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ABCB5" w14:textId="14A2EBC1" w:rsidR="006B229C" w:rsidRDefault="006B229C" w:rsidP="006B229C">
      <w:pPr>
        <w:pStyle w:val="ToolHeader"/>
      </w:pPr>
      <w:r>
        <w:t>11.4 Common Core Learning Standards Tool</w:t>
      </w: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91"/>
        <w:gridCol w:w="732"/>
        <w:gridCol w:w="4163"/>
        <w:gridCol w:w="720"/>
        <w:gridCol w:w="2424"/>
      </w:tblGrid>
      <w:tr w:rsidR="007418FC" w:rsidRPr="004F064C" w14:paraId="700EA04F" w14:textId="77777777" w:rsidTr="007418FC">
        <w:trPr>
          <w:trHeight w:val="562"/>
        </w:trPr>
        <w:tc>
          <w:tcPr>
            <w:tcW w:w="712" w:type="dxa"/>
            <w:shd w:val="clear" w:color="auto" w:fill="D9D9D9"/>
            <w:vAlign w:val="center"/>
          </w:tcPr>
          <w:p w14:paraId="3A55706F" w14:textId="77777777" w:rsidR="007418FC" w:rsidRPr="00E04DC7" w:rsidRDefault="007418FC" w:rsidP="007418FC">
            <w:pPr>
              <w:pStyle w:val="TableText"/>
              <w:rPr>
                <w:b/>
              </w:rPr>
            </w:pPr>
            <w:r w:rsidRPr="00E04DC7">
              <w:rPr>
                <w:b/>
              </w:rPr>
              <w:t>Name: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7AC7280A" w14:textId="77777777" w:rsidR="007418FC" w:rsidRPr="00E04DC7" w:rsidRDefault="007418FC" w:rsidP="007418FC">
            <w:pPr>
              <w:pStyle w:val="TableText"/>
              <w:rPr>
                <w:b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14:paraId="4558000B" w14:textId="77777777" w:rsidR="007418FC" w:rsidRPr="00E04DC7" w:rsidRDefault="007418FC" w:rsidP="007418FC">
            <w:pPr>
              <w:pStyle w:val="TableText"/>
              <w:rPr>
                <w:b/>
              </w:rPr>
            </w:pPr>
            <w:r w:rsidRPr="00E04DC7">
              <w:rPr>
                <w:b/>
              </w:rPr>
              <w:t>Class:</w:t>
            </w:r>
          </w:p>
        </w:tc>
        <w:tc>
          <w:tcPr>
            <w:tcW w:w="4205" w:type="dxa"/>
            <w:shd w:val="clear" w:color="auto" w:fill="auto"/>
            <w:vAlign w:val="center"/>
          </w:tcPr>
          <w:p w14:paraId="5C067BF0" w14:textId="77777777" w:rsidR="007418FC" w:rsidRPr="00E04DC7" w:rsidRDefault="007418FC" w:rsidP="007418FC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7FCD8D23" w14:textId="77777777" w:rsidR="007418FC" w:rsidRPr="00E04DC7" w:rsidRDefault="007418FC" w:rsidP="007418FC">
            <w:pPr>
              <w:pStyle w:val="TableText"/>
              <w:rPr>
                <w:b/>
              </w:rPr>
            </w:pPr>
            <w:r w:rsidRPr="00E04DC7">
              <w:rPr>
                <w:b/>
              </w:rPr>
              <w:t>Date: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BAC6796" w14:textId="77777777" w:rsidR="007418FC" w:rsidRPr="00E04DC7" w:rsidRDefault="007418FC" w:rsidP="007418FC">
            <w:pPr>
              <w:pStyle w:val="TableText"/>
              <w:rPr>
                <w:b/>
              </w:rPr>
            </w:pPr>
          </w:p>
        </w:tc>
      </w:tr>
    </w:tbl>
    <w:p w14:paraId="38EC9E95" w14:textId="77777777" w:rsidR="007418FC" w:rsidRPr="007418FC" w:rsidRDefault="007418FC" w:rsidP="007418FC">
      <w:pPr>
        <w:spacing w:after="0"/>
        <w:rPr>
          <w:sz w:val="10"/>
          <w:szCs w:val="10"/>
        </w:rPr>
      </w:pPr>
    </w:p>
    <w:tbl>
      <w:tblPr>
        <w:tblW w:w="13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8"/>
        <w:gridCol w:w="3402"/>
        <w:gridCol w:w="2700"/>
        <w:gridCol w:w="2700"/>
        <w:gridCol w:w="2728"/>
      </w:tblGrid>
      <w:tr w:rsidR="006B229C" w:rsidRPr="00383F3C" w14:paraId="35C1C69D" w14:textId="77777777" w:rsidTr="009C7611">
        <w:trPr>
          <w:cantSplit/>
          <w:trHeight w:val="1178"/>
          <w:tblHeader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51F46B" w14:textId="77777777" w:rsidR="006B229C" w:rsidRPr="00540BAC" w:rsidRDefault="006B229C" w:rsidP="009C7611">
            <w:pPr>
              <w:tabs>
                <w:tab w:val="left" w:pos="2067"/>
              </w:tabs>
              <w:spacing w:after="60"/>
              <w:ind w:left="72" w:hanging="72"/>
              <w:rPr>
                <w:rFonts w:cs="Tahoma"/>
                <w:b/>
                <w:bCs/>
              </w:rPr>
            </w:pPr>
            <w:bookmarkStart w:id="0" w:name="_GoBack"/>
            <w:r w:rsidRPr="00540BAC">
              <w:rPr>
                <w:rFonts w:cs="Tahoma"/>
                <w:b/>
                <w:bCs/>
              </w:rPr>
              <w:t xml:space="preserve">CCS Standards: </w:t>
            </w:r>
            <w:r>
              <w:rPr>
                <w:rFonts w:cs="Tahoma"/>
                <w:b/>
                <w:bCs/>
              </w:rPr>
              <w:t>Writing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1A728D" w14:textId="77777777" w:rsidR="006B229C" w:rsidRPr="00540BAC" w:rsidRDefault="006B229C" w:rsidP="009C7611">
            <w:pPr>
              <w:spacing w:after="60"/>
              <w:ind w:left="116"/>
              <w:rPr>
                <w:rFonts w:cs="Tahoma"/>
                <w:b/>
                <w:bCs/>
              </w:rPr>
            </w:pPr>
            <w:r w:rsidRPr="00645AB7">
              <w:rPr>
                <w:rFonts w:cs="Tahoma"/>
                <w:b/>
                <w:bCs/>
              </w:rPr>
              <w:t>I know what this is asking and I can do this.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A98894" w14:textId="77777777" w:rsidR="006B229C" w:rsidRPr="00540BAC" w:rsidRDefault="006B229C" w:rsidP="009C7611">
            <w:pPr>
              <w:spacing w:after="60"/>
              <w:ind w:left="104" w:right="-194"/>
              <w:rPr>
                <w:rFonts w:cs="Tahoma"/>
                <w:b/>
                <w:bCs/>
              </w:rPr>
            </w:pPr>
            <w:r w:rsidRPr="00645AB7">
              <w:rPr>
                <w:rFonts w:cs="Tahoma"/>
                <w:b/>
                <w:bCs/>
              </w:rPr>
              <w:t>This standard has familiar language, but I haven’t mastered it.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96B30" w14:textId="77777777" w:rsidR="006B229C" w:rsidRPr="00540BAC" w:rsidRDefault="006B229C" w:rsidP="009C7611">
            <w:pPr>
              <w:spacing w:after="60"/>
              <w:ind w:left="92"/>
              <w:rPr>
                <w:rFonts w:cs="Tahoma"/>
                <w:b/>
                <w:bCs/>
              </w:rPr>
            </w:pPr>
            <w:r w:rsidRPr="00645AB7">
              <w:rPr>
                <w:rFonts w:cs="Tahoma"/>
                <w:b/>
                <w:bCs/>
              </w:rPr>
              <w:t>I am not familiar with this standard.</w:t>
            </w:r>
          </w:p>
        </w:tc>
      </w:tr>
      <w:tr w:rsidR="006B229C" w:rsidRPr="00383F3C" w14:paraId="31D80E54" w14:textId="77777777" w:rsidTr="009C7611">
        <w:trPr>
          <w:cantSplit/>
        </w:trPr>
        <w:tc>
          <w:tcPr>
            <w:tcW w:w="154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D9BEFF" w14:textId="77777777" w:rsidR="006B229C" w:rsidRPr="00BD0A44" w:rsidRDefault="006B229C" w:rsidP="009C7611">
            <w:pPr>
              <w:pStyle w:val="ToolTableText"/>
              <w:rPr>
                <w:b/>
              </w:rPr>
            </w:pPr>
            <w:r>
              <w:rPr>
                <w:b/>
              </w:rPr>
              <w:t>W.11-12.3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80FEBA" w14:textId="77777777" w:rsidR="006B229C" w:rsidRPr="002A3726" w:rsidRDefault="006B229C" w:rsidP="009C7611">
            <w:pPr>
              <w:pStyle w:val="ToolTableText"/>
            </w:pPr>
            <w:r w:rsidRPr="002A3726">
              <w:t>Write narratives to develop real or imagined experiences or events using effective technique, well-chosen details, and well-structured event sequences.</w:t>
            </w:r>
          </w:p>
        </w:tc>
        <w:tc>
          <w:tcPr>
            <w:tcW w:w="2700" w:type="dxa"/>
            <w:shd w:val="clear" w:color="auto" w:fill="FFFFFF"/>
          </w:tcPr>
          <w:p w14:paraId="6CB8E0FC" w14:textId="77777777" w:rsidR="006B229C" w:rsidRPr="00383F3C" w:rsidRDefault="006B229C" w:rsidP="009C7611">
            <w:pPr>
              <w:pStyle w:val="ToolTableText"/>
            </w:pPr>
          </w:p>
        </w:tc>
        <w:tc>
          <w:tcPr>
            <w:tcW w:w="2700" w:type="dxa"/>
            <w:shd w:val="clear" w:color="auto" w:fill="FFFFFF"/>
          </w:tcPr>
          <w:p w14:paraId="0B9C2554" w14:textId="77777777" w:rsidR="006B229C" w:rsidRPr="00383F3C" w:rsidRDefault="006B229C" w:rsidP="009C7611">
            <w:pPr>
              <w:pStyle w:val="ToolTableText"/>
            </w:pPr>
          </w:p>
        </w:tc>
        <w:tc>
          <w:tcPr>
            <w:tcW w:w="2728" w:type="dxa"/>
            <w:shd w:val="clear" w:color="auto" w:fill="FFFFFF"/>
          </w:tcPr>
          <w:p w14:paraId="0050ABB6" w14:textId="77777777" w:rsidR="006B229C" w:rsidRPr="00383F3C" w:rsidRDefault="006B229C" w:rsidP="009C7611">
            <w:pPr>
              <w:pStyle w:val="ToolTableText"/>
            </w:pPr>
          </w:p>
        </w:tc>
      </w:tr>
      <w:tr w:rsidR="006B229C" w:rsidRPr="00383F3C" w14:paraId="1F67A0C7" w14:textId="77777777" w:rsidTr="009C7611">
        <w:trPr>
          <w:cantSplit/>
        </w:trPr>
        <w:tc>
          <w:tcPr>
            <w:tcW w:w="154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AA829C" w14:textId="77777777" w:rsidR="006B229C" w:rsidRPr="00BD0A44" w:rsidRDefault="006B229C" w:rsidP="009C7611">
            <w:pPr>
              <w:pStyle w:val="ToolTableText"/>
              <w:rPr>
                <w:b/>
              </w:rPr>
            </w:pPr>
            <w:r w:rsidRPr="00BD0A44">
              <w:rPr>
                <w:b/>
              </w:rPr>
              <w:t>W.11-12.</w:t>
            </w:r>
            <w:r>
              <w:rPr>
                <w:b/>
              </w:rPr>
              <w:t>3</w:t>
            </w:r>
            <w:r w:rsidRPr="00BD0A44">
              <w:rPr>
                <w:b/>
              </w:rPr>
              <w:t>.a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617795" w14:textId="77777777" w:rsidR="006B229C" w:rsidRPr="002A3726" w:rsidRDefault="006B229C" w:rsidP="009C7611">
            <w:pPr>
              <w:pStyle w:val="ToolTableText"/>
            </w:pPr>
            <w:r w:rsidRPr="002A3726">
              <w:t>Engage and orient the reader by setting out a problem, situation, or observation and its significance, establishing one or multiple point(s) of view, and introducing a narrator and/or characters; create a smooth progression of experiences or events.</w:t>
            </w:r>
          </w:p>
        </w:tc>
        <w:tc>
          <w:tcPr>
            <w:tcW w:w="2700" w:type="dxa"/>
            <w:shd w:val="clear" w:color="auto" w:fill="FFFFFF"/>
          </w:tcPr>
          <w:p w14:paraId="463571F6" w14:textId="77777777" w:rsidR="006B229C" w:rsidRPr="00383F3C" w:rsidRDefault="006B229C" w:rsidP="009C7611">
            <w:pPr>
              <w:pStyle w:val="ToolTableText"/>
            </w:pPr>
          </w:p>
        </w:tc>
        <w:tc>
          <w:tcPr>
            <w:tcW w:w="2700" w:type="dxa"/>
            <w:shd w:val="clear" w:color="auto" w:fill="FFFFFF"/>
          </w:tcPr>
          <w:p w14:paraId="0B61B440" w14:textId="77777777" w:rsidR="006B229C" w:rsidRPr="00383F3C" w:rsidRDefault="006B229C" w:rsidP="009C7611">
            <w:pPr>
              <w:pStyle w:val="ToolTableText"/>
            </w:pPr>
          </w:p>
        </w:tc>
        <w:tc>
          <w:tcPr>
            <w:tcW w:w="2728" w:type="dxa"/>
            <w:shd w:val="clear" w:color="auto" w:fill="FFFFFF"/>
          </w:tcPr>
          <w:p w14:paraId="3E4CB279" w14:textId="77777777" w:rsidR="006B229C" w:rsidRPr="00383F3C" w:rsidRDefault="006B229C" w:rsidP="009C7611">
            <w:pPr>
              <w:pStyle w:val="ToolTableText"/>
            </w:pPr>
          </w:p>
        </w:tc>
      </w:tr>
      <w:tr w:rsidR="006B229C" w:rsidRPr="00383F3C" w14:paraId="7035AEE4" w14:textId="77777777" w:rsidTr="009C7611">
        <w:trPr>
          <w:cantSplit/>
        </w:trPr>
        <w:tc>
          <w:tcPr>
            <w:tcW w:w="154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8FBD72" w14:textId="77777777" w:rsidR="006B229C" w:rsidRPr="00BD0A44" w:rsidRDefault="006B229C" w:rsidP="009C7611">
            <w:pPr>
              <w:pStyle w:val="ToolTableText"/>
              <w:rPr>
                <w:b/>
              </w:rPr>
            </w:pPr>
            <w:r w:rsidRPr="00BD0A44">
              <w:rPr>
                <w:b/>
              </w:rPr>
              <w:lastRenderedPageBreak/>
              <w:t>W.11-12.</w:t>
            </w:r>
            <w:r>
              <w:rPr>
                <w:b/>
              </w:rPr>
              <w:t>3</w:t>
            </w:r>
            <w:r w:rsidRPr="00BD0A44">
              <w:rPr>
                <w:b/>
              </w:rPr>
              <w:t>.b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639F5F" w14:textId="77777777" w:rsidR="006B229C" w:rsidRPr="002A3726" w:rsidRDefault="006B229C" w:rsidP="009C7611">
            <w:pPr>
              <w:pStyle w:val="ToolTableText"/>
            </w:pPr>
            <w:r w:rsidRPr="002A3726">
              <w:t>Use narrative techniques, such as dialogue, pacing, description, reflection, and multiple plot lines, to develop experiences, events, and/or characters.</w:t>
            </w:r>
          </w:p>
        </w:tc>
        <w:tc>
          <w:tcPr>
            <w:tcW w:w="2700" w:type="dxa"/>
            <w:shd w:val="clear" w:color="auto" w:fill="FFFFFF"/>
          </w:tcPr>
          <w:p w14:paraId="46E5DB00" w14:textId="77777777" w:rsidR="006B229C" w:rsidRPr="00383F3C" w:rsidRDefault="006B229C" w:rsidP="009C7611">
            <w:pPr>
              <w:pStyle w:val="ToolTableText"/>
            </w:pPr>
          </w:p>
        </w:tc>
        <w:tc>
          <w:tcPr>
            <w:tcW w:w="2700" w:type="dxa"/>
            <w:shd w:val="clear" w:color="auto" w:fill="FFFFFF"/>
          </w:tcPr>
          <w:p w14:paraId="7B0F6085" w14:textId="77777777" w:rsidR="006B229C" w:rsidRPr="00383F3C" w:rsidRDefault="006B229C" w:rsidP="009C7611">
            <w:pPr>
              <w:pStyle w:val="ToolTableText"/>
            </w:pPr>
          </w:p>
        </w:tc>
        <w:tc>
          <w:tcPr>
            <w:tcW w:w="2728" w:type="dxa"/>
            <w:shd w:val="clear" w:color="auto" w:fill="FFFFFF"/>
          </w:tcPr>
          <w:p w14:paraId="17F6C023" w14:textId="77777777" w:rsidR="006B229C" w:rsidRPr="00383F3C" w:rsidRDefault="006B229C" w:rsidP="009C7611">
            <w:pPr>
              <w:pStyle w:val="ToolTableText"/>
            </w:pPr>
          </w:p>
        </w:tc>
      </w:tr>
      <w:tr w:rsidR="006B229C" w:rsidRPr="00383F3C" w14:paraId="46FEE6F9" w14:textId="77777777" w:rsidTr="009C7611">
        <w:trPr>
          <w:cantSplit/>
        </w:trPr>
        <w:tc>
          <w:tcPr>
            <w:tcW w:w="154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835929" w14:textId="77777777" w:rsidR="006B229C" w:rsidRPr="00BD0A44" w:rsidRDefault="006B229C" w:rsidP="009C7611">
            <w:pPr>
              <w:pStyle w:val="ToolTableText"/>
              <w:rPr>
                <w:b/>
              </w:rPr>
            </w:pPr>
            <w:r w:rsidRPr="00BD0A44">
              <w:rPr>
                <w:b/>
              </w:rPr>
              <w:t>W.11-12.</w:t>
            </w:r>
            <w:r>
              <w:rPr>
                <w:b/>
              </w:rPr>
              <w:t>3</w:t>
            </w:r>
            <w:r w:rsidRPr="00BD0A44">
              <w:rPr>
                <w:b/>
              </w:rPr>
              <w:t>.c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006F50" w14:textId="77777777" w:rsidR="006B229C" w:rsidRPr="002A3726" w:rsidRDefault="006B229C" w:rsidP="009C7611">
            <w:pPr>
              <w:pStyle w:val="ToolTableText"/>
            </w:pPr>
            <w:r w:rsidRPr="002A3726">
              <w:t>Use a variety of techniques to sequence events so that they build on one another to create a coherent whole and build toward a particular tone and outcome (e.g., a sense of mystery, suspense, growth, or resolution).</w:t>
            </w:r>
          </w:p>
        </w:tc>
        <w:tc>
          <w:tcPr>
            <w:tcW w:w="2700" w:type="dxa"/>
            <w:shd w:val="clear" w:color="auto" w:fill="FFFFFF"/>
          </w:tcPr>
          <w:p w14:paraId="13BAF561" w14:textId="77777777" w:rsidR="006B229C" w:rsidRPr="00383F3C" w:rsidRDefault="006B229C" w:rsidP="009C7611">
            <w:pPr>
              <w:pStyle w:val="ToolTableText"/>
            </w:pPr>
          </w:p>
        </w:tc>
        <w:tc>
          <w:tcPr>
            <w:tcW w:w="2700" w:type="dxa"/>
            <w:shd w:val="clear" w:color="auto" w:fill="FFFFFF"/>
          </w:tcPr>
          <w:p w14:paraId="06644F40" w14:textId="77777777" w:rsidR="006B229C" w:rsidRPr="00383F3C" w:rsidRDefault="006B229C" w:rsidP="009C7611">
            <w:pPr>
              <w:pStyle w:val="ToolTableText"/>
            </w:pPr>
          </w:p>
        </w:tc>
        <w:tc>
          <w:tcPr>
            <w:tcW w:w="2728" w:type="dxa"/>
            <w:shd w:val="clear" w:color="auto" w:fill="FFFFFF"/>
          </w:tcPr>
          <w:p w14:paraId="514108E4" w14:textId="77777777" w:rsidR="006B229C" w:rsidRPr="00383F3C" w:rsidRDefault="006B229C" w:rsidP="009C7611">
            <w:pPr>
              <w:pStyle w:val="ToolTableText"/>
            </w:pPr>
          </w:p>
        </w:tc>
      </w:tr>
      <w:tr w:rsidR="006B229C" w:rsidRPr="00383F3C" w14:paraId="69B3E913" w14:textId="77777777" w:rsidTr="009C7611">
        <w:trPr>
          <w:cantSplit/>
        </w:trPr>
        <w:tc>
          <w:tcPr>
            <w:tcW w:w="154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BEFB79F" w14:textId="77777777" w:rsidR="006B229C" w:rsidRPr="00BD0A44" w:rsidRDefault="006B229C" w:rsidP="009C7611">
            <w:pPr>
              <w:pStyle w:val="ToolTableText"/>
              <w:rPr>
                <w:b/>
              </w:rPr>
            </w:pPr>
            <w:r w:rsidRPr="00BD0A44">
              <w:rPr>
                <w:b/>
              </w:rPr>
              <w:t>W.11-12.</w:t>
            </w:r>
            <w:r>
              <w:rPr>
                <w:b/>
              </w:rPr>
              <w:t>3</w:t>
            </w:r>
            <w:r w:rsidRPr="00BD0A44">
              <w:rPr>
                <w:b/>
              </w:rPr>
              <w:t>.d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642E71" w14:textId="77777777" w:rsidR="006B229C" w:rsidRPr="002A3726" w:rsidRDefault="006B229C" w:rsidP="009C7611">
            <w:pPr>
              <w:pStyle w:val="ToolTableText"/>
            </w:pPr>
            <w:r w:rsidRPr="002A3726">
              <w:t>Use precise words and phrases, telling details, and sensory language to convey a vivid picture of the experiences, events, setting, and/or characters.</w:t>
            </w:r>
          </w:p>
        </w:tc>
        <w:tc>
          <w:tcPr>
            <w:tcW w:w="2700" w:type="dxa"/>
            <w:shd w:val="clear" w:color="auto" w:fill="FFFFFF"/>
          </w:tcPr>
          <w:p w14:paraId="7C56A387" w14:textId="77777777" w:rsidR="006B229C" w:rsidRPr="00383F3C" w:rsidRDefault="006B229C" w:rsidP="009C7611">
            <w:pPr>
              <w:pStyle w:val="ToolTableText"/>
            </w:pPr>
          </w:p>
        </w:tc>
        <w:tc>
          <w:tcPr>
            <w:tcW w:w="2700" w:type="dxa"/>
            <w:shd w:val="clear" w:color="auto" w:fill="FFFFFF"/>
          </w:tcPr>
          <w:p w14:paraId="22CC6343" w14:textId="77777777" w:rsidR="006B229C" w:rsidRPr="00383F3C" w:rsidRDefault="006B229C" w:rsidP="009C7611">
            <w:pPr>
              <w:pStyle w:val="ToolTableText"/>
            </w:pPr>
          </w:p>
        </w:tc>
        <w:tc>
          <w:tcPr>
            <w:tcW w:w="2728" w:type="dxa"/>
            <w:shd w:val="clear" w:color="auto" w:fill="FFFFFF"/>
          </w:tcPr>
          <w:p w14:paraId="1608C680" w14:textId="77777777" w:rsidR="006B229C" w:rsidRPr="00383F3C" w:rsidRDefault="006B229C" w:rsidP="009C7611">
            <w:pPr>
              <w:pStyle w:val="ToolTableText"/>
            </w:pPr>
          </w:p>
        </w:tc>
      </w:tr>
      <w:tr w:rsidR="006B229C" w:rsidRPr="00383F3C" w14:paraId="5AAD554B" w14:textId="77777777" w:rsidTr="009C7611">
        <w:trPr>
          <w:cantSplit/>
        </w:trPr>
        <w:tc>
          <w:tcPr>
            <w:tcW w:w="154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601702B" w14:textId="77777777" w:rsidR="006B229C" w:rsidRPr="00BD0A44" w:rsidRDefault="006B229C" w:rsidP="009C7611">
            <w:pPr>
              <w:pStyle w:val="ToolTableText"/>
              <w:rPr>
                <w:b/>
              </w:rPr>
            </w:pPr>
            <w:r w:rsidRPr="00BD0A44">
              <w:rPr>
                <w:b/>
              </w:rPr>
              <w:lastRenderedPageBreak/>
              <w:t>W.11-12.</w:t>
            </w:r>
            <w:r>
              <w:rPr>
                <w:b/>
              </w:rPr>
              <w:t>3</w:t>
            </w:r>
            <w:r w:rsidRPr="00BD0A44">
              <w:rPr>
                <w:b/>
              </w:rPr>
              <w:t>.e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038FB88" w14:textId="77777777" w:rsidR="006B229C" w:rsidRPr="002A3726" w:rsidRDefault="006B229C" w:rsidP="009C7611">
            <w:pPr>
              <w:pStyle w:val="ToolTableText"/>
            </w:pPr>
            <w:r w:rsidRPr="002A3726">
              <w:t>Provide a conclusion that follows from and reflects on what is experienced, observed, or resolved over the course of the narrative.</w:t>
            </w:r>
          </w:p>
        </w:tc>
        <w:tc>
          <w:tcPr>
            <w:tcW w:w="2700" w:type="dxa"/>
            <w:shd w:val="clear" w:color="auto" w:fill="FFFFFF"/>
          </w:tcPr>
          <w:p w14:paraId="55168F69" w14:textId="77777777" w:rsidR="006B229C" w:rsidRPr="00383F3C" w:rsidRDefault="006B229C" w:rsidP="009C7611">
            <w:pPr>
              <w:pStyle w:val="ToolTableText"/>
            </w:pPr>
          </w:p>
        </w:tc>
        <w:tc>
          <w:tcPr>
            <w:tcW w:w="2700" w:type="dxa"/>
            <w:shd w:val="clear" w:color="auto" w:fill="FFFFFF"/>
          </w:tcPr>
          <w:p w14:paraId="5D88847D" w14:textId="77777777" w:rsidR="006B229C" w:rsidRPr="00383F3C" w:rsidRDefault="006B229C" w:rsidP="009C7611">
            <w:pPr>
              <w:pStyle w:val="ToolTableText"/>
            </w:pPr>
          </w:p>
        </w:tc>
        <w:tc>
          <w:tcPr>
            <w:tcW w:w="2728" w:type="dxa"/>
            <w:shd w:val="clear" w:color="auto" w:fill="FFFFFF"/>
          </w:tcPr>
          <w:p w14:paraId="594F84FA" w14:textId="77777777" w:rsidR="006B229C" w:rsidRPr="00383F3C" w:rsidRDefault="006B229C" w:rsidP="009C7611">
            <w:pPr>
              <w:pStyle w:val="ToolTableText"/>
            </w:pPr>
          </w:p>
        </w:tc>
      </w:tr>
      <w:tr w:rsidR="006B229C" w:rsidRPr="00383F3C" w14:paraId="283ABA71" w14:textId="77777777" w:rsidTr="009C7611">
        <w:trPr>
          <w:cantSplit/>
        </w:trPr>
        <w:tc>
          <w:tcPr>
            <w:tcW w:w="154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1B10DB" w14:textId="77777777" w:rsidR="006B229C" w:rsidRPr="00BD0A44" w:rsidRDefault="006B229C" w:rsidP="009C7611">
            <w:pPr>
              <w:pStyle w:val="ToolTableText"/>
              <w:rPr>
                <w:b/>
              </w:rPr>
            </w:pPr>
            <w:r w:rsidRPr="00BD0A44">
              <w:rPr>
                <w:b/>
              </w:rPr>
              <w:t>W.11-12.6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624E4B" w14:textId="77777777" w:rsidR="006B229C" w:rsidRPr="00A43909" w:rsidRDefault="006B229C" w:rsidP="009C7611">
            <w:pPr>
              <w:pStyle w:val="ToolTableText"/>
            </w:pPr>
            <w:r w:rsidRPr="00A43909">
              <w:t>Use technology, including the Internet, to produce, publish, and update individual or shared writing products in response to ongoing feedback, including new arguments or information.</w:t>
            </w:r>
          </w:p>
        </w:tc>
        <w:tc>
          <w:tcPr>
            <w:tcW w:w="2700" w:type="dxa"/>
            <w:shd w:val="clear" w:color="auto" w:fill="FFFFFF"/>
          </w:tcPr>
          <w:p w14:paraId="04625796" w14:textId="77777777" w:rsidR="006B229C" w:rsidRPr="00383F3C" w:rsidRDefault="006B229C" w:rsidP="009C7611">
            <w:pPr>
              <w:pStyle w:val="ToolTableText"/>
            </w:pPr>
          </w:p>
        </w:tc>
        <w:tc>
          <w:tcPr>
            <w:tcW w:w="2700" w:type="dxa"/>
            <w:shd w:val="clear" w:color="auto" w:fill="FFFFFF"/>
          </w:tcPr>
          <w:p w14:paraId="4BC6C747" w14:textId="77777777" w:rsidR="006B229C" w:rsidRPr="00383F3C" w:rsidRDefault="006B229C" w:rsidP="009C7611">
            <w:pPr>
              <w:pStyle w:val="ToolTableText"/>
            </w:pPr>
          </w:p>
        </w:tc>
        <w:tc>
          <w:tcPr>
            <w:tcW w:w="2728" w:type="dxa"/>
            <w:shd w:val="clear" w:color="auto" w:fill="FFFFFF"/>
          </w:tcPr>
          <w:p w14:paraId="23D7C8B0" w14:textId="77777777" w:rsidR="006B229C" w:rsidRPr="00383F3C" w:rsidRDefault="006B229C" w:rsidP="009C7611">
            <w:pPr>
              <w:pStyle w:val="ToolTableText"/>
            </w:pPr>
          </w:p>
        </w:tc>
      </w:tr>
      <w:bookmarkEnd w:id="0"/>
    </w:tbl>
    <w:p w14:paraId="02E69F75" w14:textId="77777777" w:rsidR="006B229C" w:rsidRDefault="006B229C" w:rsidP="006B229C">
      <w:pPr>
        <w:pStyle w:val="ToolHeader"/>
      </w:pPr>
    </w:p>
    <w:p w14:paraId="608785F1" w14:textId="50865EAF" w:rsidR="006B229C" w:rsidRDefault="006B229C" w:rsidP="006B229C">
      <w:pPr>
        <w:pStyle w:val="ToolHeader"/>
      </w:pPr>
    </w:p>
    <w:sectPr w:rsidR="006B229C" w:rsidSect="00373097">
      <w:headerReference w:type="default" r:id="rId7"/>
      <w:footerReference w:type="default" r:id="rId8"/>
      <w:pgSz w:w="15840" w:h="12240" w:orient="landscape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EBE2F" w14:textId="77777777" w:rsidR="00024C51" w:rsidRDefault="00024C51">
      <w:pPr>
        <w:spacing w:before="0" w:after="0" w:line="240" w:lineRule="auto"/>
      </w:pPr>
      <w:r>
        <w:separator/>
      </w:r>
    </w:p>
  </w:endnote>
  <w:endnote w:type="continuationSeparator" w:id="0">
    <w:p w14:paraId="4A8FE193" w14:textId="77777777" w:rsidR="00024C51" w:rsidRDefault="00024C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A7150" w14:textId="77777777" w:rsidR="006B229C" w:rsidRPr="00563CB8" w:rsidRDefault="006B229C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341"/>
      <w:gridCol w:w="860"/>
      <w:gridCol w:w="5951"/>
    </w:tblGrid>
    <w:tr w:rsidR="006B229C" w14:paraId="56EFD652" w14:textId="77777777" w:rsidTr="004C710D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3249EEEB" w14:textId="325E340F" w:rsidR="006B229C" w:rsidRPr="002E4C92" w:rsidRDefault="006B229C" w:rsidP="007017EB">
          <w:pPr>
            <w:pStyle w:val="FooterText"/>
          </w:pPr>
          <w:r w:rsidRPr="002E4C92">
            <w:t>File</w:t>
          </w:r>
          <w:r>
            <w:t>: 11.4.1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6</w:t>
          </w:r>
          <w:r w:rsidRPr="002E4C92">
            <w:t xml:space="preserve"> Date:</w:t>
          </w:r>
          <w:r w:rsidR="008F608D">
            <w:rPr>
              <w:b w:val="0"/>
            </w:rPr>
            <w:t xml:space="preserve"> 10</w:t>
          </w:r>
          <w:r w:rsidRPr="0039525B">
            <w:rPr>
              <w:b w:val="0"/>
            </w:rPr>
            <w:t>/</w:t>
          </w:r>
          <w:r w:rsidR="008F608D">
            <w:rPr>
              <w:b w:val="0"/>
            </w:rPr>
            <w:t>31</w:t>
          </w:r>
          <w:r>
            <w:rPr>
              <w:b w:val="0"/>
            </w:rPr>
            <w:t>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1</w:t>
          </w:r>
          <w:r w:rsidR="008F608D">
            <w:rPr>
              <w:b w:val="0"/>
            </w:rPr>
            <w:t>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595F73BA" w14:textId="77777777" w:rsidR="006B229C" w:rsidRPr="0039525B" w:rsidRDefault="006B229C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3DE795EA" w14:textId="77777777" w:rsidR="006B229C" w:rsidRPr="0039525B" w:rsidRDefault="006B229C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86F08B2" w14:textId="77777777" w:rsidR="006B229C" w:rsidRPr="002E4C92" w:rsidRDefault="00024C51" w:rsidP="007017EB">
          <w:pPr>
            <w:pStyle w:val="FooterText"/>
          </w:pPr>
          <w:hyperlink r:id="rId1" w:history="1">
            <w:r w:rsidR="006B229C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56AD9AEF" w14:textId="2241C745" w:rsidR="006B229C" w:rsidRPr="002E4C92" w:rsidRDefault="006B229C" w:rsidP="00373097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5D1DAFD8" w14:textId="77777777" w:rsidR="006B229C" w:rsidRPr="002E4C92" w:rsidRDefault="006B229C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E944ED4" wp14:editId="0AA0F9F4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FDF45C" w14:textId="77777777" w:rsidR="006B229C" w:rsidRPr="007017EB" w:rsidRDefault="006B229C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2EBB9" w14:textId="77777777" w:rsidR="00024C51" w:rsidRDefault="00024C51">
      <w:pPr>
        <w:spacing w:before="0" w:after="0" w:line="240" w:lineRule="auto"/>
      </w:pPr>
      <w:r>
        <w:separator/>
      </w:r>
    </w:p>
  </w:footnote>
  <w:footnote w:type="continuationSeparator" w:id="0">
    <w:p w14:paraId="59647E8D" w14:textId="77777777" w:rsidR="00024C51" w:rsidRDefault="00024C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102"/>
      <w:gridCol w:w="3344"/>
      <w:gridCol w:w="4730"/>
    </w:tblGrid>
    <w:tr w:rsidR="006B229C" w:rsidRPr="00E946A0" w14:paraId="36F4073D" w14:textId="77777777" w:rsidTr="00162122">
      <w:tc>
        <w:tcPr>
          <w:tcW w:w="3708" w:type="dxa"/>
          <w:shd w:val="clear" w:color="auto" w:fill="auto"/>
        </w:tcPr>
        <w:p w14:paraId="52176F37" w14:textId="77777777" w:rsidR="006B229C" w:rsidRPr="00563CB8" w:rsidRDefault="006B229C" w:rsidP="00162122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681262F3" w14:textId="77777777" w:rsidR="006B229C" w:rsidRPr="00563CB8" w:rsidRDefault="006B229C" w:rsidP="00162122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246AF98B" w14:textId="77777777" w:rsidR="006B229C" w:rsidRPr="00E946A0" w:rsidRDefault="006B229C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 • Lesson 6</w:t>
          </w:r>
        </w:p>
      </w:tc>
    </w:tr>
  </w:tbl>
  <w:p w14:paraId="4AC67C69" w14:textId="77777777" w:rsidR="006B229C" w:rsidRPr="007017EB" w:rsidRDefault="006B229C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274A4"/>
    <w:multiLevelType w:val="hybridMultilevel"/>
    <w:tmpl w:val="2F926C7E"/>
    <w:lvl w:ilvl="0" w:tplc="0A8840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A1D79"/>
    <w:multiLevelType w:val="multilevel"/>
    <w:tmpl w:val="A16A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6"/>
    <w:lvlOverride w:ilvl="0">
      <w:startOverride w:val="1"/>
    </w:lvlOverride>
  </w:num>
  <w:num w:numId="8">
    <w:abstractNumId w:val="14"/>
  </w:num>
  <w:num w:numId="9">
    <w:abstractNumId w:val="2"/>
  </w:num>
  <w:num w:numId="10">
    <w:abstractNumId w:val="11"/>
  </w:num>
  <w:num w:numId="11">
    <w:abstractNumId w:val="15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4"/>
  </w:num>
  <w:num w:numId="16">
    <w:abstractNumId w:val="4"/>
  </w:num>
  <w:num w:numId="17">
    <w:abstractNumId w:val="0"/>
  </w:num>
  <w:num w:numId="18">
    <w:abstractNumId w:val="3"/>
  </w:num>
  <w:num w:numId="19">
    <w:abstractNumId w:val="13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14266"/>
    <w:rsid w:val="0001745C"/>
    <w:rsid w:val="00024C51"/>
    <w:rsid w:val="00033D86"/>
    <w:rsid w:val="00035F4C"/>
    <w:rsid w:val="00040DB2"/>
    <w:rsid w:val="000416BC"/>
    <w:rsid w:val="00046380"/>
    <w:rsid w:val="0005124E"/>
    <w:rsid w:val="00053AB7"/>
    <w:rsid w:val="0006430C"/>
    <w:rsid w:val="00066695"/>
    <w:rsid w:val="000703CB"/>
    <w:rsid w:val="00072620"/>
    <w:rsid w:val="000750EC"/>
    <w:rsid w:val="000A0588"/>
    <w:rsid w:val="000A3FCB"/>
    <w:rsid w:val="000A589C"/>
    <w:rsid w:val="000B1B21"/>
    <w:rsid w:val="000B29D0"/>
    <w:rsid w:val="000B3273"/>
    <w:rsid w:val="000B3A6F"/>
    <w:rsid w:val="000B680F"/>
    <w:rsid w:val="000C058D"/>
    <w:rsid w:val="000C6FCC"/>
    <w:rsid w:val="000D07F8"/>
    <w:rsid w:val="000D2749"/>
    <w:rsid w:val="000D279F"/>
    <w:rsid w:val="000D4A27"/>
    <w:rsid w:val="000D5394"/>
    <w:rsid w:val="000D5F57"/>
    <w:rsid w:val="000E111D"/>
    <w:rsid w:val="000E1F4D"/>
    <w:rsid w:val="000F31C8"/>
    <w:rsid w:val="000F5AEA"/>
    <w:rsid w:val="0010073D"/>
    <w:rsid w:val="001060D2"/>
    <w:rsid w:val="00114CE4"/>
    <w:rsid w:val="00122AB3"/>
    <w:rsid w:val="00130C77"/>
    <w:rsid w:val="00132A31"/>
    <w:rsid w:val="00144B97"/>
    <w:rsid w:val="00162122"/>
    <w:rsid w:val="00162EB0"/>
    <w:rsid w:val="00164096"/>
    <w:rsid w:val="001645A4"/>
    <w:rsid w:val="001701ED"/>
    <w:rsid w:val="00171D0C"/>
    <w:rsid w:val="00171E00"/>
    <w:rsid w:val="001735F1"/>
    <w:rsid w:val="0017741E"/>
    <w:rsid w:val="00183139"/>
    <w:rsid w:val="00196AC0"/>
    <w:rsid w:val="001A22B5"/>
    <w:rsid w:val="001A434F"/>
    <w:rsid w:val="001D35C3"/>
    <w:rsid w:val="001D4539"/>
    <w:rsid w:val="001D5D5A"/>
    <w:rsid w:val="001E25AC"/>
    <w:rsid w:val="001E3EF5"/>
    <w:rsid w:val="001F003C"/>
    <w:rsid w:val="002018A0"/>
    <w:rsid w:val="00205904"/>
    <w:rsid w:val="00207EFF"/>
    <w:rsid w:val="00211037"/>
    <w:rsid w:val="00214FFA"/>
    <w:rsid w:val="002177AC"/>
    <w:rsid w:val="002210D2"/>
    <w:rsid w:val="00222367"/>
    <w:rsid w:val="0022243B"/>
    <w:rsid w:val="00232AB4"/>
    <w:rsid w:val="00235034"/>
    <w:rsid w:val="00235370"/>
    <w:rsid w:val="00237952"/>
    <w:rsid w:val="00237AAD"/>
    <w:rsid w:val="00240461"/>
    <w:rsid w:val="0024280E"/>
    <w:rsid w:val="00246639"/>
    <w:rsid w:val="002478E1"/>
    <w:rsid w:val="00254E84"/>
    <w:rsid w:val="00257A1D"/>
    <w:rsid w:val="00257B46"/>
    <w:rsid w:val="0026550F"/>
    <w:rsid w:val="0026695F"/>
    <w:rsid w:val="00275DD0"/>
    <w:rsid w:val="00287081"/>
    <w:rsid w:val="0029224A"/>
    <w:rsid w:val="00293F13"/>
    <w:rsid w:val="002A3B75"/>
    <w:rsid w:val="002A48D4"/>
    <w:rsid w:val="002B16D2"/>
    <w:rsid w:val="002B28D3"/>
    <w:rsid w:val="002C0670"/>
    <w:rsid w:val="002C3403"/>
    <w:rsid w:val="002C3D9E"/>
    <w:rsid w:val="002C5AEA"/>
    <w:rsid w:val="002C5AEB"/>
    <w:rsid w:val="002D16AD"/>
    <w:rsid w:val="002D4778"/>
    <w:rsid w:val="002E7117"/>
    <w:rsid w:val="002F1F4E"/>
    <w:rsid w:val="002F3C5B"/>
    <w:rsid w:val="002F4CAD"/>
    <w:rsid w:val="002F6924"/>
    <w:rsid w:val="003052A8"/>
    <w:rsid w:val="00306BCF"/>
    <w:rsid w:val="00313919"/>
    <w:rsid w:val="00313FC2"/>
    <w:rsid w:val="003178B5"/>
    <w:rsid w:val="00330084"/>
    <w:rsid w:val="00341F48"/>
    <w:rsid w:val="00342CBF"/>
    <w:rsid w:val="00347031"/>
    <w:rsid w:val="003572E1"/>
    <w:rsid w:val="00371230"/>
    <w:rsid w:val="003721DE"/>
    <w:rsid w:val="00373097"/>
    <w:rsid w:val="00384FD3"/>
    <w:rsid w:val="00396C89"/>
    <w:rsid w:val="003A5031"/>
    <w:rsid w:val="003A64ED"/>
    <w:rsid w:val="003A765B"/>
    <w:rsid w:val="003B569F"/>
    <w:rsid w:val="003B7349"/>
    <w:rsid w:val="003C751C"/>
    <w:rsid w:val="003D465B"/>
    <w:rsid w:val="003F2DDB"/>
    <w:rsid w:val="0040012D"/>
    <w:rsid w:val="004073C6"/>
    <w:rsid w:val="00410E25"/>
    <w:rsid w:val="00411788"/>
    <w:rsid w:val="004133FD"/>
    <w:rsid w:val="00417E7A"/>
    <w:rsid w:val="004251F4"/>
    <w:rsid w:val="00433CB8"/>
    <w:rsid w:val="004500A9"/>
    <w:rsid w:val="004634F8"/>
    <w:rsid w:val="00464DD8"/>
    <w:rsid w:val="004773A9"/>
    <w:rsid w:val="0048028C"/>
    <w:rsid w:val="00486520"/>
    <w:rsid w:val="004971F8"/>
    <w:rsid w:val="00497B3C"/>
    <w:rsid w:val="004A13CC"/>
    <w:rsid w:val="004A555E"/>
    <w:rsid w:val="004A5C52"/>
    <w:rsid w:val="004C3300"/>
    <w:rsid w:val="004C678E"/>
    <w:rsid w:val="004C710D"/>
    <w:rsid w:val="004D4A6F"/>
    <w:rsid w:val="004D6E20"/>
    <w:rsid w:val="004E3596"/>
    <w:rsid w:val="004E620C"/>
    <w:rsid w:val="004F0EA5"/>
    <w:rsid w:val="004F2F21"/>
    <w:rsid w:val="004F30C7"/>
    <w:rsid w:val="00500F61"/>
    <w:rsid w:val="00501D07"/>
    <w:rsid w:val="005056D3"/>
    <w:rsid w:val="00506075"/>
    <w:rsid w:val="0051271F"/>
    <w:rsid w:val="0052424F"/>
    <w:rsid w:val="00525758"/>
    <w:rsid w:val="005352BC"/>
    <w:rsid w:val="005453EE"/>
    <w:rsid w:val="00553C59"/>
    <w:rsid w:val="0056003A"/>
    <w:rsid w:val="005606EC"/>
    <w:rsid w:val="00561AEB"/>
    <w:rsid w:val="005777FA"/>
    <w:rsid w:val="00581CC7"/>
    <w:rsid w:val="00587C8B"/>
    <w:rsid w:val="0059702A"/>
    <w:rsid w:val="005B0A29"/>
    <w:rsid w:val="005B16F0"/>
    <w:rsid w:val="005B33EC"/>
    <w:rsid w:val="005B4B61"/>
    <w:rsid w:val="005B626D"/>
    <w:rsid w:val="005C42FE"/>
    <w:rsid w:val="005C4A55"/>
    <w:rsid w:val="005C56BD"/>
    <w:rsid w:val="005D0BE3"/>
    <w:rsid w:val="005D4726"/>
    <w:rsid w:val="005D584F"/>
    <w:rsid w:val="005D6AB4"/>
    <w:rsid w:val="005F4590"/>
    <w:rsid w:val="005F5852"/>
    <w:rsid w:val="005F5E8A"/>
    <w:rsid w:val="005F66D8"/>
    <w:rsid w:val="005F7574"/>
    <w:rsid w:val="00601491"/>
    <w:rsid w:val="00601512"/>
    <w:rsid w:val="00602013"/>
    <w:rsid w:val="006032FB"/>
    <w:rsid w:val="006102BA"/>
    <w:rsid w:val="00611829"/>
    <w:rsid w:val="00611EAD"/>
    <w:rsid w:val="00616688"/>
    <w:rsid w:val="0061764B"/>
    <w:rsid w:val="00623BC4"/>
    <w:rsid w:val="006360BE"/>
    <w:rsid w:val="006368F9"/>
    <w:rsid w:val="0064275A"/>
    <w:rsid w:val="00647C37"/>
    <w:rsid w:val="006561E1"/>
    <w:rsid w:val="006622A0"/>
    <w:rsid w:val="00662E7F"/>
    <w:rsid w:val="00662EBE"/>
    <w:rsid w:val="00667E90"/>
    <w:rsid w:val="00673C76"/>
    <w:rsid w:val="006770CA"/>
    <w:rsid w:val="0067718D"/>
    <w:rsid w:val="00682887"/>
    <w:rsid w:val="00684A0D"/>
    <w:rsid w:val="00685293"/>
    <w:rsid w:val="00691CA6"/>
    <w:rsid w:val="0069432D"/>
    <w:rsid w:val="006A4E20"/>
    <w:rsid w:val="006A55B8"/>
    <w:rsid w:val="006B0EA1"/>
    <w:rsid w:val="006B229C"/>
    <w:rsid w:val="006B2CBF"/>
    <w:rsid w:val="006F1FD4"/>
    <w:rsid w:val="006F2B17"/>
    <w:rsid w:val="0070023D"/>
    <w:rsid w:val="007017EB"/>
    <w:rsid w:val="00703CD4"/>
    <w:rsid w:val="00711691"/>
    <w:rsid w:val="007122FE"/>
    <w:rsid w:val="00716313"/>
    <w:rsid w:val="00723723"/>
    <w:rsid w:val="00730FA1"/>
    <w:rsid w:val="0073675F"/>
    <w:rsid w:val="007418FC"/>
    <w:rsid w:val="0074298D"/>
    <w:rsid w:val="0074597A"/>
    <w:rsid w:val="0075427F"/>
    <w:rsid w:val="00756C42"/>
    <w:rsid w:val="00757910"/>
    <w:rsid w:val="00767208"/>
    <w:rsid w:val="00773E7D"/>
    <w:rsid w:val="00790BCC"/>
    <w:rsid w:val="007A25B8"/>
    <w:rsid w:val="007A3D25"/>
    <w:rsid w:val="007A6EFE"/>
    <w:rsid w:val="007A75F5"/>
    <w:rsid w:val="007B163A"/>
    <w:rsid w:val="007B1F6E"/>
    <w:rsid w:val="007B2CCC"/>
    <w:rsid w:val="007B4B2A"/>
    <w:rsid w:val="007C5E52"/>
    <w:rsid w:val="007D2598"/>
    <w:rsid w:val="007D5C2B"/>
    <w:rsid w:val="007E33F4"/>
    <w:rsid w:val="007E46C4"/>
    <w:rsid w:val="007E484F"/>
    <w:rsid w:val="007E7BA7"/>
    <w:rsid w:val="007F43A5"/>
    <w:rsid w:val="00802629"/>
    <w:rsid w:val="00803E02"/>
    <w:rsid w:val="00811F65"/>
    <w:rsid w:val="00814DFC"/>
    <w:rsid w:val="00822172"/>
    <w:rsid w:val="00822C18"/>
    <w:rsid w:val="00826B0E"/>
    <w:rsid w:val="00827754"/>
    <w:rsid w:val="00844EF2"/>
    <w:rsid w:val="0085700F"/>
    <w:rsid w:val="00860620"/>
    <w:rsid w:val="00863698"/>
    <w:rsid w:val="008648FC"/>
    <w:rsid w:val="008708DD"/>
    <w:rsid w:val="00880645"/>
    <w:rsid w:val="008819E4"/>
    <w:rsid w:val="00881C56"/>
    <w:rsid w:val="008827E8"/>
    <w:rsid w:val="00883795"/>
    <w:rsid w:val="008944B7"/>
    <w:rsid w:val="008960EE"/>
    <w:rsid w:val="008A505B"/>
    <w:rsid w:val="008A7709"/>
    <w:rsid w:val="008B7019"/>
    <w:rsid w:val="008C104F"/>
    <w:rsid w:val="008C3642"/>
    <w:rsid w:val="008C6887"/>
    <w:rsid w:val="008D4272"/>
    <w:rsid w:val="008D5025"/>
    <w:rsid w:val="008D5D4E"/>
    <w:rsid w:val="008E0122"/>
    <w:rsid w:val="008E0697"/>
    <w:rsid w:val="008F2ACD"/>
    <w:rsid w:val="008F4D0C"/>
    <w:rsid w:val="008F608D"/>
    <w:rsid w:val="00902CF8"/>
    <w:rsid w:val="0092024A"/>
    <w:rsid w:val="00927FD0"/>
    <w:rsid w:val="009450B7"/>
    <w:rsid w:val="009450F1"/>
    <w:rsid w:val="00946225"/>
    <w:rsid w:val="009526A5"/>
    <w:rsid w:val="0095425A"/>
    <w:rsid w:val="00954C9C"/>
    <w:rsid w:val="0096125E"/>
    <w:rsid w:val="009667D2"/>
    <w:rsid w:val="00976E3A"/>
    <w:rsid w:val="009838F5"/>
    <w:rsid w:val="00984519"/>
    <w:rsid w:val="00984CFD"/>
    <w:rsid w:val="00984F30"/>
    <w:rsid w:val="00985C28"/>
    <w:rsid w:val="009913EA"/>
    <w:rsid w:val="00992094"/>
    <w:rsid w:val="00992EBC"/>
    <w:rsid w:val="009931C2"/>
    <w:rsid w:val="00995586"/>
    <w:rsid w:val="009A3F54"/>
    <w:rsid w:val="009B200C"/>
    <w:rsid w:val="009C2C75"/>
    <w:rsid w:val="009D4A42"/>
    <w:rsid w:val="009E7292"/>
    <w:rsid w:val="009F1A3B"/>
    <w:rsid w:val="009F5711"/>
    <w:rsid w:val="009F793E"/>
    <w:rsid w:val="00A0125B"/>
    <w:rsid w:val="00A0589D"/>
    <w:rsid w:val="00A110E0"/>
    <w:rsid w:val="00A14EC1"/>
    <w:rsid w:val="00A15D95"/>
    <w:rsid w:val="00A22790"/>
    <w:rsid w:val="00A22AA1"/>
    <w:rsid w:val="00A23F22"/>
    <w:rsid w:val="00A26E26"/>
    <w:rsid w:val="00A27944"/>
    <w:rsid w:val="00A3405F"/>
    <w:rsid w:val="00A358BA"/>
    <w:rsid w:val="00A4335E"/>
    <w:rsid w:val="00A44F6D"/>
    <w:rsid w:val="00A4569B"/>
    <w:rsid w:val="00A473A8"/>
    <w:rsid w:val="00A603AA"/>
    <w:rsid w:val="00A61701"/>
    <w:rsid w:val="00A63CC8"/>
    <w:rsid w:val="00A734B1"/>
    <w:rsid w:val="00A745F0"/>
    <w:rsid w:val="00A801CA"/>
    <w:rsid w:val="00A81ACB"/>
    <w:rsid w:val="00A857B8"/>
    <w:rsid w:val="00A85AB6"/>
    <w:rsid w:val="00A87C30"/>
    <w:rsid w:val="00A934C0"/>
    <w:rsid w:val="00A94BE3"/>
    <w:rsid w:val="00AA65F6"/>
    <w:rsid w:val="00AB3A53"/>
    <w:rsid w:val="00AB71F8"/>
    <w:rsid w:val="00AB758D"/>
    <w:rsid w:val="00AC069C"/>
    <w:rsid w:val="00AC1028"/>
    <w:rsid w:val="00AC2FCB"/>
    <w:rsid w:val="00AC4342"/>
    <w:rsid w:val="00AC611B"/>
    <w:rsid w:val="00AD2308"/>
    <w:rsid w:val="00AD63DC"/>
    <w:rsid w:val="00AE5619"/>
    <w:rsid w:val="00AE78BF"/>
    <w:rsid w:val="00B045A5"/>
    <w:rsid w:val="00B20097"/>
    <w:rsid w:val="00B21B6A"/>
    <w:rsid w:val="00B3679A"/>
    <w:rsid w:val="00B546A1"/>
    <w:rsid w:val="00B5481A"/>
    <w:rsid w:val="00B61D61"/>
    <w:rsid w:val="00B71F90"/>
    <w:rsid w:val="00B724E3"/>
    <w:rsid w:val="00B72DC3"/>
    <w:rsid w:val="00B742F9"/>
    <w:rsid w:val="00B74CE4"/>
    <w:rsid w:val="00B868AA"/>
    <w:rsid w:val="00B86A37"/>
    <w:rsid w:val="00B95FD6"/>
    <w:rsid w:val="00B976D9"/>
    <w:rsid w:val="00BA4E1C"/>
    <w:rsid w:val="00BA6D7E"/>
    <w:rsid w:val="00BB208B"/>
    <w:rsid w:val="00BB62EB"/>
    <w:rsid w:val="00BB6B9F"/>
    <w:rsid w:val="00BB6F38"/>
    <w:rsid w:val="00BC0746"/>
    <w:rsid w:val="00BC29A0"/>
    <w:rsid w:val="00BC43C9"/>
    <w:rsid w:val="00BC6C1E"/>
    <w:rsid w:val="00BD25F7"/>
    <w:rsid w:val="00BD457C"/>
    <w:rsid w:val="00BE0909"/>
    <w:rsid w:val="00BE0910"/>
    <w:rsid w:val="00C0118F"/>
    <w:rsid w:val="00C04941"/>
    <w:rsid w:val="00C12BFC"/>
    <w:rsid w:val="00C1751B"/>
    <w:rsid w:val="00C223F3"/>
    <w:rsid w:val="00C230CB"/>
    <w:rsid w:val="00C37E4D"/>
    <w:rsid w:val="00C40549"/>
    <w:rsid w:val="00C467BC"/>
    <w:rsid w:val="00C47E0B"/>
    <w:rsid w:val="00C5268D"/>
    <w:rsid w:val="00C5552C"/>
    <w:rsid w:val="00C556D2"/>
    <w:rsid w:val="00C5604C"/>
    <w:rsid w:val="00C56934"/>
    <w:rsid w:val="00C57082"/>
    <w:rsid w:val="00C61E54"/>
    <w:rsid w:val="00C85964"/>
    <w:rsid w:val="00C86377"/>
    <w:rsid w:val="00C900CB"/>
    <w:rsid w:val="00C9461F"/>
    <w:rsid w:val="00C947F3"/>
    <w:rsid w:val="00CA073A"/>
    <w:rsid w:val="00CA71B2"/>
    <w:rsid w:val="00CB3D6F"/>
    <w:rsid w:val="00CB42A5"/>
    <w:rsid w:val="00CB6DF9"/>
    <w:rsid w:val="00CC20B3"/>
    <w:rsid w:val="00CC2612"/>
    <w:rsid w:val="00CD02D6"/>
    <w:rsid w:val="00CD68A3"/>
    <w:rsid w:val="00CD76BF"/>
    <w:rsid w:val="00CD7FBB"/>
    <w:rsid w:val="00CE6D8F"/>
    <w:rsid w:val="00CF532F"/>
    <w:rsid w:val="00D013D8"/>
    <w:rsid w:val="00D04395"/>
    <w:rsid w:val="00D13123"/>
    <w:rsid w:val="00D141F1"/>
    <w:rsid w:val="00D21C5E"/>
    <w:rsid w:val="00D231A1"/>
    <w:rsid w:val="00D26A6E"/>
    <w:rsid w:val="00D2710B"/>
    <w:rsid w:val="00D312AA"/>
    <w:rsid w:val="00D31F4D"/>
    <w:rsid w:val="00D352D4"/>
    <w:rsid w:val="00D4273A"/>
    <w:rsid w:val="00D43571"/>
    <w:rsid w:val="00D437E9"/>
    <w:rsid w:val="00D43D19"/>
    <w:rsid w:val="00D47190"/>
    <w:rsid w:val="00D4726B"/>
    <w:rsid w:val="00D47F2A"/>
    <w:rsid w:val="00D605B4"/>
    <w:rsid w:val="00D61038"/>
    <w:rsid w:val="00D61ABD"/>
    <w:rsid w:val="00D655E6"/>
    <w:rsid w:val="00D704AC"/>
    <w:rsid w:val="00D75732"/>
    <w:rsid w:val="00D77EB6"/>
    <w:rsid w:val="00D932D8"/>
    <w:rsid w:val="00D94FC7"/>
    <w:rsid w:val="00DA0835"/>
    <w:rsid w:val="00DA2B70"/>
    <w:rsid w:val="00DB0503"/>
    <w:rsid w:val="00DB0CA9"/>
    <w:rsid w:val="00DB4E02"/>
    <w:rsid w:val="00DD5119"/>
    <w:rsid w:val="00DE7805"/>
    <w:rsid w:val="00DF14A8"/>
    <w:rsid w:val="00E061B4"/>
    <w:rsid w:val="00E079C0"/>
    <w:rsid w:val="00E1327F"/>
    <w:rsid w:val="00E15F03"/>
    <w:rsid w:val="00E23959"/>
    <w:rsid w:val="00E25DFE"/>
    <w:rsid w:val="00E35103"/>
    <w:rsid w:val="00E371E5"/>
    <w:rsid w:val="00E4093F"/>
    <w:rsid w:val="00E40C03"/>
    <w:rsid w:val="00E4101E"/>
    <w:rsid w:val="00E42576"/>
    <w:rsid w:val="00E433FF"/>
    <w:rsid w:val="00E529F7"/>
    <w:rsid w:val="00E54DEC"/>
    <w:rsid w:val="00E56BC3"/>
    <w:rsid w:val="00E60785"/>
    <w:rsid w:val="00E64B8E"/>
    <w:rsid w:val="00E67698"/>
    <w:rsid w:val="00E75DAD"/>
    <w:rsid w:val="00E82B6D"/>
    <w:rsid w:val="00E86197"/>
    <w:rsid w:val="00E94587"/>
    <w:rsid w:val="00E94592"/>
    <w:rsid w:val="00EA1E3B"/>
    <w:rsid w:val="00EA5069"/>
    <w:rsid w:val="00EA7022"/>
    <w:rsid w:val="00EA7383"/>
    <w:rsid w:val="00EA7D8E"/>
    <w:rsid w:val="00EB00B8"/>
    <w:rsid w:val="00EB239B"/>
    <w:rsid w:val="00EB5B2B"/>
    <w:rsid w:val="00ED15AF"/>
    <w:rsid w:val="00F02768"/>
    <w:rsid w:val="00F10326"/>
    <w:rsid w:val="00F22999"/>
    <w:rsid w:val="00F23715"/>
    <w:rsid w:val="00F24CF5"/>
    <w:rsid w:val="00F26C5B"/>
    <w:rsid w:val="00F33858"/>
    <w:rsid w:val="00F35DB0"/>
    <w:rsid w:val="00F41D90"/>
    <w:rsid w:val="00F43A0F"/>
    <w:rsid w:val="00F45706"/>
    <w:rsid w:val="00F46391"/>
    <w:rsid w:val="00F51B06"/>
    <w:rsid w:val="00F51D7B"/>
    <w:rsid w:val="00F527E4"/>
    <w:rsid w:val="00F5325B"/>
    <w:rsid w:val="00F62383"/>
    <w:rsid w:val="00F63020"/>
    <w:rsid w:val="00F65B2F"/>
    <w:rsid w:val="00F71657"/>
    <w:rsid w:val="00F7262D"/>
    <w:rsid w:val="00F748CE"/>
    <w:rsid w:val="00F762B0"/>
    <w:rsid w:val="00F769BB"/>
    <w:rsid w:val="00F83D29"/>
    <w:rsid w:val="00F9195C"/>
    <w:rsid w:val="00F96275"/>
    <w:rsid w:val="00F96704"/>
    <w:rsid w:val="00F96DE1"/>
    <w:rsid w:val="00FA2B9F"/>
    <w:rsid w:val="00FA6BE5"/>
    <w:rsid w:val="00FB09C6"/>
    <w:rsid w:val="00FB1B8B"/>
    <w:rsid w:val="00FB3651"/>
    <w:rsid w:val="00FB662A"/>
    <w:rsid w:val="00FC3EA6"/>
    <w:rsid w:val="00FD165D"/>
    <w:rsid w:val="00FD4EFA"/>
    <w:rsid w:val="00FE0700"/>
    <w:rsid w:val="00FE2E35"/>
    <w:rsid w:val="00FE3E9E"/>
    <w:rsid w:val="00FE450D"/>
    <w:rsid w:val="00FF1801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CF990"/>
  <w15:docId w15:val="{0CD9CBBF-4CCF-464D-9C1A-51DB693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paragraph" w:styleId="Revision">
    <w:name w:val="Revision"/>
    <w:hidden/>
    <w:uiPriority w:val="99"/>
    <w:semiHidden/>
    <w:rsid w:val="00A05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oolTableTextChar">
    <w:name w:val="*ToolTableText Char"/>
    <w:basedOn w:val="DefaultParagraphFont"/>
    <w:link w:val="ToolTableText"/>
    <w:rsid w:val="006B22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PCG Education</dc:creator>
  <cp:lastModifiedBy>Chmielewski, Elizabeth</cp:lastModifiedBy>
  <cp:revision>2</cp:revision>
  <cp:lastPrinted>2014-07-10T22:22:00Z</cp:lastPrinted>
  <dcterms:created xsi:type="dcterms:W3CDTF">2014-10-31T17:45:00Z</dcterms:created>
  <dcterms:modified xsi:type="dcterms:W3CDTF">2014-10-31T17:45:00Z</dcterms:modified>
</cp:coreProperties>
</file>