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52B07" w14:textId="626A51D1" w:rsidR="009021BD" w:rsidRPr="00D0546C" w:rsidRDefault="00345E75" w:rsidP="009021BD">
      <w:pPr>
        <w:pStyle w:val="ny-lesson-header"/>
      </w:pPr>
      <w:r>
        <w:t>Lesson 5</w:t>
      </w:r>
      <w:r w:rsidR="009021BD" w:rsidRPr="00D0546C">
        <w:t>:</w:t>
      </w:r>
      <w:r w:rsidR="009021BD">
        <w:t xml:space="preserve"> </w:t>
      </w:r>
      <w:r w:rsidR="009021BD" w:rsidRPr="00D0546C">
        <w:t xml:space="preserve"> </w:t>
      </w:r>
      <w:r>
        <w:t>Inscribed Angle Theorem and its Applications</w:t>
      </w:r>
    </w:p>
    <w:p w14:paraId="40C04FE2" w14:textId="7637FD47" w:rsidR="009021BD" w:rsidRDefault="009021BD" w:rsidP="0083730B">
      <w:pPr>
        <w:pStyle w:val="ny-callout-hdr"/>
      </w:pPr>
    </w:p>
    <w:p w14:paraId="2CC56E9D" w14:textId="1D7010F6" w:rsidR="009021BD" w:rsidRPr="00D36552" w:rsidRDefault="009021BD" w:rsidP="00E63B71">
      <w:pPr>
        <w:pStyle w:val="ny-callout-hdr"/>
      </w:pPr>
      <w:r w:rsidRPr="00D36552">
        <w:t>Classwork</w:t>
      </w:r>
    </w:p>
    <w:p w14:paraId="2D314AE3" w14:textId="3FDE4FE9" w:rsidR="009021BD" w:rsidRDefault="00CA6293" w:rsidP="00E63B71">
      <w:pPr>
        <w:pStyle w:val="ny-lesson-hdr-1"/>
      </w:pPr>
      <w:r>
        <w:t>Opening Exercise</w:t>
      </w:r>
    </w:p>
    <w:p w14:paraId="19F90450" w14:textId="2F996457" w:rsidR="00345E75" w:rsidRPr="006B3AD4" w:rsidRDefault="003D572D" w:rsidP="006B3AD4">
      <w:pPr>
        <w:pStyle w:val="ny-lesson-numbering"/>
      </w:pPr>
      <w:r w:rsidRPr="006B3AD4">
        <w:drawing>
          <wp:anchor distT="0" distB="0" distL="114300" distR="114300" simplePos="0" relativeHeight="251660288" behindDoc="0" locked="0" layoutInCell="1" allowOverlap="1" wp14:anchorId="322A1381" wp14:editId="742EFFE5">
            <wp:simplePos x="0" y="0"/>
            <wp:positionH relativeFrom="margin">
              <wp:posOffset>4004310</wp:posOffset>
            </wp:positionH>
            <wp:positionV relativeFrom="paragraph">
              <wp:posOffset>189865</wp:posOffset>
            </wp:positionV>
            <wp:extent cx="2493645" cy="2019300"/>
            <wp:effectExtent l="0" t="0" r="1905" b="0"/>
            <wp:wrapSquare wrapText="bothSides"/>
            <wp:docPr id="10" name="Picture 10" descr="Macintosh HD:Users:yvonne:Desktop:EngageNY writing:G10-M5-Yvonne:Diagrams:L5:IAT_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vonne:Desktop:EngageNY writing:G10-M5-Yvonne:Diagrams:L5:IAT_Diagram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803"/>
                    <a:stretch/>
                  </pic:blipFill>
                  <pic:spPr bwMode="auto">
                    <a:xfrm>
                      <a:off x="0" y="0"/>
                      <a:ext cx="249364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hAnsi="Cambria Math"/>
          </w:rPr>
          <m:t>A</m:t>
        </m:r>
      </m:oMath>
      <w:r w:rsidR="00345E75" w:rsidRPr="006B3AD4">
        <w:t xml:space="preserve"> </w:t>
      </w:r>
      <w:proofErr w:type="gramStart"/>
      <w:r w:rsidR="00345E75" w:rsidRPr="006B3AD4">
        <w:t>and</w:t>
      </w:r>
      <w:proofErr w:type="gramEnd"/>
      <w:r w:rsidR="00345E75" w:rsidRPr="006B3AD4">
        <w:t xml:space="preserve"> </w:t>
      </w:r>
      <m:oMath>
        <m:r>
          <w:rPr>
            <w:rFonts w:ascii="Cambria Math" w:hAnsi="Cambria Math"/>
          </w:rPr>
          <m:t>C</m:t>
        </m:r>
      </m:oMath>
      <w:r w:rsidR="00345E75" w:rsidRPr="006B3AD4">
        <w:t xml:space="preserve"> are points on a circle with center </w:t>
      </w:r>
      <m:oMath>
        <m:r>
          <w:rPr>
            <w:rFonts w:ascii="Cambria Math" w:hAnsi="Cambria Math"/>
          </w:rPr>
          <m:t>O</m:t>
        </m:r>
      </m:oMath>
      <w:r w:rsidR="00345E75" w:rsidRPr="006B3AD4">
        <w:t>.</w:t>
      </w:r>
    </w:p>
    <w:p w14:paraId="0127297D" w14:textId="1AEBD958" w:rsidR="00345E75" w:rsidRDefault="00345E75" w:rsidP="00C56AFD">
      <w:pPr>
        <w:pStyle w:val="ny-lesson-numbering"/>
        <w:numPr>
          <w:ilvl w:val="1"/>
          <w:numId w:val="9"/>
        </w:numPr>
      </w:pPr>
      <w:r w:rsidRPr="00345E75">
        <w:t xml:space="preserve">Draw a point </w:t>
      </w:r>
      <m:oMath>
        <m:r>
          <w:rPr>
            <w:rFonts w:ascii="Cambria Math" w:hAnsi="Cambria Math"/>
          </w:rPr>
          <m:t>B</m:t>
        </m:r>
      </m:oMath>
      <w:r w:rsidRPr="00345E75">
        <w:t xml:space="preserve"> on the circle so that </w:t>
      </w:r>
      <m:oMath>
        <m:acc>
          <m:accPr>
            <m:chr m:val="̅"/>
            <m:ctrlPr>
              <w:rPr>
                <w:rFonts w:ascii="Cambria Math" w:hAnsi="Cambria Math"/>
                <w:i/>
              </w:rPr>
            </m:ctrlPr>
          </m:accPr>
          <m:e>
            <m:r>
              <w:rPr>
                <w:rFonts w:ascii="Cambria Math" w:hAnsi="Cambria Math"/>
              </w:rPr>
              <m:t>AB</m:t>
            </m:r>
          </m:e>
        </m:acc>
      </m:oMath>
      <w:r w:rsidRPr="00345E75">
        <w:t xml:space="preserve"> is a diameter.  Then draw the </w:t>
      </w:r>
      <w:proofErr w:type="gramStart"/>
      <w:r w:rsidRPr="00345E75">
        <w:t xml:space="preserve">angle </w:t>
      </w:r>
      <w:proofErr w:type="gramEnd"/>
      <m:oMath>
        <m:r>
          <w:rPr>
            <w:rFonts w:ascii="Cambria Math" w:hAnsi="Cambria Math"/>
          </w:rPr>
          <m:t>∠ABC</m:t>
        </m:r>
      </m:oMath>
      <w:r w:rsidRPr="00345E75">
        <w:t>.</w:t>
      </w:r>
    </w:p>
    <w:p w14:paraId="48BE424F" w14:textId="1310B071" w:rsidR="00345E75" w:rsidRPr="00345E75" w:rsidRDefault="00345E75" w:rsidP="00345E75">
      <w:pPr>
        <w:pStyle w:val="ny-lesson-numbering"/>
        <w:numPr>
          <w:ilvl w:val="0"/>
          <w:numId w:val="0"/>
        </w:numPr>
        <w:ind w:left="360"/>
      </w:pPr>
      <w:bookmarkStart w:id="0" w:name="_GoBack"/>
      <w:bookmarkEnd w:id="0"/>
    </w:p>
    <w:p w14:paraId="5FE77B24" w14:textId="4D22341C" w:rsidR="00345E75" w:rsidRDefault="00345E75" w:rsidP="00C56AFD">
      <w:pPr>
        <w:pStyle w:val="ny-lesson-numbering"/>
        <w:numPr>
          <w:ilvl w:val="1"/>
          <w:numId w:val="9"/>
        </w:numPr>
      </w:pPr>
      <w:r w:rsidRPr="00345E75">
        <w:t>What angle in your diagram is an inscribed angle?</w:t>
      </w:r>
    </w:p>
    <w:p w14:paraId="6E750BE4" w14:textId="77777777" w:rsidR="00345E75" w:rsidRDefault="00345E75" w:rsidP="00345E75">
      <w:pPr>
        <w:pStyle w:val="ny-lesson-numbering"/>
        <w:numPr>
          <w:ilvl w:val="0"/>
          <w:numId w:val="0"/>
        </w:numPr>
      </w:pPr>
    </w:p>
    <w:p w14:paraId="1472121E" w14:textId="77777777" w:rsidR="006B71FF" w:rsidRDefault="006B71FF" w:rsidP="00345E75">
      <w:pPr>
        <w:pStyle w:val="ny-lesson-numbering"/>
        <w:numPr>
          <w:ilvl w:val="0"/>
          <w:numId w:val="0"/>
        </w:numPr>
      </w:pPr>
    </w:p>
    <w:p w14:paraId="4602A4B2" w14:textId="77777777" w:rsidR="00345E75" w:rsidRPr="00345E75" w:rsidRDefault="00345E75" w:rsidP="00345E75">
      <w:pPr>
        <w:pStyle w:val="ny-lesson-numbering"/>
        <w:numPr>
          <w:ilvl w:val="0"/>
          <w:numId w:val="0"/>
        </w:numPr>
        <w:ind w:left="360"/>
      </w:pPr>
    </w:p>
    <w:p w14:paraId="25886A8F" w14:textId="3019AB44" w:rsidR="00345E75" w:rsidRDefault="00345E75" w:rsidP="00C56AFD">
      <w:pPr>
        <w:pStyle w:val="ny-lesson-numbering"/>
        <w:numPr>
          <w:ilvl w:val="1"/>
          <w:numId w:val="9"/>
        </w:numPr>
      </w:pPr>
      <w:r w:rsidRPr="00345E75">
        <w:t>What angle in your diagram is a central angle?</w:t>
      </w:r>
    </w:p>
    <w:p w14:paraId="1B5611C2" w14:textId="77777777" w:rsidR="00345E75" w:rsidRDefault="00345E75" w:rsidP="00345E75">
      <w:pPr>
        <w:pStyle w:val="ny-lesson-numbering"/>
        <w:numPr>
          <w:ilvl w:val="0"/>
          <w:numId w:val="0"/>
        </w:numPr>
      </w:pPr>
    </w:p>
    <w:p w14:paraId="4FF3F08E" w14:textId="6AC4A1B8" w:rsidR="00345E75" w:rsidRDefault="00345E75" w:rsidP="00345E75">
      <w:pPr>
        <w:pStyle w:val="ny-lesson-numbering"/>
        <w:numPr>
          <w:ilvl w:val="0"/>
          <w:numId w:val="0"/>
        </w:numPr>
      </w:pPr>
    </w:p>
    <w:p w14:paraId="772DB7E0" w14:textId="77777777" w:rsidR="006B71FF" w:rsidRPr="00345E75" w:rsidRDefault="006B71FF" w:rsidP="00345E75">
      <w:pPr>
        <w:pStyle w:val="ny-lesson-numbering"/>
        <w:numPr>
          <w:ilvl w:val="0"/>
          <w:numId w:val="0"/>
        </w:numPr>
      </w:pPr>
    </w:p>
    <w:p w14:paraId="0429874F" w14:textId="0CC4A857" w:rsidR="00345E75" w:rsidRDefault="00345E75" w:rsidP="00C56AFD">
      <w:pPr>
        <w:pStyle w:val="ny-lesson-numbering"/>
        <w:numPr>
          <w:ilvl w:val="1"/>
          <w:numId w:val="9"/>
        </w:numPr>
      </w:pPr>
      <w:r w:rsidRPr="00345E75">
        <w:t xml:space="preserve">What is the intercepted arc of </w:t>
      </w:r>
      <w:proofErr w:type="gramStart"/>
      <w:r w:rsidRPr="00345E75">
        <w:t xml:space="preserve">angle </w:t>
      </w:r>
      <w:proofErr w:type="gramEnd"/>
      <m:oMath>
        <m:r>
          <w:rPr>
            <w:rFonts w:ascii="Cambria Math" w:hAnsi="Cambria Math"/>
          </w:rPr>
          <m:t>∠ABC</m:t>
        </m:r>
      </m:oMath>
      <w:r w:rsidRPr="00345E75">
        <w:t>?</w:t>
      </w:r>
    </w:p>
    <w:p w14:paraId="5C605073" w14:textId="77777777" w:rsidR="00345E75" w:rsidRDefault="00345E75" w:rsidP="00345E75">
      <w:pPr>
        <w:pStyle w:val="ny-lesson-numbering"/>
        <w:numPr>
          <w:ilvl w:val="0"/>
          <w:numId w:val="0"/>
        </w:numPr>
        <w:ind w:left="360" w:hanging="360"/>
      </w:pPr>
    </w:p>
    <w:p w14:paraId="2FF4084F" w14:textId="77777777" w:rsidR="006B71FF" w:rsidRDefault="006B71FF" w:rsidP="00345E75">
      <w:pPr>
        <w:pStyle w:val="ny-lesson-numbering"/>
        <w:numPr>
          <w:ilvl w:val="0"/>
          <w:numId w:val="0"/>
        </w:numPr>
        <w:ind w:left="360" w:hanging="360"/>
      </w:pPr>
    </w:p>
    <w:p w14:paraId="75FB35F3" w14:textId="071B8116" w:rsidR="00345E75" w:rsidRPr="00345E75" w:rsidRDefault="00345E75" w:rsidP="00345E75">
      <w:pPr>
        <w:pStyle w:val="ny-lesson-numbering"/>
        <w:numPr>
          <w:ilvl w:val="0"/>
          <w:numId w:val="0"/>
        </w:numPr>
        <w:ind w:left="360" w:hanging="360"/>
      </w:pPr>
    </w:p>
    <w:p w14:paraId="5CC7F55F" w14:textId="7854BF67" w:rsidR="00345E75" w:rsidRDefault="00345E75" w:rsidP="00C56AFD">
      <w:pPr>
        <w:pStyle w:val="ny-lesson-numbering"/>
        <w:numPr>
          <w:ilvl w:val="1"/>
          <w:numId w:val="9"/>
        </w:numPr>
      </w:pPr>
      <w:r w:rsidRPr="00345E75">
        <w:t xml:space="preserve">What is the intercepted arc </w:t>
      </w:r>
      <w:proofErr w:type="gramStart"/>
      <w:r w:rsidRPr="00345E75">
        <w:t xml:space="preserve">of </w:t>
      </w:r>
      <m:oMath>
        <m:r>
          <w:rPr>
            <w:rFonts w:ascii="Cambria Math" w:hAnsi="Cambria Math"/>
          </w:rPr>
          <m:t>∠</m:t>
        </m:r>
        <w:proofErr w:type="gramEnd"/>
        <m:r>
          <w:rPr>
            <w:rFonts w:ascii="Cambria Math" w:hAnsi="Cambria Math"/>
          </w:rPr>
          <m:t>AOC</m:t>
        </m:r>
      </m:oMath>
      <w:r w:rsidRPr="00345E75">
        <w:t xml:space="preserve"> ?</w:t>
      </w:r>
    </w:p>
    <w:p w14:paraId="415193E1" w14:textId="77777777" w:rsidR="00345E75" w:rsidRDefault="00345E75" w:rsidP="00345E75">
      <w:pPr>
        <w:pStyle w:val="ny-lesson-numbering"/>
        <w:numPr>
          <w:ilvl w:val="0"/>
          <w:numId w:val="0"/>
        </w:numPr>
        <w:ind w:left="360" w:hanging="360"/>
      </w:pPr>
    </w:p>
    <w:p w14:paraId="5D10AD69" w14:textId="43DADA39" w:rsidR="00C56AFD" w:rsidRDefault="00C56AFD" w:rsidP="00345E75">
      <w:pPr>
        <w:pStyle w:val="ny-lesson-numbering"/>
        <w:numPr>
          <w:ilvl w:val="0"/>
          <w:numId w:val="0"/>
        </w:numPr>
        <w:ind w:left="360" w:hanging="360"/>
      </w:pPr>
    </w:p>
    <w:p w14:paraId="3FEF82CF" w14:textId="77777777" w:rsidR="006B71FF" w:rsidRPr="00345E75" w:rsidRDefault="006B71FF" w:rsidP="00345E75">
      <w:pPr>
        <w:pStyle w:val="ny-lesson-numbering"/>
        <w:numPr>
          <w:ilvl w:val="0"/>
          <w:numId w:val="0"/>
        </w:numPr>
        <w:ind w:left="360" w:hanging="360"/>
      </w:pPr>
    </w:p>
    <w:p w14:paraId="7E1D1DA4" w14:textId="4234F72E" w:rsidR="00345E75" w:rsidRPr="00345E75" w:rsidRDefault="003D572D" w:rsidP="006B3AD4">
      <w:pPr>
        <w:pStyle w:val="ny-lesson-numbering"/>
        <w:numPr>
          <w:ilvl w:val="0"/>
          <w:numId w:val="0"/>
        </w:numPr>
      </w:pPr>
      <w:r w:rsidRPr="00EC1235">
        <w:rPr>
          <w:noProof/>
        </w:rPr>
        <w:drawing>
          <wp:anchor distT="0" distB="0" distL="114300" distR="114300" simplePos="0" relativeHeight="251730944" behindDoc="1" locked="0" layoutInCell="1" allowOverlap="1" wp14:anchorId="39CD39A1" wp14:editId="2435E23D">
            <wp:simplePos x="0" y="0"/>
            <wp:positionH relativeFrom="column">
              <wp:posOffset>4111625</wp:posOffset>
            </wp:positionH>
            <wp:positionV relativeFrom="paragraph">
              <wp:posOffset>7620</wp:posOffset>
            </wp:positionV>
            <wp:extent cx="2085340" cy="2195195"/>
            <wp:effectExtent l="0" t="0" r="0" b="0"/>
            <wp:wrapTight wrapText="bothSides">
              <wp:wrapPolygon edited="0">
                <wp:start x="0" y="0"/>
                <wp:lineTo x="0" y="21369"/>
                <wp:lineTo x="21311" y="21369"/>
                <wp:lineTo x="213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85340" cy="2195195"/>
                    </a:xfrm>
                    <a:prstGeom prst="rect">
                      <a:avLst/>
                    </a:prstGeom>
                  </pic:spPr>
                </pic:pic>
              </a:graphicData>
            </a:graphic>
            <wp14:sizeRelH relativeFrom="page">
              <wp14:pctWidth>0</wp14:pctWidth>
            </wp14:sizeRelH>
            <wp14:sizeRelV relativeFrom="page">
              <wp14:pctHeight>0</wp14:pctHeight>
            </wp14:sizeRelV>
          </wp:anchor>
        </w:drawing>
      </w:r>
      <w:r>
        <w:t>2.</w:t>
      </w:r>
      <w:r>
        <w:tab/>
      </w:r>
      <w:r w:rsidR="00345E75" w:rsidRPr="00345E75">
        <w:t xml:space="preserve">The measure of the inscribed angle </w:t>
      </w:r>
      <w:r w:rsidR="00345E75">
        <w:t>is</w:t>
      </w:r>
      <w:r w:rsidR="00345E75" w:rsidRPr="00345E75">
        <w:t xml:space="preserve"> </w:t>
      </w:r>
      <m:oMath>
        <m:r>
          <w:rPr>
            <w:rFonts w:ascii="Cambria Math" w:hAnsi="Cambria Math"/>
          </w:rPr>
          <m:t>x</m:t>
        </m:r>
      </m:oMath>
      <w:r w:rsidR="00345E75" w:rsidRPr="00345E75">
        <w:t xml:space="preserve"> and the measure of the </w:t>
      </w:r>
      <w:r>
        <w:tab/>
      </w:r>
      <w:r w:rsidR="00345E75" w:rsidRPr="00345E75">
        <w:t xml:space="preserve">central angle </w:t>
      </w:r>
      <w:proofErr w:type="gramStart"/>
      <w:r w:rsidR="00345E75" w:rsidRPr="00345E75">
        <w:t xml:space="preserve">is </w:t>
      </w:r>
      <w:proofErr w:type="gramEnd"/>
      <m:oMath>
        <m:r>
          <w:rPr>
            <w:rFonts w:ascii="Cambria Math" w:hAnsi="Cambria Math"/>
          </w:rPr>
          <m:t>y</m:t>
        </m:r>
      </m:oMath>
      <w:r w:rsidR="00345E75" w:rsidRPr="00345E75">
        <w:t>.</w:t>
      </w:r>
      <w:r w:rsidR="00583363">
        <w:t xml:space="preserve"> </w:t>
      </w:r>
      <w:r w:rsidR="00345E75" w:rsidRPr="00345E75">
        <w:t xml:space="preserve"> Find </w:t>
      </w:r>
      <m:oMath>
        <m:r>
          <w:rPr>
            <w:rFonts w:ascii="Cambria Math" w:hAnsi="Cambria Math"/>
          </w:rPr>
          <m:t>m∠CAB</m:t>
        </m:r>
      </m:oMath>
      <w:r w:rsidR="00345E75" w:rsidRPr="00345E75">
        <w:t xml:space="preserve"> in terms </w:t>
      </w:r>
      <w:proofErr w:type="gramStart"/>
      <w:r w:rsidR="00345E75" w:rsidRPr="00345E75">
        <w:t xml:space="preserve">of </w:t>
      </w:r>
      <w:proofErr w:type="gramEnd"/>
      <m:oMath>
        <m:r>
          <w:rPr>
            <w:rFonts w:ascii="Cambria Math" w:hAnsi="Cambria Math"/>
          </w:rPr>
          <m:t>x</m:t>
        </m:r>
      </m:oMath>
      <w:r w:rsidR="00345E75">
        <w:t>.</w:t>
      </w:r>
    </w:p>
    <w:p w14:paraId="03D2F43F" w14:textId="6982FF99" w:rsidR="009021BD" w:rsidRDefault="009021BD" w:rsidP="009021BD">
      <w:pPr>
        <w:pStyle w:val="ny-lesson-paragraph"/>
      </w:pPr>
    </w:p>
    <w:p w14:paraId="585170B7" w14:textId="77777777" w:rsidR="00533267" w:rsidRDefault="00533267" w:rsidP="009021BD">
      <w:pPr>
        <w:pStyle w:val="ny-lesson-paragraph"/>
      </w:pPr>
    </w:p>
    <w:p w14:paraId="475E04DB" w14:textId="77777777" w:rsidR="00533267" w:rsidRDefault="00533267" w:rsidP="009021BD">
      <w:pPr>
        <w:pStyle w:val="ny-lesson-paragraph"/>
      </w:pPr>
    </w:p>
    <w:p w14:paraId="7CED205E" w14:textId="77777777" w:rsidR="00533267" w:rsidRDefault="00533267" w:rsidP="009021BD">
      <w:pPr>
        <w:pStyle w:val="ny-lesson-paragraph"/>
      </w:pPr>
    </w:p>
    <w:p w14:paraId="2FFFBC0C" w14:textId="77777777" w:rsidR="00533267" w:rsidRDefault="00533267" w:rsidP="009021BD">
      <w:pPr>
        <w:pStyle w:val="ny-lesson-paragraph"/>
      </w:pPr>
    </w:p>
    <w:p w14:paraId="00DDE29E" w14:textId="77777777" w:rsidR="00533267" w:rsidRDefault="00533267" w:rsidP="009021BD">
      <w:pPr>
        <w:pStyle w:val="ny-lesson-paragraph"/>
      </w:pPr>
    </w:p>
    <w:p w14:paraId="5B4B7B19" w14:textId="77777777" w:rsidR="00533267" w:rsidRDefault="00533267" w:rsidP="009021BD">
      <w:pPr>
        <w:pStyle w:val="ny-lesson-paragraph"/>
      </w:pPr>
    </w:p>
    <w:p w14:paraId="4EF0CD88" w14:textId="72C9B873" w:rsidR="009021BD" w:rsidRPr="00427849" w:rsidRDefault="00632998" w:rsidP="00427849">
      <w:pPr>
        <w:pStyle w:val="ny-lesson-hdr-1"/>
        <w:rPr>
          <w:rStyle w:val="ny-lesson-hdr-2"/>
          <w:b/>
        </w:rPr>
      </w:pPr>
      <w:r>
        <w:rPr>
          <w:rStyle w:val="ny-lesson-hdr-2"/>
          <w:b/>
        </w:rPr>
        <w:lastRenderedPageBreak/>
        <w:t>Example 1</w:t>
      </w:r>
    </w:p>
    <w:p w14:paraId="44E7B87D" w14:textId="3214E7AF" w:rsidR="00632998" w:rsidRDefault="00366D92" w:rsidP="00366D92">
      <w:pPr>
        <w:pStyle w:val="ny-lesson-paragraph"/>
        <w:rPr>
          <w:noProof/>
        </w:rPr>
      </w:pPr>
      <m:oMath>
        <m:r>
          <w:rPr>
            <w:rFonts w:ascii="Cambria Math" w:hAnsi="Cambria Math"/>
          </w:rPr>
          <m:t>A</m:t>
        </m:r>
      </m:oMath>
      <w:r w:rsidR="00632998" w:rsidRPr="00366D92">
        <w:t xml:space="preserve"> </w:t>
      </w:r>
      <w:proofErr w:type="gramStart"/>
      <w:r w:rsidR="00632998" w:rsidRPr="00366D92">
        <w:t>and</w:t>
      </w:r>
      <w:proofErr w:type="gramEnd"/>
      <w:r w:rsidR="00632998" w:rsidRPr="00366D92">
        <w:t xml:space="preserve"> </w:t>
      </w:r>
      <m:oMath>
        <m:r>
          <w:rPr>
            <w:rFonts w:ascii="Cambria Math" w:hAnsi="Cambria Math"/>
          </w:rPr>
          <m:t>C</m:t>
        </m:r>
      </m:oMath>
      <w:r w:rsidR="00632998" w:rsidRPr="00366D92">
        <w:t xml:space="preserve"> are points on a circle with center </w:t>
      </w:r>
      <m:oMath>
        <m:r>
          <w:rPr>
            <w:rFonts w:ascii="Cambria Math" w:hAnsi="Cambria Math"/>
          </w:rPr>
          <m:t>O</m:t>
        </m:r>
      </m:oMath>
      <w:r w:rsidR="00632998" w:rsidRPr="00366D92">
        <w:t>.</w:t>
      </w:r>
      <w:r w:rsidR="00632998" w:rsidRPr="00366D92">
        <w:rPr>
          <w:noProof/>
        </w:rPr>
        <w:t xml:space="preserve"> </w:t>
      </w:r>
    </w:p>
    <w:p w14:paraId="0FF8A15A" w14:textId="1C5DAC41" w:rsidR="00845748" w:rsidRPr="00366D92" w:rsidRDefault="00845748" w:rsidP="00366D92">
      <w:pPr>
        <w:pStyle w:val="ny-lesson-paragraph"/>
      </w:pPr>
      <w:r>
        <w:rPr>
          <w:noProof/>
        </w:rPr>
        <w:drawing>
          <wp:anchor distT="0" distB="0" distL="114300" distR="114300" simplePos="0" relativeHeight="251670528" behindDoc="1" locked="0" layoutInCell="1" allowOverlap="1" wp14:anchorId="1DE33B06" wp14:editId="08AABB5A">
            <wp:simplePos x="0" y="0"/>
            <wp:positionH relativeFrom="margin">
              <wp:align>center</wp:align>
            </wp:positionH>
            <wp:positionV relativeFrom="paragraph">
              <wp:posOffset>80010</wp:posOffset>
            </wp:positionV>
            <wp:extent cx="1838325" cy="1485900"/>
            <wp:effectExtent l="0" t="0" r="9525" b="0"/>
            <wp:wrapTopAndBottom/>
            <wp:docPr id="17" name="Picture 17" descr="Macintosh HD:Users:yvonne:Desktop:EngageNY writing:G10-M5-Yvonne:Diagrams:L5:IAT_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vonne:Desktop:EngageNY writing:G10-M5-Yvonne:Diagrams:L5:IAT_Diagram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803"/>
                    <a:stretch/>
                  </pic:blipFill>
                  <pic:spPr bwMode="auto">
                    <a:xfrm>
                      <a:off x="0" y="0"/>
                      <a:ext cx="18383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2167E" w14:textId="4343D560" w:rsidR="00632998" w:rsidRDefault="00632998" w:rsidP="006B71FF">
      <w:pPr>
        <w:pStyle w:val="ny-lesson-numbering"/>
        <w:numPr>
          <w:ilvl w:val="1"/>
          <w:numId w:val="14"/>
        </w:numPr>
      </w:pPr>
      <w:r w:rsidRPr="00366D92">
        <w:t xml:space="preserve">What is the intercepted arc </w:t>
      </w:r>
      <w:proofErr w:type="gramStart"/>
      <w:r w:rsidRPr="00366D92">
        <w:t xml:space="preserve">of </w:t>
      </w:r>
      <w:proofErr w:type="gramEnd"/>
      <m:oMath>
        <m:r>
          <w:rPr>
            <w:rFonts w:ascii="Cambria Math" w:hAnsi="Cambria Math"/>
          </w:rPr>
          <m:t>∠COA</m:t>
        </m:r>
      </m:oMath>
      <w:r w:rsidRPr="00366D92">
        <w:t xml:space="preserve">?  Color it red. </w:t>
      </w:r>
    </w:p>
    <w:p w14:paraId="3EF711B2" w14:textId="77777777" w:rsidR="00366D92" w:rsidRDefault="00366D92" w:rsidP="00366D92">
      <w:pPr>
        <w:pStyle w:val="ny-lesson-numbering"/>
        <w:numPr>
          <w:ilvl w:val="0"/>
          <w:numId w:val="0"/>
        </w:numPr>
        <w:ind w:left="360"/>
      </w:pPr>
    </w:p>
    <w:p w14:paraId="276E9DB3" w14:textId="77777777" w:rsidR="00366D92" w:rsidRDefault="00366D92" w:rsidP="00366D92">
      <w:pPr>
        <w:pStyle w:val="ny-lesson-numbering"/>
        <w:numPr>
          <w:ilvl w:val="0"/>
          <w:numId w:val="0"/>
        </w:numPr>
        <w:ind w:left="360"/>
      </w:pPr>
    </w:p>
    <w:p w14:paraId="53F669FB" w14:textId="77777777" w:rsidR="006B71FF" w:rsidRPr="00366D92" w:rsidRDefault="006B71FF" w:rsidP="00366D92">
      <w:pPr>
        <w:pStyle w:val="ny-lesson-numbering"/>
        <w:numPr>
          <w:ilvl w:val="0"/>
          <w:numId w:val="0"/>
        </w:numPr>
        <w:ind w:left="360"/>
      </w:pPr>
    </w:p>
    <w:p w14:paraId="71B930F8" w14:textId="02B056C4" w:rsidR="00632998" w:rsidRDefault="00632998" w:rsidP="006B71FF">
      <w:pPr>
        <w:pStyle w:val="ny-lesson-numbering"/>
        <w:numPr>
          <w:ilvl w:val="1"/>
          <w:numId w:val="9"/>
        </w:numPr>
      </w:pPr>
      <w:r w:rsidRPr="00366D92">
        <w:t xml:space="preserve">Draw </w:t>
      </w:r>
      <w:proofErr w:type="gramStart"/>
      <w:r w:rsidRPr="00366D92">
        <w:t xml:space="preserve">triangle </w:t>
      </w:r>
      <w:proofErr w:type="gramEnd"/>
      <m:oMath>
        <m:r>
          <w:rPr>
            <w:rFonts w:ascii="Cambria Math" w:hAnsi="Cambria Math"/>
          </w:rPr>
          <m:t>AOC</m:t>
        </m:r>
      </m:oMath>
      <w:r w:rsidRPr="00366D92">
        <w:t>.  What type of triangle is it?  Why?</w:t>
      </w:r>
    </w:p>
    <w:p w14:paraId="59A4B32B" w14:textId="77777777" w:rsidR="00366D92" w:rsidRDefault="00366D92" w:rsidP="00366D92">
      <w:pPr>
        <w:pStyle w:val="ny-lesson-numbering"/>
        <w:numPr>
          <w:ilvl w:val="0"/>
          <w:numId w:val="0"/>
        </w:numPr>
        <w:ind w:left="360"/>
      </w:pPr>
    </w:p>
    <w:p w14:paraId="1E7A5BFA" w14:textId="77777777" w:rsidR="00366D92" w:rsidRDefault="00366D92" w:rsidP="00366D92">
      <w:pPr>
        <w:pStyle w:val="ny-lesson-numbering"/>
        <w:numPr>
          <w:ilvl w:val="0"/>
          <w:numId w:val="0"/>
        </w:numPr>
        <w:ind w:left="360"/>
      </w:pPr>
    </w:p>
    <w:p w14:paraId="2F4CB4AD" w14:textId="77777777" w:rsidR="006B71FF" w:rsidRPr="00366D92" w:rsidRDefault="006B71FF" w:rsidP="00366D92">
      <w:pPr>
        <w:pStyle w:val="ny-lesson-numbering"/>
        <w:numPr>
          <w:ilvl w:val="0"/>
          <w:numId w:val="0"/>
        </w:numPr>
        <w:ind w:left="360"/>
      </w:pPr>
    </w:p>
    <w:p w14:paraId="48135F4A" w14:textId="58BA44E5" w:rsidR="00632998" w:rsidRDefault="00632998" w:rsidP="006B71FF">
      <w:pPr>
        <w:pStyle w:val="ny-lesson-numbering"/>
        <w:numPr>
          <w:ilvl w:val="1"/>
          <w:numId w:val="9"/>
        </w:numPr>
      </w:pPr>
      <w:r w:rsidRPr="00366D92">
        <w:t xml:space="preserve">What can you conclude about </w:t>
      </w:r>
      <m:oMath>
        <m:r>
          <w:rPr>
            <w:rFonts w:ascii="Cambria Math" w:hAnsi="Cambria Math"/>
          </w:rPr>
          <m:t>m∠OCA</m:t>
        </m:r>
      </m:oMath>
      <w:r w:rsidRPr="00366D92">
        <w:t xml:space="preserve"> </w:t>
      </w:r>
      <w:proofErr w:type="gramStart"/>
      <w:r w:rsidRPr="00366D92">
        <w:t xml:space="preserve">and </w:t>
      </w:r>
      <w:proofErr w:type="gramEnd"/>
      <m:oMath>
        <m:r>
          <w:rPr>
            <w:rFonts w:ascii="Cambria Math" w:hAnsi="Cambria Math"/>
          </w:rPr>
          <m:t>m∠OAC</m:t>
        </m:r>
      </m:oMath>
      <w:r w:rsidRPr="00366D92">
        <w:t>?  Why?</w:t>
      </w:r>
    </w:p>
    <w:p w14:paraId="57275A1D" w14:textId="77777777" w:rsidR="00366D92" w:rsidRDefault="00366D92" w:rsidP="00366D92">
      <w:pPr>
        <w:pStyle w:val="ny-lesson-numbering"/>
        <w:numPr>
          <w:ilvl w:val="0"/>
          <w:numId w:val="0"/>
        </w:numPr>
        <w:ind w:left="360" w:hanging="360"/>
      </w:pPr>
    </w:p>
    <w:p w14:paraId="1BB8F1A4" w14:textId="77777777" w:rsidR="00366D92" w:rsidRDefault="00366D92" w:rsidP="00366D92">
      <w:pPr>
        <w:pStyle w:val="ny-lesson-numbering"/>
        <w:numPr>
          <w:ilvl w:val="0"/>
          <w:numId w:val="0"/>
        </w:numPr>
        <w:ind w:left="360" w:hanging="360"/>
      </w:pPr>
    </w:p>
    <w:p w14:paraId="211AD1A9" w14:textId="77777777" w:rsidR="00366D92" w:rsidRPr="00366D92" w:rsidRDefault="00366D92" w:rsidP="00366D92">
      <w:pPr>
        <w:pStyle w:val="ny-lesson-numbering"/>
        <w:numPr>
          <w:ilvl w:val="0"/>
          <w:numId w:val="0"/>
        </w:numPr>
        <w:ind w:left="360" w:hanging="360"/>
      </w:pPr>
    </w:p>
    <w:p w14:paraId="2A3B875B" w14:textId="40A45790" w:rsidR="00632998" w:rsidRDefault="00632998" w:rsidP="006B71FF">
      <w:pPr>
        <w:pStyle w:val="ny-lesson-numbering"/>
        <w:numPr>
          <w:ilvl w:val="1"/>
          <w:numId w:val="9"/>
        </w:numPr>
      </w:pPr>
      <w:r w:rsidRPr="00366D92">
        <w:t xml:space="preserve">Draw a point </w:t>
      </w:r>
      <m:oMath>
        <m:r>
          <w:rPr>
            <w:rFonts w:ascii="Cambria Math" w:hAnsi="Cambria Math"/>
          </w:rPr>
          <m:t>B</m:t>
        </m:r>
      </m:oMath>
      <w:r w:rsidRPr="00366D92">
        <w:t xml:space="preserve"> on the circle so that </w:t>
      </w:r>
      <m:oMath>
        <m:r>
          <w:rPr>
            <w:rFonts w:ascii="Cambria Math" w:hAnsi="Cambria Math"/>
          </w:rPr>
          <m:t>O</m:t>
        </m:r>
      </m:oMath>
      <w:r w:rsidRPr="00366D92">
        <w:t xml:space="preserve"> is </w:t>
      </w:r>
      <w:r w:rsidRPr="00366D92">
        <w:rPr>
          <w:u w:val="single"/>
        </w:rPr>
        <w:t>in the interior of</w:t>
      </w:r>
      <w:r w:rsidRPr="00366D92">
        <w:t xml:space="preserve"> the inscribed </w:t>
      </w:r>
      <w:proofErr w:type="gramStart"/>
      <w:r w:rsidRPr="00366D92">
        <w:t xml:space="preserve">angle </w:t>
      </w:r>
      <w:proofErr w:type="gramEnd"/>
      <m:oMath>
        <m:r>
          <w:rPr>
            <w:rFonts w:ascii="Cambria Math" w:hAnsi="Cambria Math"/>
          </w:rPr>
          <m:t>∠ABC</m:t>
        </m:r>
      </m:oMath>
      <w:r w:rsidRPr="00366D92">
        <w:t>.</w:t>
      </w:r>
    </w:p>
    <w:p w14:paraId="49C140CE" w14:textId="77777777" w:rsidR="00C0720E" w:rsidRPr="00366D92" w:rsidRDefault="00C0720E" w:rsidP="00C0720E">
      <w:pPr>
        <w:pStyle w:val="ny-lesson-numbering"/>
        <w:numPr>
          <w:ilvl w:val="0"/>
          <w:numId w:val="0"/>
        </w:numPr>
        <w:ind w:left="403"/>
      </w:pPr>
    </w:p>
    <w:p w14:paraId="35CF4CEE" w14:textId="1F8494F4" w:rsidR="00632998" w:rsidRDefault="00632998" w:rsidP="006B71FF">
      <w:pPr>
        <w:pStyle w:val="ny-lesson-numbering"/>
        <w:numPr>
          <w:ilvl w:val="1"/>
          <w:numId w:val="9"/>
        </w:numPr>
      </w:pPr>
      <w:r w:rsidRPr="00366D92">
        <w:t xml:space="preserve">What is the intercepted arc of </w:t>
      </w:r>
      <w:proofErr w:type="gramStart"/>
      <w:r w:rsidRPr="00366D92">
        <w:t xml:space="preserve">angle </w:t>
      </w:r>
      <w:proofErr w:type="gramEnd"/>
      <m:oMath>
        <m:r>
          <w:rPr>
            <w:rFonts w:ascii="Cambria Math" w:hAnsi="Cambria Math"/>
          </w:rPr>
          <m:t>∠ABC</m:t>
        </m:r>
      </m:oMath>
      <w:r w:rsidRPr="00366D92">
        <w:t>?  Color it green.</w:t>
      </w:r>
    </w:p>
    <w:p w14:paraId="2FFD49A1" w14:textId="77777777" w:rsidR="00366D92" w:rsidRDefault="00366D92" w:rsidP="00366D92">
      <w:pPr>
        <w:pStyle w:val="ny-lesson-numbering"/>
        <w:numPr>
          <w:ilvl w:val="0"/>
          <w:numId w:val="0"/>
        </w:numPr>
        <w:ind w:left="360" w:hanging="360"/>
      </w:pPr>
    </w:p>
    <w:p w14:paraId="22FE83AD" w14:textId="77777777" w:rsidR="00366D92" w:rsidRDefault="00366D92" w:rsidP="00366D92">
      <w:pPr>
        <w:pStyle w:val="ny-lesson-numbering"/>
        <w:numPr>
          <w:ilvl w:val="0"/>
          <w:numId w:val="0"/>
        </w:numPr>
        <w:ind w:left="360" w:hanging="360"/>
      </w:pPr>
    </w:p>
    <w:p w14:paraId="18E20F84" w14:textId="77777777" w:rsidR="00845748" w:rsidRPr="00366D92" w:rsidRDefault="00845748" w:rsidP="00366D92">
      <w:pPr>
        <w:pStyle w:val="ny-lesson-numbering"/>
        <w:numPr>
          <w:ilvl w:val="0"/>
          <w:numId w:val="0"/>
        </w:numPr>
        <w:ind w:left="360" w:hanging="360"/>
      </w:pPr>
    </w:p>
    <w:p w14:paraId="5347877C" w14:textId="586F0181" w:rsidR="00366D92" w:rsidRDefault="00632998" w:rsidP="006B71FF">
      <w:pPr>
        <w:pStyle w:val="ny-lesson-numbering"/>
        <w:numPr>
          <w:ilvl w:val="1"/>
          <w:numId w:val="9"/>
        </w:numPr>
      </w:pPr>
      <w:r w:rsidRPr="00366D92">
        <w:t xml:space="preserve">What do you notice about </w:t>
      </w:r>
      <w:proofErr w:type="gramStart"/>
      <w:r w:rsidRPr="00366D92">
        <w:t xml:space="preserve">arc </w:t>
      </w:r>
      <w:proofErr w:type="gramEnd"/>
      <m:oMath>
        <m:acc>
          <m:accPr>
            <m:ctrlPr>
              <w:rPr>
                <w:rFonts w:ascii="Cambria Math" w:hAnsi="Cambria Math"/>
                <w:i/>
              </w:rPr>
            </m:ctrlPr>
          </m:accPr>
          <m:e>
            <m:r>
              <w:rPr>
                <w:rFonts w:ascii="Cambria Math" w:hAnsi="Cambria Math"/>
              </w:rPr>
              <m:t>AC</m:t>
            </m:r>
          </m:e>
        </m:acc>
      </m:oMath>
      <w:r w:rsidRPr="00366D92">
        <w:t>?</w:t>
      </w:r>
    </w:p>
    <w:p w14:paraId="359996DE" w14:textId="140A9E6C" w:rsidR="00366D92" w:rsidRDefault="00366D92" w:rsidP="00366D92">
      <w:pPr>
        <w:pStyle w:val="ny-lesson-numbering"/>
        <w:numPr>
          <w:ilvl w:val="0"/>
          <w:numId w:val="0"/>
        </w:numPr>
        <w:ind w:left="360"/>
      </w:pPr>
    </w:p>
    <w:p w14:paraId="7A2583FF" w14:textId="58AA68A7" w:rsidR="00366D92" w:rsidRDefault="00366D92" w:rsidP="00366D92">
      <w:pPr>
        <w:pStyle w:val="ny-lesson-numbering"/>
        <w:numPr>
          <w:ilvl w:val="0"/>
          <w:numId w:val="0"/>
        </w:numPr>
        <w:ind w:left="360" w:hanging="360"/>
      </w:pPr>
    </w:p>
    <w:p w14:paraId="15E00245" w14:textId="77777777" w:rsidR="00C0720E" w:rsidRDefault="00C0720E" w:rsidP="00366D92">
      <w:pPr>
        <w:pStyle w:val="ny-lesson-numbering"/>
        <w:numPr>
          <w:ilvl w:val="0"/>
          <w:numId w:val="0"/>
        </w:numPr>
        <w:ind w:left="360" w:hanging="360"/>
      </w:pPr>
    </w:p>
    <w:p w14:paraId="4DC3C5F7" w14:textId="77777777" w:rsidR="00C0720E" w:rsidRDefault="00C0720E" w:rsidP="00366D92">
      <w:pPr>
        <w:pStyle w:val="ny-lesson-numbering"/>
        <w:numPr>
          <w:ilvl w:val="0"/>
          <w:numId w:val="0"/>
        </w:numPr>
        <w:ind w:left="360" w:hanging="360"/>
      </w:pPr>
    </w:p>
    <w:p w14:paraId="6A8E77B5" w14:textId="77777777" w:rsidR="00C0720E" w:rsidRDefault="00C0720E" w:rsidP="00366D92">
      <w:pPr>
        <w:pStyle w:val="ny-lesson-numbering"/>
        <w:numPr>
          <w:ilvl w:val="0"/>
          <w:numId w:val="0"/>
        </w:numPr>
        <w:ind w:left="360" w:hanging="360"/>
      </w:pPr>
    </w:p>
    <w:p w14:paraId="769358EE" w14:textId="77777777" w:rsidR="00C0720E" w:rsidRDefault="00C0720E" w:rsidP="00366D92">
      <w:pPr>
        <w:pStyle w:val="ny-lesson-numbering"/>
        <w:numPr>
          <w:ilvl w:val="0"/>
          <w:numId w:val="0"/>
        </w:numPr>
        <w:ind w:left="360" w:hanging="360"/>
      </w:pPr>
    </w:p>
    <w:p w14:paraId="0DC79E2C" w14:textId="77777777" w:rsidR="00C0720E" w:rsidRPr="00366D92" w:rsidRDefault="00C0720E" w:rsidP="00366D92">
      <w:pPr>
        <w:pStyle w:val="ny-lesson-numbering"/>
        <w:numPr>
          <w:ilvl w:val="0"/>
          <w:numId w:val="0"/>
        </w:numPr>
        <w:ind w:left="360" w:hanging="360"/>
      </w:pPr>
    </w:p>
    <w:p w14:paraId="3C7F1D4E" w14:textId="3379E7B0" w:rsidR="00632998" w:rsidRDefault="00632998" w:rsidP="006B71FF">
      <w:pPr>
        <w:pStyle w:val="ny-lesson-numbering"/>
        <w:numPr>
          <w:ilvl w:val="1"/>
          <w:numId w:val="9"/>
        </w:numPr>
      </w:pPr>
      <w:r w:rsidRPr="00366D92">
        <w:lastRenderedPageBreak/>
        <w:t xml:space="preserve">Let the measure of </w:t>
      </w:r>
      <m:oMath>
        <m:r>
          <w:rPr>
            <w:rFonts w:ascii="Cambria Math" w:hAnsi="Cambria Math"/>
          </w:rPr>
          <m:t>∠ABC</m:t>
        </m:r>
      </m:oMath>
      <w:r w:rsidRPr="00366D92">
        <w:t xml:space="preserve"> be </w:t>
      </w:r>
      <m:oMath>
        <m:r>
          <w:rPr>
            <w:rFonts w:ascii="Cambria Math" w:hAnsi="Cambria Math"/>
          </w:rPr>
          <m:t>x</m:t>
        </m:r>
      </m:oMath>
      <w:r w:rsidRPr="00366D92">
        <w:t xml:space="preserve"> and the measure of </w:t>
      </w:r>
      <m:oMath>
        <m:r>
          <w:rPr>
            <w:rFonts w:ascii="Cambria Math" w:hAnsi="Cambria Math"/>
          </w:rPr>
          <m:t>∠AOC</m:t>
        </m:r>
      </m:oMath>
      <w:r w:rsidRPr="00366D92">
        <w:t xml:space="preserve"> </w:t>
      </w:r>
      <w:proofErr w:type="gramStart"/>
      <w:r w:rsidRPr="00366D92">
        <w:t xml:space="preserve">be </w:t>
      </w:r>
      <w:proofErr w:type="gramEnd"/>
      <m:oMath>
        <m:r>
          <w:rPr>
            <w:rFonts w:ascii="Cambria Math" w:hAnsi="Cambria Math"/>
          </w:rPr>
          <m:t>y</m:t>
        </m:r>
      </m:oMath>
      <w:r w:rsidRPr="00366D92">
        <w:t xml:space="preserve">.  Can you prove </w:t>
      </w:r>
      <w:proofErr w:type="gramStart"/>
      <w:r w:rsidRPr="00366D92">
        <w:t xml:space="preserve">that </w:t>
      </w:r>
      <w:proofErr w:type="gramEnd"/>
      <m:oMath>
        <m:r>
          <w:rPr>
            <w:rFonts w:ascii="Cambria Math" w:hAnsi="Cambria Math"/>
          </w:rPr>
          <m:t>y=2x</m:t>
        </m:r>
      </m:oMath>
      <w:r w:rsidRPr="00366D92">
        <w:t>?  (Hint:  Draw the diameter that contains point</w:t>
      </w:r>
      <m:oMath>
        <m:r>
          <w:rPr>
            <w:rFonts w:ascii="Cambria Math" w:hAnsi="Cambria Math"/>
          </w:rPr>
          <m:t xml:space="preserve"> B</m:t>
        </m:r>
      </m:oMath>
      <w:r w:rsidRPr="00366D92">
        <w:t>.)</w:t>
      </w:r>
      <w:r w:rsidRPr="00366D92">
        <w:rPr>
          <w:noProof/>
        </w:rPr>
        <w:t xml:space="preserve"> </w:t>
      </w:r>
    </w:p>
    <w:p w14:paraId="6EBCAE6B" w14:textId="77777777" w:rsidR="00366D92" w:rsidRDefault="00366D92" w:rsidP="00366D92">
      <w:pPr>
        <w:pStyle w:val="ny-lesson-numbering"/>
        <w:numPr>
          <w:ilvl w:val="0"/>
          <w:numId w:val="0"/>
        </w:numPr>
        <w:ind w:left="360" w:hanging="360"/>
        <w:rPr>
          <w:noProof/>
        </w:rPr>
      </w:pPr>
    </w:p>
    <w:p w14:paraId="577C2047" w14:textId="77777777" w:rsidR="00366D92" w:rsidRDefault="00366D92" w:rsidP="00366D92">
      <w:pPr>
        <w:pStyle w:val="ny-lesson-numbering"/>
        <w:numPr>
          <w:ilvl w:val="0"/>
          <w:numId w:val="0"/>
        </w:numPr>
        <w:ind w:left="360" w:hanging="360"/>
        <w:rPr>
          <w:noProof/>
        </w:rPr>
      </w:pPr>
    </w:p>
    <w:p w14:paraId="4FEF22BA" w14:textId="77777777" w:rsidR="00366D92" w:rsidRDefault="00366D92" w:rsidP="00366D92">
      <w:pPr>
        <w:pStyle w:val="ny-lesson-numbering"/>
        <w:numPr>
          <w:ilvl w:val="0"/>
          <w:numId w:val="0"/>
        </w:numPr>
        <w:ind w:left="360" w:hanging="360"/>
      </w:pPr>
    </w:p>
    <w:p w14:paraId="2CBC194E" w14:textId="77777777" w:rsidR="006B71FF" w:rsidRDefault="006B71FF" w:rsidP="00366D92">
      <w:pPr>
        <w:pStyle w:val="ny-lesson-numbering"/>
        <w:numPr>
          <w:ilvl w:val="0"/>
          <w:numId w:val="0"/>
        </w:numPr>
        <w:ind w:left="360" w:hanging="360"/>
      </w:pPr>
    </w:p>
    <w:p w14:paraId="4723919D" w14:textId="77777777" w:rsidR="006B71FF" w:rsidRPr="00366D92" w:rsidRDefault="006B71FF" w:rsidP="00366D92">
      <w:pPr>
        <w:pStyle w:val="ny-lesson-numbering"/>
        <w:numPr>
          <w:ilvl w:val="0"/>
          <w:numId w:val="0"/>
        </w:numPr>
        <w:ind w:left="360" w:hanging="360"/>
      </w:pPr>
    </w:p>
    <w:p w14:paraId="7F073ABB" w14:textId="172A544E" w:rsidR="00632998" w:rsidRDefault="00632998" w:rsidP="006B71FF">
      <w:pPr>
        <w:pStyle w:val="ny-lesson-numbering"/>
        <w:numPr>
          <w:ilvl w:val="1"/>
          <w:numId w:val="9"/>
        </w:numPr>
      </w:pPr>
      <w:r w:rsidRPr="00366D92">
        <w:t>Does your conclusion support the inscribed angle theorem?</w:t>
      </w:r>
    </w:p>
    <w:p w14:paraId="241418BB" w14:textId="77777777" w:rsidR="00366D92" w:rsidRDefault="00366D92" w:rsidP="00366D92">
      <w:pPr>
        <w:pStyle w:val="ny-lesson-numbering"/>
        <w:numPr>
          <w:ilvl w:val="0"/>
          <w:numId w:val="0"/>
        </w:numPr>
        <w:ind w:left="360" w:hanging="360"/>
      </w:pPr>
    </w:p>
    <w:p w14:paraId="32058BA3" w14:textId="77777777" w:rsidR="00366D92" w:rsidRDefault="00366D92" w:rsidP="00366D92">
      <w:pPr>
        <w:pStyle w:val="ny-lesson-numbering"/>
        <w:numPr>
          <w:ilvl w:val="0"/>
          <w:numId w:val="0"/>
        </w:numPr>
        <w:ind w:left="360" w:hanging="360"/>
      </w:pPr>
    </w:p>
    <w:p w14:paraId="1396D2B5" w14:textId="77777777" w:rsidR="00C56AFD" w:rsidRPr="00366D92" w:rsidRDefault="00C56AFD" w:rsidP="00366D92">
      <w:pPr>
        <w:pStyle w:val="ny-lesson-numbering"/>
        <w:numPr>
          <w:ilvl w:val="0"/>
          <w:numId w:val="0"/>
        </w:numPr>
        <w:ind w:left="360" w:hanging="360"/>
      </w:pPr>
    </w:p>
    <w:p w14:paraId="53651510" w14:textId="77777777" w:rsidR="00632998" w:rsidRPr="00366D92" w:rsidRDefault="00632998" w:rsidP="006B71FF">
      <w:pPr>
        <w:pStyle w:val="ny-lesson-numbering"/>
        <w:numPr>
          <w:ilvl w:val="1"/>
          <w:numId w:val="9"/>
        </w:numPr>
      </w:pPr>
      <w:r w:rsidRPr="00366D92">
        <w:t>If we combine the opening exercise and this proof, have we finished proving the inscribed angle theorem?</w:t>
      </w:r>
    </w:p>
    <w:p w14:paraId="7AE22193" w14:textId="77777777" w:rsidR="00632998" w:rsidRDefault="00632998" w:rsidP="00C56AFD">
      <w:pPr>
        <w:pStyle w:val="ny-lesson-paragraph"/>
      </w:pPr>
    </w:p>
    <w:p w14:paraId="38935503" w14:textId="77777777" w:rsidR="00C56AFD" w:rsidRDefault="00C56AFD" w:rsidP="00C56AFD">
      <w:pPr>
        <w:pStyle w:val="ny-lesson-paragraph"/>
      </w:pPr>
    </w:p>
    <w:p w14:paraId="073129D0" w14:textId="77777777" w:rsidR="00C56AFD" w:rsidRDefault="00C56AFD" w:rsidP="00C56AFD">
      <w:pPr>
        <w:pStyle w:val="ny-lesson-paragraph"/>
      </w:pPr>
    </w:p>
    <w:p w14:paraId="596D818D" w14:textId="351CBD85" w:rsidR="00632998" w:rsidRPr="00427849" w:rsidRDefault="00845748" w:rsidP="00632998">
      <w:pPr>
        <w:pStyle w:val="ny-lesson-hdr-1"/>
        <w:rPr>
          <w:rStyle w:val="ny-lesson-hdr-2"/>
          <w:b/>
        </w:rPr>
      </w:pPr>
      <w:r>
        <w:rPr>
          <w:noProof/>
        </w:rPr>
        <w:drawing>
          <wp:anchor distT="0" distB="0" distL="114300" distR="114300" simplePos="0" relativeHeight="251671552" behindDoc="1" locked="0" layoutInCell="1" allowOverlap="1" wp14:anchorId="2837F580" wp14:editId="7A150DF3">
            <wp:simplePos x="0" y="0"/>
            <wp:positionH relativeFrom="margin">
              <wp:align>center</wp:align>
            </wp:positionH>
            <wp:positionV relativeFrom="paragraph">
              <wp:posOffset>654050</wp:posOffset>
            </wp:positionV>
            <wp:extent cx="1910715" cy="1544955"/>
            <wp:effectExtent l="0" t="0" r="0" b="0"/>
            <wp:wrapTopAndBottom/>
            <wp:docPr id="22" name="Picture 22" descr="Macintosh HD:Users:yvonne:Desktop:EngageNY writing:G10-M5-Yvonne:Diagrams:L5:IAT_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vonne:Desktop:EngageNY writing:G10-M5-Yvonne:Diagrams:L5:IAT_Diagram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803"/>
                    <a:stretch/>
                  </pic:blipFill>
                  <pic:spPr bwMode="auto">
                    <a:xfrm>
                      <a:off x="0" y="0"/>
                      <a:ext cx="1910715" cy="154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998">
        <w:rPr>
          <w:rStyle w:val="ny-lesson-hdr-2"/>
          <w:b/>
        </w:rPr>
        <w:t>Example 2</w:t>
      </w:r>
    </w:p>
    <w:p w14:paraId="37493AA0" w14:textId="0E999604" w:rsidR="00632998" w:rsidRDefault="00D02556" w:rsidP="00D02556">
      <w:pPr>
        <w:pStyle w:val="ny-lesson-paragraph"/>
      </w:pPr>
      <m:oMath>
        <m:r>
          <w:rPr>
            <w:rFonts w:ascii="Cambria Math" w:hAnsi="Cambria Math"/>
          </w:rPr>
          <m:t>A</m:t>
        </m:r>
      </m:oMath>
      <w:r w:rsidR="00632998" w:rsidRPr="00D02556">
        <w:t xml:space="preserve"> </w:t>
      </w:r>
      <w:proofErr w:type="gramStart"/>
      <w:r w:rsidR="00632998" w:rsidRPr="00D02556">
        <w:t>and</w:t>
      </w:r>
      <w:proofErr w:type="gramEnd"/>
      <w:r w:rsidR="00632998" w:rsidRPr="00D02556">
        <w:t xml:space="preserve"> </w:t>
      </w:r>
      <m:oMath>
        <m:r>
          <w:rPr>
            <w:rFonts w:ascii="Cambria Math" w:hAnsi="Cambria Math"/>
          </w:rPr>
          <m:t>C</m:t>
        </m:r>
      </m:oMath>
      <w:r w:rsidR="00632998" w:rsidRPr="00D02556">
        <w:t xml:space="preserve"> are points on a circle with center </w:t>
      </w:r>
      <m:oMath>
        <m:r>
          <w:rPr>
            <w:rFonts w:ascii="Cambria Math" w:hAnsi="Cambria Math"/>
          </w:rPr>
          <m:t>O</m:t>
        </m:r>
      </m:oMath>
      <w:r w:rsidR="00632998" w:rsidRPr="00D02556">
        <w:t>.</w:t>
      </w:r>
    </w:p>
    <w:p w14:paraId="3D978D50" w14:textId="77777777" w:rsidR="00845748" w:rsidRPr="00D02556" w:rsidRDefault="00845748" w:rsidP="00D02556">
      <w:pPr>
        <w:pStyle w:val="ny-lesson-paragraph"/>
      </w:pPr>
    </w:p>
    <w:p w14:paraId="0F5AD8DB" w14:textId="32F54E82" w:rsidR="00632998" w:rsidRPr="00D02556" w:rsidRDefault="00632998" w:rsidP="006B71FF">
      <w:pPr>
        <w:pStyle w:val="ny-lesson-numbering"/>
        <w:numPr>
          <w:ilvl w:val="1"/>
          <w:numId w:val="15"/>
        </w:numPr>
      </w:pPr>
      <w:r w:rsidRPr="00D02556">
        <w:t xml:space="preserve">Draw a point </w:t>
      </w:r>
      <m:oMath>
        <m:r>
          <w:rPr>
            <w:rFonts w:ascii="Cambria Math" w:hAnsi="Cambria Math"/>
          </w:rPr>
          <m:t>B</m:t>
        </m:r>
      </m:oMath>
      <w:r w:rsidRPr="00D02556">
        <w:t xml:space="preserve"> on the circle so that </w:t>
      </w:r>
      <m:oMath>
        <m:r>
          <w:rPr>
            <w:rFonts w:ascii="Cambria Math" w:hAnsi="Cambria Math"/>
          </w:rPr>
          <m:t>O</m:t>
        </m:r>
      </m:oMath>
      <w:r w:rsidRPr="00D02556">
        <w:t xml:space="preserve"> is </w:t>
      </w:r>
      <w:r w:rsidRPr="00D02556">
        <w:rPr>
          <w:u w:val="single"/>
        </w:rPr>
        <w:t>in the exterior of</w:t>
      </w:r>
      <w:r w:rsidRPr="00D02556">
        <w:t xml:space="preserve"> the inscribed </w:t>
      </w:r>
      <w:proofErr w:type="gramStart"/>
      <w:r w:rsidRPr="00D02556">
        <w:t xml:space="preserve">angle </w:t>
      </w:r>
      <w:proofErr w:type="gramEnd"/>
      <m:oMath>
        <m:r>
          <w:rPr>
            <w:rFonts w:ascii="Cambria Math" w:hAnsi="Cambria Math"/>
          </w:rPr>
          <m:t>∠ABC</m:t>
        </m:r>
      </m:oMath>
      <w:r w:rsidRPr="00D02556">
        <w:t>.</w:t>
      </w:r>
    </w:p>
    <w:p w14:paraId="03CB92C2" w14:textId="77777777" w:rsidR="00C56AFD" w:rsidRDefault="00C56AFD" w:rsidP="00C0720E">
      <w:pPr>
        <w:pStyle w:val="ny-lesson-paragraph"/>
      </w:pPr>
    </w:p>
    <w:p w14:paraId="3784C392" w14:textId="2A7A16A8" w:rsidR="00632998" w:rsidRDefault="00632998" w:rsidP="006B71FF">
      <w:pPr>
        <w:pStyle w:val="ny-lesson-numbering"/>
        <w:numPr>
          <w:ilvl w:val="1"/>
          <w:numId w:val="9"/>
        </w:numPr>
      </w:pPr>
      <w:r w:rsidRPr="00D02556">
        <w:t xml:space="preserve">What is the intercepted arc of </w:t>
      </w:r>
      <w:proofErr w:type="gramStart"/>
      <w:r w:rsidRPr="00D02556">
        <w:t xml:space="preserve">angle </w:t>
      </w:r>
      <w:proofErr w:type="gramEnd"/>
      <m:oMath>
        <m:r>
          <w:rPr>
            <w:rFonts w:ascii="Cambria Math" w:hAnsi="Cambria Math"/>
          </w:rPr>
          <m:t>∠ABC</m:t>
        </m:r>
      </m:oMath>
      <w:r w:rsidRPr="00D02556">
        <w:t>?  Color it yellow.</w:t>
      </w:r>
    </w:p>
    <w:p w14:paraId="75870EE3" w14:textId="77777777" w:rsidR="00D02556" w:rsidRDefault="00D02556" w:rsidP="00D02556">
      <w:pPr>
        <w:pStyle w:val="ny-lesson-numbering"/>
        <w:numPr>
          <w:ilvl w:val="0"/>
          <w:numId w:val="0"/>
        </w:numPr>
        <w:ind w:left="360" w:hanging="360"/>
      </w:pPr>
    </w:p>
    <w:p w14:paraId="5953181E" w14:textId="1B437B2D" w:rsidR="00D02556" w:rsidRPr="00D02556" w:rsidRDefault="00D02556" w:rsidP="00D02556">
      <w:pPr>
        <w:pStyle w:val="ny-lesson-numbering"/>
        <w:numPr>
          <w:ilvl w:val="0"/>
          <w:numId w:val="0"/>
        </w:numPr>
        <w:ind w:left="360" w:hanging="360"/>
      </w:pPr>
    </w:p>
    <w:p w14:paraId="5B18F847" w14:textId="62B155D0" w:rsidR="00632998" w:rsidRPr="00D02556" w:rsidRDefault="00632998" w:rsidP="006B71FF">
      <w:pPr>
        <w:pStyle w:val="ny-lesson-numbering"/>
        <w:numPr>
          <w:ilvl w:val="1"/>
          <w:numId w:val="9"/>
        </w:numPr>
        <w:rPr>
          <w:sz w:val="16"/>
          <w:szCs w:val="18"/>
        </w:rPr>
      </w:pPr>
      <w:r w:rsidRPr="00D02556">
        <w:t xml:space="preserve">Let the measure of </w:t>
      </w:r>
      <m:oMath>
        <m:r>
          <w:rPr>
            <w:rFonts w:ascii="Cambria Math" w:hAnsi="Cambria Math"/>
          </w:rPr>
          <m:t>∠ABC</m:t>
        </m:r>
      </m:oMath>
      <w:r w:rsidRPr="00D02556">
        <w:t xml:space="preserve"> </w:t>
      </w:r>
      <w:proofErr w:type="gramStart"/>
      <w:r w:rsidRPr="00D02556">
        <w:t xml:space="preserve">be </w:t>
      </w:r>
      <w:proofErr w:type="gramEnd"/>
      <m:oMath>
        <m:r>
          <w:rPr>
            <w:rFonts w:ascii="Cambria Math" w:hAnsi="Cambria Math"/>
          </w:rPr>
          <m:t>x</m:t>
        </m:r>
      </m:oMath>
      <w:r w:rsidRPr="00D02556">
        <w:t xml:space="preserve">, and the measure of </w:t>
      </w:r>
      <m:oMath>
        <m:r>
          <w:rPr>
            <w:rFonts w:ascii="Cambria Math" w:hAnsi="Cambria Math"/>
          </w:rPr>
          <m:t>∠AOC</m:t>
        </m:r>
      </m:oMath>
      <w:r w:rsidRPr="00D02556">
        <w:t xml:space="preserve"> be </w:t>
      </w:r>
      <m:oMath>
        <m:r>
          <w:rPr>
            <w:rFonts w:ascii="Cambria Math" w:hAnsi="Cambria Math"/>
          </w:rPr>
          <m:t>y</m:t>
        </m:r>
      </m:oMath>
      <w:r w:rsidRPr="00D02556">
        <w:t xml:space="preserve">.  Can you prove </w:t>
      </w:r>
      <w:proofErr w:type="gramStart"/>
      <w:r w:rsidRPr="00D02556">
        <w:t xml:space="preserve">that </w:t>
      </w:r>
      <w:proofErr w:type="gramEnd"/>
      <m:oMath>
        <m:r>
          <w:rPr>
            <w:rFonts w:ascii="Cambria Math" w:hAnsi="Cambria Math"/>
          </w:rPr>
          <m:t>y=2x</m:t>
        </m:r>
      </m:oMath>
      <w:r w:rsidRPr="00D02556">
        <w:t>?  (Hint:  Draw the diameter that contains point</w:t>
      </w:r>
      <m:oMath>
        <m:r>
          <w:rPr>
            <w:rFonts w:ascii="Cambria Math" w:hAnsi="Cambria Math"/>
          </w:rPr>
          <m:t xml:space="preserve"> B</m:t>
        </m:r>
      </m:oMath>
      <w:r w:rsidRPr="00D02556">
        <w:t>.)</w:t>
      </w:r>
      <w:r w:rsidRPr="00D02556">
        <w:rPr>
          <w:noProof/>
        </w:rPr>
        <w:t xml:space="preserve"> </w:t>
      </w:r>
    </w:p>
    <w:p w14:paraId="63D12843" w14:textId="77777777" w:rsidR="00D02556" w:rsidRDefault="00D02556" w:rsidP="00D02556">
      <w:pPr>
        <w:pStyle w:val="ny-lesson-numbering"/>
        <w:numPr>
          <w:ilvl w:val="0"/>
          <w:numId w:val="0"/>
        </w:numPr>
        <w:ind w:left="360" w:hanging="360"/>
        <w:rPr>
          <w:noProof/>
        </w:rPr>
      </w:pPr>
    </w:p>
    <w:p w14:paraId="6A028BB9" w14:textId="77777777" w:rsidR="00D02556" w:rsidRDefault="00D02556" w:rsidP="00D02556">
      <w:pPr>
        <w:pStyle w:val="ny-lesson-numbering"/>
        <w:numPr>
          <w:ilvl w:val="0"/>
          <w:numId w:val="0"/>
        </w:numPr>
        <w:ind w:left="360" w:hanging="360"/>
        <w:rPr>
          <w:noProof/>
        </w:rPr>
      </w:pPr>
    </w:p>
    <w:p w14:paraId="7EB71BEF" w14:textId="77777777" w:rsidR="00D02556" w:rsidRDefault="00D02556" w:rsidP="00D02556">
      <w:pPr>
        <w:pStyle w:val="ny-lesson-numbering"/>
        <w:numPr>
          <w:ilvl w:val="0"/>
          <w:numId w:val="0"/>
        </w:numPr>
        <w:ind w:left="360" w:hanging="360"/>
        <w:rPr>
          <w:noProof/>
        </w:rPr>
      </w:pPr>
    </w:p>
    <w:p w14:paraId="00039D38" w14:textId="499F514B" w:rsidR="00632998" w:rsidRPr="00D02556" w:rsidRDefault="00632998" w:rsidP="006B71FF">
      <w:pPr>
        <w:pStyle w:val="ny-lesson-numbering"/>
        <w:numPr>
          <w:ilvl w:val="1"/>
          <w:numId w:val="9"/>
        </w:numPr>
        <w:rPr>
          <w:sz w:val="16"/>
          <w:szCs w:val="18"/>
        </w:rPr>
      </w:pPr>
      <w:r w:rsidRPr="00D02556">
        <w:lastRenderedPageBreak/>
        <w:t>Does your conclusion support the inscribed angle theorem?</w:t>
      </w:r>
    </w:p>
    <w:p w14:paraId="36F01CFA" w14:textId="77777777" w:rsidR="00D02556" w:rsidRDefault="00D02556" w:rsidP="00D02556">
      <w:pPr>
        <w:pStyle w:val="ny-lesson-numbering"/>
        <w:numPr>
          <w:ilvl w:val="0"/>
          <w:numId w:val="0"/>
        </w:numPr>
        <w:ind w:left="360" w:hanging="360"/>
      </w:pPr>
    </w:p>
    <w:p w14:paraId="34947910" w14:textId="77777777" w:rsidR="00D02556" w:rsidRDefault="00D02556" w:rsidP="00D02556">
      <w:pPr>
        <w:pStyle w:val="ny-lesson-numbering"/>
        <w:numPr>
          <w:ilvl w:val="0"/>
          <w:numId w:val="0"/>
        </w:numPr>
        <w:ind w:left="360" w:hanging="360"/>
      </w:pPr>
    </w:p>
    <w:p w14:paraId="25209D6E" w14:textId="77777777" w:rsidR="006B71FF" w:rsidRDefault="006B71FF" w:rsidP="00D02556">
      <w:pPr>
        <w:pStyle w:val="ny-lesson-numbering"/>
        <w:numPr>
          <w:ilvl w:val="0"/>
          <w:numId w:val="0"/>
        </w:numPr>
        <w:ind w:left="360" w:hanging="360"/>
      </w:pPr>
    </w:p>
    <w:p w14:paraId="3EF53746" w14:textId="77777777" w:rsidR="00D02556" w:rsidRPr="00D02556" w:rsidRDefault="00D02556" w:rsidP="00D02556">
      <w:pPr>
        <w:pStyle w:val="ny-lesson-numbering"/>
        <w:numPr>
          <w:ilvl w:val="0"/>
          <w:numId w:val="0"/>
        </w:numPr>
        <w:ind w:left="360" w:hanging="360"/>
        <w:rPr>
          <w:sz w:val="16"/>
          <w:szCs w:val="18"/>
        </w:rPr>
      </w:pPr>
    </w:p>
    <w:p w14:paraId="25B32551" w14:textId="77777777" w:rsidR="00632998" w:rsidRPr="00D02556" w:rsidRDefault="00632998" w:rsidP="006B71FF">
      <w:pPr>
        <w:pStyle w:val="ny-lesson-numbering"/>
        <w:numPr>
          <w:ilvl w:val="1"/>
          <w:numId w:val="9"/>
        </w:numPr>
      </w:pPr>
      <w:r w:rsidRPr="00D02556">
        <w:t>Have we finished proving the inscribed angle theorem?</w:t>
      </w:r>
    </w:p>
    <w:p w14:paraId="2EFF5A16" w14:textId="4C0A937F" w:rsidR="009021BD" w:rsidRDefault="009021BD" w:rsidP="009021BD">
      <w:pPr>
        <w:pStyle w:val="ny-lesson-paragraph"/>
      </w:pPr>
    </w:p>
    <w:p w14:paraId="605657D0" w14:textId="77777777" w:rsidR="00D02556" w:rsidRDefault="00D02556" w:rsidP="009021BD">
      <w:pPr>
        <w:pStyle w:val="ny-lesson-paragraph"/>
      </w:pPr>
    </w:p>
    <w:p w14:paraId="6B73A92A" w14:textId="77777777" w:rsidR="00D02556" w:rsidRDefault="00D02556" w:rsidP="009021BD">
      <w:pPr>
        <w:pStyle w:val="ny-lesson-paragraph"/>
      </w:pPr>
    </w:p>
    <w:p w14:paraId="4F2DB1F5" w14:textId="77777777" w:rsidR="00D02556" w:rsidRDefault="00D02556" w:rsidP="009021BD">
      <w:pPr>
        <w:pStyle w:val="ny-lesson-paragraph"/>
      </w:pPr>
    </w:p>
    <w:p w14:paraId="7EB72238" w14:textId="1EC118AF" w:rsidR="00E63B71" w:rsidRDefault="00CA6293" w:rsidP="00427849">
      <w:pPr>
        <w:pStyle w:val="ny-lesson-hdr-1"/>
        <w:rPr>
          <w:rStyle w:val="ny-lesson-hdr-1Char"/>
        </w:rPr>
      </w:pPr>
      <w:r>
        <w:rPr>
          <w:rStyle w:val="ny-lesson-hdr-1Char"/>
        </w:rPr>
        <w:t>Exercises</w:t>
      </w:r>
      <w:r w:rsidR="00632998">
        <w:rPr>
          <w:rStyle w:val="ny-lesson-hdr-1Char"/>
        </w:rPr>
        <w:t xml:space="preserve"> 1–5</w:t>
      </w:r>
    </w:p>
    <w:p w14:paraId="41D59CBD" w14:textId="55362875" w:rsidR="006B71FF" w:rsidRDefault="006B71FF" w:rsidP="006B71FF">
      <w:pPr>
        <w:pStyle w:val="ny-lesson-numbering"/>
        <w:numPr>
          <w:ilvl w:val="0"/>
          <w:numId w:val="35"/>
        </w:numPr>
      </w:pPr>
      <w:r>
        <w:t xml:space="preserve">Find the measure of the angle with </w:t>
      </w:r>
      <w:proofErr w:type="gramStart"/>
      <w:r>
        <w:t xml:space="preserve">measure </w:t>
      </w:r>
      <w:proofErr w:type="gramEnd"/>
      <m:oMath>
        <m:r>
          <w:rPr>
            <w:rFonts w:ascii="Cambria Math" w:hAnsi="Cambria Math"/>
          </w:rPr>
          <m:t>x</m:t>
        </m:r>
      </m:oMath>
      <w:r>
        <w:t>.</w:t>
      </w:r>
    </w:p>
    <w:tbl>
      <w:tblPr>
        <w:tblStyle w:val="TableGrid4"/>
        <w:tblW w:w="9421" w:type="dxa"/>
        <w:tblInd w:w="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3140"/>
        <w:gridCol w:w="3140"/>
        <w:gridCol w:w="3141"/>
      </w:tblGrid>
      <w:tr w:rsidR="006B71FF" w:rsidRPr="006B71FF" w14:paraId="690190C0" w14:textId="77777777" w:rsidTr="000E6E80">
        <w:trPr>
          <w:trHeight w:val="4320"/>
        </w:trPr>
        <w:tc>
          <w:tcPr>
            <w:tcW w:w="3140" w:type="dxa"/>
          </w:tcPr>
          <w:p w14:paraId="16166F16" w14:textId="5F0DAC78" w:rsidR="006B71FF" w:rsidRPr="006B71FF" w:rsidRDefault="006B71FF" w:rsidP="000E6E80">
            <w:pPr>
              <w:numPr>
                <w:ilvl w:val="0"/>
                <w:numId w:val="34"/>
              </w:numPr>
              <w:spacing w:before="60" w:after="60" w:line="252" w:lineRule="auto"/>
              <w:ind w:left="360" w:right="864"/>
              <w:rPr>
                <w:rFonts w:eastAsia="Myriad Pro" w:cs="Myriad Pro"/>
                <w:color w:val="231F20"/>
                <w:sz w:val="20"/>
                <w:szCs w:val="20"/>
              </w:rPr>
            </w:pPr>
            <m:oMath>
              <m:r>
                <w:rPr>
                  <w:rFonts w:ascii="Cambria Math" w:eastAsia="Myriad Pro" w:hAnsi="Cambria Math" w:cs="Myriad Pro"/>
                  <w:color w:val="231F20"/>
                  <w:sz w:val="20"/>
                  <w:szCs w:val="20"/>
                </w:rPr>
                <m:t>m∠D = 25°</m:t>
              </m:r>
            </m:oMath>
          </w:p>
          <w:p w14:paraId="75B0692B" w14:textId="44DC9A2B" w:rsidR="006B71FF" w:rsidRPr="006B71FF" w:rsidRDefault="002523F0" w:rsidP="006B71FF">
            <w:pPr>
              <w:spacing w:before="60" w:after="60" w:line="252" w:lineRule="auto"/>
              <w:ind w:left="1224" w:right="864" w:hanging="360"/>
              <w:rPr>
                <w:rFonts w:eastAsia="Myriad Pro" w:cs="Myriad Pro"/>
                <w:color w:val="231F20"/>
                <w:sz w:val="20"/>
                <w:szCs w:val="20"/>
              </w:rPr>
            </w:pPr>
            <w:r w:rsidRPr="006B71FF">
              <w:rPr>
                <w:rFonts w:eastAsia="Myriad Pro" w:cs="Myriad Pro"/>
                <w:noProof/>
                <w:color w:val="231F20"/>
                <w:sz w:val="20"/>
                <w:szCs w:val="20"/>
              </w:rPr>
              <mc:AlternateContent>
                <mc:Choice Requires="wpg">
                  <w:drawing>
                    <wp:anchor distT="0" distB="0" distL="114300" distR="114300" simplePos="0" relativeHeight="251707392" behindDoc="0" locked="0" layoutInCell="1" allowOverlap="1" wp14:anchorId="765F7F43" wp14:editId="5E134BD8">
                      <wp:simplePos x="0" y="0"/>
                      <wp:positionH relativeFrom="column">
                        <wp:posOffset>1983105</wp:posOffset>
                      </wp:positionH>
                      <wp:positionV relativeFrom="paragraph">
                        <wp:posOffset>116205</wp:posOffset>
                      </wp:positionV>
                      <wp:extent cx="2051685" cy="1757680"/>
                      <wp:effectExtent l="0" t="0" r="5715" b="0"/>
                      <wp:wrapNone/>
                      <wp:docPr id="69" name="Group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51685" cy="1757680"/>
                                <a:chOff x="0" y="0"/>
                                <a:chExt cx="1644650" cy="1416050"/>
                              </a:xfrm>
                            </wpg:grpSpPr>
                            <pic:pic xmlns:pic="http://schemas.openxmlformats.org/drawingml/2006/picture">
                              <pic:nvPicPr>
                                <pic:cNvPr id="70" name="Picture 7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44650" cy="1416050"/>
                                </a:xfrm>
                                <a:prstGeom prst="rect">
                                  <a:avLst/>
                                </a:prstGeom>
                              </pic:spPr>
                            </pic:pic>
                            <wps:wsp>
                              <wps:cNvPr id="71" name="Text Box 2"/>
                              <wps:cNvSpPr txBox="1">
                                <a:spLocks noChangeArrowheads="1"/>
                              </wps:cNvSpPr>
                              <wps:spPr bwMode="auto">
                                <a:xfrm>
                                  <a:off x="698313" y="520699"/>
                                  <a:ext cx="281601" cy="322282"/>
                                </a:xfrm>
                                <a:prstGeom prst="rect">
                                  <a:avLst/>
                                </a:prstGeom>
                                <a:noFill/>
                                <a:ln w="9525">
                                  <a:noFill/>
                                  <a:miter lim="800000"/>
                                  <a:headEnd/>
                                  <a:tailEnd/>
                                </a:ln>
                              </wps:spPr>
                              <wps:txbx>
                                <w:txbxContent>
                                  <w:p w14:paraId="071C77BA" w14:textId="77777777" w:rsidR="006B71FF" w:rsidRPr="00F96043" w:rsidRDefault="006B71FF" w:rsidP="006B71FF">
                                    <w:pPr>
                                      <w:rPr>
                                        <w:i/>
                                      </w:rPr>
                                    </w:pPr>
                                    <w:proofErr w:type="gramStart"/>
                                    <w:r>
                                      <w:rPr>
                                        <w:i/>
                                      </w:rPr>
                                      <w:t>x</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9" o:spid="_x0000_s1026" style="position:absolute;left:0;text-align:left;margin-left:156.15pt;margin-top:9.15pt;width:161.55pt;height:138.4pt;z-index:251707392;mso-width-relative:margin;mso-height-relative:margin" coordsize="16446,1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VOenAMAAGQIAAAOAAAAZHJzL2Uyb0RvYy54bWycVttu2zgQfS+w/0Dw&#10;3bGkyDchSpE6aVCguw3a7gfQEmURlUiWpC2nxf77HlLyJU6wzTZAhBmSMzxz5kJfvd21DdlyY4WS&#10;OY0vIkq4LFQp5Dqnf399P5pTYh2TJWuU5Dl95Ja+vf7jzVWnM56oWjUlNwROpM06ndPaOZ2Nx7ao&#10;ecvshdJcYrNSpmUOqlmPS8M6eG+bcRJF03GnTKmNKri1WL3tN+l18F9VvHCfqspyR5qcApsLXxO+&#10;K/8dX1+xbG2YrkUxwGC/gaJlQuLSg6tb5hjZGPHMVSsKo6yq3EWh2rGqKlHwEAOiiaOzaO6N2ugQ&#10;yzrr1vpAE6g94+m33RZ/bR8MEWVOpwtKJGuRo3AtgQ5yOr3OcObe6C/6wfQRQvyoim+WSLWsmVzz&#10;G6tBNNLvLcbnJl5fH+13lWm9H8ROdiERj4dE8J0jBRaTaBJP5xNKCuzFs8lsOh9SVdTI5zO7or4b&#10;LONpmk4nyHSwTONpBMWjYll/cYB3gKNFkeF/YBbSM2Z/XYGwchvD6eCkfZWPlplvGz1CEWjmxEo0&#10;wj2Ggka6PSi5fRCFJ9wrxyTNEFmfJGz7WwlWEN7+VG/DfEz/laKnx8defXLhqhH6vWganycvD6Gh&#10;b87q7gV2+pq+VcWm5dL1TWp4gyiVtLXQlhKT8XbFUXPmQxkjYJYh8R+tG6S+cX4m85soWiTvRstJ&#10;tByl0exudLNIZ6NZdDdLo3QeL+PlP946TrON5YiXNbdaDFix+gzti10yzJO+/0Ifky0L06IvG0AL&#10;5bOHiErylHis1hnuitqLFdj6jCbobQ4bgdojm55oO/TRa/rgl9WMTBvr7rlqiRfAKDAERtkWhPZo&#10;9kcQxhFAEKH6FsfotfscQ3sdb37wvjS0vtRMc0Dwbk8KN94X7lcQSd6pHUn6+RJO+eFC3A7LfooE&#10;bs9njDGqqzkrAW8/Zw6m/W2eWbLq/lQlhhjbOBUcnfE8Xcwv40tKMFgmSTRdhCkXCrCfPHOMDGD1&#10;4+MySZJ5QHmYHv+Tb5ZJ5fsIeWBZI0mX08UkmQRcJzutcHgEG9HmdB75P88My3y0d7IMsmOi6WVg&#10;aWQYs3aoJc+02612OOjFlSofQYRRKAeMCzzOEGplflDS4aHLqf2+YX5eNR8kyFzEaepfxqCkk1kC&#10;xZzurE53mCzgKqeOkl5cuvCaerxS3YD0SoSyOyIZsKLEghSeMkhP3spTPZw6/ji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sRVxbhAAAACgEAAA8AAABkcnMvZG93bnJldi54&#10;bWxMj01Lw0AQhu+C/2EZwZvdfJhSYzalFPVUBFtBvG2z0yQ0Oxuy2yT9944nPQ3D+/DOM8V6tp0Y&#10;cfCtIwXxIgKBVDnTUq3g8/D6sALhgyajO0eo4Ioe1uXtTaFz4yb6wHEfasEl5HOtoAmhz6X0VYNW&#10;+4XrkTg7ucHqwOtQSzPoicttJ5MoWkqrW+ILje5x22B13l+sgrdJT5s0fhl359P2+n3I3r92MSp1&#10;fzdvnkEEnMMfDL/6rA4lOx3dhYwXnYI0TlJGOVjxZGCZZo8gjgqSpywGWRby/wvlDwAAAP//AwBQ&#10;SwMECgAAAAAAAAAhAP+9QFZQUwAAUFMAABQAAABkcnMvbWVkaWEvaW1hZ2UxLnBuZ4lQTkcNChoK&#10;AAAADUlIRFIAAAKSAAACNggGAAAA4wVongAAUxdJREFUeNrt3X1sXXl94P+ZZJ4YkiHMpEwKQzud&#10;mhI6ZsYCt5OCBSl1YdRawj/Jf0TFQCTSdlQsEYGlDqohU9w2C2YnRQZFyAsZ8C6Rmm4NilB2Zbop&#10;jVaDCNRl3VXYdbVhN1WjXa8222Z32WqWnt+8j+dzcuzY8fX1fTgP75d0lXlwEvuce8/5nO/383Bb&#10;IkmSJDXhNg+BJEmSDCQlSZJkIClJkiQDSUmSJBlISpIkSQaSkiRJMpCUpHL7L/8lSb761ST5wz9M&#10;kk98IkmeeSZJjh9Pkj/6oyT5/vc9PpIMJCVJa/yv/5UkX/5yknzsY7d+felLSfJ//o/HS5KBpCTp&#10;pSDy2WdXAsWpqST51reS5H/8jyT5x39c+f9/93dJ8m//bZL8wR+sfM0XvuAxk2QgKUl60T//5ysB&#10;4nPPJck//MPGX0dw+U/+ycrXEmxKkoGkJNUYOZEEhp/8ZJL83/+7+dcvLKx8/Wc+47GTZCApSbX2&#10;ta+tBIbnzzf29Wx3/+AHN7a9JclAUpJq6nOfWwkk/+ZvPBaSDCQlSVvwu7+7Eki6wijJQFKStCXR&#10;1keSDCQlSVtC03ECyR/9yGMhyUBSkrQFMzPmSEoykJQkNeFf/auVQPKb32zs62lOzirmv/yXHjtJ&#10;BpKSVGtXr96YaHOrZuTh+edXvv5P/sRjJ8lAUpJqL2Zs/4t/kSQvvLDx1zFK8VOfWvna//pfPW6S&#10;DCQlqfb+5/+8MfrwD/8wSS5eTJK///sb//+///eVlchPf3rla/70Tz1mkgwkJUkvWV5eCSKjHdBG&#10;r0Yn4EiSgaQk1QhNyb/73ST5yleS5Pd+L0mOHUuSZ55JkmefXRml6Ha2JANJSZIkGUhKkiRJBpKS&#10;JEkykJQkSZKBpCRJkgwkJakeLl26lExPTyfHjh1LpqamkoWFheSFW3UalyQDSUmqNwLGN7yhL7nt&#10;tttueu3fvz95nq7ikmQgKUnbc+XKleTy5cvpiwDr/PnzydzcXHLq1KnsxWoeq3qbvfi6/O/jz+HP&#10;u3DhQvZ38Pe1c1Xw058+kezceUcaNO7atS95/PHDydvediz99b77HsoCyhMnTnjyJRlISlL44Q9/&#10;mAZqFy9eTGZnZ9NgiQDvyJEjycjISHLw4MF0RW7v3r3rrtZ1+rVv376kp6cn/b74/vg++X75vglE&#10;IwDl52rEd7+7kNx55z3pn/1zPzeW/PZvX181jeZ3fueF5IknjmZ/P8dJkgwkJdUGgdX8/Hy6+jcx&#10;MZEcOnQo6e3tTR566KHkjjvu2HIwR1D58MMPp6/+/v40qBseHk4OHz6cvY4ePdrQiuT4+Piq38ef&#10;w5934MCB7O9o9vvk9/BzRsDJz3/27Nk02CR4xutf35cFkbcab/gLvzCebXObMynJQFJSpSwvL6fB&#10;IoUiY2NjycDAQLpyt2vXrk2DLQI1AkICzKeeeioNNvlzTp8+nf6Zi4uLbd9ebhTfBwUxbH/z/Z08&#10;eTINSPm+R0dH05+D4LORwHP37t3Zdvbalci1L1YmX/nKh1yVlGQgKam8rl27dlPAeKtt5z179qTB&#10;1ZNPPpl+Pb+PLWxW5a5fv17pY8XPR9BHwBnHa3BwMD0e+QCbXMhbBZHx6us7nH49K5uSZCApqdDI&#10;82M1kCAoVtvuueeeWwaM+S3coqwiFtWHPvSh9NhRWNNIIMnX8fW/+Iu/mK6INpqHKUkGkpLaLran&#10;yRtkBXG9oJEtWwJGAsvjx48bMG4DAfpWViT37///bjofnAvOF6u8V69e9aBKMpCU1BlsUxMIsuVK&#10;UchGVcqsMhL0nDt3Lg021Rqs9m4tR3Jf+vUUBJGHuVEhEkVDVJAvLS15kCUZSEpqDXL2YsWRlay1&#10;BSGx2vj000+nW6cGje332GONVW2//e03V23zIMBKJOeTKvP1CnwIOHkQcMVSkoGkpC1j1YstaIpi&#10;1tuqZiWSVjmsTFa9+KWImGgTASDB5Ec/+sObViIHBsaz83WrCTcEmBQxTU5Opi2M1quYJxClypwH&#10;BdMRJBlISlqFYJDVJ9rR0FbHFcfio5l5BJO7dj2YTbZ57LHRF4P/PU1PtqEYh/PM+V5vxZICKXpc&#10;UlUefS0lyUBSqhkCQoIMgoW1q46uOJYDK5N9fevP2n7Zy17WklnbbIUzApL3w3o5saxikgvrA4Yk&#10;A0mp4miKTZsd+hLmg0f+mYprAgKLLcrnTW96U3oe3/ve96YpCQ888ED675zvdryHeJ8QQObfQ6xc&#10;8h7i/cVUIkkykJQqgO1HVh7Zns6vJBEEsEXJapO9BcstArpYFWRbmn8n77GdeN+cOXMmrQhfu6pN&#10;fq0rlZIMJKUSisrctX0dKaSgGpebP1+j8mP1L1ouBSbjRPV1p4pjYgucXqH5gh1WKoeGhtKcSh9Y&#10;JBlISgVFwEBOI7On8zdyAklWjFx5rCbOeeQq5kXuJK2bOi1WKgkg1z7IEGjyPVn9LclAUioAVp8o&#10;hFg7u5rA4uTJk/YBrDhyIjnfvAfySGfgvxO4dRPFWrwP2erOvz/pDkAvSwqGJMlAUurwzTm2rvPt&#10;WViFIoCwLUt9EChy7plKk8cDBKuBrAIWpfKebXjyNnt6elYFlbyP2fq2Q4AkA0mpjdgSpEAmv13o&#10;yk69RVC2XoU2KQ3rBZlFQGsixmzmV9J5XxMY0yBdkgwkpRagiIFVxrX9AmnhY66Z7w1WpFl1XC//&#10;lVW+9fIniyRye9dufdNlgC1xVyklGUhKTWCFaW3uI1NFGFVnnz6BVehoIL8egkveM3xNGdId6GFK&#10;66J8sRjvf97zthGSZCApNYAtv7V9+VitsX2K1mLLerOCGraP+RqKcsqC9zk/W34Vns8DIzx9iJJk&#10;ICmtg/nGbEHm++/R85GqbGk9rFjzXmGazK0eTPia/fv3l/ZzEbme+b6U5lFKBpJS7ZEfRvV1fuWF&#10;rTwqW6281mbIk+U9c+7cuVt+XRTktGL2drewEklRWX7bmzxK8ivNE5YMJKVaoYCA8XH5NihUX/Pf&#10;LC5Qo5hmw3tns+1eHkyK0FOyFSgwImcynztMjigPZKZ+SAaSUqVxE+SmHgGAN0E1K0Yj8gCy2Yoc&#10;RSxsCRN8VeVBhZ+DbgaMgcw/jPFZcoVSMpCUKh9Aui2n7YjRiDTzbkTk31K0VSV8fmgTlA8oWeln&#10;dd/PlmQgKZU+gKRadm0Aaf9HbVeMRqRdTiOiwpu8yqpivnc+35gCI4JMP2uSgaRUKty4uHHnA0hW&#10;hObm5rypqSViNCJbuY0+1ERLqar3ZFxbwEZA6eq/ZCAplQIBJLlacRM7cOBAehOTWikCpa20h6Kd&#10;FL+H3MI6mJmZWVXQRkDJboAkA0mpcLihs22dz9Niq81VELUDxTO8z7by/qJNUBR41eV9yc+5NqBk&#10;Xr2z6SUDSakQGGVIg+S4sbMayaqkAaTaZXFx8ZajEW8l2ubQ6LtO+DxS8JafGEVAab9WyUBS6gpy&#10;zhg/FwEkjZLpb2cfSLUbldcRCG0VTb35vWxz1xGBIxOBorE5v1K45IOfZCApdczaQhpmAF+9etUD&#10;o46I0YjN5DrSU5Lfy/u3zr1L6cOZH71o/qRkICm1HXlVFM/EzWdgYMBcK3UcvSMbGY24kSjUIYe3&#10;7jiG+fzJQ4cOud0tGUhKrRXb2JFfRZ6ZeZDqllgNb3YVnN6KW2lmXnVr8yfd7pYMJKWWyW9jkw9J&#10;QElgKXUDwWNsTTeLFTfeywROvpdvcLtbMpCUWsZtbBUR1dbR4H47Ynuc1Umt5na3ZCApNY3tLMbO&#10;uY2tItrqaMSNROU3D0ta/zrgdrdkICltCas99OZzG1tFdfjw4fT9ycPNdlCxvWfPnvTPoheq1sd2&#10;d6zeRuDt8ZIMJKVVmD3M9lX0hHQbW0UV6RbPP//8tv8s2la1YnWzDpjfHc3cWaV0dVIykJRStEB5&#10;+OGHs1VIevN5g1ARsYpIEMOrFT0gCUZjGpPv+c2RJ5kvxnF1UjKQVI2xCslow/xNwVVIFRlBS1QT&#10;twp/1nZ6UtbR2bNnV3VymJqaMhCXDCRVJxcuXFi1TcVowzpP+VA5RIEMaRitEsU7rfwz62Dt6uTg&#10;4GD6cCrJQFIVxqpBfj42qzGLi4seGJUCDzy8b/m1lQGRPSWbx+pkFC3xq9OCJANJVRTb1v39/dl2&#10;FDfj69eve2BUGtsdjbjZn2tPyeaD8fzqJJX1XlskA0lVCAU09IHjIk9hDVvbUtlEURgtaVrJnpKt&#10;MTMzs+o6Y861ZCCpCqwUjIyMZCsFR48edaVApdSK0Ygbsadk6xDkR4sm0gVoam4hjmQgqRKiuXis&#10;4HCTZNVFKvP7uRWjETdiT8nW4qE1HmDpDsGDgCQDSZUEqwBRUEM1pRdxlR35i7yfCfjawZ6SrZfv&#10;DsFKsik1koGkCo6qU1ZsoqCG1ia29VEVtGo04q3YU7L1aAnEw2xck3jIlWQgqQLKb2Xz9M+/S1XR&#10;ytGIG7GnZPtMTEys2iWx56RkIKkCYduPxPaoPKXIRqqSeH+3c4WdQpEoEnElv/XoORlb3az+Xrx4&#10;0YMiGUiqm7jZHTlyJEtqHx0dtSpblRMBHivu7RYrnxante9c9vT0ZFvdHmfJQFJdQgFNvs0GuWMW&#10;CaiK2jEacSNR1EOTcrUHD7v5BuZWyksGkuowqh/Jg+QizNO9jX9VZe0YjbgRCtZ4MGO1zBSR9iIn&#10;NfImCdwdUSkZSKoD5ubmsnwx+rOZtK6qYyWyk9vN8fcR6Ki95ufn05ZLHO/e3t6WTy2SDCSlHLaA&#10;4gmef3YrW3XQrtGIG6H9TxSEqP1Y+Y28SYYn2HFCMpAs3gG/bf3Xzp1J8rKXJcnAQJJMTSXJP/xD&#10;Mb9/impilSTyIaU64L0f7/tO4QEtVsna2W5IN+T7TXKuZ2dnPSiSgWTxA8m1rwMHuHEV72m9r68v&#10;e1r3xqY6iYkzFJZ1Eiv+7Zyko/Xlu1BYhCMZSBYukFwPgePXv8722crXfPzjxfm+FxcXsy0f8oeW&#10;lpY8maoVVt95/zPZppMuXbqUPbzZU7KzTpw4keWBc95N4ZEMJAsdSAYKn/maV7+6GN8zhQXRvJex&#10;hxbVqI5YEeQzQFueTrOnZPdQhLNr1y6vf5KBZHkCyfi6u+/u/vfLTTOKaui3ZpNx1VXMju9GAYY9&#10;JbuLtmbR5oz0HnrnSjKQLGwgubi48jWPP97d7zV65nWqb55UZJ0YjbgRe0p2H5X6VM/HZCPbA0kG&#10;koULJKnU/trXkuSRR1a+5otf7N73OTY2lgWR09PTnjjVPojo1GjEjdhTsvsI6Pv7+9PzwAqlM7ol&#10;A8muBZKbvT7xie59j1GtyOrHzMyMJ021F/0cu7m1bE/J4gSTAwMDWQEU070kA0kVLpB8xzuS5N//&#10;+85+b2zZxdxZttG4cUnq7GjEjdhTsji4VvJQ4bVSMpDsWiC5/o0iSb7znST5jd9Y+Zrdu5PkP/yH&#10;zl8YqVD0wijd0OnRiBuxp2SxgkkfvCUDyUIFknn0kOTr3v3u9n9PVGJHEMlWjXk/0moxGpF+qt3E&#10;Z9OeksUSqUAEk3Nzcx4QGUiqGIEkhTd8HWMT2ymfPG4QKd2MVi+RM1yE4C2mS505c8aTU7Bgkpd5&#10;5TKQVCECSba5291LkhtkNDo2iJTWR99IPiNMdiqCycnJrK+rihlMWlkvA0l1PZD8/OdXvu4tb2nP&#10;90E7k9iu41fGsEm6GUEBn5PR0dFCfD98dlkdZSvVKSvFEjms9t6VgaS6Fkj+7d8myT/9pytb2nzd&#10;V77S/iDSxrrSxgggi9ZPdWRkJP2emAWtYnGQgwwk1ZFAspHXkSOt//vJiXQ6g9S4yCEuUr/As2fP&#10;ZuP6VOxg0oEOMpBUxwJJ8iF/4idoNZIk8/PtCSLzUxkMIqXNxWjEIm0j01Ny7969hagk1/omJiYs&#10;wJGBpKqDatOYxkBT44WFBQ+KtAmCND4zBG1FQy9Jvjfy8lRM+QKcU6dOeUBkIKnyBpHRJ5Igcmlp&#10;yYMiNWB2djb93Bw8eLBw3xtb7ZGiwgqlih1MUiBl03IZSKqUYvqCQaS0NePj4+lnh1+LKIrmDFDK&#10;EUw6AUcGkirtBYw+kbb4kZp7CKO4pYgiD48RjirHe4kRtPbslYGkSiFuMl64pObEil9RV/IZKsAq&#10;F59xRp2quPIpRj7Yy0BShRdNlHk5/1VqLkgjr40grcg5iENDQ/aULFEwGUWPPKTwHpMMJFU4VAdy&#10;A7TthNS8GI3Ijb/IeFDk+2TcqYov34aNPqD8u2QgqULdVCKItBGu1DxW+Io0GnEjrHKxVVrkLXjd&#10;HEzGYIjBwcH0HEoGkuo68iCjebKjuaTtOXz4cPpZmpycLM336ue+PBgIwWCIeFixhZMMJNVVV65c&#10;yQoDjh496gGRtomt4iJXbOfRUobvtbe314CkRBgMEavJNpaXgaTajio/tqtZdZiamkovQtw0GN3W&#10;09OTNU62elPaHrYaizgacSNcB+gTy/f7/PPPewJLZH5+PnuvnT592gMiA0m156n10Uf7sirs/OvV&#10;r359sn//o9lqRBluelIZHtr4TPGAVhasaJUhp1M3Y4EgGpYTWEoGkmoZEv537rzjpcCRfBpyoY69&#10;9OtDWUB5zz27TbSXWoSVoaKORtwI6S0U2rFVavFG+cTsdM4f51IykNS2sRJ59933vBQsjr34uv7i&#10;K8m9XnjxdTQLJm06LrVGNPPn5l4mVADzfdMCTOUT58/dJRlIqiXoMXYjiExu8Rp/qcHtfhPtpRaI&#10;CSRl68NKABktZVQ++Xx33oNez2UgqaYtLi7mtrOvbxJIvpBtc7sqKW1fFK6U7fNEf0Ly7Njidnu0&#10;nDhv8f6zklsGkmpaJF+v5EImDbxW+shRzS1pe8FYFD6UcUXoyJEj6ffPmFSVk5XcMpDUttHiZyWQ&#10;PNZgIHnMhsRSC1y4cCGbhVxG9L2MinO3RsuLRQHOI6vLtnSSgaS2LFYkd+xwRVLqxmePHLUyIniM&#10;PDsDkHIbGhpKzyPjFC2+kYGktiRyJO+5xxxJqZNi3CCV22UVPSXZ5lZ50capv7/fAioZSKo5UbV9&#10;xx0fbKhq+5FHHnErS2rR525ubq7UD6LRU9JrQrkxk3vv3r2lmfsuA0kVCH0kuRms5EqSQP/DdVYi&#10;x7M+kjt27Ei+/OUve+CkJhF07dq1K/08Xb16tdQ/y8DAQPpznDlzxhNbcuS9ci/gRQ6vZCCphr3l&#10;LW/JAsWXv/zB5L77Vibb7Nx5OLn77huTbXbv3p3+evvttycf/OAHPXBSE1j9iQKHsmMqllui1RFN&#10;8vft21f6hxwZSKpD2FrjwnHvvfemydbrzdrmv5NQz0rKE088kf13tudoYyKpcTEakckiZXf9+vV0&#10;a5s2MgYe1RCN8inCMWVBBpK6JVZGuAlw0Th58mT638h7YpWBFj9UZ1NYs3am7gc+8IF0VZLfxxbd&#10;9773PQ+m1KCqFakMDw/bU7JCqNyOfElbvclAUhviSfPAgQPpxYIK0q1iJfOuu+7K8iY/97nPeVCl&#10;BsSKTzy8lV2ssHI9UTWQIxn5kufPn/eAyEBSNxsbG8saIjfbO+yv//qvk1e96lXZVvd73/tet0Kk&#10;TfCZ4/NSlRs0Oxaxs3Hp0iVPcEUcPXo0u0eYwiQDSW34tLndZsLcRKKVCa83vOENXnSkDZBHGJ+V&#10;tSkjZfbUU085t7mCor9kM7tWkoFkRbH6SEVeq/NfPvzhD2c3SPImv/3tb3uwpTVYhSzzaMSN8EDK&#10;z/XQQw+5K1Eh5NFHqypbPMlAUqkYh0X/t1aviHzpS1/KelLy6xe/+EUPuJRDXiSfj0OHDlXuZ4uu&#10;D+fOnfNEV8jMzEx6XklfuHLligdEBpJeEG5LW3XwpNkOP/jBD5IHH3wwW538zd/8TVcopJfEaMQq&#10;VsNStV3VILnuojLfgioZSNYYSfAEkJ2oFiVwfOtb35oFk2984xvTfnNS3UWnhCqu2rFaxU4E1xnz&#10;pKt3bqMlkG2eZCBZU0ye4CIwOjrasb+Tqr/oN/mKV7wi+Yu/+AtPhGotHubatSPQbVVrbaQbGKEY&#10;aUtW58tAsmYiL4snyk6vFJCgfffdd2cXIPIopTqK0YgEk1VlT8lqy29xV6nrgAwkdQtsSUTV3alT&#10;p7ryPVApfv/992db3e9///vNm1TtRJB18ODByv6M9pSs/v0kun64xS0DyZqIraaRkZGuBm9r+03+&#10;9E//dNON0KUyosCG9z49F6vMnpLVNjs7m62sLy0teUBkIFll+S3torRt+MhHPrJqTvef//mfe6JU&#10;q4e6bu0MdIo9Jasv2si5xS0DyQorwpb2Rr7+9a9neZPM6Z6envaEqfJiNOJ2p0mVgT0lq40uHG5x&#10;y0Cy4ujlxoecau0irgp8//vfT+67775sq7vbW+9SO7FqE9uBdVjBsadk9cUWNwsWNiqXgWTFMIaN&#10;Cumif8B5qo2+erxe97rXpbOIpSp+JnmPs1JXB/aUrAcKx2IhQDKQrAgu2uQm8eE+ceJEKb7nZ555&#10;Jt3i5ntmlfK73/2uJ1KVUuXRiBuxp2T1LS4uZmNxeViSDCQrYGxsLEuCLtNW8de+9rUsmOTXz372&#10;s55MVUZUMldxNOJGyM2uersjJcnExES22m7hjQwkS25hYSF9OuTFP5fNX/7lXyavfOUrs63uX/u1&#10;XzNvUpUQW4B1Kj5hd4Stba5H5tBVF9fonp4eC29kIFkFAwMD6YeZ0YRlxRNtf39/FkxygfImpLKr&#10;+mjEjUTRnwFGtfGAZOGNDCRLLraRujEGsR3Yoo9+k/fee2/yzW9+05OsUorRiLRLqWuAUZciozqL&#10;8YkW3shAsoQIHAkgq9bsmLzJSOQmqHz22Wc92SptMFXHXEG2PaP4rw79M+v+wBS9iy28kYFkyUSB&#10;DVvbVcspJG8y32/y3e9+twndKpUYjVjXkYH83HUYDakkmZyctPBGBpJlU/YCm0aw4vrzP//zWTD5&#10;kz/5k/abVGlEnmDVRyNu5NKlS+nPv2fPHoOLimMhIyY4mRcrA8mSqEKBTaN+67d+KwsmKV5g1KJU&#10;dDEukICqrmLwwOnTp31DVJwTb2QgWSL5Apvl5eVa/MzPPffcqrzJj3/847YIUmGxAsdDT11GI24k&#10;GrLTpFzV58QbGUiWRF9fX/phnZmZqdXP/Vd/9VfpNlmsTv7yL/9yOm5RKhoKTKxatqdk3eQn3lQ1&#10;5UoGkqUXq5H0WazjihyrO48++mgWTFIZWrcefSrP5/Tw4cO1Pxb2lKyXKAKlLZBkIFnAp/to91Pn&#10;nCMCaG7Q+X6T3/jGN3yDqDBiNKLBkz0l64aVZ9sByUCyoMbHxyvb7qcZBNOxjcKLFhRSEUSumDdS&#10;e0rWUbQDIg3Le5UMJAuC1cjIDzT35IbvfOc7ye7du7Ng8p3vfKd5k+o6ptnwfrRd1Qp7StYLKUjx&#10;GajTnHkZSBaaeSe3DrJ/9md/NgsmX/Oa15g3qa6J0Yj01dMKe0rWz/T0dJbS4KqkDCQLcGOqevPx&#10;VhgdHV3Vb/LP/uzPPCjquMgJtOXNavaUrJd8k/K6NuWXgWRhxGqk20Kbm5qaSnbs2JH1m/zoRz/q&#10;QVFHUWBT59GImx0XqrhVD7Soc3SiDCS7bGlpKV2JZIXN7drG0Mvs/vvvz1YnKXxg+1vqBDoKuApz&#10;M6p541rm57E+ent7088DW92SgWQXMALR1cito+Dm8ccfz4LJBx54IA3KpXZzNOLG2O7n2DDxRvWQ&#10;X5U0V1IGkl14go8xa65Gbh0Xrfe9731ZMHnnnXcmX/3qVz0wahtHI94a+ZF8FsmXVH2uw5EryTxu&#10;yUCyg44cOZJ++FiV1PaeiHfu3JkFlB/+8Ic9KGqLqE62+fbGgXa0MXPFtj7qPpFNBpJdEauR5BS5&#10;Grl9Fy9eTF7+8pdnweTb3vY2+02qbTdMRyNuLKb+WIxUH65KykCyC6KVDauSag2aQz/22GNZMPnj&#10;P/7jtlNSS0XjbUcjbozpNhwjpt24OlUfkStJ8Y3nXQaSbRarkU6xac+T8Xve855V/Sb/+I//2AOj&#10;lohiEqd53FoUJHmc6iM/7ebs2bMeEBlItlP0jRwZGfFgtAn9JukzGQHlsWPHfErWtsX2nekot2ZP&#10;yXo6ceJEet77+/s9GDKQbJfl5eVk165d6YeNfohqn29961ur8ibf8Y532N9OTSN1gvcRqy66NXtK&#10;1hN56VFsdeHCBQ+IDCTbYWJiIv2QDQ4OejA6dPOnkjA/p9t0AjXj/PnzWQN8bc6ekvW+xzlCVAaS&#10;bXpaIwGdDxk3JXUGuTvvfve7s2DyrrvuSp577jkPjLbE0YhbY0/JemIFOlYl3XWTgWSLRf7IwMCA&#10;B6MLPvWpT63Km/z1X/918ybVMEcjbv0Bzp6S9TQ+Pu7ENhlItkNfX5+VjF1Ga5J83uQTTzyRbn9L&#10;m2FljfcM7yE1xp6S9UQxWuTIUhcgGUi2AMEjF1SCSVfBuouZ3K973etWzemmobm0EUcjNv/gZk/J&#10;eqIrSXTMkAwkW2B4eDj9UNG0Vd1Hvuqv/MqvZMHkjh07ki984QseGK3L0YjNs6dkPVG1zXnfu3ev&#10;U8ZkILldrICxzE/bED9QxfLJT34yDSIjoCS3x5UTrRWFI/ZF3DpWpBwrWU/0k7RyXwaSLXD06NH0&#10;w0RbBBXzyTmfN0kunHmTWi8Ycptu62I1l8Ib0wLqhbnbkdIlGUg2Kd+glZVJFRNtKl772tdmweT9&#10;999v3qQyjkbcnihUYmVX9ZGv3LdBuQwkmxSD7B2HWI6gPwKGyJv8zGc+44GRoxG3ia1Nm1TXUzQo&#10;Ny1EBpJNiqkqrmSUx+///u9nwSSvD3zgA27J1RjnnvcBFdtqDk2qOX7kijM+UfURNQKOy5SBZBMY&#10;xRdVaxZwlMvc3Fxy9913Z8Hkm970JlejasrRiK3BihTHkQlBqheGcJjaIAPJJoyNjWWVwCrng0A+&#10;b5Jcn/n5eQ9MzcS2rFM6tid66dpCqX7Onj1raoMMJLcqP2/USRjltV7epK0s6iWms3jet4ddGRqT&#10;e02s57lnZ8752zKQ3IJYxRgcHPRgVMDHPvaxVXmT73nPe8ybrAm2tDnnbHFrexiV6OpuPUUbPH6V&#10;DCS3cPM5deqUB6Mi2NbevXt3FkzSG828yeqjSIDz7YPD9tlTsr4clykDyS2IgfW7du1ykk3FsC3z&#10;6le/OgsmH3zwQSvyK/5Z5jzT/ketYU/J+nJcpgwkGzQ5OZl+WEZHRz0YFcTDwTvf+c5VeZPT09Me&#10;mApyNGLr2VPSe6P3RhlI+tSlZGVsXn5ON1X6rkBX7xw7GrG17ClZX+7WyUCyAYzVMw+kPlixuvfe&#10;e7Ng8md+5mfMm6yQ6H3oNmx7jqs9Jesn6gf8TMlAcgNWptXzKTvfb/KBBx6wvUlFOBqxPewpWV+R&#10;2jA0NOTBkIHkWvk+aaxMqj7YpnnXu961Km+SfCBXpcvL0YiduVb60FUvy8vLWWoD/ywDSfmUrZzo&#10;k2e/yfKLdiVUGav1YvKXuzf1w2ok594iRRlIrnH48GHzfpTO6b7rrruyYPLRRx9NlpaWPDAlQw9Y&#10;zh+fa7UerbQ4vkw8ceW+ftdIH9JkILkGq04xEtGgQczpfs1rXpMFk9wsreIvF0cjtl9/f7+FF94v&#10;PSAGkvIJS+u5evVq8qu/+qurtrptI1MejkZsvyi8GB4e9mDUTOzgTU1NeTAMJIXI+XBbW2uRA5bv&#10;N0kjZvMmi2/fvn3p+eKBQO1BH0mKLii+oL+k6uPMmTM2ppeBZKBiN+bxsqUprcXW3cte9rIsmOzt&#10;7XVLp8Acjdg5rEZaeFE/Vm/LQDLn7NmzWXAgbYTignze5O7du9OUCBVPdGBwtaT9Zmdn02NNvqTq&#10;+RBx4sQJD4aBZL0dOXLEbW01/BT+9re/fVXe5MTEhFWrBcNnmXNDOye1Fzs6Fl7UU2xvDwwMeDAM&#10;JOuLACAugpcuXfKAqKH3TFQEx+uXfumXnD1bIFEIQAsgtV98HuwpWS/kisf2ttc/A8naitna5FK5&#10;qqStmJmZWdVvkkb2PowUA+fCh8POIbec4820G6+j9TI4OGgLKAPJeovZ2kxpkLbqwoULyY/92I9l&#10;wSQFOV5QuytWSXhZXd85PT096Wdgfn7eg1EjFFnZ+N9AstZYieRDQMGN1Azay7C1nd/q5gHFlZnu&#10;cDRid9BjleM+MjLiwagRVv2dcGQgWVu0CCG3gxxJVy60Hbx/RkdHVwWT73rXu8wb6gJHI3b3erpr&#10;1y7f9zXT19eXfuZIFZOBZC1vODQjl1qBvMmdO3dmweRP/dRPpW2D1DlUatuFoTsiX86ekvUyPj7u&#10;5C8DyXo6dOiQlZ1qOZ7KKTqIYPLee+9Ne+2pMxyN2N0HKdvB1E/0bbWXqIFk7cQINbZkpFbiPfXY&#10;Y4+t2uqmRYopFJ37XDsasfPyPSUZn6h6yLcBcsqNgWRt0Dg3WrZI7UDiefQzjBdP7AY47cOx5TgT&#10;TKo7IlfYbc56objNwlUDyVqJlgW2/VG7TU1Nreo3yZhF8ybbg+1sjjHb2+qOGDnrQ3q9RNW+91QD&#10;ydqgRQVvekY8Se1Gb72Xv/zlWTBJYHny5EkPTIs5GrEYoq2aear1EW23ent7PRgGkvUQeVTmc6hT&#10;yJt885vfvGqrmznvtkppHUcjFgPz5+P9rXogTzLyY72vGkhWHtuKPjmpWxfb6BYQr8cff9zChBaJ&#10;PC1WR9TdayyFFzSp9kGpPqJjgjt9BpKVR84ab3Z6X0ndwBZsvt/kq171Kpv5tiBIdzRi8YIKWgKp&#10;Ptc18yQNJGuBBuRWl6nb6L32ile8IgsmCSzNm2xejGqzyKMYoqfkk08+6cGoiciT9DNoIFl5jPBi&#10;28UtFxUh+Hn9619/U79JZ9Zu3enTp9PjR+qAuo88OVaH7dVbH1y3uL/ax9VA0icmqYN4oIlV8ni9&#10;9a1v9ea7RdF+xP6FxRHFT46rrI+4ltGpQgaSlRT5keZwqGjW5k0+8MADyYULFzwwDWILleNGyoCK&#10;YW5uLj0nPT09rrLXhLPuDSRr87Tk7GMVEduz+X6TBJYWKzQmehe6klscBI8xd94VqnqIoQDmxhpI&#10;VhZPxrzJGZEoFRGBUF9f36qtbhrom9O7MUcjFlekHBw9etSDUQPXrl1LaxDsnmAgWdkbdPQ2k4p+&#10;MY72KfEir9fVtvU5GrG4FhYWsiDfh6F6iN0BR8EaSFYOTVJ5c7O9LZXB5OTkqrzJBx980C3CddA2&#10;KSreVTz9/f3p+SF1Q9XH55DzfeLECQ+GgWS1xNguCm6ksiCfN1pqxMtE9tUcjVhs09PTtmaq4fkm&#10;JUcGkpXCm9pG5Coj+k0y0pP37+23357+SvDkVuEKRyMWW/SUJLXI/oLVx66JY4gNJCuJ3Egbpaqs&#10;yJuMrgMRTJI3aR5SkjW+Nrm/uKI9k9Ob6nGt4qHB+62BZKVQpe0TkqqAGfH5vMk9e/bUOm+SAiSO&#10;Awn+Kq6YPMTqsaov8mLdATSQrAzezOZsqCooHKMKNr86SZuVOjZ9djRiObBazEMP54pUDVXb6Oio&#10;NQkGktUSE22ogpWq4MqVKzflTRJM1S1v0tGI5RHVvEw/UT3uuUeOHPFgGEhW6+nIZXZVCas8w8PD&#10;tc6bjNw7W8sUH8VQnCum3TgysdoYVcq5ZotbBpKVEPkaTrRRFbHSHsntdcubdDRiufCg40z06mPH&#10;JK5FPjQYSFYCffh4+YZWVbEit7bfZNXzJmM0IlXbKgd6oJrTWp/7LueaoFIGkqUWFdsusavqGEcX&#10;RTg7duxIf2Xrt6p5kzEa0Urg8iCoiFnMtIlRdUV/V1PKDCRLLyq2yZOUqo5VusgbrHreZIxGpDm7&#10;ysOekvVAoY2V2waSlRDVY46VU52szZtkBahqKwMxGtGApFzsKVmve6+V2waSpWfFtupqbm6u0nmT&#10;sXXGFrfKw56S9WDltoFkZUTFthcs1RFb2j09PZXLmyQYcTRiedlTsvqicpt2TzKQLLVYkVleXvas&#10;q5bImzx48GCl8iZ5MHQ0YnnZU7I+918e+DzHBpKlFXN49+7d6xlXrXEhHxsbW7XNzQV+dna2lD/P&#10;qVOnstVVlZM9JavPHUEDydKLHI2BgQHPuPQiAkcerMo+p5stUUcjlps9JasvKvStUTCQLK1YtSAf&#10;R9IKtrRjNWjnzp3pr2x9lyn9w9GI5WdPyeqLXRBbABlIlhYtUFy1kG7GjXtwcHBVEU6Z8iZjNKJb&#10;ZuUWubs89Kt6pqenLaoykCw3tkx4E8/MzHjGpXUcPXq0dHmT+dGIVmyXWzSVN9e1mqJn6MjIiAfD&#10;QLLcT7tUCEraeNUgWumUIW9ys9GI//t/J8mdd754kbtt5deKToisBFbGee+xxe1M5uq5ePFi+lnt&#10;7e31YBhIllP0z6N6W9Ktg7OY053Pm2T1r2iiSGOj0Yj/7J+tBJHx+vznPb9FFjtHTh+rHvrVcm65&#10;tshAsnTY8uIpl5fbX9LmCBojbzKCSXIRi5Y3GaMRNwo8aNJAAPnBD678+pa3eG6LLLprkKOr6ond&#10;jutuDRhIlo1d9aXmkDe5dk53kfImo+J8vdGIS0srwSMLIOzM00KWf+e/q5hIoeA6bRpSNUVh3JIf&#10;QgPJsoncDOd8SltH4BgrCVHVTRutbq/u50cjrrftPjGxEjh+5CMr//6hD638O/9dxRV9QW3VVj3k&#10;MnNuL1y44MEwkCzfjdBmt1LzuPBH3mQEk9wUupk3GaP1Nsq5+omfWAkcFxZW/p1f+Xc3JootRl7u&#10;2bPHVKSKGR0dtcWTgWQ5Rf8qn3Cl5hE0xpizyJskiFtvW7kTYsgAhUBr/Zt/sxI0vvGNq//7o4+u&#10;/Pf5ec9nkcXKlU3mqyWakp84ccKDYSBZLrQv4c074Z6WtC2sEEWBSz5vshsrDLEFul6D4/e9byVg&#10;XDtE4w/+YOW/8/9VXPaUrKYYDOK92ECydFiJ5M3LyqSk7aNKOopwot8khTmdrMbcaBJK9I7cuTNJ&#10;/uZvVv+ev/1be0qWgT0lq/2AcOTIEQ+GgWS50EnfbRKptdjS3rt376pgkn6tnarIjJzNtaMRo3fk&#10;4OD6v+8d77CnZBnYU7J6zpw543QbA8lyipWLeROjpJYiiGNSRb4IZ9euXekNo50YLLDRaMToHbnZ&#10;y56SxWZPyWo+fHJOB/iQykCyTOJGV7RmylIVEMhFNWasTPIiH6pdoxU3CjKid2SjL9vZFZc9JauH&#10;e7APBwaSpRRbYObaSO1DUdvavEm2J9uRNxkFdGtHI0bvyN/4jVv/flK07ClZfPaUrBY6P3A+SYmR&#10;gWSpxM2tXasjklawUsjWNp+3+Nyx+tDqvMmN8ufW9o7cyHe+Y0/JMrCnZAUDjpd2LGQg6RtX0oY3&#10;/7V5kwQCBJmtEqMR839m9I48cKCxP+PNb7anZBnEuZ6bm/NgVIALOwaSpRNL6RtNv5DUeqweDQ0N&#10;reo3yQ1kampq2zeQ/GhEim5C9I587rnG/pwvftGekmXAqrOVvtURea+mmhlIlkZUdzIsXlJntSNv&#10;MhL28w+H7HrSG5LUqx/9qLE/h3iWr7enZLERcPAe4rW8vOwBKTnuxWsfAmUgaSApaUP5vMkYrcjn&#10;sdkuCvSD5c8Y3KhRpCqHCTeO1qsGes1yLpdsmWAgWRa0jeBNy4xgSd2Rz5u88847sx6Qs7OzW/6z&#10;GK/G72dur+ohHh76+vo8GCUXc9QvXLjgwTCQLIdogEpTckndw9g7VhGjCCcKccbHx7eUNxl/RjNB&#10;qMqJvFgKttabZKRyiQEh3JtlIFkKVPrxph0eHvZMSwWQz5uMYJLCnEbz32Is48WLFz2YNUIvSc47&#10;vSVVXtyLrcI3kCyVU6dOrdu4WFL3sFW5Xt7kZqtNrGpGFbh9Besl0pSo+rV1THlxL+Y8cm+WgaSB&#10;pKSmETRGBWesUBJcEmSu97XT09PJ+9///vTrSNg3mKif6Ck5b/NPA0kZSBpISqLPaz5vMlYb2f4m&#10;UFxYWEgLLPL9KONFUOEM5nqxp6SBpAwkO44GyLxpjx496pmWCipmKudXJx9//PFk587oQbnvxV+5&#10;AR1Lf73zzn3Z19sSpj6ipyQr19dt/llKFNfxueXeLAPJUmBlI1Y4JBUXKxSRN3nXXXe9+GusUI69&#10;+LqeTqG58Xoh2bHjaBZMWnhTH9FT0hUt78kykPRNK2kVtrKZWHPbbXfmgshkw9fdd49n29zmTNZD&#10;9JS0pZv3ZBlI+qaVdJPo/XrbbfvWWYlMblqZvO++h1yVrJHoKckWt/OavSfLQNI3raRVqM5eCSQP&#10;bxJErrx27TpszlXNRE9JphzJe7IMJH3TSrrpM7tSWJM08PIzXjfRU9I2UN6TZSDpm1bSKltdkdy5&#10;0xXJOooepM5s9p4sA0nftJIyi4uLW8qRvPtucyTrKFpGsc0t78kykPRNKynzyCN9DVVt33abVdt1&#10;xbQjzj1V/vaU9J4sA0nftJIytAG6/fY7csHkD29aiYwgkpcTburpwIED6fk/e/asB8N7sgwk28PJ&#10;NlJZP7snkh077shtc9+YbHPbbQ9lQeTu3bvTlkGqn5MnT6bvgeHhYQ9GSTjZxkCydJy1LZUXK5P7&#10;968/a5uKXcYo8s/33HNPMjs76wGrmWvXrqXn3p6S5eGsbQNJA0lJHUcBDjO12Q5jJYPCGhpTkxcZ&#10;PQV5UYBhrmS9HDp0yJnrBpIykDSQlNQ8xubFnG62OS2+qI9z586l5518SRlIykCy5ebm5syhkWrg&#10;xpzu25Le3t7031V9rEA/9NBKziwr1yo27sWcK+7NMpAshZjbe/DgQc+0VHFXr15N+vv7s7xJb1b1&#10;ED0l+VXFxr2Yc2WBnIFkacQoLW4ukqpvbd4keZXmTVZb9JRk2o3nutiiZZMTiQwkS+Py5cvZBUZS&#10;fVB8QTUvn/+BgYFkeXnZg1KDAMWeksVGtwXO09LSkgfDQNJAUlKxUYixd+/e7BpgDl11RU9JCyuL&#10;LWakc2+WgWQp0FssxmhJqh/yJlmR5DpAZbd5k9UUPSV58c8qpiiMMpA0kCzXD/hSrpSkeqLnZPQb&#10;jElX5tJVT5xjVidVTJFu4ufPQLKUgaRvXKneaGYeN7LBwUFXriomekr29fV5MAp+P5aBZKlEjpQj&#10;tCRRLRrXhP3795v0XyEsFuzZsyc9t1Ryq1hIM+Hc8PmTgWSpcLOwWa2kwLUgrgvkTc7Pz3tQKoK0&#10;BXtKFlO0aaJyWwaSpRINUL1ZSArkTUa/Sba7p6enPSgVwIoz55SiDtOZinluKH6TgWSpjIyMpG9e&#10;5vFKUl4+b5JrhXO6yy9GZZIzqeI4c+aMI4sNJMvpyJEj6ZvXFQdJ66GJdeTWmTdZfhMTE+m5pIpb&#10;xWGvTwPJ0mJEGm9eLi6StB6K8Xp7e7NiAEe4lVfk4tlTslgmJye9FxtIlhOj0njzkg8lSRthW3to&#10;aCjLm+TGp3KKkYn2lCyOsbGx9JxwT5aBZKnMzs66zSGpYVT8Rr878ybLiVQmzh8BpYphdHQ0PSen&#10;Tp3yYBhIlsvFixfTN29/f79nW1JD6PIQ/SZpcG1fwnKJkYn2lCyOWCU2bcRAsnRi3jbtICSpUfSb&#10;pOedc7rLKTp22FOyGB5++OH0fFjMZiBZOvSLI9+JlyRtBdvaTz75ZLbVTfGe/QnLgcDfnpLFESvE&#10;pooYSJYSFxLfwJKaFd0fIt/aa0nxETxGeoI9Jbv/QBZFbDKQLKVo6/H88897xiU1hSIBtrij3+Tl&#10;y5c9KAUXhVMWW3ZX1CrwuZGBZClxEeFNTAW3JDVrYWEhy5tkgoqjV4t/vuwp2X1MlosuCDKQLKVo&#10;hOp0G0nble83yev48eMelAKj6t6ekt0V7ZiYNCcDyVJiS8qm5JJaKRosx9g38yaLiXnq9pQsxmfF&#10;Jv8GkqXFLF3exIODg55xSS3DKldUo7LydfXqVQ9KwSwvL6dFHpwj81q7IzofnDlzxoNhIFlO9K2y&#10;KbmkdqDfZPTIM2+ymIaHh01D6CLuvRz/8+fPezAMJMuLakte9hOT1GqsRB48eDDb6jYfr1givcmq&#10;4e7dfzn+DAiRgWTpn4jsqi+pXfJzus2bLA7Ow549e2wD1wUxXY7j70KOgWSpxcB48iUlqV1Y/TJv&#10;srj3AIsuO4tm8KaWGUhWQlTumSMjqd0uXLiQTVUhb9LcsO7jHMTKGKNz1dl7r61/DCRLj2bkvJl5&#10;KpWkdmMlcmBgIGuIzUqluivG5dIgW51BAMkxJ6CUgWSpUUnp8rqkTiInjK3UfN6kq2HdEzPTaUej&#10;zqB/p2llBpKVQC8x3sxWbkvqNFJqopch1d3mTXYHrZo4D7ysIO4MK7YNJCslcpas3JbUaVQL5/tN&#10;Xrx40YPSBbFCZr58+1mxbSBZOZGv5BK7pG5gZyT6TZo32R0zMzP2lOwQK7YNJCtnfHzcJ1FJXUWO&#10;5KFDh7K8SXIoXa3pnGvXrmXtmewp2V5WbBtIVk7M3OYiLkndZN5k90Qgb0/J9qK4zIptA8lKiZnb&#10;5EpKUreRJ0m+JNcl8icpBlHnFhXsKdle8d42H9hAslKigsynf0lFQEFCjHA1b7IzSCWwp2R7RacU&#10;3tOmbhhIVsrg4GD65qavpCQVwdq8SWZ2e/Ntr8iZt6dkezDdiePb29vrwTCQrJaJiYn0zT09Pe3Z&#10;l1QoBJDmTXYGhTaxYkYBjlrr5MmT6fEdGRnxYBhIVsuZM2dMspZUWKzkmDfZGbQA4jgT9Ki1xsbG&#10;0mM7OTnpwTCQrJbLly+nT/xcoCWpiFiJ7Ovry1bMZmdnPShtQOU8x5gm5WpPkG4amYFkJUWSNcnA&#10;klRE169fT4aGhrK8SeZEmzfZWhQ6RSrBpUuXPCAtfO/GceWfZSBZOeRs8AZnm1uSiowAMm7KFIZ4&#10;Y24tjmkUOKk1or0Sq+oykKykSAKmak+Sio7tQXoect3q6emxL18L0f6H48pOlSu+rRFFrd5jDSQr&#10;K6r1mL0tSWXA1mvknZE3af/D1qD1UgTpzIbW9kWbPXuiGkhWGo3JbZQqqUzW5k2y8uM1bPvo4uH4&#10;3NbeXx38YSBZeVTp8UZndVKSyoS8yQgm2VmxcHB78j0lHZm4PaRdOIrYQLJWF2LaP0hS2czNzWUr&#10;P0wPobWZmhdpA6YMbM/U1JSruwaS9UAuTEyPkKQyyudN0sT8/PnzHpQmRU9JRyZuT1TBOz3OQLLy&#10;2L5gG8PxWJLKjLzJ0dFR+01uU/SU5MU/q7n7ahQu2ZfTQLJWT04+xUsqO0bRRTDJtqK5fs3fE0x5&#10;ak7kmjo5zkCydhdeG9FKqgLy+yJvsr+/37zJJo4fx450AW1d1B6wQi4DyVpgJdI5q5KqZHFxMZvT&#10;TVDJlBE1Jr81a0ePraPmgGPH0A8ZSNYCeURcaMmJceyYpCoFRPm8yRMnTnhQGhQ9JflVW3vPUXPA&#10;sXMl3ECyVqK5rx34JVVNvt8k+X8WFm4udqocmbg10QnFtAADydohgOTNf/jwYd8NkipndnY2y5vk&#10;Jr+0tORBuQWCR4JIRyZuDXO1rTkwkKwlWhREF36fPiVVEcEjTcu51pEDyPQRbYxgyKbaW0NxF8fM&#10;nFwDyVqKxHSTqyVVFXngIyMj2ShACyI2X2Cwz3DjDyrUGvCQYtspA8laiiX5iYkJD4akSsvnTVJQ&#10;4k7M+ujmYQVyYyJFjJoDGUjW0oULF7K+a5JUdWfOnMna3AwMDFhluw4CSNvDNSaKVmdmZjwYBpL1&#10;FG0LHI0lqS7yc7rJEeeBWjewpR3tbBz3t7Foo+dxMpCsPZKq7bcmqU7Im4zVJB6kXVFa/75gJfLG&#10;ou2PO3oGkrXHVo/bGJLqKKqUoxWaBROrgyRnR2+M94vzyQ0klaxsY/BEzgfCPmuS6ibfb5IHavMm&#10;V/eUtKvHzXjgiPeMaWEGknrR4OBg+oGYmpryYEiqHfpLsvoWk13sN3ljtdaRiTeLFVsKtmQgqeRG&#10;CwNGiUlSHZE3yTUw8ibr3v4mekraI/FmR48eTY8NLaVkIKmXLqBRpXf16lUPiKRaImAaGxszb/Il&#10;0VPy9OnTvjlewrY/1f4cl8XFRQ+IgaRCTH6Ynp72YEiqNaq4I3f84MGDtX3Ajp6S7lbdENvaTIaT&#10;gaRy5ubm/HBI0kvOnz+f7Nu3L70u8msd8yajp6S9hm+I1khWa8tAcg22b2K53uptSUrSlUj6BMb8&#10;afLJDZzqfZ+MyUhW98tAch1U55lALEmrg4fR0dHa5k1Gr+He3t7azycnVzTSHSQDyXXE7O2enp7a&#10;XzAkKY/pX1GUODw8nG771gH3gtjiZ7u/zqKq30lIMpC8BZvQStL6CKQiBYgH7rrkTY6Pj6c/M7/W&#10;1fLycporyot/lgwkNxBNaOmTJUlajf6KFCVGv0kKFevwM0ez9rruVtHRhGNAhxPJQPIW6IsVVYpu&#10;b0vSzbg2HjlyJMubZKWu6nmT5Ejys9YhcF5P9NSs688vA8ktiadtPzCStDEqmaPfJIFGlbc8Y0Wu&#10;jj0lWZHlPJPW4JQfGUg2gJnbXDBo+yBJ2tj8/Hwt8iYjR5CCo7rlCNLJxLnjMpDcAnqnRVKxPSUl&#10;6da4ThJERt4kLXOqaGhoKP0ZqWCvkzi3dDaRDCQbFPk/ExMTHgxJ2sT169dX5U2ys1O1PPM69pSM&#10;tngDAwO+yWUguRW0ueDD8/DDD1t0I0kNIoCMvElW8Kq0DVzHnpKxCsvccclAcotsQitJW3fu3Lks&#10;b5LVuyqlCNEari49JZkvbu9IGUhu88maCwbbNZKkrQUhMad7165dlcmbpJioLj0l4x7IJCPJQLIJ&#10;PIFRocfTGAU4kqTGkTdJA+vImyTnvArBVx16Sua38c+ePeubWQaSzTp8+HCWOC5J2jqqnCNvktUt&#10;Aswyo39m1VfqCJL5Gffv3+8bWAaS27GwsGDRjSS1IDBhi7sKeZPRU5Kf59q1a5U8XwcPHnQRRQaS&#10;rf5AnT592oMhSU0ibzJG7bFtWuZCxqhmZuJN1cQCSpUDZRlIdvxJmg8VieOSpOYxYo8t4WhePjk5&#10;Wcrdnir3lBwbG0t/NirUJQPJFuAiwda2SceS1BqM3Yu8ydHR0dLlTRIQ79mzJ/3+qzQWMl9kevny&#10;Zd+oMpBslUiuHhwc9GBIUgvwYJ7Pm7x06VKpvv/oKVmlCWjR8ofgXjKQbPFTWhWfPiWpmwge+/r6&#10;spy8Mu36xPjAqvSUZJU1Gsk7V1sGkm0QeSM2KJek1iEIi36TbKueOnWqNN877XH4vpnmU3aMQXSu&#10;tgwk2yg/LsrcEUlqLbaII2+SHr6skBVdpD1RxV32YD5qAarcaF0Gkl0XDcrrMGdVkjptfn4+SyOi&#10;9VrRp4pFT0leZW6VE1XoPT099kyWgWQ7kc/DBYMLnf21JKn1aFZOQBP9Jgkui4wiTL7X2dnZ0h7z&#10;6O9Z5p9BBpKlEY1o6X8mSWo92gEdOnQom9NN/l5RMayizL2Gye90gpsMJDsoViWpbiv7zFhJKjLa&#10;0RQ9b5LvKdoYlXH0I8U1fO/MRJcMJDskViVJtJYktQ+jFKMtTVHzJmP1tGw7VbSz4/smXcuFERlI&#10;dhCzSF2VlKTOYCeIpuVFndNNHmd8b2XaHo5FEVZ+JQPJDnvyySf9AEpSh7CFHIFP0fpNEjxGgVBZ&#10;mnnzfVo8KgPJLn8IY6qBq5KS1Bn5Od1PPfVUYVYA6YNZpvZwEZRXacSjDCRLh3wdK7glqbOoNI4C&#10;l6LkTS4uLpYm35DUgFiNpBemZCDZJc8//3x24XBrQJI6Z23eJIUj3Rb9GGkJVGQugshAskCiGa3T&#10;biSps3iAj2twEfImY2QiVdxFFYVBLoDIQLJAT8VsEbDN4haBJHVeUfImr1y5kn4fBLVFDdJiNdK+&#10;kTKQLJDoIUbDXElS57GdXIS8yejoUcRpPDFTm1SAIjZ3l4FkbbEqyRMoH1DyJiVJ3bkWR94kI/8o&#10;gOlGQMvfT75kkVAAxDHhe5uenvbNIgPJonn66afTDyhPo5Kk7uh23iQrfeQf8vcT2BYFPY/5nvr6&#10;+pypLQPJIuJpj+0CVyUlqTgP97z4504GT+Rpxt9blPtTrEaePXvWN4cMJIsqGtLyxCdJ6i5WI/N5&#10;k50qiIzWcAysKMLqXwTV/f39rkbKQLLIeOrjwmEOiiQVA9vLsRq3f//+juVN8nfxd9I8vds/f+Tw&#10;l2V8owwkay2q4pwYIEnFQAV3Pm9ydna27X9nUXpKxs9tVxEZSJZI9OnygytJxRG5i7zoPdnObd4i&#10;9JR0YUMGkiVlOyBJKqZ83iRdNto5F7ubPSVt9yMDyZKL5GYLbySpWBYWFrIuG+3Mm+xmT8n8PcgC&#10;GxlIlhBbGXv37vVpUJIKiLzJSENiB6kdbXG61VMyvyvGbG3JQLKk2M4wP0WSiolAj1z2duZNdqOn&#10;ZBTYDA8Pe5JlIFl2bCtYeCNJxUXeZKzgtTpvstM9JaPAhp/n8uXLnlwZSJYdFxEq9yy8kaTiOn/+&#10;fNvyJjvVUzJfYMPqqmQgWRFOvJGk4svnTZKS1Kr8QoK6TuxMRYENwSTb9pKBZEWwndHT02PhjSQV&#10;3Nq8ycnJyW1vSVP8EsFpuwK8fIHN3NycJ1IGklXDlkZcSGhUK0kqLoolIy1pZGRk2wEgLYD4s2gJ&#10;1A6xkmqBjQwkK4yLER90PvCSpGLL50329/cnS0tL2wpMo5in1aamptI/m0brFtjIQLLCSIR2i1uS&#10;yoPArLe3NwvUmp3TTW9htp5Z5WzlrlR+S7tdq52SgWSBuMUtSeVbBDh06FCWNzk+Pt5U3mT8GceP&#10;H2/Z9+aWtgwka8gtbkkqHwLAyJuk6TerjM0sJNAOqBXc0paBZI2fbiPvxi1uSSoPKqIJ3CIg3Mro&#10;Q1YxaUzeir7C5GvG90FDdclAsmbIs+ECwNPtwsKCB0SSSoLgMfLdCea2Mqc7ej0yOrFZBKQU/8TK&#10;aCcm5kgGkgVETks81do8VpLKg52loaGhVf0mGw1Ct9tTMr+lba69DCRrfiGKLe7tPJ1KkrqDADKC&#10;SRYHGpnTvZ2ekmyJ23hcBpLKMIIrLkL0LJMklUs+b5JWQZsVvjTbU5It7GhFdOTIEQ+8DCS1ImZx&#10;Mx91eXnZAyJJJZPPm9xsTnezPSUjv5J0qEZWPiUDyZrgKbOvry+9QJBzY+K0JJXP2rxJchk3stWe&#10;kqx6Enjy2m7Ft2QgWdGn2dgamZmZ8YBIUknl8yZHR0fXXT3cSk9JVjD37t27paIeyUCyhqIlENsi&#10;i4uLHhBJKilaAsXiADtOa/Mmt9JTMjp8MMTCHSsZSOqWSKCOC485MJJUXvm8SVYUL1y4sOr/N9JT&#10;8sSJE+nXEHQ6vUYGktoUfcXY6rAqT5LKj21pmobHAAoqtgPDKPhvu3fvTp599tnk2LFjaV4l/52V&#10;RwLPaPXDVrhkIKmGn2LZ3jZfUpKqIbpzxCIBgSIB47333pv99/yLlcwHHngg/WcCTMlAUlvC7NR4&#10;gr148aIHRJJK7syZM1ne5COPPJLs3HnHSxNq9iWPP344edvbjqW/3nffQ1lAydeZFykDSTWFvJnI&#10;jbl69aoHRJJKjh2n1772tS9e229Pr+8/93NjyW//9vXkYx9Lstfv/M4LyRNPHM2CSRcTZCCpplBs&#10;09/fn15IyLHxqVSSyu+Nb3xjFkTmA8i1r1/4hfGsRZDXfxlIqilMPYh8ybGxMQ+IJJUYrd1iO3vt&#10;SuTaFyuTsc3tqqQMJNU0Rm1F5R65k5Kkcpqenk6v5eRC3iqIjBdft9mUHMlAUpviIhLFN47HkqRy&#10;ogKbazmFNY0EknydldsykFRLHD688mS6b9++ZGlpyQMiSSXjiqQMJNU1NCs/cOBAelHhV/5dklQe&#10;kSO5e7c5kjKQVBcwJSFGbh06dMgDIkklwwhcq7ZlIKmuYRpCNLVlDqskqVzXcPLdI5j86Ed/eNNK&#10;ZASRvMyLl4GkWo65q3EhcoyiJJUHPYJXmpLflm1zbzTZxsUCGUiqbQggCSZ5nT9/3gMiSQXHFvWT&#10;Tz6ZBok0Jn/sscfWnbXNdrYrkTKQVNtNTEykFx2aljN6S5JUXOS2x+jb6L5BAQ4rj7T4oTqbwhqL&#10;KWUgqY4/3T788MPJ5cuXPSiSVEDRQ7IVD/4bFej87u8myeRkkpw8mST/+l8nyd/9ncddBpLaRH4m&#10;N9shy8vLHhRJKpCTL0Z2rRwq0UgPSl6f+ESS/Lt/5/GXgaQ2QVsggkguVLSW4N8lSd03OzubFUfO&#10;zc215M+MQHE9/+//Jcl/+k9JcubMja/7j//R8yADSW2CbW22t7lYDQ0N2XdMkrqMDhv33HNPel2e&#10;ZM+5RW4VSOb96Z+ufN2nPpUkP/qR50MGktoEeTd79+5NL1qMVDSYlKTumJ+fz4LIp59+uqV/dqOB&#10;JD7/+ZWvXVjwnMhAUg2g2W0Ek62+eEmSGrsOU1TTrof6rQSS3/veytf+0R95XmQgqQaRzB1PwrQI&#10;kiR1/mF+dHS0LTtDWwkkqdzmaz/9ac+NDCS1BfncHINJSepsEElrtnb1g9xKIPmP/3ijglsykFTT&#10;weTY2JgHRJLaJJ+jfuDAgbY2Fd9KIBlff+yY50gGkmpCvvXEMa8kktRy+a4ZtGBrdz9fVyRlIKmO&#10;OnXqlMGkJLU5iOzUUIitBJL/7b+tfO1nP+u5koGktuH48ePphc5gUpJaH0R2ckztVgLJb3975Wv/&#10;5E88XzKQVAuCyViZJGfSPpOS1BxyIh966KFsJfLKlSsd+7u3EkiyEul0GxlIqmXy29xWc0vS1hE0&#10;9vT0ZEFkp1YitxpIfuMbK1/3mc94zmQgqRbKF+AYTEpSc0HkwMBAcu3atY5/D5vN2v7+95PkK1+5&#10;Ua39n/+z500GkmqxfGsgJ+BI0uZYeex2EJkPJDd7/d7vsQXveZOBpDoQTDqbW5I21qlm49sJJJ95&#10;ZiV4fO65JDl/Pkn+/u89bzKQVJsxTjEujkNDQ117wpakojp79mx2nRweHu5qECkZSKrQT9qdaKYr&#10;SWWRL1B050YykNQGaGWRb6rb6SpESSqakydPZkEkueQGkZKBpG6B4JEgMprrXjJLW1JNMbghhjhM&#10;Tk56QCQDSTWCHMn+/v704rlnz57kPBnbklQTrDqy+hhB5MzMjAdFMpDUVly/fj0ZHBxML6Js65Aj&#10;JEl1uPZRdMi1j44Wc3NzHhTJQFLNPpXTrDyeyk+cOGF+kKTKunr1arYbs2/fvrSjhSQDSW0T2zqR&#10;bH7o0CHbXkiqHFJ4Ym42vy4tLXlQJANJtQqNy3ft2pVeZA8cOGBFt6TKoDI7BjPQ/oyVSUkGkmox&#10;ek3GaDC2fS5evOhBkVRapOrkK7NHRkYcyCAZSKqduMiyImkRjqQyo6iGMYcRRJIPbg64ZCCpDiBH&#10;kukOcQEeGxvzAiypNOiP29vbm16/SNnxgVgykFQXHD9+PCvCOXjwYHLlyhUPiqRCy8/MpqjGFB3J&#10;QFJdND8/nzYt96IsqehoYRYPv6ToLC8ve1AkA0l1GyuR0XvNvElJRUM+JK3LIh1nfHzcNmaSgaSK&#10;dqE+cuRIdqHmn/lvktRN5EPu378/G/nqg65kIKkC4yId/Sbpx7a4uOhBkdS161Gk3nA9ooWZJANJ&#10;lWwFYHZ21oMiqWPYDaGbhDskkoGkSmptiyDyk0xsl9RurDpGax9ytk+fPu1BkQwkVVasRsZW98MP&#10;P5xWeUtSq9HLdmpqKrveEEyyOyLJQFIlx8Wc/KR8A3MrJiW1Cp0j6GUb1xh2Q9zKlgwkVbHVAkaQ&#10;xYWeHm6uFkjarnyDcXKyz58/70GRDCRVVWxt07g88pdOnjzpQZG0Zaw4svIYDcYHBweTy5cve2Ak&#10;A0nV4QYwPDycrU6yJeXqpKRGsQpJznU8kDKxhl0PSQaSqhEKcfbt25feDEiQn56e9mYg6ZYPoUyl&#10;iVXIgYEBe0NKBpKq+41hZGTE1UlJt5RfhbznnntchZQMJKXVN4mYQMFqA208vElIunbtWvLUU0+Z&#10;CykZSEq3RsPy/LxuWgY9//zzHhipps6cOeMqpGQgKW0NwWPcPGK8mVNxpPogveXJJ5/MrgFDQ0Ou&#10;QkoGklLjyJ18+umns+0str1pFeRqhFT9zz2rj3zuKcabm5vzwEgGklJzWJkgJ8rtbqna8tvYMZ3m&#10;6tWrHhjJQFLavtOnT2eNzN3ulqr1sJjfxvZhUTKQlNpive3uyclJ53ZLJf48xzY2n2d6yfp5lgwk&#10;pbZau93NdhjtgySVg9vYkoGk1HVrt7v7+/vdEpMKjMIZPqduY0sGklIhsD3G9naMWjR/UiqetXmQ&#10;PT09bmNLBpJSsQLKfP4ks7vHxsYMKKUuWlpaSkZHR82DlAwkpXJg5ePQoUOrCnKOHz+eBpqSOuPK&#10;lSvpg1wEkPxqHqRkICmVKqDMF+Sw9c0WuAGl1N4Acnx8PH2As5BGMpCUSo9E/nxASXHO1NSUAaXU&#10;QgSKR48eTVNK8gHk4uKiB0cykJTK7/z586sCyr1796YrlK6USM1j/nU+gCSlhJxIA0jJQFKqRUDJ&#10;DZCtOG6IkhoTRTSRi8yvIyMjfo4kA0mpPgFlvh0JN0LaBi0sLHhwpA2QKkLAaAApGUhKehGBY35l&#10;hRc3RpskSyteeOGFZHZ2Nn3wis8JVdhPPfWUAaRkICkJ0a4kX23KFjij3LiRSnVDr8dTp06tGmXI&#10;54NUEPuzSgaSktbBDZIiHCZv5Gd5U+ltYY7qgFVGPgP5AHL//v3pZ+DatWseIEkGktJmWIVkNfLg&#10;wYM35VFeuHDBA6TKIW+Ylj35NA+2s5mP7aq8JANJqUnkUXKDjSkdsUo5MTFhjphK/95mtGh+9THy&#10;H23hI8lAUmohtr3Z3mNKTn6VkpGMZ8+eddVGpUDuI6vtQ0NDq1YfCSZPnDhhCockA0mp3ebn59Nt&#10;7vwqJQEmzZmt+FYRkZLBezZfUEYfVVYf+X8+CEkykJQ6jNUbVin7+vqymzMvinWOHTuWzvyWuoX3&#10;HykY+a1rXv39/a4+SjKQlIqEnDLyzZjnvfamPT097U1bHUHeLkHi2oebyOv14UaSgaRUcFTAso3I&#10;TO/8zZwqWG7yjJiTWoXgkIcVugzk8x55/9EflXQLt64lGUhKJROFDUzLyedT8jpw4EB687fyW82g&#10;if56K4+8zygAo20P7z9JMpCUKuD69evJzMzMTatG0fCZbUdWMl050np4X1y8eDF9n5AukX8P8c+s&#10;djPK0KbhkgwkpYrjZs9KJStHVM7mg0qqaoeHh5PTp0+nq06q9/uE4JDK6nzbqai45v3D+8j8W0kG&#10;klJNsdLESiS5bGura2O1kv9HwOBqU7WxFU0rHlYdSX1Ymw7R29ubtZhy21qSgaSkm5AzeerUqXS1&#10;ae0qVORWUh1OE3SDifI/RBAUHj9+PE15yPd4jFVHtqxJibBAS5KBpKQti4pcJpGsXaEiN45iC1ap&#10;XLEsvkhp4EFgvRVHzicBJT1IaXrvg4IkA0lJLUNgce7cuTTQWC8QiQk7BJ1U9LJlbnDZHYzUJBjk&#10;IYAcR9IW1hZZseJI4Qxb2XwtBVmSZCApqSMIPAgWJycn0y3Q9bbCCV4IVkZHR9MpPASiFvG0FseT&#10;48rxpX/o2qb0+b6OFFIRXLriKMlAUlLhLCwspBXfrHIRtKzNu8tXh7OqSeDD6iWBEHl4rmA2FjCy&#10;ysjxW1t1n+/nODAwkIyPj6eV1+Y4SjKQlFRKBDE0qKaog5VJ8irX2xbPb48PDg6muZdso1P8Q1EI&#10;hUBV7nPJCi+9GgnEWTWkWp40AVZ0NwoYIyjna6K6nnGZ9gOVZCApyQBzna1y8v0InKgsZ2WOYPPk&#10;yZNpAMZWO4FUUbbP6bFIwRJtdQjy+D5JBSDo42dmVZGfZ7Ofm/9P+x2mFPH7qaSmcp6f06BRkoGk&#10;JL2ElUeCJFYiCZoInqgmXq/PZSMvVjj5vbwI3Piz2HY/fPhw9orVz81ebBXnfx9/Dn8ef25PT0/6&#10;d5CjuLawpdHvM4JFUgMiWCTgNp9RkgwkJW0TARWBJlvd5P6RX0mAR65lBJwEdBSWNBN0tvrF98H3&#10;Q6DJ98f3SZDI902gzEolgaIV05JkICmpgNj+JfjkReDG9jdb6gRy8aKApZEVSb4u//v4c/jzIiDk&#10;7+DvcwVRkgwkJUmSZCApSZIkA0lJkiQZSEqSJEkGkpIkSTKQlCRJkoGkJEmSDCQlSZJkIClJkiQZ&#10;SEqSJMlAUpIkSQaSkiRJMpCUJEmSDCQlSZJkIClJkiQDSUmSJBlISpIkyUBSkiRJMpCUJEmSgaQk&#10;SZIMJCVJkmQgKUmSJANJSZIkyUBSkiRJBpKSJEkykJQkSZKBpCRJkgwkJUmSJANJSZIkGUhKkiTJ&#10;QFKSJEkGkpIkSTKQlCRJkgwkJUmSZCApSZIkA0lJkiQZSEqSJMlAUpIkSTKQlCRJkoGkJEmSDCQl&#10;SZJkIClJkiQDSUmSJMlAUpIkSQaSkiRJMpCUJEmSgaQkSZJq7v8HcHUuaHLdHfYAAAAASUVORK5C&#10;YIJQSwECLQAUAAYACAAAACEAsYJntgoBAAATAgAAEwAAAAAAAAAAAAAAAAAAAAAAW0NvbnRlbnRf&#10;VHlwZXNdLnhtbFBLAQItABQABgAIAAAAIQA4/SH/1gAAAJQBAAALAAAAAAAAAAAAAAAAADsBAABf&#10;cmVscy8ucmVsc1BLAQItABQABgAIAAAAIQC9nVOenAMAAGQIAAAOAAAAAAAAAAAAAAAAADoCAABk&#10;cnMvZTJvRG9jLnhtbFBLAQItABQABgAIAAAAIQCqJg6+vAAAACEBAAAZAAAAAAAAAAAAAAAAAAIG&#10;AABkcnMvX3JlbHMvZTJvRG9jLnhtbC5yZWxzUEsBAi0AFAAGAAgAAAAhAAsRVxbhAAAACgEAAA8A&#10;AAAAAAAAAAAAAAAA9QYAAGRycy9kb3ducmV2LnhtbFBLAQItAAoAAAAAAAAAIQD/vUBWUFMAAFBT&#10;AAAUAAAAAAAAAAAAAAAAAAMIAABkcnMvbWVkaWEvaW1hZ2UxLnBuZ1BLBQYAAAAABgAGAHwBAACF&#10;W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width:16446;height:14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85a7AAAA2wAAAA8AAABkcnMvZG93bnJldi54bWxET0sKwjAQ3QveIYzgpmiqgko1LSoIbq0e&#10;YGjGtthMShNrvb1ZCC4f77/PBtOInjpXW1awmMcgiAuray4V3G/n2RaE88gaG8uk4EMOsnQ82mOi&#10;7Zuv1Oe+FCGEXYIKKu/bREpXVGTQzW1LHLiH7Qz6ALtS6g7fIdw0chnHa2mw5tBQYUuniopn/jIK&#10;Vnm+vETnqIiu7eF4fJEdqLdKTSfDYQfC0+D/4p/7ohVswvrwJfwAmX4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o885a7AAAA2wAAAA8AAAAAAAAAAAAAAAAAnwIAAGRycy9k&#10;b3ducmV2LnhtbFBLBQYAAAAABAAEAPcAAACHAwAAAAA=&#10;">
                        <v:imagedata r:id="rId15" o:title=""/>
                        <v:path arrowok="t"/>
                      </v:shape>
                      <v:shapetype id="_x0000_t202" coordsize="21600,21600" o:spt="202" path="m,l,21600r21600,l21600,xe">
                        <v:stroke joinstyle="miter"/>
                        <v:path gradientshapeok="t" o:connecttype="rect"/>
                      </v:shapetype>
                      <v:shape id="Text Box 2" o:spid="_x0000_s1028" type="#_x0000_t202" style="position:absolute;left:6983;top:5206;width:2816;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71C77BA" w14:textId="77777777" w:rsidR="006B71FF" w:rsidRPr="00F96043" w:rsidRDefault="006B71FF" w:rsidP="006B71FF">
                              <w:pPr>
                                <w:rPr>
                                  <w:i/>
                                </w:rPr>
                              </w:pPr>
                              <w:proofErr w:type="gramStart"/>
                              <w:r>
                                <w:rPr>
                                  <w:i/>
                                </w:rPr>
                                <w:t>x</w:t>
                              </w:r>
                              <w:proofErr w:type="gramEnd"/>
                            </w:p>
                          </w:txbxContent>
                        </v:textbox>
                      </v:shape>
                    </v:group>
                  </w:pict>
                </mc:Fallback>
              </mc:AlternateContent>
            </w:r>
            <w:r w:rsidR="006B71FF" w:rsidRPr="006B71FF">
              <w:rPr>
                <w:rFonts w:eastAsia="Myriad Pro" w:cs="Myriad Pro"/>
                <w:noProof/>
                <w:color w:val="231F20"/>
                <w:sz w:val="20"/>
                <w:szCs w:val="20"/>
              </w:rPr>
              <mc:AlternateContent>
                <mc:Choice Requires="wpg">
                  <w:drawing>
                    <wp:anchor distT="0" distB="0" distL="114300" distR="114300" simplePos="0" relativeHeight="251706368" behindDoc="0" locked="0" layoutInCell="1" allowOverlap="1" wp14:anchorId="769E8D36" wp14:editId="61A324DC">
                      <wp:simplePos x="0" y="0"/>
                      <wp:positionH relativeFrom="column">
                        <wp:posOffset>-73660</wp:posOffset>
                      </wp:positionH>
                      <wp:positionV relativeFrom="paragraph">
                        <wp:posOffset>116205</wp:posOffset>
                      </wp:positionV>
                      <wp:extent cx="1860550" cy="1838960"/>
                      <wp:effectExtent l="0" t="0" r="6350" b="889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60550" cy="1838960"/>
                                <a:chOff x="0" y="-21790"/>
                                <a:chExt cx="1473200" cy="1454150"/>
                              </a:xfrm>
                            </wpg:grpSpPr>
                            <pic:pic xmlns:pic="http://schemas.openxmlformats.org/drawingml/2006/picture">
                              <pic:nvPicPr>
                                <pic:cNvPr id="73" name="Picture 7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1790"/>
                                  <a:ext cx="1473200" cy="1454150"/>
                                </a:xfrm>
                                <a:prstGeom prst="rect">
                                  <a:avLst/>
                                </a:prstGeom>
                              </pic:spPr>
                            </pic:pic>
                            <wps:wsp>
                              <wps:cNvPr id="74" name="Text Box 2"/>
                              <wps:cNvSpPr txBox="1">
                                <a:spLocks noChangeArrowheads="1"/>
                              </wps:cNvSpPr>
                              <wps:spPr bwMode="auto">
                                <a:xfrm>
                                  <a:off x="565150" y="457200"/>
                                  <a:ext cx="217170" cy="247650"/>
                                </a:xfrm>
                                <a:prstGeom prst="rect">
                                  <a:avLst/>
                                </a:prstGeom>
                                <a:noFill/>
                                <a:ln w="9525">
                                  <a:noFill/>
                                  <a:miter lim="800000"/>
                                  <a:headEnd/>
                                  <a:tailEnd/>
                                </a:ln>
                              </wps:spPr>
                              <wps:txbx>
                                <w:txbxContent>
                                  <w:p w14:paraId="6B5A6D35" w14:textId="77777777" w:rsidR="006B71FF" w:rsidRPr="00F96043" w:rsidRDefault="006B71FF" w:rsidP="006B71FF">
                                    <w:pPr>
                                      <w:rPr>
                                        <w:i/>
                                      </w:rPr>
                                    </w:pPr>
                                    <w:proofErr w:type="gramStart"/>
                                    <w:r>
                                      <w:rPr>
                                        <w:i/>
                                      </w:rPr>
                                      <w:t>x</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2" o:spid="_x0000_s1029" style="position:absolute;left:0;text-align:left;margin-left:-5.8pt;margin-top:9.15pt;width:146.5pt;height:144.8pt;z-index:251706368;mso-width-relative:margin;mso-height-relative:margin" coordorigin=",-217" coordsize="14732,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ignQMAAHUIAAAOAAAAZHJzL2Uyb0RvYy54bWycVttu2zgQfV9g/4Hg&#10;uyPJkSxbiFKkThoU6CXo5QNoirKISiSXpC1nF/33zlDyJU7QdhsgwgzJGZ45c6GvXu26lmyFdVKr&#10;kiYXMSVCcV1JtS7p1y9vJnNKnGeqYq1WoqSPwtFX13//ddWbQkx1o9tKWAJOlCt6U9LGe1NEkeON&#10;6Ji70EYo2Ky17ZgH1a6jyrIevHdtNI3jWdRrWxmruXAOVm+HTXod/Ne14P5jXTvhSVtSwObD14bv&#10;Cr/R9RUr1paZRvIRBvsDFB2TCi49uLplnpGNlc9cdZJb7XTtL7juIl3XkosQA0STxGfR3Fu9MSGW&#10;ddGvzYEmoPaMpz92yz9sHyyRVUnzKSWKdZCjcC0BHcjpzbqAM/fWfDYPdogQxHeaf3NE6WXD1Frc&#10;OANEQ/rRIjo3QX19tN/VtkM/EDvZhUQ8HhIhdp5wWEzmszjLIF8c9pL55XwxG1PFG8jn0W4yTfLF&#10;Yetub57ml1Aco3mapQn4QmisGG4PGA+YjOQF/I/0gvSM3l+XIVj5jRV0dNL9lo+O2W8bM4FKMMzL&#10;lWylfwxVDTlHUGr7IDmyjspJpi73mYJtvJXklxje/tRgwzCmn+Xp6fEI1ScXrlpp3si2xWShPIYG&#10;zXNWfC+wMxT2reabTig/dKoVLUSplWukcZTYQnQrAYVn31YJBMwKyP4750dp6J7/pvObOF5MX0+W&#10;WbycpHF+N7lZpPkkj+/yNE7nyTJZfkfrJC02TkC8rL01csQKq8/Qvtgq41AZmjA0M9myMDKGsgFo&#10;oXz2EKGSkBLE6rwVnjco1sDWJ+iEweawEag9solEu7GZXmyG06KGC4eO+FVJQ7qt8/dCdwQFoBWA&#10;BFrZFlgdIO2PQCxHFEEEFZsdhrDbJxq03yMPR/BL4+tzw4wACOj2pHrTffV+weBe6x0ZJ004hWOG&#10;+B0s4zwJBJ9PG2t13whWAbz9xDmYDrchvWTVv9cVjDO28To4OiM7m2U4FwiMmDTLcV4ASaEKA+Mw&#10;WZJ8nCHTNJ+djZD/yTcrlMZmCle0ivQlXWTTLOA62emkh+ewlV1J5zH+DZgw2jtVBWPPZDvIUISt&#10;CgPXjQWFTPvdahcGeuAGV1a6egQ+rIaqgIDgtQah0fZfSnp4+Urq/tkwnF3tWwWcLpI0hWM+KIEZ&#10;aNbTndXpDlMcXJXUUzKISx+eV6RS6Rvgvpah+o5IRshQaUEKbxtITx7PUz2cOv5auP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ir9+4QAAAAoBAAAPAAAAZHJzL2Rvd25yZXYu&#10;eG1sTI9BS8NAEIXvgv9hGcFbu9lGa4zZlFLUUynYCuJtmkyT0OxsyG6T9N+7nvQ4vI/3vslWk2nF&#10;QL1rLGtQ8wgEcWHLhisNn4e3WQLCeeQSW8uk4UoOVvntTYZpaUf+oGHvKxFK2KWoofa+S6V0RU0G&#10;3dx2xCE72d6gD2dfybLHMZSbVi6iaCkNNhwWauxoU1Nx3l+MhvcRx3WsXoft+bS5fh8ed19bRVrf&#10;303rFxCeJv8Hw69+UIc8OB3thUsnWg0zpZYBDUESgwjAIlEPII4a4ujpGWSeyf8v5D8AAAD//wMA&#10;UEsDBAoAAAAAAAAAIQCJsHJK61EAAOtRAAAUAAAAZHJzL21lZGlhL2ltYWdlMS5wbmeJUE5HDQoa&#10;CgAAAA1JSERSAAACagAAAmIIBgAAAHeB7hIAAFGySURBVHja7d1/qJZ5fh/82Zlddpq4yxQkkSDp&#10;0scSQ0xXEkPMYtNJccGAEB/wD/84beYBKcIKEXpCDGvqJobYxm1MsEUW2862tiusNDZIscWmEqRY&#10;aoO0PmBaeTptDZHW0mkybadhurmffd9nP7eXx3M8v+4f13XdrxccZnbnjKPXue77fl/f7/fz+bw2&#10;AACglV5zCQAABDUAAAQ1AABBDQAAQQ0AQFADAEBQAwBAUAMAENQAABDUAAAENQAABDUAAAQ1AABB&#10;DQAAQQ0AQFADAEBQAwAQ1AAAENQAABDUAAAENQAABDUAAEENAABBDQAAQQ0AQFADAEBQAwAQ1AAA&#10;ENQAAAQ1AAAENQDW8p/+02DwD//hYPCrvzoY/MIvDAZf+tJgcP78YPD1rw8Gv/M7rg8IagBM3f/4&#10;H4PB3/27g8HP/dyrv/7O3xkM/tf/cr1AUANgaiHtV35lKYhduDAY/It/MRj8t/82GPzRHy3989//&#10;/cHgn//zweCXfmnpe/7W33LNQFADYCr+3t9bCmBf/epg8Id/uPr3Jbz9lb+y9L0Jc4CgBsAE5Uxa&#10;gtdf/auDwf/+32t//4MHS9//a7/m2oGgBsBE/cZvLAWvO3fW9/3ZDv0P/+H5tiggqAEwIX/jbywF&#10;td/9XdcCENQAWuXnf34pqFkhAwQ1gJapthsAghpAy6SpbYLaN77hWgCCGkCrXLnijBogqAG00j/+&#10;x0tB7bd+a33fn+a3WYX7B//AtQNBDYCJevr0+USCVzW7LffuLX3/r/+6aweCGgATVzM+//7fHww+&#10;+mj178uoqV/+5aXv/c//2XUDQQ2Aifvv//35aKhf/dXB4P79weAP/uD5P/+v/3VpJe3LX176nt/8&#10;TdcMBDUApubZs6WQVu06Vvta7wQDQFADYIzS9Pa3f3sw+NrXBoNf/MXB4OzZweBLXxoMfuVXlkZN&#10;2e4EQQ0AAEENAABBDQBAUAMAQFADABDUANiIR48eDS5dujQ4e/bs4MKFC4MHDx4MPnpVJ1sAQQ1g&#10;shLIvvd79w5ee+21l7527949uJeutQCCGtB2T548Gbz33nvDrwSYO3fuDG7cuDF49913R19Zjcqq&#10;1Fpf+b7mv5dfJ7/e3bt3R/+N/Pcmuar15S9fHLzxxseHoWzbth2Dz372ncGP/ujZ4V8//emdo8B2&#10;8eJFP3xAUAOm58MPPxwGofv37w+uXr06DCMJUMePHx8cPXp08Pbbbw9XlLZv377iatO0v3bs2DHY&#10;tWvX8PeV319+n/n95vedoFcBL3+u9fjt334w+MQn3hz+2j/0QycHP/MzH7wwTeCLX/xo8MM/fGr0&#10;3891AhDUgLFJcLl9+/Zw9erMmTODY8eODfbs2TPYuXPn4OMf//iGw1JC22c+85nh1759+4ah6ciR&#10;I4N33nln9HXq1Kl1ragtLi6+8O/l18mvt3///tF/Y7O/z/w7+XNWoMuf/+bNm8Mwl3Aa3/M9e0ch&#10;7VXjn37kRxZH26DOrAGCGrAhz549G4axHIQ/efLk4MCBA8OVp23btq0ZZhKEErgS4E6cODEMc/l1&#10;rl27Nvw1Hz58OPHtx/XK7yMH/rM9mt/f5cuXh4Evv++FhYXhnyPhbj3B7lOf+tRou3P5Stryr6ys&#10;/fE/vtOqGiCoAat7//33Xwpkr9qWfOutt4bh5dChQ8Pvz7+XLc6sKn3wwQe9vlb58yVUJdDV9Tp4&#10;8ODwejQDbM6irTVQPV97974z/P6szAEIajDncs4qq1kJGbVa9Oabb74ykDW3+NqyCtZWP/VTPzW8&#10;dikcWE9Qy/fl+3/sx35suKK33nNwgKAG9EBtX+bcVlbAVgpl2dJLIEtwO3/+vEC2BQnAG1lR2737&#10;/37p55GfRX5eWaV8+vSpiwoIatAX2cZM0MqWXA69r1blmFWyhIpbt24NwxzjkdXKjZ1R2zH8/hQ8&#10;5BzcaoUWKYpIBerjx49dZBDUgK7ImalaMctKzPID77Vadvr06eHWmlA2eX/6T6+v6vPP/tmXqz4T&#10;tLOSlp9nqlRXKmBIoEvQtuIGghrQQlm1yRZlDv2vtJWZlbS0ssjKWt8P97dRJhJUwEpY+9mf/fCl&#10;lbQ/82cWRz+vV00oSIBLkca5c+eGLUZWqrhN0EuVaoK47WoQ1IApS9jK6knaRaTthRWz9kuz3Apr&#10;27Z9Z2MywZ8fbN+++ckEKTbIzzk/75VW3FIAkh5vqUqtvm6AoAaMWQJXPsTzYbx81cyKWTdkZW3v&#10;3snO+sxWaUZk5X5Y6UxiVuFyFlGAB0EN2KI0XU0bjPTlaoaz/H0qNvOB6zB59/zAD/zA6Gf5+c9/&#10;ftiHbVJtOHIP5T5JQGveQ1l5yz2U+ytTJQBBDViHbE9l5Szbl82VkHzIZgsrqyV6a3VbMzDlLNm0&#10;5L65fv36sKJ0+apszjdaaQNBDVhBVfYt72uWg+Kp5suHa76H7svqVf1spx3Ult9zCf3pldcsSMhK&#10;2+HDh4dn2jwQgKAGcyvVeDlTltmXzQ/KBLWseFg566f8zKulxiyDWlOttCWgLX9QSJBLuxfVoyCo&#10;wVzIeaQc9F4+OzNniDL8Wx+sfksblfy8UxTSlqDWlGKU3IfZCm3en6kuTi+3FEQAghr0SrXTyNZm&#10;s31CKgBzHk3bhPmRFar87H/iJ36ilUGtKdu06de2a9euF0Jb7uNsjaowBkENOi1bRikAaG4nWZmY&#10;bxV6vvCFL7Q+qDWldUjGkDVXgnNfJ3imAS8gqEEn5JB2VsmW98tKiw1nfdwbWVHN2a8vfvGLnQpq&#10;pc5WLt8aTZVytkytsoGgBq2UflXLz56lK3w+iPWpIrKKWg2Kc190Mag1pYdfJiI0i2Fy/+fPpM0H&#10;CGrQCtkSWt6XKqsN2huw3Lvvvju8P7JdmLYr+fsrV650/s+V+zx/tuYqcl4PGXHmIQUENZiJzFdM&#10;pWaz/1Q+fFPVCSvJimvulUwDeOedd4Z/n4DTt9dFHlyW92Vzjg0ENZi4nM9J9WZz5SBbPamMU7nJ&#10;WnJOMffMrVu3ehvUSlbSUjTT3BbNObacb3NOEwQ1GKsckM54nWabglRv5v9zeJr12rFjx/DeSYjp&#10;e1ArKaDImbXm2c2c0csDj6MBIKjBlj9kslpWH7A+ZNisGh2VgJ8VpXkJas2HnVRD10SGuhZ5LVlh&#10;A0ENthzQbNuwFTU6Ks1iY96CWsnrJ208moEtK9VZnfbaAkEN1gxoGfGzPKDpf8ZW1eiotLOY56DW&#10;lPmizfOeu3fvHoY4rzUQ1OClp/x8YDYDWio6MxjdhwbjUKOjstUnqL1oeYFOApvVaxDUYCgflDkr&#10;Ux8SGZadDwkYpwoi1b5FUHtZeso1C3YS2LKaDQhqzKF8YGZbs3lOJlsxnuKZhPQTy31W95egtrJc&#10;n+WBLfNyzcYFQY05kVFPacBZH5xZTcuHpYDGpDx8+HBUMVwEtbUDWwp6mhM/Etj0KwRBjZ5KocDJ&#10;kydHAS2NONPfSR80Ji3jxCpoCGobk2CWiQ7VODd/TWGGBysENeiR5YUCmUH49OlTF4apqNFR6SMm&#10;qG1O+tA1R1M5v4agBj2Qcy0pDmgOS3fWhWlL77QaHSWobU2uYfP82rFjx2yHIqhB19Q2Z51vyfga&#10;59CYlVrNba7iCmqbt/z8mu1QBDXokOY2Z86jJbAluMEsJJzlXsw92SSobZ3tUAQ16BDbnLTRnTt3&#10;Rg2UBbXJsB2KoAYtlu2OjOWxzUkbLR8dJahN7n3AdiiCGrRMVivSm8o2J221WiAT1CYj26FVvFGT&#10;RtI7EQQ1mKJnz54NtzeqJ5ptTtqqtuPv3bsnqE1R5odmdT3XOKtsVtcQ1GBKMubpM5/5zGgVLb2p&#10;vAHTRh9++OEwJOQrfy+oTVfOqTWLDayuIajBBGUVLaOfmm+6VtFos4SCqkZcTlCbnps3b75QCX7h&#10;wgUPdwhqME537959YRsjo5+Wr1BA29ToqGzTC2qztXx17eDBg8OHPxDUYAvy1Nucz5mViQy4hi7I&#10;A0Xu2/xVUGuHrK699dZbw2ufv+YoBQhqsAnZ1ty3b99ou8IAdbpmpdFRgtrsLV9dy8/CewuCGmxA&#10;CgTSBylvoikcyNYndE0VvaRlhKDWPleuXHnhfcaZVwQ1WMeT7tGjR0dPuqdOnfKkSyetNjpKUGuX&#10;hOhqoZLzr2maq9AAQQ1WkOa1tQKRsyM5iA1dvp9XGh0lqLVTHgrrATHV5QnaIKjBt+QptgoGUo3l&#10;TZKuu3z58vB+PnHihKDWEc3q8qyEOnKBoMbcy7inrDhUwUC6h2u7QR+sFcQEtXZKy448LNZ7Uh4i&#10;QVBjLjW3OvP0mv8NfbHa6ChBrRvOnDnzwiq/nmsIasyVbAvl4G5NGEgRAfRJ3d+rrRALau2Xnmu1&#10;FZoejvfv33dRENTot3xoHT9+fHRod2FhQVUnvZNKwmr5sBpBrTs/y127do22QhU5IajRWykQaJbB&#10;5wNKGTx99KrRUYJa9+Rhstkg9/Tp0y4Kghr9kuqpGoqcp1ONJemzV42OEtS6K8VOdW4tUydSDAWC&#10;Gp1348aN0Xmd9CdyKJe+y0pa7vdXbZMJat10+/btwc6dO4c/uz179qw4dQIENTojWwT1BJq/t9XJ&#10;PHjV6ChBrftS/FTn1tKcW8U6ghqdk6KBWlWo82gwL/d+3fevIqh1W7PfWn7WV69edVEQ1OjO0+be&#10;vXtHT5ur9ZGCPsr9Xm1nBLX+a1axKzJAUKP1Hj58ONoSyPmNx48fuyjMlQSv3P8JYoLafLh48eLo&#10;HG5+ro54IKjRSjk4Xc0hMxZK0QDzKLM98xpIU2dBbX6kyGDbtm3e/xDUmNAP/LWVv954YzD4Y39s&#10;MDhwYDC4cGEw+MM/XPnfz4dSFQ2k35Amtsyrml271gFzQa1/0nao2hDl+Ed6R4KgxkSD2vKvHLtZ&#10;PhGnekat1TcK5sFao6MEtX5LpW/GTdVkCu07ENQYa1BbST5v/tE/SsuBpe/5y3/5+T87efLkKKRd&#10;unTJhWTuP6TXGh0lqPVfGuHu27dv+PPNCpsZoQhqTDSolQwTyPd813ct/e+qdsqW55UrV1xE5t6t&#10;W7dGXesFNWHtwIEDo+r3TGcBQY2JBrX6vk9+cjCae5dtnnw4AesbHSWozY9sfye0e69EUGMqQe3h&#10;w6Xv+dSn/r/hG08qnLzxwHPrGR0lqM1fWPNgi6DGRINaKj1/4zdyRu0b3/q+/2e4lO/cBbyoRkel&#10;n6CgRlMdFUlYy/xjENTYVFBb++vnhDRYQVox1JnNtSo+BbX5Dmv5cq4XQY2JBLWPf/y3Bl//+v/r&#10;gsEy6ZuWD+BM5lgPQU1YO3/+vAuCoMbGgtpyaTfwJ/7E//XNf/aDg0996mvfOqM2GPzbf+uaQVM+&#10;dPPhu7CwIKjxSpkJqvckghpbDmoJaXXmpho3podavu8nfsI1g6YEtI30ExTU5ptG4QhqbCmopQfQ&#10;St21U1iQ78tYKeC5anC63n5ZghrNsKZhOIIa6w5qy7tqN0egfPTR815qwHM1Omq9w7gFNeLMmTMK&#10;DBDUWH9QS7VaddPeuXPncMhw01e+svR9n/ucawYl7Tjymtm+ffu6/x1BjdIsMHA/IKjxyqBWXbQT&#10;0h4/fjz657/3e4PBX/trS1ue+b6vfc01g3L16tXh6+btt98W1NhSWEt7F01xEdRYNait5+ub7ydA&#10;w+Li4vBDNn8V1NhqWDPBAEGNDQW1nEf77u/OeJzB4PZt1wqWqxFBN2/eFNQYy72UEX0aiyOoMVSH&#10;Wb0xwOZUG5vmcQFBjc1oDnLPFJhHjx65KAhq86yadObL/DnYuIyOyrmiPOh8lLJoQY0xhLUq6spD&#10;QO4xENTmUD4g8gGjLBw2r0ZH5YN1IwQ1XqXZJmnv3r3D/w2C2hzJ6lmFNI0WYfMuXry4odFRghob&#10;CWvVePzgwYPDlTYQ1OZAzqFVc06jS2BrKnCdO3dOUGPs0nA8jcfrYWAj2+sIanTQkydPRgefT506&#10;5YLAFu3fv3/DFZ9RB8a1YWAtaTyewoLcLxnoDoJax6VKKNuZWS27cOHC8EWep7CMttm1a9eoMecH&#10;H3zgYsEWZCtqo6OjSl6D+fdyxg3Wcvv27dG9du3aNRcEQa2rT13f9317R1Wcza/v+q7vGeze/X3D&#10;v9+zZ8+GP1SAlR+K8prKA9BGCWpsVB7AqyHubU0tBTWXoFtyoPmNNz7+rWCW8ww5/3L2W3/dOQps&#10;b775qQ31egJWl5WNjY6OEtTYihMnTox6rOUoC4IaHZCVtE9+8s1vhbGT3/z6YNl0gY+++XVqFNY0&#10;tYXxqGbR+fAU1JiWVIDaHUFQ65D02Hke0l41DmrxWw0Ud6scgjGogoDN9CEU1Nis5nnj3IPezwU1&#10;Wuzhw4eN7c4P1ghqH422Qa2qwdbt3Ln515OgxlZk27PuP5WgghotVodLl86iDdbxtdS7KdWgwOal&#10;GWkd7N7MioagxlapBBXU6IC04FgKamfXGdTOanQLY3D37t3RLMbNENQYhzx05z7KpJl79+65IIIa&#10;bVMraq+/bkUNZvHayxkhQY1ZOnz48PBeyrgpxQWCGi1TZ9TefNMZNZimGgGVyk9BjVlK4+Ua4J6K&#10;UAQ1WqaqPj/+8S+sq+rzT/2pP6VKCMb0urtx44agxsxlJuj27ds3NXcWQY0JSx+1nE9YOqt2/Jtf&#10;H66wkrY46qP2Hd/xHVbUYAvyoLNt27bh6+np06eCGq2QebP5LMhXzlAiqNEin/vc50ZB7Nu//TsH&#10;n/700mSCN954Z/D66985+mef/exnh3/Nh8zVq1ddONiErF7UAe7NEtSYhGrCvGPHjk0/RCCoMWbZ&#10;eskL89u+7duGh0lXmvX5+uuvjz4Uzp8/P1qByzkbw9lhY2p0VDrDC2q0TTViTpGBYy6CGi14ss/M&#10;t7woL1++PPz/UmCQ2Z9pwZHqzmxzpiFivicHTvPCzWpabd3kwya/DrA+9Xo6fvy4oEbrpPKzzqtp&#10;xSSoMUMJXPv37x+tjK31vTVypMbdJNDVClzC3q1bt1xU2MCKRT0cCWq0Tc6o1Xk195igxoycPHly&#10;1HBzPb1zarsmoay+P9uex44dG523yQqcpXJ4tbzmthqyBDUm7dSpU6PPiEzSQFBjRk9LG+lGfeTI&#10;keELN+GsKcvjdW4t/8y5NVhZDmjX2c/0rxLUaLPqr7bWrguCGmOU1bBU9Gzm/EG2O2s23PIWHdn6&#10;bJ5be/z4sYsNyyRYbWV0lKDGNOX8cb2vX79+3QUR1JiGGhdy4MCBTT3R13zQ/PvLtzkfPXo0DGlV&#10;3u1DBF6Uc2krrUoLarRVziXXsZcnT564IIIa03jBZVVss5Wa2dasMzYr9VJL+FtYWBidW8tMQ+fW&#10;YEmNjtpqNZ2gxjTVsZcUoCGoMSFZ7apty61Um0U6WNcT1mqHTFNYUP+9BLetnMeBvqhK661WSQtq&#10;TFNW0qplR3ppIqgxARm2W6FpnL/eiRMnVv2eFCrUizuHUvVbY97Vw8tWXwuCGtNWD+jZKcmDP4Ia&#10;Y1TnYhKaxlVmnWKBqhx9VeFA/llVDjm3xjyr0VEJa1slqDELzS1QuySCGmOSJeuq2nn33XfH+mtX&#10;n52srr3qHFr+2dGjR/VbY65VL8KELEGNrn6eVNcAW6CCGmNSXdATlMYdjlJYsHPnznWHwBQW1NZP&#10;wp0misyTqph+1XEBQY22SxFZrQxrwySosUXNLc9JlVXXizZPWetpdNs8t5axVA8ePPCDYq4emsax&#10;si2oMUvV5skWqKDGFkxyy3O1D431thzI763OreX3qJEi86Da2mxkGoigRhvlodwWqKDGFtUMzrXO&#10;j41DJhbk7NlGlsLzQq9+a/k6ffq0c2v0VlYdartoHCsQghqzVrspedjWCFdQY4Py5p3gNM0X0OLi&#10;4qYOSqcJb638ZWtoPQPioYuvydzju3fvHsuvJ6jRBnUf5gw0ghrrlAP6dcD/4sWLU/3vpgFu/rs3&#10;btzY0L+bFbmcV6sPMj166JtxjY4S1GiT2k1xLwpqbMDJkydHhzynvZWYs3BVJLDR/3ZW/mpOaFbY&#10;Nhr2oM1S6TmO0VGCGm1z5syZ0UO2wgJBjTWkgrKa0M6qmrKKBDbzgZQXec1CdG6NPqlgtdXRUYIa&#10;bZP36NoRUVggqLGGAwcODF8saUQ767C4lcHv2SZq9lt7+vSpHy6dNq7RUYIabZQHEIUFghprqG3H&#10;cY6J2qzjx48Pfy/ptbNZOftQ7Qxy5u7+/ft+yHRSjY5KO4NxEdRomxovpbBAUGMFCWbVRHbSPdPW&#10;ozmxYCtbPVlJy1m7amvQhj8bbHa1YRyjowQ12vxAUhX87ktBjWWqgCBbn20501VVbjlgupXfU/7d&#10;mimar/xZHVilS2p0VM5cCmr02blz5xQWCGos14YCgtXUmblxHDBNc8U655NVNufW6IpqPj3OFWFB&#10;jTbKg3UdWVFYIKixLAzNsoBgNXfv3h013h3HIer8erWlmq3e27dvuwFovawu5J4dZ39AQY22MrFA&#10;UKOhWUDQ1o7+tW05rgOmOY+XStD8mgmBFy5c0MKD1sr2T1aCxzU6SlCjC0wsENT4lr179w5fDBnD&#10;1FYJkDW8dxzDqCPBrCpLq9t7ChigbXLPj3N0lKBGFzQnFrTtSA6C2tRsZQrArH6vWy0sWK7Zby2h&#10;dVw9qmDc934aOQtqzJMqckvbDgS1udNsx3Ht2rXW/34Tzmr1L1VB45T+anV4NSt3PrhokxodNe6D&#10;1YIabZfzadp1CGpza3FxsXXtONaSQoA6YDruis1se9a5tXxdunTJTUIrTCpQCWp0QbXryIO6s8SC&#10;2tzIatpbb73Vyb3/hYWF4e87fx23vAmkT1WFtRxidW6NWavzmeN+OBHU6IIU0NRrYFxzbhHUWq/L&#10;+/75sKql8Em11siZoDrEumfPHufWmJkaHZWt+XET1OiK7HBM4owyglpr3/jb2tx2vWpiwb59+yb2&#10;os25tXqKy1m+bLvCtNXoqEOHDglqzK1mE1xjAAW13qvVtBxQ7vKLNpWq+XMktE1K2oJkKHz1Wxt3&#10;EQOsJQUE4x4dJajRRWkhZbSUoNZ7jx8/HgaOtKPo+nZePlxqYsGkR0E154Rmuzhn/GAa0pJjUqsI&#10;ghpdk6Moir0EtV6rwNHl1bSmHPaf1p/nxo0bo7NxGUGV0AuTNonRUYIaXdVcVXNWTVDrnfSjqTE0&#10;fTkcnz9HVa+Oa2LBq+TDss5JJLTdvHnTjcXETGp0lKBGVzXPqmUeKIJar9S4pDYOXt+KOsMzrR47&#10;2WatD7h8nTlzxs3FxB4MJjE6SlCjy7o0UUdQY91qNS1nuvrWaqI5sWCa5xaa/dZScKDfGpP6QBr3&#10;6ChBja6/51tVE9R6p5rEZlWtj7IFWW00Jl1Y0JTWCbX1mqc7g4OZxMPAuEdHCWp0XZ1VS3GBVTVB&#10;rfNqNa2LUwg2ItWYk5pY8CrZnqoD3wltKTqAcUjvtEl2YxfU6KrmtAJnhQW1zqu+aamQ7LMEpgqk&#10;Dx8+nPqbRn2o1gqIpzy2qrZ3JnVcQVCjyy5evDhqfI6g1llp2FotJaYdXmYhB/vzZ92/f//Ug1LN&#10;Ca3RU/qtsRXZws99lFWDSRHU6LKcC66jJybHCGqdDy4HDx6cmxdubUPOasxItj7rzSO/F+fW2IyE&#10;p9xDCVOCGrz6M24SI9YQ1KYSWtKYdd7eiJuFBVlRnIU0w60O2lnRVJnERk1ydJSgRl9k16IejOdh&#10;10hQ65navz9w4MDc/dnrA2iWVa55A6k5ofnKWUHn1livSY6OEtTok8XFxV5N3BHU5kj1FptUxVib&#10;ZUWrCgumMbHgVS5cuDA6t5YPxmm2D6G7cs5y0vevoEYfpNimZljPahdFUGPDEs6m2a2/jc6ePTu6&#10;BpMYv7PRn0e2Yutw+P37992krGrSo6MENfqm5j7nfR9BrROqp1iaAs6rnNGrcJRt4FlL+5A6t5an&#10;v1kVO9B+kx4dJajRN6n6rLPJpsQIaq2Xbb8EgazczPsNe+3atVEj2ja0ysjqZs1crYPizq2x2n17&#10;7Nixif53qkI6wRC6Lv3Ucj9fvnzZxRDU2i1D1w0Lfy6tSSZdPbdRWeFzbo3V1Lb9pLdxJt1QF6Yp&#10;1fV13AVBrbWaDQCzssZgWLKdUJSvNpVv59xajUBxbo2mSY+OEtToo5zn1ABXUGu9GlTb93FRG1XD&#10;rbN61aatxqykVXVfguSlS5f8sJhagBLU6JtqgDvpYwMIapu2a9euuW3J8Sop2a7CgrYd4l9+bi29&#10;gGZdpcpsVwVyH6Tisy+BEKalzmjn9WOEn6DWOhlVVFUvDqi/7Pr16zOfWPAqWU2r3m9ZZfPhOZ+m&#10;MTpKUKPP0uQ993WKchDUWiWd73NzpkszK6ttxrZ2sE7YrnNrCZS3b9/2Q5szqVib1j0qqNFHNUbQ&#10;/E9BrVWa885m3Ym/zXJt2lhY0JRza9XfKr9PpebzJQFtWi0GBDX6KDtKddTF/E9BrXVP4WlFwfo+&#10;CLO61uY3mhRAVAuPzH10bm0+TLMJraBGX1WbqvwVQa1Vb+663a+tufrY9uuVvkDbtm1zbm2O1DnF&#10;aQRzQY2+yu5J7u2dO3c6sy2ozV4NpM0HutEZ61MrkDkP1vbKoJxbqw/UvOmo6O33azk/5/y8p0FQ&#10;o89q8ob3TEFt5s6dOze8GRcWFlyMdcoTVs3dbNPEgtWkSrUmLOi31l/TGh0lqOGzEUHNU0PrdaGw&#10;YLlU9Fa/tZy9sILaL9MaHSWoMQ/sNglqrZCxQ/bhNy+H9KfVs2pcsupS55iyKuhDtj+ykjbN/k+C&#10;Gn1X57f1VBPUZkZly9akFUYVFnTphZyAXlu3OWenJUs/TDs4CWr0XZ1HPnz4sIshqE1fVtCykpab&#10;0EDvzTt//vzoAHeXlsdTBFErMFnez3kMq6rdNc3RUYIa8yLne/OayntkGyfSCGo9lzNpeZPNGTW2&#10;Fni7VFiwXM4zVb+1HJrVb62bqp3ANPv7CWrMg6ym5T5XhCWoTV2dr8qKEFtT8xUTeDLUt2syMqX6&#10;re3du7eTf4Z5l55+1dxYUIPxuXHjRuubnAtqPZRVkzpb5UN5PGobsavz4XIfVAVwzq2pAu6WaY6O&#10;EtTweYmg5gmhc/JhVatSXQ052cY9cuTIqIXHtNo8sHXTHB0lqDFvagfqwoULLoagNh21527bc7y6&#10;WliwXPPcWlYInVtrv6yC5ueVSmRBDcbr+vXrnd4xEdQ6JgGi+mhlvBDjkxWpXbt29WI1KquCtdzv&#10;3Fq7TXt0lKDGvFH9KahNVQ6OV7NTJhNwqk1C1z/AHj16NDq3ltCWLXPae89N+2lfUGOe1LGQixcv&#10;uhiC2mQdP37ctueE5QNzmjMXJymrhLVVnq8zZ87ot9YyteU+7fYwghrzpLY/Dxw44GIIapP90K3t&#10;rKyWMBl9KCxYKQzUubUMeDf7rj3qoHNadAhqMBk5q1vbn97/BLWJqdmeeYO1KjJZNSA7Z9b6cq3T&#10;VHX79u2jrXNhvx1qe3raPw9BjXmTh1SzPwW1iarZnidPnnQxpvD0VR9kfdpmzodylv7z58qqoTes&#10;djzl52va1bmCGvMm0wmm3VhaUJsz9caaggImLyGmDuJPs23CpGWFsLbb8pUHACu0szGL0VGCGvMq&#10;q9a557Oz4D1PUBu7vJlmbz2hQV+s6elTYcFy6YJfrV7y53RuY/pmMTpKUGOepV1R7vscJUJQm8gb&#10;eir4mJ70H6tD+NPsGj8t+TNVgUrO4z18+NAPfYpS6Tmr7XVBjXm0uLhocougNhk1i3LalWE8/zDN&#10;Afw+Lpfng3rfvn2jc2tXr171Q5+SWYyOEtSYZ9W3MO95CGpjVSNmvKlO3/vvvz+6/tMcmj1N2fZc&#10;WFgYnVvLkHBb7NN7Xc/iDKSgxjxqtukwpUBQG5tsv+UNNWX8zEZfCwuWS9fu2urNE2ef/6yzlmub&#10;65ywNguCGvMqxTsK8wS1saqSYm05Zqu2qfpe2n379u3Bzp07h3/W/NW5tcnIdmeuce4rQQ2mp/pk&#10;+kwV1Mbm6NGjw5sqIzCYnQSWWm26e/dur/+sWe2pp85sE/R1y3eWZjU6SlBj3lVbHDOzBbWxqXMs&#10;9tNnL2e3ZtX3atpSOFGzZfOVv9fCY3xmNTpKUGPe5ZxaVbv7XBXUtiyrOJJ/e8xDYcFyqQKtlcT0&#10;IHry5IkbYQxqxTJP94IaTFcdZbFTJaht2YULF4Y3U3q/0A7V0y5PZAlu8+DBgwejD/YEVc0it/5E&#10;P6vRUYIaPD964JyaoLZlaXCrOqV9al5mtkLnRbYI6s+dFTbn1javRtnMspJbUGOe1Tk13RQEtS1L&#10;A9J8KDob1C5ZYarxS30vLGjKubU8gTb7rZmZt3HV7mWWo8kENeZZ3rfy+TqrPoaCmsTPFGSYeX4+&#10;WWWat7CSc2v1Jpc/vw/7jan2ALMcYyOoMe9qxyotiRDUNqXOp9lDb6dsBW7fvn34M5rHsUspdKkP&#10;+1yHeVpZ3KpDhw4Nr1vG2QhqMBuznLUrqPUs7Zu92F752VRj2Hks886WfN2n2aK/cuWKm6IjIUlQ&#10;Y95V0+k8OCGobcquXbuGN1FGSNFedcB+nlc+s4VXLTzSoNmZytXNenSUoAZLUrWf961ZVl8Lah2W&#10;N8/cQNlSot2y5ZefVb5SZDCvUplcW8E5VykAvPopflajowQ1ePl1YFSeoLZhacKXmyfbSrRfVULO&#10;+sO3DQ8YGeZeK0YO6b4sbU3a0NpFUIPn02YuXrzoYghqG3PmzJnhzZOCAtovW301yDytF+ZZthBq&#10;PJKDui+b9egoQQ2eu3Tp0ujIBoLahtQgdo1uu/eCz9lCZ7SWJjhUr7mEE9dkyaxHRwlq8FxW/Y1p&#10;FNQ2pc76aMTXLVVYcO7cORfjW2+CNfw459acAxmMwuusDy8LavC8oMDnraC2IanylPC7KaOBqorI&#10;8PLn93OdW0tom+dzawlFuQ4JSbMmqMGSen+ygyWorVtuFnvm3XX8+HG9eZap0VP15Jp2HvM4eqoN&#10;o6MENXjRwsKCM+GC2sbURALbZ93UnFjgCe1FaRBcW38JK/N2bq0No6MENVj5MzcP2QhqG0r3PuS7&#10;Kwfpq7BAI8UXZeuz2W9tns6t1eioNlQGC2qwJKPc8lrIFiiC2rrUfrmJBN1W1X1WRl+W83t1febp&#10;3FqbwpGgBs/fj+q9aB6PZAhqm7Bt27bhlxum27JSlDNZ+VmmyIAX5f4+derUqN9a38+t1eiobP0K&#10;jdC+z928HhSBCWprqopPS7D9UM1NTZhYXQa515tktgb7em6tRkdlJVFQg3apFX5HjgS1NVXFZ86p&#10;0X0pLKgQcuPGDRdkFZmRmpFTfT63VqOjEt4FNWiXqtZX+SmoramqT4zd6Y/MkDOxYG3ZGsys1Noe&#10;7NuTba2uJrAJatDOz16Vn4LamlR89k/OXe3du9fT2jqv1enTp3t5bq22VrIFKqhBu6j8FNTWrSo+&#10;HT7vl2ztVWGBD8a1pb1Jn86tpUVLW0ZHCWrwsqr83Llzp4shqL1afTjlbBP9UhWOzh+uTx5WKkx0&#10;/dxa/ixtGR0lqMHqn795oNJxQVBbVc0BTDNQ+ifDf2tA+d27d12Qdci5tYMHD47OrWWyQRdVA+Q2&#10;jRUT1OBFdrQEtTXVHvmBAwfcAT2V5rd1DsJT2/plNbLLc0Lr3F0bRkcJarCymhzijLigtuZT94kT&#10;J9wBPZWAkerP/JzTP4z1u379+mhFMtWhXToe0KbRUYIarOzkyZOKvgS1V6vVljY9dTN+9+7dGxUW&#10;6IK9MWkIXUG3S+fWKhS1aUulbcUNMGuXLl0aviayAo6gtqJjx45ZaZkT1VxRYcHG5axfrVB14dxa&#10;c3RUm0JRtUABlmTFO6+Jo0ePuhiC2sqq2WdWXOi3bNulaCQ/7/v377sgG5Qt5MXFxU6cW1trdNT/&#10;/J+DwSc+keC09NdpdSIR1OBFeS/Oa2LPnj0uhqC2strScWZkPlQnbIUFm5dDvxV486CT1au2yZSR&#10;V42O+pt/cymk1ddXviKowSykX2NeExlnh6D2kmyJZHUgX86MzM+bQp1dytkINifn/KqsPtezbefW&#10;anTUamPhUuSdvPSFLyz99XOfE9RgVurspnF/gtqKHza6Is+f2hZLNWMbV4O6IufWmnNC23RuLUUP&#10;q42Oevx4KZzlAT6LqmmhmP+d/19Qg+mrh+fH03gRCmrdUnvj5ozNnyoiWW1rjPXJ9vGZM2dG59bS&#10;5mbWq9PN0VErBfFv/naHwewv/aWl//1TP7X0v/P/C2owfTWTV1NyQe0lWQHIzZEPbeZLziSmVUcC&#10;RpfHJLVF+q3VKLa86c5ypTKFQa868/Ld370UzB48WPrf+Wv+9zQW1gU1eFkq8fO6SF9TBLUXVP8W&#10;zW7nUx04V1gwHulXlsqtCkkrbTtOQzWxzrbscv/sny2Fsu///hf//+/7vqX///ZtQQ2mrZreXrx4&#10;0cUQ1F6U9gK5Oc5MY8+D1mlOLPAkNx45t3b48OHRubVZXNcaHbVSA82/8BeWAtnyJui/9EtL/3/+&#10;uaAG01WN530WC2ovyUqa6r/5VrNe024iIYPxPQTVubXMDJ1mNVcVOCwPidU77Y03BoPf/d0X/53f&#10;+73p9FQT1OBlly9fHr4u0pQcQe0F6YTctlmATF913E+gYHxybq0O9WflcloVXdl2XWl0VPVOO3hw&#10;5X/vz/25yfdUE9Rg5fcK0wkEtVc+ed+e9MEUWq1ZWNCmuZB9kMrq2l7ONc4b8qR/lquNjqreaWt9&#10;TbKnmqAGL6uWSQfyIkVQa6qDz6r+qPOKeaNQWDBe2fas1et85TzKpK5xbWWnj1pT9U5b79ekFv8E&#10;NXhZPoNXet0iqI22SNL4lvmW1ZdqumgrfDJSZVvn1tISZxLn1ipwL++PV73T/uJffPW/nyMyk+yp&#10;JqjBy9LOp84KI6i9oD40rKAQCWgKCyYrK171gJSn53GfW6tGxstHRy3vnbaaf/WvJttTTVADrw1B&#10;zY3BFlRhwUqtHRjf03PNCc0Yr4S3canRUc1fs3qn7d+/vl/jB39wcj3VvOfAyiycCGorfli8qns5&#10;8ykrPHnDMLFgsrJiefDgweFrMNf6woULW36Dbo6OSlFBqd5pX/3q+n6dv/23J9dTTVCDlWXmtqNI&#10;gtoLqjos55KgqRqmJkh4upusZr+1rZ5bqwPJzYevFH6mN1qOvnzjG+v7dWpQ+yR6qglqsLI6I9x8&#10;yEJQE9RYUVZ76hzVpNtJsFSaX9c7r8fNrmTWGcODqzVKa8ObrKAGK6o2PtPqtyiodUANbs5ZGVjt&#10;Qz/L8QoLJi/bHXVuLduXV69e3fCvkfEz+fczN1BQg27Zv3//8LVx9+5dF0NQe/4Uv9rgZohqiGz+&#10;3HRkmzkhq7ZCFxcXN7T1XGfeNhPyBDVox/ttPpsR1IZu3LgxvCmOHDniJ8+KsgVXhQUP1urrwNhk&#10;u7nCWga8P3v2bF3/Xtqq5N/JNARBDboln8V5beSzGUFtKAObV2qMCU0nTpwY3idp28H03Lx5cxS8&#10;cm5trdFe2Z6uELR8dJSgBu2Xz+K8NvLZjKAmqLFuzcKCNm+p9VHOrdW5lcwJXWliRALcpUuXBj/5&#10;kz85Gv7e5kpdQQ0ENUFNUGNC90pWdiYx9ojVJXTVqma+0s4j/1+2ovfu3Tv6/5tfaXqbYiFBDQQ1&#10;Qa3D0mAzN8WpU6f85FlThrWbWDA7V65cGa6q5Wfw2c9+dvDGG0tn2D72sax25g3+7PCvn/jEjlEY&#10;unjxoqAGHZHiobw28tmMoDZUw5vzV1hLVmhywD2tI9Y6L8VkpLhjqSnm698KPCe/+fXBcIrA86+P&#10;Bq+/fmoUiNpWWCCogc9kQc1NwYTUFlwqEZmN7/3e72+EtMGqX5/85OJoG7RNZ9YENfCZLKi5KZiQ&#10;FBZkiLgS8tmoEVGvvbZjhZW0wUsra5/+9M7WraoJauAzWVBzUzBBly9fHlUXtrkNRB+lunMp6Lyz&#10;Rkhb+tq27Z3WnXkR1MBnsqDmpmCCso22Z8+eUed8pv+aXSocGKzjq32vcUENfCYLam4KJqxZWPDe&#10;e++5IFOy0RW1N96wogY+kwU1NwVzqXr+KCyYno2eUfvkJ51RA5/Jgpqbgrn09OnTUWHBrVu3XJAp&#10;+ZN/cu+6qj5fe03VJ/hMFtTcFMy18+fPd2JsUZ9kIsHHPvbxRlj78KWVtApp+WrbhAJBDXwmC2rr&#10;ZDIBW9UsLDh37pwLMrXX7sXB669/vLEN+nwywWuv7TSZADrIZAJB7SVmfTIOd+7cGd5HCgumKytr&#10;u3eb9Ql9YdanoCaoMTHHjh0b3ktHjx51MaYsBQZZOct2SZ7EUzjQ5v52ghoIaoKaoMaUPXnyZDQw&#10;XGEBghoIaoLaGGQEUG6KI0eO+MmzZTmjlvspQ8M/+OADFwRBDTYgn8XG8wlqL6izRW+//bafPFuW&#10;7badO3eqWkJQg03IZ3FeG/lsRlAbymHj3BT79u3zk2csapVWYQGCGmzM/v37h6+Nu3fvuhiC2pJ8&#10;kNZWFYzLwYMHh/dVCgxAUIP1ST/KvDYeP37sYghqghqTkyrEzAFVWICgBuuXz+K8NuxGCGojqdTL&#10;TbFjxw4/ecbqzJkzJhYgqMEG1BlfQU1Q86bJxL3//vvDB4DcWxkzBd5z4NVqJ8LDraC24pumG4Nx&#10;q8KCDG7PAHcQ1MBrQ1DboO3btw9vjGyDwrhVFZPCAnwYweryMJvXRT6TEdRekJmAuTlyABzGLeOM&#10;0qpDbyAENVjdo0ePRud6EdReUA32bt++7afPRCwuLg7vsT179thiR1CDFaR3Wl4XBw4ccDEEtRdl&#10;iHZujmvXrvnpMxHPnj0bFRZcvnzZBRHUBDVY5vr160Y6CmorO378+PDmuHTpkp8+E5MhwwoLENRg&#10;ZXmIzesig9kR1F6QmYy5OdL3CiYpo8q8ESGowcvOnTvns1hQW9nFixeHN8eJEyf89JmoBw8ejPoE&#10;mWUnqAHPnTx5cvi6yGcygtoLrl69qn0CU1Nb7WnbgaAGLFlYWBi+LnJMBEHtBWmfkJsj21IwaR98&#10;8MFoTIrCAkENWFI9J+02CGovqXmf+fCEaUjhShUWZNQUghrMuxrI/vjxYxdDUHvRhx9+ODw3lC+Y&#10;lvQKcjZSUAOWVGPw7DogqL2ktqLcIExLttzrAcFUDEEN5lk+e/OasGAiqK0qHeNzk9y7d88dwNSk&#10;TYfCAkENPLgunRXPSEcEtRWl4jM3SSpAYVpyPi3n1FQ6CWowzzIZKK+JTApCUFtRNdoznYBpqz5+&#10;GTGlsEBQg3lUBVZpX4SgtqIa7+NgN7NQEwtOnz7tYghqMHeq2W0WTRDUVnTz5s3hTXLw4EF3AFN3&#10;586d0UFahQX9ljmvtYIKLDl06NDwdZHB7AhqK0rfFk1vmaUqLHj77bddjB577733hj/n9IwCltSu&#10;Qh5aEdRWtW3btuHXRx995C5g6rLSkvsvb1Y5WIugBvP0+ZvXRRrQI6itmeh1RWZWqrAgH+J6+glq&#10;MA9qOlAq4C2UCGqvVANhc14NZiFvUnv37lVYIKjB3Lh165ajR4La+ly4cGF4s5w/f95dwMzftFJY&#10;YHVXUIN5+ezVmkNQW1Oa3eZmycoazFKt7qYSCkEN+iwBLa+JBDYEtVe6ffu25VdaIYUFNbHgxo0b&#10;LoigBr2VEXqOHQlq6/Ls2bPhzaLykzbIFrzCAkEN+k7Fp6C2Idu3b1f5SSvkYWHXrl3D+/HMmTMu&#10;iKAGvaPiU1DbsAMHDliCpTVSWJCiAoUFghr09T3OkSNBbUMWFxdVftIqVVhw+PBhF0NQg15R8Smo&#10;bVjN/Dx27Jg7gdZ8sNcZDuNVBDXokxqdp+JTUFu3mvmZs2rQFufOnRvel3v27HGOQ1CD3tixY8fw&#10;9XD//n0XQ1Bbv1q9SIsEaIMPP/xwGNJyX2bMFIIadF11WnjzzTc9gApqG3Pw4MHhzZO+atAW2fas&#10;9jEeIgQ16Lq7d++OdgoQ1DYkrRBy81y6dMndQKscPXrU9AxBDXrh8uXLw9dC3tcQ1Dbk+vXrw5vn&#10;xIkT7gZa9yGvsEBQgz44efLk8LWQM7gIaht+I03fKm+ktFFNLFBYIKhBl+3evdsxI0Ft83bu3Dm8&#10;gXLYEdokhQV1fyosENSgizIWLwsieS0YkSeobUqdBco2KLRNbc8rLBDUoIuqZ+nevXtdDEFtc+qQ&#10;YyYVQBvVuLM0jERQgy6poj2fsYLapt27d294E+XDENrowYMHozmg+XsENeiKaoP17rvvuhiC2uZl&#10;W0kjPtqsqqY8UAhq0LXPV43lBbUt279///BGyuoatFEO4VZhgSdTQQ26IOOijGoU1Mbi7Nmzw5sp&#10;7RCgra5evTp601M9JahB22UAe14Dx44dczEEta25devW8GZ6++23XQxabd++fcN79dSpUy6GoAat&#10;dujQIdN/BLXxSL+qnFHL1/vvv++C0FopJsh9qrBAUIO2f66+9dZbw9fAo0ePXBBBbXzJ37ge2i5l&#10;7lVYoABGUIM2qo4K7n9BbWwygyw31enTp10MWi2rvlVYkHNrCGrQNnX2e2FhwcUQ1MYjK2m5qVIB&#10;Cm135cqV4f2awKbsXVCDtsmZ79z/aSqPoDYW2UJKv5ec/VFRRxdUW5n0WENQg7aoc9+5//M6QFAb&#10;m8OHD+tTRWc8fPhwNOw4/YoQ1KANqpPC7t27XQxBbbwS0MxUpEuqsCDbDAoLBDVo0/uSM9+C2til&#10;hLgaivrQowtSWLBjx47hfXv9+nUXRFCDmat+jzdv3nQxBLXx27t3r3FSdEpNLEhhgfOVghrM0uPH&#10;j4dHMtJDLWfVENTGrpZsz5w542LQGdUHMPcvghrMSh0hyplvBLWJuHv37vAmy9ItdO0pNl8pMkBQ&#10;g1moory0EEJQm4gqK84H3pMnT1wQOiMHd82sFdRgVqrNlbFRgtrEHTt2bHijXbx40cWgM5qFBSmP&#10;R1CDaaq2HHakBLWJS/WcKQV00bVr10bhQGGBoAbTlNZWuefPnz/vYghqk5WViWokmrM/0CU1uiWz&#10;9hDUYBpybKi2PR0bEtSm4uDBg8Mb7sKFCy4GnVITC3LW0vgWQQ2mobY9Dxw44GIIatNRJcZpewBd&#10;c+LEieH9m/OWCGowaadOnbKSL6hNV8731FDZp0+fuiB0isICQQ2mJdWemeiT+117IEFtqo4ePTq8&#10;8S5duuRi0Dm1Krxr1y4j0QQ1mJja9sxkHwS1qbpx44abj07LeRFVWIIaTFK1tPI+I6hNXapYajlX&#10;9SddlJm1NXfPFr6gBpP4nMz7S+51xUuC2kzUoWwHJOn6PaywQFCDcavejSaiCGozU7M/nfOhq1JY&#10;UE+8d+7ccUEENRibdEYw21NQm7mdO3cOb8RsI0EXXb58eXgP79mzxwOHoAZj8ezZs+HRinzl7xHU&#10;ZqaGXadPDHRRwllCWu7jhDYENdiqdETIPZ4OCQhqM5W+MLkZ05fKagRdpbBAUINxyjzs3OPpkICg&#10;NnNp0eGGpOtqaHL+iqAGm/Xo0aPhg186I6TyE0Ft5jLzU+UcXZeVtCosSKEMghpsRjoh5P5OVTmC&#10;Wms+4OrQpJ5qdFmaUuYNNtsWCGqwGemE4IFPUGud48ePD2/MM2fOuBh0lsICQQ22otpWZfIJglqr&#10;pAdVvfEqKqAP93K2QdNnDUEN1uvw4cMe9AS19krlp8ah9EHN53PGRFCD9Xry5IneaYJau1VRQbZB&#10;oetBYtu2bcM33LSgQVCD9X4GHjlyxMUQ1NopTxBvvvnm8MNNLyq6TmGBoAbrlSM/tat08+ZNF0RQ&#10;a6/qRZUnC+j6G29Vb7377rsuiKAGq0of0dzTu3fvdjEEtXZ78OCBogJ649atW6PJGwoLBDVYzdtv&#10;v22RQlDr3g177do1F4POO3To0PB+zlxbBDVYrhYocq7VA52g1gm1BLxv3z4Xg16ECoUF45XZqs7/&#10;0RcnT54c3s+nTp1yMQS1bsiWZ56UHaqkL2okTFaL2brqVed60nXNIro81CGodUZVzB08eNDFoPMy&#10;WLkePmzpC2pQqiXHwsKCiyGode8powZc379/3wWh8xLQ6lzVBx984IIIaniAG2zfvt1cT0Gtu2rf&#10;XgNc+kJhgaAGJWOizPUU1DqtOU7D3j198Pjx49E9nb9HUGM+Nc9ip4AOQa2zqgHu4uKii0EvZDUt&#10;93RW1xDUmE/Xr18f3sNpiq1nqKDWaY8ePRquPuS8mv4y9EHOp+3cudOTtKDGHEtrmdzDV69edTEE&#10;te47fPjw8IY+d+6ci0EvZKSUwgJBjflUE0tM4BHUeqNW1VId40ONvj1RnzlzxsUQ1JgjKR7I/Xvx&#10;4kUXQ1Drj1pVS3816IMUE1SjS4UFghrzIe2mcu/mOI+FB0GtVzILzaoafaOwQFBjvtSig+Hrglov&#10;VQ8qNzh9kYeOHTt2KCwQ1JgDaWqrOE5Q6/1NnjfnVMxZVaMvqumlwgJBjX6r1TTnUgW1XssbswpQ&#10;+qYOF3sDF9To7z1bq2kZkYig1lv37t0bHcS0dExf1BlMhQWCGhYZENQ67+DBg6YV0DsnTpxQWCCo&#10;0UO3b9+2wCCozZfqq7Zt2zZLyPRGzqfV7L+8sSOo0Q+1mqZvmqA2V44dOza88TMLFPri2rVrCmYE&#10;NXqkZnqmuvvDDz90QQS1+ZFVtTQLzQsg59agL2pigbMsghrd1lwlv3TpkgsiqM0fzULpozx4VHXY&#10;kydPXBBBjY5Kz8/cp3v37jXTU1Cb36eVahZqVY0+yZZ+7uv0XUJQo5ufT7WadvPmTRdEUJtf6TtV&#10;TyzQF1lJy4qawgJBjW6qHZ99+/ZZTRPUPLXk4LUzAPRNbZuYWCCo0S3NM9SZqIOgNveqqkbHZ/ok&#10;T+FZKTbfVlCjW6rXp64EghoN1afGC4M+qUkc6RmosEBQw8IBglpnaddBXy0sLAzv6yNHjrgYghot&#10;ph2HoMYa6vCmwgL65OnTp8MVtdzbCSgIarT/M0gBgaDGCjJDbfv27Z5m6J2Mnsl9vWvXLt3NBTVa&#10;qLmro1JbUOMVLl++7HwAvZOn89pSUVggqNE+VUDgiIKgxjpUpZzCAvrk1q1bo4eQ9957T1AT1GiJ&#10;KiDIitq8vzYFNdalRvAoLKBvMi4t93UKDAQ1QY3ZaxYQnD171gUR1FgvEwvoo8ePH4/Owdy/f19Q&#10;E9SYsSogSFhzflRQYwNypicHrxUW0Dd5as99vWfPnrmtLBPUaINmAcGNGzdcEEGNjWqe6dEsFA8h&#10;ghqMUzVaV0AgqLEFR48e9YZO79y8eXOuH0IENWatZvGmx6ECAkGNLchBT1ug9NHhw4fntrpZUGOW&#10;mlue165dc0EENbbKFih9lKf4mljw4MEDQQ2mxJanoMYE2AKlj+Z1ZI2gxqzY8hTUmJBsge7YscMW&#10;KL2SsWl1X2cqh6AGk5P2OLWK/e6777ogghrjdvXq1eELLM1w522riP7KGZna2k9wE9Rg/LJivW/f&#10;vuF9l3FRhq4LakxIzhTkhbZ7927NCemNOjNz4sQJQQ0moLnl6ayzoMYENbdA5+VDjf57+PDhaGza&#10;3bt3BTUYo4wi1NhWUGOKbt++PXzB5Stv+NAHefDIPb1//35BDcYkW5yZApL77fjx4y6IoMa01CzQ&#10;zGd79uyZC0LnNQsL+n7QWVBjWqqyOsdlsiODoMYUn5LS0iAvwDQOdTCUPkhAyz2dwNbnwgJBjWnI&#10;NmeOFOQr258IakxZuktXqfWVK1dcEHrhwIEDw3s6KwGCGmxOHnS2b98+vM/OnTvngghqzEq17Ehr&#10;gxzIhq7Lk38VFty/f19Qg02oDgG5x+y4CGrMWA6IVnd3ZxDogyosSN+nPn7ICGpM0sWLF4f3186d&#10;O00fENRog/RTy0FRVT30RbZtskqcezofOoIarE/a21QrjsyJRlCjJXJerT7YnFejDzJSKvdzztk8&#10;ffpUUIM15HVSldNnz551QQQ12qYq5nK+p69ne5gfzf5PJ0+eFNRgjddLTfhIQY5zaYIaLVVne3I2&#10;oW+rEMyfKizo23xbQY1xywpaX1egEdR6JcUEBu/SJ++8807v7mdBjXG6du3a8GEmZ9MyuQZBjZbL&#10;wN06r9a3LSPmT1YH6n7uy8QCQY1xaZ5PzuB1BDU6Ik9VVfnT93E89N/58+dHEwv60IJGUGMc8lqo&#10;iv+FhQU7KIIaXZOnqyouMD6ELmsWFpw6dUpQg286evSoHpqCGl1X53uyEvH48WMXhM6Hm6wUZ7tH&#10;UGOeVfFA3ttz3AVBjY5KM9z9+/cPX9D5a/43dNWxY8eG9/Lhw4cFNeZWRgdW8UDuJQQ1Oi5d3nft&#10;2jX8YMgHHXRVxuFs27ZteC/fuHFDUGPupE1NvQZS7YmgRg9f3H0cycP8qMKCHKLu6rkcQY3NyBZn&#10;TR7ow1lNBDWWydy3LJcbM0WXpbCgVoi7OiZHUGOjmj0yszOiwhNBracS0KrTu7MNdPmhowoLuniQ&#10;WlBjow8nhw4dctYYQW1enDlzZviCT5PErlfPMb/qgysTCwQ1+qyKaDIaUPU+gtqcPZ195jOfGR7Q&#10;hq7pcmFBDoEr7mE9qg2HB2sEtTnTPO+QQ9nPnj1zUejsh1jOrHVpOyjTQvL7Tp9DWM3ly5c1LUdQ&#10;m2dp21HjR9LZOv8buiThLKvCXSssENRYS/VK63orGgQ1tijbR/VBlyaiKonomtpGzDZoV7bxBTVe&#10;JcUyNav53LlzLgiC2rzLuYft27ePPjiENbqmzlweOXJEUKPTbt++PQppp0+fdkEQ1FiShrgV1rw5&#10;0DWphKttonzQCWp09X04RQMemhHUWFEOq9aTXFp4QJfkAaMKC9r+ASeo8aqH5YWFBSENQY2VNc9G&#10;CGt0SYpharxOquUENboY0rKNr6EtghrrDmsnT550QeiMVMdVz6mnT58KarRe84ywqQMIaqxbszS8&#10;q/MUmU/p9t/2ECSoEc2q+7RI0s8SQY0Nf5gIa3RNs7Dg7t27ghqtD2majiOosWnnz58fvpEIa3RJ&#10;tuxrK0lQo80hzRg/BDXGEtZqhSIfgKqRaLusTrS5sEBQm185k5bh6rWS9uTJExcFQY3xfLBUWFMN&#10;Shc0CwvaNh5NUJtPCWVpH1MhzUoaghpj1SwwENbogoMHDw7v1xMnTghqtCakHThwwGxlBDUmo9m6&#10;wwQD2u7hw4fDh4t85e8FNWYhK2dCGoIaMwlrxpzQdouLi60rLBDU5odmtghqzETGTdWbz+HDhz0h&#10;0lr5YKzD2wlIghrTcvPmzdH75JEjR4Q0BDVm96SoWSNtlvOVuU9TCdqGhwpBrf+aBVh2HhDUmJmU&#10;mjebNqpioq327dvXmrOVglq/pSVMhbTcb0IaghozlXCWkFbNGxPeoG2yXb9t27ZWFBYIav2VxuDV&#10;JPzcuXMuCIIa7ZDtpFqxSN+qO3fuuCi0TlY3co9mHqigxjhl1azur3xduXLFRUFQo10++OCDUd+q&#10;rFq05eA2NO/RKiy4du2aoMbY7qsUVeVnmor4NFsGQY3WPlWmGW49VV68eNH5DFolKx21TZ8PWEGN&#10;rXj69OloNyHFKtliB0GNTnwY1mHaY8eOKUunVbL1OcvCAkGtH3LEo1Zo89fHjx+7KAhqdEca4+bw&#10;djUbVRFKWzQnFsziw1VQ675Udlbj77QnysoaCGp0Tnqt1eiUbAvcv3/fRaEVTp48OeoWL6ixXjnK&#10;0azsPHr0qIbfCGp0W97EsqKmyIA2SYPmVCjnvszqr6DGWnKmMcG+QlrO4zqDi6BGL+SMWj6U6g0u&#10;qxne4Ji1FLvMorBAUOue9Ifcs2fP8OeWIx0eOBHU6KXz58+PigxyoPvJkycuCjNVLWWynSWosZLm&#10;zM4UDTjCgaBGr92+fXu05eRNj1mrwoIcDJ9WwYug1h1Zda2HyxzhMNMYQY25kJW06j3k3BqzVtvy&#10;aSUjqBHZCs/9UMc1FhcXtRlCUGP+3giPHz8+eiPM38+qASkeHKqVzDQKCwS1dst5tJpfnNV/D5II&#10;asy1vAnWh2T6Ec16YDbzex/mHkw7mUkXughq7b4P6mhG3o/SYggENTzBLnuCvXr1qovC1NV2fIpe&#10;BLX5ktX86q1nhR9BDVawvIVHzoc4uMs03b17d3hmMg8Lk+w0L6i1S1bNqvVGfv7Xrl1zURDUYDVZ&#10;Taut0PS3SpUoTMvCwsLECwsEtXbIFveFCxdG7zcJa1ndB0EN1pA3y5wPaTbIVXHFNGS7qwZtZ+i2&#10;oNZPKSBJL8d6j8nPwlYnghps8Gk3I1rqjTQ9jDztMg1XrlwZrbBMorBAUJutZgPbbHNPKpCDoMZc&#10;yNZnrXDk/Mjly5ddFCbuwIEDw3suDU8FtX7IilmueTWwzVSKaTU5BkGN3r/BHjlyZLS6li0Lq2tM&#10;UiZm5AM9Ky/jLiwQ1KYvq2g581oPfAng5g0jqMGYpdBgx44do8HIly5d8mbLxFRn+hQYCGrdfcjL&#10;VIFaRctKqd5oCGow4Tfeo0ePWl1j4rItVhWB9+7dE9Q6prmKllmuVtEQ1GDKb8LVQTxPyymz9ybM&#10;uGXVtrrUj6vyWFCbrPfff39w4sQJZ9EQ1GDW0hC3OS80H6bjXPmAhP8qZsnDgKDWbtevX7eKhqAG&#10;bZNwVm/ONf7FVAPGJYPaq7BgHPeVoDZ+Of5w6NCh0XvA4cOHraIhqEGb5Oza6dOnR9sd2RZNKw9P&#10;04xDFRbkIUBQa9/rPqtnuaYpNrpx44YLg6AGbX6yzpkU26GMU1p01JnIzAQV1Gavuc1Z13OSM1pB&#10;UIMxymDlOltkO5RxyMpNtXgQ1Gb7MNbc5vQwhqAGHbXSdui5c+fMDWXT99OuXbuG91LGTAlqs3k9&#10;1zZnXs+pyvV6RlCDHjyBN7dDs12S9h6wUSksqJCw2RXajQa1n/u5lb9+/ucH33zwGAwyVe2f/JPB&#10;4Pd/v7/X3TYnCGrMgeXbofv27bNlwoZVw+WTJ0/ONKgt//qFXxgM/s2/6de1TmFAXqe2OUFQY05k&#10;+yTbnzWKyvk1NiptH7L9li31hw8fTi2oreT//J/B4N//+6w4Pf++f/fvun+Nl59Dy5azbU4Q1Jiz&#10;wNY8v5ZRQVkhEdhYjzNnzgzvm/3792+4Bcw4g1rTb/7m0vf98i8PBt/4Rjev6+PHj4ezVZ1DA0EN&#10;Rk/u6ZHVLDg4f/78MMjBahLO6sxUglcbglp85StL39u1ueNPnjwZPihVQMtfnUMDQQ1eCGzNgoNs&#10;jWaLVGBjNVevXh0Vp2zkPplkUPvX/3rpe7/+9e4EtMXFxVGPOoUCIKjBK+WgcjOwpfggMx4FNlby&#10;9ttvD++ThI02BLVUfuZ7v/zldl+3BLFTp04Njxw0A9pmzvyBoAZz6M6dOy8Etsx5zAqbJ32aEiyq&#10;sODBOvcbJxnU/uiPnleAtlEKMZoBLdctZ9IENBDUYCyBLR8wWT0x8JmSAJ97I1WK6yksmGRQq+8/&#10;e7Zd16iKBOosaP6aNideRyCowdgCW7NdQD5o0tbjQddObTN2qUjMiut6CwvmaUUtRwkSyAQ0ENRg&#10;KhLMmisD+coHjyac863CV840rnWecZJB7b/8l6Xv/et/fXbXIquKKbTIg029TrI9fOLECQENBDWY&#10;jmon0KxWyxZpRt1stK8W/ZBh7espLJhkUPuX/3Lpe3/916f/58/KYv5szVFPeX3keuhPCIIazEQ+&#10;gHJGqYZ1V7uGVIoqPJgvWW3NClJWj161cjTJoJaVtGlPJ8ifNa+BZkDbvXv38DXw/vvvuzFAUIPZ&#10;yypaVtOqXUPzHNvdu3ddoDmR8LXWxIKLFy8OvyfVj+MMav/0ny5936/92nT+rDm3mT9v8xhAtjsz&#10;n9OqMghq0FpZWckHWHVZr1W2jB1yRqffssJahQVXrlxZ8XvOnj07/Odn11maudasz9/5ncHga197&#10;Xu35H//jZO/tjF5rrp7V+TMtNkBQg859aGf7pzkAPqsPGVl18+ZNqw49lYBW0y1WKizYbFBb6+sX&#10;fzETNsb/58nZs6wWHz58+IXVs4S1rA7a4gdBDTrv9u3bw23Q5ipbPsiz/aVitH+y9ZmfcVZRJxXU&#10;vvSlpXD21a9mG3Iw+IM/GO+fIVv2uWebBTPpI5jVs/wzDxogqEHvZPUhq2x79+4dffjlK8UI+eB+&#10;NIklEaauCgvylWavWwlq05T7L+GyubWZr3379lk9A0EN5kvO9OS8T3pvLf9QvHTpkg/FjssWd36e&#10;CeXN1ae2BbWcm0wIW/7wUOcqPTyAoAZzLxV02Waqg+jNKrp8iC5flaH9ErRr27BZWNCGoJbwlYeB&#10;VCk3z53l/kt/wGzH29oEQQ1Ypg5uZ9pB8zxbtXzIh6vK0e7INncFoCosmFVQS5PmlVbOcp9l9S9t&#10;NXL/AYIasA75YM9KzPJVj2oomm2prMRZ+Wiv/Gz27NkzmliQlawf//EfH/7vz3/+88OzbJP6+eXX&#10;vX///vA+yXZ68x7K32e1NqOeNKUFQQ3YonyYZqUtKx+pvGuGtmyvHTlyZHDt2rXhqgntkm3EN954&#10;Y/Cxj33shZ9bM3SPq/I390nCVyozm21hqmIz90/uI+cfQVADJiQrJVlJy1mi5dV59cGff5YPZKsl&#10;s5ftxtdff334s/n2b/+OwWc/+87gR3/07PCvn/7080KSfN9GZasyrTKyapat8eXb5VnNqxYwtjVB&#10;UANmIGfWMj8yqyXLV1HqbFuqS9Nk14f1dGVrs8LTD/3QycHP/MwHL/RC++IXPxr88A+fGv2sslW5&#10;VkhP6Dp//vxwS7zZ46xWzbKlmS1zBSggqAEtVBV96SS/fIUlZ5NymDyrLFbcJq8O7iekvWqqwI/8&#10;yOJoNbR5Zq22vBO0V1oxy88zgS2FCWmqLIiDoAZ0SD64b926NfwgX+mDviYkJNRl6y1bqsLbeKRP&#10;Xq7vpz+946WVtOVfWVmrbdCf/umfHp4xy7b28iKSrJilMCBbnQlmK42oAgQ1oKPywZ4wdu7cueEW&#10;2UpbpQkHCQMLCwvD9hIJeooUNi6rmrmeOYu2nlmd+b7lP4u09UihSH4tK2aAoAZzKOeoUjGaVZqE&#10;guXnnprVpVmVS2PerL4lwOUclBW4lVW/tBQOrCeo5fvy/Z/73OeGlZvOmAGCGrCihIQ0QM2h9ays&#10;5azVStumze3TgwcPDs++JaCkuCGH3lPo0Oc+b1mhTAFAgm5WvVJtm23krEh+8pOf3NSKWlYxAQQ1&#10;YOIBrrZSc94q4SWVqTl/lTB3+fLlYcDJVmzOc7VlezU9xlKQkbYXOcif32e2ihPC8mfOqmL+PGv9&#10;uSuopSXHRs6orVX5CSCoARuSlbO0/8hKWkJNRmClGnGlPm/r+coKXf7dfCUY5dfKtuw777wz+qrV&#10;u7W+MhGg+e/l18mvl193165dw//Gzp07Xzq4v97fZ3qV5c+breO0xch1SKDNebKNVn1+z/fsNmkC&#10;ENSA6UlgSZDLVmjOXuV8WwJUzrpVoEtgWj6QflZf+X3k95Mgl99ffp8JYfl9J4hmpS1BbD0Vlzn/&#10;VwEwYe1nf/bDl1bSKqTla1wTCgBBDWBisg2acJevBKNsj2bLNUGpvnKWaz0ravm+5r+XXye/XgWu&#10;/Dfy35tURWUCXoW1bdt2jHUyASCoAbBFWVmrbdDlX9nutJIGCGoAM5aiidr6zUpfCgf0RgMENQAA&#10;QQ0AAEENAEBQAwBAUAMAQFADABDUAAAQ1AAABDUAAAQ1AAAENQAAQQ0AAEENAEBQAwBAUAMAENQA&#10;ABDUAAAQ1AAABDUAAAQ1AABBDQAAQQ0AAEENAEBQAwBAUAMAENQAABDUAAAENQAABDUAAAQ1AABB&#10;DQAAQQ0AQFADAEBQAwBAUAMAENQAABDUAAAENQAABDUAAAQ1AABBDQAAQQ0AQFADAEBQAwAQ1AAA&#10;ENQAABDUAAAENQAABDUAAEENAABBDQAAQQ0AQFADAEBQAwAQ1AAAENQAAAQ1AAAENQAABDUAAEEN&#10;AABBDQBAUAMAQFADAEBQAwAQ1AAA2IL/H58N6+IICkWYAAAAAElFTkSuQmCCUEsBAi0AFAAGAAgA&#10;AAAhALGCZ7YKAQAAEwIAABMAAAAAAAAAAAAAAAAAAAAAAFtDb250ZW50X1R5cGVzXS54bWxQSwEC&#10;LQAUAAYACAAAACEAOP0h/9YAAACUAQAACwAAAAAAAAAAAAAAAAA7AQAAX3JlbHMvLnJlbHNQSwEC&#10;LQAUAAYACAAAACEA7GDYoJ0DAAB1CAAADgAAAAAAAAAAAAAAAAA6AgAAZHJzL2Uyb0RvYy54bWxQ&#10;SwECLQAUAAYACAAAACEAqiYOvrwAAAAhAQAAGQAAAAAAAAAAAAAAAAADBgAAZHJzL19yZWxzL2Uy&#10;b0RvYy54bWwucmVsc1BLAQItABQABgAIAAAAIQCHir9+4QAAAAoBAAAPAAAAAAAAAAAAAAAAAPYG&#10;AABkcnMvZG93bnJldi54bWxQSwECLQAKAAAAAAAAACEAibBySutRAADrUQAAFAAAAAAAAAAAAAAA&#10;AAAECAAAZHJzL21lZGlhL2ltYWdlMS5wbmdQSwUGAAAAAAYABgB8AQAAIVoAAAAA&#10;">
                      <o:lock v:ext="edit" aspectratio="t"/>
                      <v:shape id="Picture 73" o:spid="_x0000_s1030" type="#_x0000_t75" style="position:absolute;top:-217;width:14732;height:1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06rCAAAA2wAAAA8AAABkcnMvZG93bnJldi54bWxEj0FrwkAUhO+F/oflCd7qxlZUoqs0rYJH&#10;TSteH9lnsph9G7Krxn/vCoLHYWa+YebLztbiQq03jhUMBwkI4sJpw6WC/7/1xxSED8gaa8ek4EYe&#10;lov3tzmm2l15R5c8lCJC2KeooAqhSaX0RUUW/cA1xNE7utZiiLItpW7xGuG2lp9JMpYWDceFChv6&#10;qag45Wer4DffZhOf7ZLzqjSZW40MH/a5Uv1e9z0DEagLr/CzvdEKJl/w+BJ/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9OqwgAAANsAAAAPAAAAAAAAAAAAAAAAAJ8C&#10;AABkcnMvZG93bnJldi54bWxQSwUGAAAAAAQABAD3AAAAjgMAAAAA&#10;">
                        <v:imagedata r:id="rId17" o:title=""/>
                        <v:path arrowok="t"/>
                      </v:shape>
                      <v:shape id="Text Box 2" o:spid="_x0000_s1031" type="#_x0000_t202" style="position:absolute;left:5651;top:4572;width:217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6B5A6D35" w14:textId="77777777" w:rsidR="006B71FF" w:rsidRPr="00F96043" w:rsidRDefault="006B71FF" w:rsidP="006B71FF">
                              <w:pPr>
                                <w:rPr>
                                  <w:i/>
                                </w:rPr>
                              </w:pPr>
                              <w:proofErr w:type="gramStart"/>
                              <w:r>
                                <w:rPr>
                                  <w:i/>
                                </w:rPr>
                                <w:t>x</w:t>
                              </w:r>
                              <w:proofErr w:type="gramEnd"/>
                            </w:p>
                          </w:txbxContent>
                        </v:textbox>
                      </v:shape>
                    </v:group>
                  </w:pict>
                </mc:Fallback>
              </mc:AlternateContent>
            </w:r>
          </w:p>
          <w:p w14:paraId="0BBF9015" w14:textId="28C71FFD" w:rsidR="006B71FF" w:rsidRPr="006B71FF" w:rsidRDefault="006B71FF" w:rsidP="006B71FF">
            <w:pPr>
              <w:spacing w:before="60" w:after="60" w:line="252" w:lineRule="auto"/>
              <w:ind w:left="1224" w:right="864" w:hanging="360"/>
              <w:rPr>
                <w:rFonts w:eastAsia="Myriad Pro" w:cs="Myriad Pro"/>
                <w:color w:val="231F20"/>
                <w:sz w:val="20"/>
                <w:szCs w:val="20"/>
              </w:rPr>
            </w:pPr>
          </w:p>
          <w:p w14:paraId="4F073A0A" w14:textId="4CB1DF82" w:rsidR="006B71FF" w:rsidRPr="006B71FF" w:rsidRDefault="006B71FF" w:rsidP="006B71FF">
            <w:pPr>
              <w:spacing w:before="60" w:after="60" w:line="252" w:lineRule="auto"/>
              <w:ind w:left="1224" w:right="864" w:hanging="360"/>
              <w:rPr>
                <w:rFonts w:eastAsia="Myriad Pro" w:cs="Myriad Pro"/>
                <w:color w:val="231F20"/>
                <w:sz w:val="20"/>
                <w:szCs w:val="20"/>
              </w:rPr>
            </w:pPr>
          </w:p>
          <w:p w14:paraId="634A6540"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381B3D5D"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080DEEF5"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1994DC23"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7ECDE7DA"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3C449ECA"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2F8C8A51"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3DA32496" w14:textId="63AC4375" w:rsidR="006B71FF" w:rsidRPr="006B71FF" w:rsidRDefault="006B71FF" w:rsidP="006B71FF">
            <w:pPr>
              <w:spacing w:before="60" w:after="60" w:line="252" w:lineRule="auto"/>
              <w:ind w:left="1224" w:right="864" w:hanging="360"/>
              <w:rPr>
                <w:rFonts w:eastAsia="Myriad Pro" w:cs="Myriad Pro"/>
                <w:color w:val="231F20"/>
                <w:sz w:val="20"/>
                <w:szCs w:val="20"/>
              </w:rPr>
            </w:pPr>
          </w:p>
        </w:tc>
        <w:tc>
          <w:tcPr>
            <w:tcW w:w="3140" w:type="dxa"/>
          </w:tcPr>
          <w:p w14:paraId="36BF5C32" w14:textId="4131625A" w:rsidR="006B71FF" w:rsidRPr="006B71FF" w:rsidRDefault="006B71FF" w:rsidP="006B71FF">
            <w:pPr>
              <w:numPr>
                <w:ilvl w:val="0"/>
                <w:numId w:val="34"/>
              </w:numPr>
              <w:spacing w:before="60" w:after="60" w:line="252" w:lineRule="auto"/>
              <w:ind w:left="360" w:right="864"/>
              <w:rPr>
                <w:rFonts w:eastAsia="Myriad Pro" w:cs="Myriad Pro"/>
                <w:color w:val="231F20"/>
                <w:sz w:val="20"/>
                <w:szCs w:val="20"/>
              </w:rPr>
            </w:pPr>
            <m:oMath>
              <m:r>
                <w:rPr>
                  <w:rFonts w:ascii="Cambria Math" w:eastAsia="Myriad Pro" w:hAnsi="Cambria Math" w:cs="Myriad Pro"/>
                  <w:color w:val="231F20"/>
                  <w:sz w:val="20"/>
                  <w:szCs w:val="20"/>
                </w:rPr>
                <m:t>m∠D = 15°</m:t>
              </m:r>
            </m:oMath>
          </w:p>
          <w:p w14:paraId="6640AB80" w14:textId="7AFFDD60"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5A003653" w14:textId="1E3F9FA4"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5530EC69" w14:textId="252A5963"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50EA6550"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4B3DA0DA"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1650AF87"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306A89D6"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0236AEA3"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06D6592B"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682771B5"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4C42083B" w14:textId="62A4C8B4" w:rsidR="006B71FF" w:rsidRPr="006B71FF" w:rsidRDefault="006B71FF" w:rsidP="006B71FF">
            <w:pPr>
              <w:spacing w:before="60" w:after="60" w:line="252" w:lineRule="auto"/>
              <w:ind w:left="1224" w:right="864" w:hanging="360"/>
              <w:rPr>
                <w:rFonts w:eastAsia="Myriad Pro" w:cs="Myriad Pro"/>
                <w:color w:val="231F20"/>
                <w:sz w:val="20"/>
                <w:szCs w:val="20"/>
              </w:rPr>
            </w:pPr>
          </w:p>
        </w:tc>
        <w:tc>
          <w:tcPr>
            <w:tcW w:w="3141" w:type="dxa"/>
          </w:tcPr>
          <w:p w14:paraId="1C42A809" w14:textId="1B4647BC" w:rsidR="006B71FF" w:rsidRPr="006B71FF" w:rsidRDefault="006B71FF" w:rsidP="006B71FF">
            <w:pPr>
              <w:numPr>
                <w:ilvl w:val="0"/>
                <w:numId w:val="34"/>
              </w:numPr>
              <w:spacing w:before="60" w:after="60" w:line="252" w:lineRule="auto"/>
              <w:ind w:left="360" w:right="864"/>
              <w:rPr>
                <w:rFonts w:eastAsia="Myriad Pro" w:cs="Myriad Pro"/>
                <w:color w:val="231F20"/>
                <w:sz w:val="20"/>
                <w:szCs w:val="20"/>
              </w:rPr>
            </w:pPr>
            <m:oMath>
              <m:r>
                <w:rPr>
                  <w:rFonts w:ascii="Cambria Math" w:eastAsia="Myriad Pro" w:hAnsi="Cambria Math" w:cs="Myriad Pro"/>
                  <w:color w:val="231F20"/>
                  <w:sz w:val="20"/>
                  <w:szCs w:val="20"/>
                </w:rPr>
                <m:t>m∠BAC = 90°</m:t>
              </m:r>
            </m:oMath>
          </w:p>
          <w:p w14:paraId="44352AA0" w14:textId="716CC2A5" w:rsidR="006B71FF" w:rsidRPr="006B71FF" w:rsidRDefault="002523F0" w:rsidP="006B71FF">
            <w:pPr>
              <w:spacing w:before="60" w:after="60" w:line="252" w:lineRule="auto"/>
              <w:ind w:left="1224" w:right="864" w:hanging="360"/>
              <w:rPr>
                <w:rFonts w:eastAsia="Myriad Pro" w:cs="Myriad Pro"/>
                <w:color w:val="231F20"/>
                <w:sz w:val="20"/>
                <w:szCs w:val="20"/>
              </w:rPr>
            </w:pPr>
            <w:r w:rsidRPr="006B71FF">
              <w:rPr>
                <w:rFonts w:eastAsia="Myriad Pro" w:cs="Myriad Pro"/>
                <w:noProof/>
                <w:color w:val="231F20"/>
                <w:sz w:val="20"/>
                <w:szCs w:val="20"/>
              </w:rPr>
              <mc:AlternateContent>
                <mc:Choice Requires="wpg">
                  <w:drawing>
                    <wp:anchor distT="0" distB="0" distL="114300" distR="114300" simplePos="0" relativeHeight="251708416" behindDoc="0" locked="0" layoutInCell="1" allowOverlap="1" wp14:anchorId="0D3C0764" wp14:editId="67D972AF">
                      <wp:simplePos x="0" y="0"/>
                      <wp:positionH relativeFrom="column">
                        <wp:posOffset>3972</wp:posOffset>
                      </wp:positionH>
                      <wp:positionV relativeFrom="paragraph">
                        <wp:posOffset>116205</wp:posOffset>
                      </wp:positionV>
                      <wp:extent cx="1955800" cy="1820545"/>
                      <wp:effectExtent l="0" t="0" r="6350" b="8255"/>
                      <wp:wrapNone/>
                      <wp:docPr id="65" name="Group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55800" cy="1820545"/>
                                <a:chOff x="0" y="0"/>
                                <a:chExt cx="1637479" cy="1523237"/>
                              </a:xfrm>
                            </wpg:grpSpPr>
                            <pic:pic xmlns:pic="http://schemas.openxmlformats.org/drawingml/2006/picture">
                              <pic:nvPicPr>
                                <pic:cNvPr id="66" name="Picture 66"/>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37479" cy="1523237"/>
                                </a:xfrm>
                                <a:prstGeom prst="rect">
                                  <a:avLst/>
                                </a:prstGeom>
                              </pic:spPr>
                            </pic:pic>
                            <wps:wsp>
                              <wps:cNvPr id="67" name="Text Box 2"/>
                              <wps:cNvSpPr txBox="1">
                                <a:spLocks noChangeArrowheads="1"/>
                              </wps:cNvSpPr>
                              <wps:spPr bwMode="auto">
                                <a:xfrm>
                                  <a:off x="1054100" y="228600"/>
                                  <a:ext cx="177800" cy="247650"/>
                                </a:xfrm>
                                <a:prstGeom prst="rect">
                                  <a:avLst/>
                                </a:prstGeom>
                                <a:noFill/>
                                <a:ln w="9525">
                                  <a:noFill/>
                                  <a:miter lim="800000"/>
                                  <a:headEnd/>
                                  <a:tailEnd/>
                                </a:ln>
                              </wps:spPr>
                              <wps:txbx>
                                <w:txbxContent>
                                  <w:p w14:paraId="6A29DC94" w14:textId="77777777" w:rsidR="006B71FF" w:rsidRPr="00F96043" w:rsidRDefault="006B71FF" w:rsidP="006B71FF">
                                    <w:pPr>
                                      <w:rPr>
                                        <w:i/>
                                      </w:rPr>
                                    </w:pPr>
                                    <w:proofErr w:type="gramStart"/>
                                    <w:r>
                                      <w:rPr>
                                        <w:i/>
                                      </w:rPr>
                                      <w:t>x</w:t>
                                    </w:r>
                                    <w:proofErr w:type="gramEnd"/>
                                  </w:p>
                                </w:txbxContent>
                              </wps:txbx>
                              <wps:bodyPr rot="0" vert="horz" wrap="square" lIns="91440" tIns="45720" rIns="91440" bIns="45720" anchor="t" anchorCtr="0">
                                <a:noAutofit/>
                              </wps:bodyPr>
                            </wps:wsp>
                            <wps:wsp>
                              <wps:cNvPr id="68" name="Text Box 2"/>
                              <wps:cNvSpPr txBox="1">
                                <a:spLocks noChangeArrowheads="1"/>
                              </wps:cNvSpPr>
                              <wps:spPr bwMode="auto">
                                <a:xfrm>
                                  <a:off x="1181100" y="476250"/>
                                  <a:ext cx="217170" cy="247650"/>
                                </a:xfrm>
                                <a:prstGeom prst="rect">
                                  <a:avLst/>
                                </a:prstGeom>
                                <a:noFill/>
                                <a:ln w="9525">
                                  <a:noFill/>
                                  <a:miter lim="800000"/>
                                  <a:headEnd/>
                                  <a:tailEnd/>
                                </a:ln>
                              </wps:spPr>
                              <wps:txbx>
                                <w:txbxContent>
                                  <w:p w14:paraId="63001AF1" w14:textId="77777777" w:rsidR="006B71FF" w:rsidRPr="00F96043" w:rsidRDefault="006B71FF" w:rsidP="006B71FF">
                                    <w:pPr>
                                      <w:rPr>
                                        <w:i/>
                                      </w:rPr>
                                    </w:pPr>
                                    <w:proofErr w:type="gramStart"/>
                                    <w:r>
                                      <w:rPr>
                                        <w:i/>
                                      </w:rPr>
                                      <w:t>x</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5" o:spid="_x0000_s1032" style="position:absolute;left:0;text-align:left;margin-left:.3pt;margin-top:9.15pt;width:154pt;height:143.35pt;z-index:251708416;mso-width-relative:margin;mso-height-relative:margin" coordsize="16374,1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ssw4AMAAPkKAAAOAAAAZHJzL2Uyb0RvYy54bWzUVm1v2zYQ/j5g/4Hg&#10;d8eSIlm2EKVInbQo0G1B2v0AWqIsohLJkbTldNh/3x0pOZ4TrEE/7CVAZFLUHZ977rkjr94c+o7s&#10;ubFCyZLGFxElXFaqFnJb0l8/v5stKbGOyZp1SvKSPnJL31z/+MPVoAueqFZ1NTcEnEhbDLqkrXO6&#10;mM9t1fKe2QuluYTFRpmeOZia7bw2bADvfTdPomgxH5SptVEVtxbe3oZFeu39Nw2v3C9NY7kjXUkB&#10;m/NP458bfM6vr1ixNUy3ohphsO9A0TMhYdOjq1vmGNkZ8cxVLyqjrGrcRaX6uWoaUXEfA0QTR2fR&#10;vDdqp30s22LY6iNNQO0ZT9/ttvp5f2+IqEu6yCiRrIcc+W0JzIGcQW8L+Oa90Z/0vQkRwvCjqr5Y&#10;ItW6ZXLLb6wGoiH9aDE/N8H59sn+0Jge/UDs5OAT8XhMBD84UsHLeJVlywjyVcFavEyiLPVoWFG1&#10;kM9ndlV7N1kuLvM0X42WWXKZXOYeFSvCxh7eEY4WVQH/I7MwesbstxUIVm5nOB2d9K/y0TPzZadn&#10;IALNnNiITrhHL2hIN4KS+3tRIeE4OUnSYkoSLOOuZLHA8Kav0IZowxtuHngHnvf8gVvxFbIagWeG&#10;wf5d7k79QCpx+hckm07od6Lr0BWOx5ihoM4E+QJtQey3qtr1XLpQvcaDVNK2QltKTMH7DQcxmg91&#10;7PGCIj5ah9uhNnxF/Z4sb6JolbydrbNoPUuj/G52s0rzWR7d5WmULuN1vP4DreO02FkO8bLuVosR&#10;K7x9hvbF8hkbTShMX+Bkz3wbQZV7QNOvhwivkBLEap3hrmpx2ABbD1Adwea44Kl9YhOJtmOBvapA&#10;viVzyLSx7j1XPcjBQm0awOAZZXtAG9BMn4yZDgA8MsCDtQ892U45htnreMOO/FI3+9QyzQECuj1R&#10;dD4p+jNm+K06kCQ0Hv8Vdh3iDvAa24vn9rz5GKOGlrMa4E0N6GgadsPAyGb4SdVQB2znlHd0xnMM&#10;TSbGngMtJ0mWCxgCS0F3vifl+bElJWm+yPw6JH3yM7H5KsJZIRUWkt+ik2Qo6SpLMg/sZKUXDo7H&#10;TvQlhc3hL2DCcO9k7Y0dE10YA5ZOQi6R4JBLHLnD5uAb/JHWjaofgRCjQBYQL5zeMGiV+UrJACdh&#10;Se1vO4YNrfsggdRVnKZ4dPpJmuUJTMzpyuZ0hckKXJXUURKGa+ePW6RSqhsgvxFefogtIBkhg9T+&#10;Kc3BpSQcdf+25uJlPGkOJJUETT1pLonzOAe68Rj8X2rucirl/7Lm/JUA7le+m493QbzAnc69Rp9u&#10;rN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YrlDdsAAAAHAQAADwAAAGRy&#10;cy9kb3ducmV2LnhtbEyOTUvDQBCG74L/YRnBm92NoSXEbEop6qkItoJ422anSWh2NmS3SfrvnZ70&#10;Nu8H7zzFenadGHEIrScNyUKBQKq8banW8HV4e8pAhGjIms4TarhigHV5f1eY3PqJPnHcx1rwCIXc&#10;aGhi7HMpQ9WgM2HheyTOTn5wJrIcamkHM/G46+SzUivpTEv8oTE9bhuszvuL0/A+mWmTJq/j7nza&#10;Xn8Oy4/vXYJaPz7MmxcQEef4V4YbPqNDyUxHfyEbRKdhxT12sxQEp6nK2DjejqUCWRbyP3/5CwAA&#10;//8DAFBLAwQKAAAAAAAAACEATPUkuudGAADnRgAAFAAAAGRycy9tZWRpYS9pbWFnZTEucG5niVBO&#10;Rw0KGgoAAAANSUhEUgAAAkoAAAIiCAYAAAA3hOeuAABGrklEQVR42u3df4zde13n8d4f/LhxgCbb&#10;xC5W7GrBJhS5WQcpZIJ32SH2j1G7ySTWWLHuNlhwss6G2XCRQoESqhapZjRdGKTIKNcwqyPbaHVH&#10;vHFnTWWL25VGizZrWXFptK4VRrwShO/2+R3ep987PTNzfny/3/P98XwkJ/fXdG77ne8553U+n/fn&#10;/d6RSJIkqasdXgJJkiSDkiRJkkFJkiTJoCRJkmRQkiRJMihJkiQZlCRJkgxKkiRJBiVJkiSDkiRJ&#10;kkFJkiTJoCRJkiSDkiRJkkFJkiTJoCRJkmRQkiRJMihJkiQZlCRJkgxKkiRJBiVJkiSDkiRJkkFJ&#10;kiTJoCRJkiSDkiRJkkFJkiTJoCRJkmRQkiRJMihJkiQZlCRJkgxKkhrgy1/+cvLZz342uXnzZnL5&#10;8uXkySefTBYXF5MLFy50HmfPnk1OnTq17ePMmTNP+3U8VlZW0u+5urqa/j+eeuopL7okg5Kk0bl1&#10;61Zy9erVNKTMz88nJ0+eTI4fP55MTU0l4+Pjyd69e5Pdu3cnDz/8cLJjx46RPPj/79+/P3nssceS&#10;Q4cOJceOHUsef/zx5Ny5c8mlS5eSK1eupMGKICdJBiVJPVtbW0tDBEGI1R4CBiGI4DE2NjZQaCE8&#10;TUxMpMHlyJEjaXCJx9zcXE8rSvw+sr+Ox+TkZPo9Dx48mP4/+g1n/Hn4dXwffh+sWl28eDG5ceNG&#10;cufOHW8GSQYlqa0IAmyHsSp04sSJNCwcOHAgefazn71luNi1a1dntYawQog5f/58sry8nG6BETLY&#10;bhvlag3/f1a92JYj+LBNd/r06WRmZqbz5yTAbRek9u3bl/45jx49mq5GER4NUJIMSlLDsF1GYGDF&#10;ZHp6Og06m62+8O/37NmTrtIQoAhC1BVdu3YtuX37dqOuC3+e69evpyGPIDU7O5sGI1aZtgqMXJ/D&#10;hw+n2478WsKhJBmUpBpg64yVHVaKqM9hBWizQERgYisstpxYheHXa70QPWqxWE1i9ezRRx/dNEDt&#10;3LkzXa1iu9KVJ8mgJKlCwYgtJmpsCEa8YXerxYkVIrbJKGY2EA0XoFhlixWobtecB9ecr3niiScM&#10;TpJBSVJZwYjaIrZ9WMHotsJBbQ1bbKwqsWXmsfnisf22sLCQ1jNRA9Vta5N/T3Biu86gKhmUJOWE&#10;sMP2DytGG4MRq0WsanAqjJUl34CrgfqnpaWl9OdC24RuwYmtPP47wVeSQUlSjwg71AxxSovVoW7B&#10;iCJrgpGrRfX5mbIFx4oStWHd2iiwGsWWntt0kkFJUpcVCLZu6Fm0seaFN1GaOhKefBNtBn6OtC1g&#10;i7RbwT33AfVktDqQZFCSWonGjmyp0Yxx45Ya9SycoGLbTc1GgTjbb2zDbVxtYsuOonBCk9uqkkFJ&#10;ajxWCFhJoBA7W7cSb4hsqdmXp934+XMfcD9svEe4b6h9MjRJBiWpMaLmiCaF2ZUj/p5/Z12KNsOW&#10;LLVNGwv5CU30wKJOTZJBSaol+hVRW5StQeHNjmJsVpVcFVC/gZv7hvsnG5qoaaPwn/5OkgxKUuXf&#10;zKgn4ej3xpoj6pEYJyINi5UmOqpvrGliu84QLhmUpMrptnrETDAaQ1pzpCJxf9F2gNYR2TYSrjJJ&#10;BiVppDZbPaKehO7L9jhS2fcjq0k0uHSVSTIoSSPDkf2Nq0f8PfPWOPIvjRorSdyj2VomVplYeXKF&#10;UzIoSYVYXV1NT6llj2zTA8lP66oqapmojdtYy0SjS7flJIOSlAv61mTfaPhkfuzYseT69eteHNXG&#10;ysrKfUGfE3S0rpBkUJL6Rv+abECiOJtu2fY8Up3R9JSGlozGydYxXbp0yYsjGZSkrVGAzVba3r17&#10;O28ihCXmsBmQ1CRsF9NiYOO97gqTZFCSur5pEIaybxqcZuPfeXpNTcasufn5+aetntL3i5Ob/DdJ&#10;BiW1GCGII/4btyF4k5Dahg8GhKTsChNb0AYmyaCkFn6KJiBRdxRvCgwcZdvBNwW1/bnB9nM2MMUK&#10;kySDklqAU2z79u277+SPAUm6PzBlnyu0w6BNhiSDkhqISevZrsVRuGpAkrYOTNQwZbenaTNg40rJ&#10;oKSGYA4bY0XiRZ4XfF74LdKWesepT2YXRrdv+jExT46mlpIMSqqhW7duJSdOnOg02KNRJP1j7KIt&#10;Dfe8ouFqPK927tyZdv92ZVYGJakmolA7u1XACzuN9iTlg5mHHIDIttOg+7dkUJIqjDokjvdnj/qz&#10;9SapGJyGy/YfO3r0qMOhZVCSqobVoux2wK5du5LFxUW3A6QSUO93+vTpTv0S29z8s3WAMihJFcAR&#10;ZuokosB0bm7OcSPSCLCSND09/bSTpZcvX/bCyKAkjcLVq1fTvi7ZfkjUTUgaLWqVsv2XWO31dJwM&#10;SlJJ2E7j9Fpss7Hcf/bsWbfZpArhdCmnTrNtORy4K4OSVDCW8bOfVFnm57iypGpilTd7wIKTchZ7&#10;y6Ak5YzVImqPoliUGW0Ua0uqx/OX4u6oJaTYm9pCyaAk5YBaJHq0ZOsdbBop1Q+nU6kljOfy1NSU&#10;K8IyKEnDfArN1iJx5N8aB6n+qCmM1WGe1/RikgxKUh+uX7/eGWBLUDp+/LinZqSGPcezp1aZG+dK&#10;sQxKUg8YWBufNun4S7dtSc19vlOzxPOdgxp20pdBSdoEnyaPHDliLZLUMpyMozllrCBb6C2DkrTF&#10;CyUnY5aWlrwoUosw7oTtNz8oyaAkbXDu3LnO0jthiVNuktopuxXH1ruvBzIoqdWfIPnUmC3mdIim&#10;pBs3bnQOcxCaNvZMoxCcQMWpWE7QEabszC+DkhqFF7YDBw50XgjdapOURfDJbsVRv/iJT3ziaT3V&#10;so8XvcgBvDIoqSEIRdGhl+ZzNKGTpG4YsEuvJV4vHnjgga99uNqdvPSlx5JXvepU+tfnPndPJzCx&#10;lS8ZlFRb2QaS9EayWFPSdmhI+eCDD6avGy972UzypjetJW99a9J5vOUtX05e/vLZTliyxYAMSqod&#10;ltEPHz6cvojRI8k5bZJ6FdtthKRsQNr4eMUr5jrbcNYsyaCk2mBrLQozd+/ebQNJST2jdQivHc95&#10;zu77VpI2PlhZim04V5VkUFItUFzJEV9euCje5jSLJPWK0228flCLtFVIigdfx9dzGk4yKKnSKNqO&#10;USRMCbceSVK/qGvkNYTC7V6CEl/H1/PrJIOSKv3iFkXbjz/+uPUCkgbiipIMSmoUAlE0kbRoW9Kw&#10;okbpuc+1RkkGJdXcnTt3kkOHDlm0LSlX/Z564/XHVWwZlFQpnGzbt29fZ16bRduS8kIn/9jK/47v&#10;mEne/Oan7ltJipAUj5MnT3rhZFBSdV7Esifbbt686UWRlCs6bkdYeuSRf/a0ztzPec7zOwGJrf84&#10;RHLixAlXlmRQ0mhx/D/GkXCy7fbt214USYV9KHvkkUe6znqLwdrxuhRjTzxxK4OSRubSpUvpQFte&#10;jGZnZ/3kJqnwoMTrDdv8rDBxupbTbR/+8IfT1SZqkyIUUQQeK92b1TS94x1Jcvp0kpw/nyS//dtJ&#10;8vnPe41lUFJOLly40FkGtxZAUhlYMeI15zTpZoPp6en0v9FOIFA7SSF4L20FeLzznUnyqU95nWVQ&#10;Uo4hyaZuksrASlFs83erg2S7LVabsqvbhKUIQtRQbiwP+Kd/SpI//3Ma5N4LTH/2Z15vGZQ0oDNn&#10;znRC0sLCghdEUinoyRY1R5t57LHH0q/hw1xWBKAIUpudyv34x9e/7qd+Kkm+8hWvuQxK6lOcOrGR&#10;pKSyTU5OpkGH0UibWV1dTV+jNq4qRVCKIEULk81O577vfetfe/Wq11wGJfWBmgBeYHgR2uqFSpLy&#10;RmE2rz2cZNvuBFuEoezrVASlp556KpmYmEj/O4Xe3cLSH/3R+td+9KNedxmU1KPsStLFixe9IJJK&#10;xbzI6Iu0HV6j+FqKuGNVKYIS+Hds323WHJeTb3zte97jdZdBST2gJilWkp544gkviKRSEWz27Fmf&#10;33b9+vWefs3BgweftqqUDUrxPWNliW26bIH3V7967wScZFDSlrKdcJeXl70gkkpHvzZegwg/vaKY&#10;O1aVugUlsA0X23QbT8PxtR7olUFJ277QeLpN0qjFoG0+uPVjfHw8/XUM5+4WlMAg71h9IlRR/+SK&#10;kgxK2harRxGS+n1xkqS80AMp6iNv3brV1689f/58+hrGqtFmQSnCErVKfC2h7DOf+WL6tT/3c15/&#10;GZTUxcrKSmegJPVJkjQqUSN59OjRvn8tdUjUH2VHmGwVyFhRWh+q+/Pp1/7ar3n9ZVDSBsxRis63&#10;jiWRNGoxq23QGsmoVdouKEVY4v/3Iz/yqfRrr1//J38AMijpHo7IxrTtY8eOOeBW0khRW8TrESfe&#10;Bn09omCbX99LUMITT/x1+nVveMOn05YEkkFJKfb+Y9mZJW5DkqRR4wNbHqvbDMndKigx6+3Tn06S&#10;j3xk/Wve9ravJt/yLf8q/X9T5yQZlFqOUx5xOoSix+263kpS0SiwHhsbSwu52RIbBqtKEZS2e7zr&#10;XWy5JWn/pTjQ4iQCGZRajJWjOHpL0eOwL0iSlAdO28aHtzxsFoze/vb1cPShD7HVlyRf+MK9X8NK&#10;VJy4u3z5sj8UGZTaiHEAMfOo36O3klSUKAWgGDsPrJRzUIXgs3FkyVZOnTqV/j74tf38OhmU1KBP&#10;bLwAMHBSkqqA07e8NrH1lmcpwNzcXOewSj+o2+zWvVsyKDVYtqEk4wEkqSpipbuXAbj9oO6JD4Zs&#10;pfVTZkCNU6xwMUzXwy4yKDXclStXOg0lPdEhqUoIJdHLjea3eYtVpZmZmb5+HaUJu3fvTn/t7Oys&#10;PygZlJoqGqrxZLdHiKSqeeKJJzrbXEWs3BB42NLrd1UJbAnya/OsnZJBSRX7pBbDHzlJ4vKxpKrh&#10;tano8UmsCA36YZEgR9kCD0/CyaDUMEeOHElfHBj+aEGipKq5fv16+hrFag/1REXh9BpBhy2+Qf4/&#10;noSTQamB4oQbL0CecJNURazwRMF00aLrN6FnEHESjma9rNZLBqUaY15SnHAbdLCkJBWNmWy8TrG9&#10;VbRYVaLmaJBVJcIRq/P8flmtlwxKNcULAB23h/nkJElFu3jxYvo6xcmysuonY1Xp7NmzA/16tgpj&#10;kPji4qI/RBmU6iY7nuTw4cMWb0uqrHitKvM0LsXYEc4GbWxJC4NojknrFRmUVCNM3I4XAWe4Saoq&#10;Xp+iPODmzZul/r/jlB11nIOiJ1OMgnKouEFJNRF1STz4e0mqqjhsMjExMZLXyhgKPuiqO7+Oou5B&#10;xqPIoKQRyHaQtS5JUtXFeJCFhYWR/P9jVWl+fn7g70FxeDSjHNWfQwYl9fjJZnJyMn2y0lzSY6uS&#10;qoxZk9G6ZFSvV7GqxAfMYX4PBC2+Dyv51isZlFRR0QiNY7Y2lZRUdXHy7Pjx4yP9fcSq0tLS0lDf&#10;J7p+s5VnvZJBSRWTHXbLpzRJqrLsAFzmqI1SrGwNU6sUf6bor9Tv4F0ZlFQgPrnEk5Pp2JJUdTEA&#10;l0LoUbcv4f8fPeeGbXjJ9IOoV7LJr0FJFXHixIn0SUlRpHVJkuogj6P5ebpw4ULn9N2wwS3qlWhI&#10;yQEbGZQ0QnS0pXjQOW6S6oKttih8rko9ZXZVadhaJRC4yppdJ4OSNpFtBXD+/HkviKRaiAG409PT&#10;lfp9xaoSp4aHxYiTaKTJ95VBSSPAMEaehLT/d0SJpLqgi3UVa3iyq0p5NOtljlyMOCm767gMSq3H&#10;0nA8AR1RIqkuYj4aYamKH/BiVYkaqjxELRY97mRQUknY048tt2FPaEhSmaIpLvMoqyjbtiCPVit8&#10;kI3vR02pDEoqQWy55XE6Q5LK/JAXdTvU8FRVNO/NqxD79OnTne7fnoIzKKlgLFvzQsOWG/OFJKku&#10;omYnr22toty5c6ezCpTHOBIH5xqUVBIaS0YR5DADHCVpFDhNxuvX4uJi5X+vea8q0b4lVtOcBWdQ&#10;UkFoic+TjC7czhGSVCdRxE0TxjqUDMSqEuEmr9X7aA7Ma7jNgQ1Kyln05OBx+fJlL4ikWokBuAyO&#10;rYtYVaIuNA98wI32A9QtyaCkHMWStbPcJNUNASHmn416AG4/OLGW93ZZrKzZW8mgpBxFX489e/ak&#10;y8GSVMfXMOZR1k2shLFtlhc6kvM9jx496s1hUNKwCEYEJNvgS6orpgfU9RAK9UlR9pBXrRIrSbFS&#10;xQqTDEoaAvv5cZzWnkmS6iZCAYO767oiHqtKeR7tj95KrLJZ2G1Q0oDiOCkPj5NKqiM6cNe9f1Cs&#10;KlFXRNPMPBCOorCb/lIyKGkA0eqftgCSVEcched1bHV1tdZ/jlhVyvP1mJEmfE/aEOQVwGRQag2f&#10;QJLq7sknn+wcRKl76QAtWvizsIWY5xiSGJrrB2KDkvrAC0p8CnNJVlJdHT58OH0de/zxxxvx54lQ&#10;k2cPJEos+J5s7VV5/p0MSpXCyRCeOOxfW+QnqY7onZT3abFRixUyVvrzLEw/fvx4ruNSZFBqNJ58&#10;tPjnSbO0tOQFkVRL58+fT1/HaA3QJLGqRNfuvLCVFw05617LZVBS4ei8zZOFTty2A5BUV1E+cOnS&#10;pUb9uYpaVYpxKRMTE772G5S0GdrlUyhoEzJJdcY8yqYUcXcTI6XyXFXK7iYsLy97ExmU1A3t7N2n&#10;llR3jPtoUhH3RtlTyXmuKkV96oEDB1xVMihpI/aoWU2i8LFOQyMlKYsDKAQI3vCbfIqLjtr8GanF&#10;ykv2xLM1qgYlbRCnHhySKKnOnnjiiU6dZRv+nJxOznP1Z3FxsTPaxFUlg5K+hk9dcYzWPhqS6ixO&#10;hbVhiHes/uT5ZyUcsfVmrZJBSRnRGv/IkSNeDEm1/tAXtTtt6AEXqz95ryoRvKxVMigp88LStKZs&#10;ktqJ4m3e4Cnmbou9e/cWsqoUq1UUjsug1GqccHM1SVLd8eZOOwBez2gP0BYLCwuFrCrF9yUwuapk&#10;UGqtmzdvpitJPBn4e0mqKxpLxht7m7DFuHv37vTPToF3npratNOgpJ4xLdqTbpKagFVxXs/OnDnT&#10;uj87w8v5s1PInqeoVWr6CUKDkrqiC3esJnnSTVITXs/oBZdnA8a6yHbVZsRJXrLbmdYqGZRaJ+b6&#10;TE9PezEk1RqrSG2vtYzX9LxXlaJbNzPgZFBq1aePNnSuldQO1tI8/XU9z1WltnQ6Nyip66cvPyFI&#10;qrumD8DtR7RHyHtVyR0Ig1KrZPtj2HVVUt01fQBuP4paVbKm1aDUKgxQtOOqpCYFAxvm3jM7O1tI&#10;vdbhw4fT78v3l0Gp0WI1iWZiktSED36HDh3yYnzNrVu30tN/eYdHVqi41mNjY608WWhQaonV1VVv&#10;dEmNQX+fIhot1l1sRzLH0w/aBiX1IYbf0mhSkuqsbQNw+3Ht2rVCZnieO3fOBpQGpea6fft2uhzL&#10;Tc6TSJLqrI0DcAf5YJznqhLvI+xI8H2vXr3qRTYoNUt8Esj72Kgklc3ePtsjyBSxqhTbeu5MGJQa&#10;J/aWl5aWvBiSao2aJLeAtkffo7xbJxDArHU1KDVOFHEzC8i9fEl1xyk3XtM49abNXblyJV1RYvUt&#10;z1AzPj5uUbdBqVlir9qGbJLqru0DcPs1NTWVvv7TXTsvFy5ccEXPoNQcUcTNC8vNmze9IJJqzQG4&#10;/YkRL3muKrEzwQ6FRd0GpUaIIm66qkpSnTFNYN++fbmP6Gi62CrLc1Vpbm7Oom6DUjM4VVtSU/A6&#10;xusZr2vq/7rluarESTp2KizqNijVGjcyT47du3c7101S7bHdxmsa22/qT6wq5XntmBnK97x48aIX&#10;2KBUTyyzFtHGXpLKxqpF1FtS0K3+LC8vp+8HbF3m9cHZejGDUq3xRNizZ096E3NEVJLqzAG4w78n&#10;PProo+k15NRaHrKHhfh7GZRqJU46sDQqSXXnANzhRaPOPFeVmPaQZ/iSQak00Wbe3kmSmvLBj1Vy&#10;6y0Hlz01mFewiZ5KjscyKNXuyeAcJEl+8NNmwSavVaW1tbXOwHV79RmUaoP+Im67SWoCB+Dm/0E6&#10;71UlR8oYlGonRpacPXvWiyGp1hyAm784rZbXNfVnZFCqHfom+elLUhO4WpE/Wi3EKl0eHc458cbJ&#10;N0+/GZRqwW03SU0R3Z8dgJu/6LOXVxF2NLQ00BqUKm92dtaiR0mNwOuYDQ2LkfeqUgQv54oalCov&#10;tt04TitJdZVtmuusymLkuark7DeDUi3QgdvZbpKaIAa55tkcUU+X96qSs98MSpV3+vRpZ7tJagQH&#10;4JYjtjfzGA0Tp+lmZma8sAalapqYmEhvUoYfSlJdOQC3PLFlxoO/H8a1a9c6q4AyKFXyhYUbnZuU&#10;TqmSVFexMuEA3HJE7708diNsT2NQqizn7Uhqiv379zsAt0R5rirFuBkbHhuUKvuJwJtTUp3FAFyK&#10;jBlfonLfQ4ZdVaL0w9VAg1LlcCLE5U5JTRArEvxV5clrVYnSD0Iu38cyEINSZURbAHqOSFJdZQfg&#10;2guufHmtKk1OTvozNChVSzQNs3utpDqLWkuHq45GbHsOOzIm3pOcEGFQqowYGrmwsODFkFRbBCTn&#10;hY0WB4L4GRB2BrW6uurhIoNSdbAHHG0Bbt686QWRVEvUV+axmqHhxGB1tkAH/Tmwhbpr1670+9y+&#10;fduLalAarahPssGXpDpzAG515LGqNDU1ldtoFBmUhhKN2TwhIqmuHIBbLXmsKkXwdZyJQWnk4nTB&#10;4uKiF0NSLdFYMk7uOgC3GoZdVYrCcEZryaA0UvZPklR3cSDFU1LNCa/UKVE/OzY2Zs2ZQWl0GBbJ&#10;jUy7f0mq6+tYHEjxA191EI6ofeXnQtuGQRw4cCD99SsrK15Qg9JosJfPTTg9Pe3FkFRLUWfpUfLq&#10;ib5WBKZBVpWOHj3qaC2D0mhRJGfPEUl15gDc6hp2VSmCFrW0MiiNxPj4eHoTXrt2zYshqXayp6sc&#10;gFtNw6wqMTMufr4W6RuURpL0acxGoZw3oKQ6omeS7U2q/14zzKpSNJ4cZtCuDEoDYRXJo5eS6oqT&#10;UHzYc3hq9VHeMejBoWhhs7S05IU0KJWLvkl+EpPUxjdflR9q2T4bpNP23Nxc+utOnjzphTQolStu&#10;PgfhSqqjGIDLqTdVH40nBzmdGB/qGWkig1KpYjmTWW+SVCcxAJf+SfRRUvUNuqoUZSI0rpRBqVQU&#10;yPEi40kRSXUzOzubvnnSkVv1cfr06b5XleLgEb/u9u3bXkSDUjnsyC2p7h/0eA1bXl72YtQIH8zj&#10;Z9fPqlK0srFDt0GpNBcvXkxvOrqeSlIdX7+YU+mKeP1EfWw/q4HHjx+3Q7dBqVyx/GkRpKS6oajX&#10;U1D1la1V6rVGdn5+3g/3BqVyRZM2Zr1JUp3eZGMArg0I64uQ289JNrbc7PtnUCpVTGS+evWqF0NS&#10;bcTKgrO/6u3WrVudAu1eVpXi5BsdvmVQKtza2lr6icwTb5LqxgG4zRF1R700Pc6efGNVcRB/8RdJ&#10;8uu/niQ/8zNJ8s53Jsnb354kVJ989KNJ8ulP+/MwKGXcvHnTnhSSaicG4DKfctA3S1XrvYjww4f2&#10;XrZRY15cv1uuf//3SfLhDyfJW9+69eMXfzFJ/uEfDEq6i7ok93ol1c3MzIxjlxomTsAdO3Zs26+N&#10;JsmceuwnJL33vetBiANzf/AHSfK3f5skX/3q+n///OeT5Pd/P0ne/e71r/mFXzAoKUnS45W+2Eiq&#10;E8oE+j0ppeqjp1+UgmzXTDKajPZzWvuXfmk9AH3oQ0nypS9t/nWEp5/4ifWvJUwZlFru8ccfT282&#10;5u5Iqo4vfjFJnvGMuy9WO9b/urbmNQnUJPG69eijj3oxGiZOYW/X7iHa2rAK1Qtqkgg+P/mTSfKP&#10;/7j913O2ia//2Z81KLVe9CCxGFKqlg98YD0kxeN97/OabHzdOnfunBejYTjRxooS9Upbze1bWlrq&#10;q1Hlxz62Hnx6bQDOdtxnPnNvW86g1GJREMfNKak6KBskIP3oj67/9ZWv9Jpk30gt4m4uapR4X2J7&#10;bTMxCHnv3r09fc+f//n1oPSXf+n1NSj1iRcbhwtK1cJBHsLR7t0chWaW2fo/21PxXrmAXZmbixBE&#10;GGYszdome868Z8WpR9oFbOcd71gPSm1eITIoDSCG4TKUUFJ1UJ5BMHrjG9f/+cd+bP2fndKRpK1M&#10;eN26fPmyF6PB2FLbbp4bQYqvobXAduLYvwxKfaETNzcZTdskVccLXrAejKJZPn/ln9ve7mx1dTV9&#10;zWKaQC+rCKqv6JPF6cbNtlhjqkQvJx9pKklQ+spXvLYGpT7EvJzHHnvMiyFVxO/+7nooeslLnv7v&#10;X/zi9X9/92nbWlHE7SnddqC/31YtAKKXUi9zShcWrFEyKA0g5iTROl5SNbz2teuBaOOOA03w+Pf8&#10;9zZiHlj02HEAbjuwUhQz3bqtIEbT0V5OP/7Wb60Hpd/7vd7+3zSfZBXqV3/VoNRqMbHZT2dSNUTv&#10;pIceuv+T7+c+1+6eSrwZ9nMcXM0Qq0rnz5+/779FLyUK/LcP2vc6cm/VbDJQAsfX/9qvGZRaLYYQ&#10;LrAmKWnkonfS5GT3//7qV7e3p9L4+Hj6ekX/HLXH8vJy+nPvdgLuwoULfZ2AjBlvv/zL66dJN8Oo&#10;k5/6qfWv/au/Mii1Wuz3cyNKqsKn56c3mdzs0baeSvROijdLxpeoXaJoe2NjZOa89bPK+Hd/d280&#10;yc/8DFt7SfKFL9z773/zN+srSe95z/rXfPzj7b7uBqXMJzROkkgareid1OujTWU6sfrtTMp2ioNH&#10;jKzJ1irRIoJ/z3tZr2gZSEiKdgGbPXrt4G1Qajg6mnKTWRgpjV70Tnrd67YLDe3qqZQdgEsjQrX7&#10;g312VYn+Sf105w40nfzDP0ySj3wkSd71riShTPftb0+S9753fdRJm7fbDEobRLOurebpSCrHxt5J&#10;m/nkJ9vVUylqVPpZNVDzdBuEzElImyYblArFMVtuMhu3SaMVvZMOHuzt67/929vTUylqKbudelJ7&#10;8D4VXdmfzOyL8c88ZFAq5KbzBpOqIXonfehDvX39Bz/Yjp5KbLUxRZ4PdQ7AFSceNzZJjg/8Fvkb&#10;lHIXc972tH0mgjRivL7TG4ndg17HK8Sg3Kb3VHIArjai+WS2G3fU2vYy700Gpb4MWgQnSWWJN8En&#10;PYKkr6HvH/cEW7LZ4OShJINS7mK4JF1PJamqr1EO7VZW9hQkW3EvfOELO60jGPRuza1BKTcxmdmB&#10;uJKqiO02Ryypmze84Q2dGtuND4I1/ZVkUBra4uKie/+SKun27dudAbjWniiLmX9RwP11X/f1yUtf&#10;eix51atOpX993vP2dAJTL4NyZVDaUszIOXbsmHeDpEo5e/asA3B1H7bWOAXJvfGyl80kb3rT2tO6&#10;ab/lLV9OXv7y2U5YusKMEhmUDEpSNXG0fX5+Pt064o3f+onesX2SPdkkgWaTEZK2Gj/yilfMdbbh&#10;fM4ZlAxKUgU/9cYLuvUT/Yv5XbQu8U1OIQYjj43tvm8laeODlaXYhnNVyaA0sFjanpub826QckJd&#10;xEMPrddPPPAAI4KO3X2cSv/6yCPWT/SC00tcI3ooqTk4rUb/PmrONj4IMxww6vagnpYP9lHcTy3S&#10;dgNtefB1fD3vdTIoDYTtAE+USPlhJemZz3z218LQzN3HWto9+97jy8mDD1o/sd2baZsH4DK7rFuQ&#10;iAerbZsFCh7MQyNUdHucOXMmfb3f+CCQsrPQ7UGNGCejNz5YGaXH1cZHzA8t8kHhdi9Bia/zPc6g&#10;ZFCSKuTFL340E5KSTR/Pepb1E5uJwacHtxl6t1mgIFz1GyKYIdctQPBgdaufAMHvu1uAiEcUIrfx&#10;wZ+d7dRu14WBx92uJw9WkrjmL3/5y11RMigZlKS6ivqJHTt2d1lJSu5bWXruc8uvn8gzXOS5OpEN&#10;FxEkmAbfxmDBisxWQYtrtVmg4HHkyJFNrz8/m24/M36Wm61CUUzf7b7gnul2L3GPFf0c67VGaRTP&#10;MYOSQUnSJjjdtv5md2ybkLT+eMZD37d+euelL+45UPCgk/5Wb6SxbdXWQMEqXb8hglWjzVaUWG3q&#10;J0CwNbbV1pmDW4fjqTeDkkFJqvnzab1wO+nhsf71U/98R/K+b9+RnP+XO5J3v2T98R+/dUfyxhft&#10;SP7tv9iR/NDeHcnRb7r7z3f/3YHnVSdc5Lk6EeHi9a9/ffr7/IEf+AGDhbqiDjCaTRKW3vzmp+5b&#10;SYqQxMMTpgYlg5JU0xWlBx/4wfTr/803PJAGpZ4e//rr0/lnW61Y3Llzp5bXj0/91K/45qbtZE+W&#10;sg2X7cwd222eLDUoGZSkium3RulZz/qG9OtX/+tvJl/86/+bfP4v/3dy88nl9HH1g+9OPvn+dyRP&#10;vvUHk9/98e9P3j++HqaWf/hgY68fq00OwFWv7FVmUDIoSTX0zd/c26m3HTvWtwZe9MJ9yec/93/S&#10;oLTV44nv/ZY0KD35ttc29tqxxcc1YetO6ucDynd913el985rXvOatHDb7VqDkkFJqvCn3AceeDgT&#10;lp66byUpQhKPJy9d3DYk8fjl796bBqXfe+e/a+R1owkhdSeccKvr1qF8LzMoNZCduaUinlfnkgcf&#10;fDizDXevM/eOHffqJ37y9Nt7Ckk8LnznzjQo/a9f/MlGXjNWkbgmrCpJ/eJggauRBqVCOOtNKgYr&#10;S/v3d6+fYLut15WkTlB61XPToPSpjzSzONUBuBrG8ePH0/tnYWHBi2FQMihJdUL9xPc8/4G0BcBr&#10;v+e70sLt//fZP+8rJPFYOPjMNCj9xX//jcZdIwfgali8h3EP8Z4mg5JBSaqZ9750/Wj/k7+y0HdA&#10;6gSl73g4/R63/udq466PA3BlUDIoVRYTmbm5mKMjqRjRA+lP/vAPBg5K8T2+tNasQmcKt+kkTiH3&#10;jRs3vFlkUDIoVQsdcbm56L4rqfpBqWkYD8JrECNbpEFNTk6m99HKyooXw6BkUJLq5K//+H+kAecn&#10;XrJjoNokHreu/rf0e7x//MHGXR8GvPIaxOBdaVC8h6XtNu6+p8mglKsoohwfH/dukApATREhh/lt&#10;g64m0amb77Hw8ocbdW2YPs/rD1tvNghUHoGb8T4yKOWKJm9x2kRS/j69vJCGnDftHzwo/cl/Pp9+&#10;jw+88pFGXZvofUMxtzQMBjtzL1nnZlDKHUdxo7eLpPz93n9659eC0gMDByVmvvE9PvTYzsZcF1aQ&#10;WEnitYeVJWkYHAbgXnJl0qBU6A1m/xIpf795+vVpyJn91ocGDkqXf/o/pN/jw6/5+sZcF2qSeN1h&#10;y0Qa+s3cD/wGpSLt3r07vcHYhpOUr1+f+7405Jx40cMDB6Xf/fHvT7/HE4f3Nea6cMqN1x1OvUnD&#10;uHXrVnov7dq1y4thUCrGgQMH0puMkQuS8vXhH3pVGnLe8eIdya//8CsGenzgFc9Kv8evHH5hI66J&#10;A3CVJ967eA9jDI4MSoXwWKVUnPdP7u70QBr28ZHv/qZGXBMH4CpPtrkxKBVuamoqvcmWl5e9GFLO&#10;/sv8u5I3fuuO5N9/23OSi6/7zoEey699WRqSPv2xC7W/HtRC7tu3zw9nys3FixdtWmpQKpZTl6Xi&#10;RNGyqyfrLl265DaJchUzSx3FZVAqzMmTJ9Ob7NSpU14MqaAXcQdPryMwcj3YfpPycPr0aYcqG5SK&#10;NT8/n95krCxJMigVhcJtCrgp5PaUrfIyMzOTPsfOnTvnxTAoFYMhghbCScV+EOHFvO0cgKsixEBc&#10;tnVlUCqERyul4rCl7db2OgfgqgjR4ubKlSteDINSMWLem826JINSUa5du9aZK+kUAOUpmibfvHnT&#10;i2FQKs7Y2Fh6o92+fduLIeVodnbW+onk3gBcC26VJ96zuK94DzOAG5QKFX1N+NQnKT8UcfPcoqi7&#10;rRhUyoq1A3CVN+4n7qu9e/d6MQxKxYqmk9YOSAalvC0tLTkAV4WIZpMUdMugVKhYFrfgVCrmQwgv&#10;6G3lAFwVJXoozc3NeTEMSsU6e/ZserOdOHHCiyHlqO2zFDksQu8kB+CqCFEDaANTg1LhYqzAxMSE&#10;F0MyKOUmOv87wkVFiB5KbV6xNSiVhGOVcXRXUn7oT9bmIub489sMUEWIg0g3btzwYhiUirW2tpaO&#10;FeDBCRVJ+eA0Tlt7vLCKxp+dNzOPbitv3FNs6XKPua1rUCpFdDelU7ckg9KwmOZu/YiKEk1MCeIy&#10;KJUipnq7RC7lJz7xtm2llk/4sUrtAFwVIeaUWltrUCpNHLP005+U44vM3ecUj7ZxAK6KFgOnWbmU&#10;QakU0bjLm04yKA1rfHzcJrYq1PHjx9N7jPY2MiiVIobjUqskaXi3bt1Kn1MM7WwTprjz5965c6eH&#10;Q1R4GGcLTgal0jCPyZNvUj6i7Ubb5lBFE0Ab2Koo2RNvDnM3KJUqmnfxiVCSQWmQNzBWkvhzX758&#10;2ZtAhYgTb/b+MyiVjnk53HwLCwteDGlIBIW2DYOlJskBuCra4uJiep8xS1EGpZHcfC6ZS8OLhouM&#10;MWmLGNniAFyV8aGeETkyKJUqljPtSyEZlPrFViM1jg7AVdGiTGRpacmLYVAqVxTIjY2NOXJAGlJs&#10;Q7VlIGz0YnMArorGwSNnvBmURiaOXLK6JGlwFy5cSJ9Lx44da8WHLApr7e6vohGOov2EH+gNSiMR&#10;TbysMZAMSr2KcRKEJd+8VMbziu03GZRGItrCT09PezGkITAOiOfS448/3vg/a8yKbMOfVaMVw5bt&#10;yG1QGplY1ty/f78XQxrCqVOn0ucSf20yGv5R18if9fr16/7gVSimR9iR26A0clEoZ8dTaXCsrrRh&#10;0HSsnLWpDYJGF8o5Wen7k0Fp5OLoJX2VJA2G2iSeR9RUNNmjjz7qAFyVgnYA3GscOpJBqRKfEGnq&#10;JcmgtJmrV686AFelocEk99vMzIwXw6A0Wqurq+nNyCdFSYOJAucmr7TEKVm7+asM0b7G3Q6D0sjx&#10;yTDqlNbW1rwg0gBinAcdupuI14aY4O4AXJVxv1mfZFCqFIYNckMuLy97MSSD0n0Ynu0JWZXl4sWL&#10;6f3GqTcZlCoh6pTcC5YGc/DgwUavthw6dKgVp/pUDXGK1Pckg1JlXLlyJb0p9+3b58WQBrB37970&#10;OcSw2KahXxLbIDw++9nP+sNW4aJ/krscBqXKYAyB/ZQkg1I3FG/bwV9lydYnWTdrUKoUXgQ9YSAN&#10;Zvfu3enz59atW436c3HYg3YA/NnoayMVLfoneRLboFQ5MXyQY86S+nyBufvc4dE0tDvgz8WKmQNw&#10;VYboSeYsQYNS5fBJ2GZykkEpyyJulYkwHquzTT1BalCquRhPYJ8UqXd8sOB5Q5+hJqFw2yJulSkO&#10;FvmB3aBUWTEB3SVPqXcUcMf2VJNE2xDmQUplvgdZAmJQqiyWOi2ikwxKoLmkBzxUphhbcv78eS+G&#10;Qam6ok1AE485S0Wgz1DTulaz/c6fidcDi7hVhtjqbeLpUYNSw8Tgy9OnT3sxpB7ESixjTJoiTh7N&#10;zc35A1Ypzp49m95zExMTXgyDUrVdunQpvVkZySCpfUHpzp07nQG4165d8wesUsS8RAKTDEqVlu3S&#10;zZaCpN4+XHCUvgmoD/HDksrERAhPWBqUaiWW3U320vaiWSvPmyaIAb8W1Kos0djUcG5Qqo3YSmhS&#10;capkUNpeFKaPjY05Z0ulmZqaMpwblOonuqN6+k1qT1Cih5oDcFUmyj0I5g5lNyjVTmy/0QBM0uai&#10;MWPdG7XyhrVnz570z7KysuIPVqVw282gVFurq6vpzbtv3z4vhrSF6CZc9w8VUZTOlru9k1SW2HZb&#10;WFjwYhiU6ie23zz9JjU/KDkAV2WjDo65bm67GZRqa3Z2Nr2B+auk7k6cOFH7QtTsANwbN274Q1Up&#10;5ufn0+cOq0oyKNUSzeZ44XSMgbS5qOejqLuuos7KNyyVKWa7LS8vezEMSvW/kWkZIKmZQSkG4PqG&#10;pbLEKiYn3vwgblCqNWa+8QJ69OhRL4bURdT2UAxdRzEAl1qRp556yh+ofG8xKGmQ1M/sJ4vtpPvF&#10;jKq6rrpGjZW1iCrT3r173a0wKDXH4cOH0xv63LlzXgypQUGJFaQ4deQAXJXl4sWL6T134MABt90M&#10;Ss26qemp5E0tPV3MRmMLq25s9qdRmJyc9MO3Qal5Ypm0rnUYUtHPjTqO+4nVMGdsqSy0n7Ccw6DU&#10;SFF4xzacpPoHpRiAyxvWnTt3/EGqFHNzcxZxG5SaKduQjr+XtC462N+6datWv+8YgNuEYb6qB0o3&#10;6MtnEbdBqbGiqNtBuVLmxeXuc4JH3d6wYgCub1gqS9TEWcRtUGqsKOpmq8GbXKpvUIoBuD6XVSaL&#10;uA1KrWBRt1T/oHTkyJH090ztoVQGauIs4jYotUIUdfPJQGo76pJ4PlCnVBcUbvNmZb2hyhSNTa2J&#10;Myg13traWqd41QZ1ajtOusUWVl3QCsATrCr7fSMam169etULYlBqPoq5faGV6hmUYgCu2+cqO5y7&#10;E2FQatWbA8v2dW2yJ+UlBsrWpbN1/H458WYRt8rAfcZUB+67lZUVL4hBqT1oFsaNT/Mwqa04Ws/z&#10;gA7XdRB1IvRQkspw4cKF9J5jJdNwblBqlTjBYEGoDEr1CErZAbg8f6UyPProo+k9t7i46MUwKLXP&#10;oUOH0ifAzMyMF0OtFA30OG5fl9+rA3BV9j1nvy6DUmtxeiFWleyLoTaKbYU6HHmOAbj8nqUyjI+P&#10;p/fcwsKCF8Og1F7x4mutkgxK1RUDcNl6YwtOKhqF2x4cMCgpuVejMTY25qqSWufMmTO1KI6OAbgU&#10;c0tliHElzgY1KCnzhHBVSW0TPcWq/GaQHYBLewCpaDFLcNeuXWmzSRmUWi9WlXhSMB5BMihV702L&#10;49lSGaampmxDYVDSRhMTEz4x1DrRl4jOw1UVA3DZJpT84CyD0ohcuXIlPf1GsSiDQqU2oIi7yifJ&#10;6HEWE9t901IZohSDAeoyKGkDT8DJoFQtUWxehz5Pqr/Y5mVwusHcoKQuYo4Un2Bv3LjhBVHjRdPV&#10;qg6YdQCuysKhgejCffbsWS+IQUmbOXz4cPpEmZ6e9mKo8WIVlbqMqn5wsY+NykBTybjfXE0yKGkL&#10;NLajHoInDHVLkkFpNByAq7LQxDRaUMzPz3tBDEraDjVKdZqoLg0qtraqNmSWT/QcrHAbXGWgcJvn&#10;wYEDB1y9NCipnxdpnjjLy8teEDUWwz65z2/evFmp3xftCvh9UUMlFYmJDPF6by2cQUkDfMLgE7ez&#10;pWRQKtfBgwfT3xfT26UizczMdHYQXE0yKKkPhCOOiHoCQk0W9XhV+jDgAFyV5dq1a+n2Lvfb6uqq&#10;F8SgpH7xaTZesG1CqUa+sNy9v3lUiQNwVZZoLnn8+HEvhkFJg4pTQT6RZFAqHitIUS9StQJz+UFY&#10;BiV1wdJsvJm4NKsm4c0huhBX7c2LGiWpKGtra512AJZWGJSUg9nZ2c6Lt8V+agoKuLmvKeiuiugU&#10;XuUhvaq/kydPpvcZnbitgzMoKQe0CxgbG/MFXI0SRdOc7KwCB+CqrPs+DjFcvHjRC2JQUl4YGhrb&#10;FO5nqwnoxl2lxqoOwFUZYtXS+8ygpAJMTEykT7CpqSkvhgxKOWJLe9++fZUdp6JmYDwJ9xg7BFXr&#10;HSaDUiO4ZKsmoQtxVbpfx++lKtuAap7sxAXnuRmUVCBOSEQBLCcnpLqK7eRjx46N/PfCNgi/F7bf&#10;pCJwn3OPjY+PeyjHoKQi8QSLQaL2VpJBKZ9P+qzUUshNQbeUt6WlpU4H7suXL3tBDEoqGjUU8aS7&#10;evWqF0S1FINnR90B2wG4KhLH/+PD7alTp7wgBiWVZW5urlNT4TKu6og3jSq8eTgAV0XigwD3Fw0m&#10;7ZlkUFKJCEc0K+MJSGiSDEr9i15Ou3bt8k1MueOQQKz+r6yseEEMSirblStXOqfgPNKsuonhs6Ms&#10;oI7fw8zMjD8Q5So7psT7y6CkEfIUnOoqTgFR1D0KrMrGG5m1fsob4SjKI1ytNChphHix57ipp+Bk&#10;UOrP8vJy57i2lCdOtsVqv6fcDEqqAOos3AdX3UTvolEVUR8+fDj9/587d84fhnLD6tGBAwfSe4ut&#10;XRmUVBGxBecsONUFo0tGVV/HcyR6J92+fdsfhnITK6WEJcshDEqq6BuPs+BkUNoaq0j8v1lVkvLC&#10;aCnuKwK4dW8GJVUQXYU55mxjM9VB9C8aRQ1HtNbg+LaUh2vXrnVef1nhl0FJFf5EE/VKtgxQlXFS&#10;k/u07Cnqq6urnd5JNmtVHrJ97Vil9L4yKKniTp482ekEa/2FDEpPx+lQC22Vp5iUsG/fvnR2oAxK&#10;qsGnm4mJCeuVVGkcPOAeLfPwAcW1O3futHeSchOr+DxsBWBQUo3wKT32y+fn570gqt6Lyt17k0eZ&#10;FhcX0//n9PS0PwANjRX7CPzWJcmgVEPUKPEph2PQ1ivJoJQkk5OTFnErF6zcHzp0KL2faAkgGZRq&#10;KuqV7K+ktgclTiXxwYHaPYttNawYUUKtnXVJMig15FMPpzJsgKYqILRHgC9LDMDlw4M0jKWlpTR0&#10;j42NpcPJJYNSzfFpJ4Z/Og9OVUANXXwaLwNjJeI5cOPGDX8AGlh2jtuo5hTKoKQCcMInTvucOXPG&#10;C6JWBSXmyfH/4zSoNCia+kZbC9tLyKDUQLFczIOme9IoP5XzZkN37jLE9vPCwoIXXwOhjCG6ydN2&#10;xTo3GZQaKobnsrp0/fp1L4hGglOY3IfMeysaW21RT2LRrQZFx22H3cqg1BIx3ZqaDU/CqelB6fTp&#10;0x7h1lCYnRmHD6xxk0GpBbIn4Xij8tORyhY1Q0eOHCn8XmeshLMPNagoWbAfnQxKLcMWRBQlHj16&#10;1P12lYrTQmWs8iwvL3dmcHmPq1+ecJNBqeVYQo4xJ57gUBODUtSVsHUi9cMTbjIo6b5PTOfPn/eC&#10;qBTca9xzJ06cKOz/wZYyWyb2TlK/qN2kQa8r7jIoKRV78Lwo8PdS0aI4tsiVHoZBl9mCQM1AwB4f&#10;H7eGUwYlPV20DWB1iVUmqe5BKVYEXClVP6anpzungtl+kwxK6mC8SfRYcqtCRYq5a0V1iacTfQT/&#10;27dve8HVk9nZWfvMyaCkrUXxK0WMhiUVJXp5FXWSKL7/3NycF1s9iX5bDrqVQUlbyvZYYumZmVxS&#10;nYISNSW82fH9WVmStsPKZqxA2itJBiVti0nrUd/BX926UJ2CUrQeoCBX6uV+icMs9N2SDErqCQ0p&#10;mWkUYcmTH8pTrFpeunQp9+8dg0vPnTvnhdaW6BAfIcmByTIoqW/0Etm/f3/6IjI5OenKknLDsesi&#10;xopQgMv35c3PE0vaCqtH0UPOkCSDkgbGm03MyrKniKoelGhgWcYMOdXbyspKJyTZtV0GJQ2Nbbhs&#10;WHJlScOKlco8j2BTW8ex7qK29NQM2ZUk+sdJBiXlgtNvEZbYhnNlScOIGVp5nqqk3iROazpyQt0Q&#10;oF1JkkFJhWFlKd7gPA2nqgWlKBB3gKm6yZ5uK6rRqQxKUlqzFNsmhCX7LGkQ8ame7bK87st4E7Sj&#10;sjZijE3cH64kyaCkwnEaLloHsM1hB2/1/YJy997hkZdoGEgNnZRFm4i432wZIYOSSsM2XEzYdtyJ&#10;Rh2UYpWTOiUpMJbEPkkyKGlk2DaJuhBOG12+fNmLom2xIsk9s3v37ly+H/dd3IN5beWp/mLIN0HJ&#10;AC2DkkaG00UxSJe6k6WlJS+KtkRdW6xE5iHGodBDSeI1Ke4JZv5dvHjRiyKDkqrz6Y0HhZNSGUGJ&#10;LeAoDHdFU9wP2VXuK1eueFFkUFJ10Lwt6gE4om0vG3UTW2XMZBsWoZzvRY2S2i07com/evpRBiVV&#10;Eltv8Qn/6NGjNqbUfRhbktcJtRiA6ypmuxGKojcXJ3JtWyKDkiq/YrBr167OmyGf9KS8g1IMwCWY&#10;s+Wi9t5P8Xrj8G4ZlFQbtAuIkSf0WnIZXCFGjQw7uJbtXQfgtlu2kSQr2J56lEFJtbKxsDLvSfGq&#10;J0ZJcE9wMmlQ1L8RwB2A214RlGO4rTWRMiiplrJHdfnk54wl5RGUCEcOwG3vBzC22GxJIoOSGiV7&#10;Io5WAhZ5t1eMGxlmeG2sVDq3q13Yws+OT7IlhAxKahQ++bEFFwN1LfJuJ8LNMCEnBuDy4O/VDqwi&#10;0kCSe4fxSZ5sk0FJjXT16tXOMV5GWFi3ZFDqV6xIsaqk9twzsSLNJACLtmVQUqNli7ypMZifn7fO&#10;pEUYNTJM7yMH4LbrtYLTbBZty6Ck1uHF7uTJk51PiVNTU/Y/aYko7qeou18OwG0PftbZ1Wdntsmg&#10;pFbKNoujONOtOIPSVmI1aphCcFX/QxQrR9Hh36a1Miip9SjKnJiY6CyvU4/g8npzxbZrv/2PWEGK&#10;wwA2MG0mttpiLE0EYk/IyqAkJd234vwU2UysEPAz7nf1MDp65zFMV9WzsrLS6ebPVhv/LBmUpA2o&#10;Q4itOF4s7brcPLFi0G8PnAhYDsBt9ock7g/bPsigJG2BF8l4U+RBXYrL780RBbr99MFxAG4z8XON&#10;4ExQmpubs0hfBiWpV9mCTt5cLfRub1CKuV7DjD1RtVDMHw0k7bItg5KUwydOHn7irD+2VPlZ9lqD&#10;lh2A65tp/dEGhBrEeE4Tfm0NIoOSNISNx4VpOEiHb9X0xeRrb5C9igG4/NxVbxtrEB1oK4OSlKMr&#10;V66kM+KsXWpXUDpy5Ej69YwuUT2xejg5Odn52XuqVQYlqSCsLrH9FidkqHfhU6p9l+qBbdMoyu4F&#10;hdt8rQNw6/t85ZRi9L+iJonaJJ+vMihJBaOw+8CBA35CrRkKuCPg9oI3WQfg1hMrwOPj453nKMNs&#10;DbsyKEklf1rN1i5R88Abq59WC3gB2NH98dBDSfLII0kyMcEpxST50pfyDUoxANd+WvXBdjh9keJ5&#10;SSG+Pz8ZlKQR4mRcdgQKp+RWV1e9MCUEpY0PmmZvdSgx+iH1UpgdA3B5ozX81gPd06P9A9ulx48f&#10;t++VDEpSlV6k40QND16k3Y7LNyh1QzD6jd+gP9L617ztbZt/H7ZMY9DpdhyAWx+cQo0Zfjw4dOHJ&#10;VBmUpAri0+vs7Gyn2Jsi0nPnzrkiUWBQuvdmuf41z3/+8EHJAbj1eb5xuCK22fiZuf0tg5JUA9eu&#10;XXvaGBS2epaXl70wBQal+LpnPWvz/x49kbYrznYAbrXFabZoHhrtOizWlkFJqhnecKOrc6xkuCVQ&#10;TFC6m03Tr3npSzf/Go6G9zKKJEIuX69qoR1HFNnzoD6QE26SQUmqKbZxTp8+3ZkrxYMmhjdu3PDi&#10;5BCUOOn2sY8lyTd/8/rXfPCDwwWlKPhmG8dxNdXBAYnsKu2+ffvSDyJus0kGJTXExvqlmFbunKne&#10;g9J2j3e+c+vvQzuHmNm3mRiAy1aORo8PFHywyNb98XM0xEoGJTUUKxY0v4tPxrzw8+bsMebhg9Kr&#10;X50kf/zHm3+fU6dOpdecv3bjANxqBSROjkZRPUGJ8OpJUsmgpJbgjTi7lUBrAVY6DEybB6Xu4SZJ&#10;PvnJJHnd69a/5jnPSZI//dPBgpIDcEePgmy2RmOrmoDEihLNQiUZlNRCFKJmAxNvEG7J9R6Usuih&#10;xNd97/d2/++xrbbZgFsH4I42IB09erRz1J/H9PS0tXySQUlat7Ky8rQJ57xhzMzM+Em6j6BEYTdf&#10;x1iTbtjK4douLCx0faNm9YLr7qpeebi/+blkAxKBlRYbkgxKUtfARP+eeNPgzZutiDY3Puw1KLEN&#10;t1UvJa7jZsf+WUWKN2kVj/uZFaQo0ubBBwUDkmRQknpCF+nsWAYeU1NTrRzw2WtQet/71r/ula/s&#10;/t+5flxHevFs5ADc8u5rAlH29CcrSnZAlwxK0kBoULnxkzc1TW3q9L1dUPrc55Lkp396fcuNr/vI&#10;R7p/XdSC8Wad5QDcYnGUn1U8ZrBlt5apxbMGSTIoSbmgloPTWtmxDUxK5981fXRDr+0BeBw/vvn3&#10;2SwoOQC3GGyj0Tsse88SRttwz0oGJWlE1tbW0k7f2dEorDZxQmhjAGhDUKIe6QUv4MQa9V1bf5+o&#10;/cr2SKJwm149XENXN4bHihyrnWwbZ1dB6aRNo0juX0kGJakU1NrQvDL7hnTgwIHk3Llzthfogjdr&#10;rlE2EDFctZdBudparHiyyrkxwHNAwS1NyaAkjQzbGLxJZVeZqAHhlBczsrQu3sSzLRdilYm5YeoP&#10;4YdVTMLQxtUjThEa1iWDklQ53VaZCAjUirT9ZNHGoOQA3MFwwIAeXzFexNUjyaAk1U63VSYerKBQ&#10;49TGYtpoahihyAG4vYuttdi+zG71unokGZSk2q8AsKLEPLnsCgChiRqdtnT/jj87CEuxImIPn83D&#10;EfVuhKFsOOIUG0f7vW6SQUlqFMIBWyPULmVHRmRXmghVTcR2UAREUJMUf27dQ6E79wHXJbt9Szji&#10;vsmeGJRkUJIaHZo4xs3IjmytSdQ0UYNCl+qm1O6w1Rh9fBBdz1lRazMCJOHn5MmT6cpRNhyxAsn9&#10;Qd2bdUeSQUlq9ZsloYgVg42hiTdOQgWBos51TWwjRQhs+wBc/syLi4tp8XW2GWQUtlOz1aSQLBmU&#10;JOWKI98UOmdHTmSPfjObizfaW7du1TIotW0ALk0el5aW0rqijatGPMbHx9OfNz93V44kg5KkPhCG&#10;WE1i9SFbDJ4NTmzTEZyqWtzL7+uNb3xj+vt9wQtekHzjN35j11EmTcEJNIIR22mEoI31aKwa0UKi&#10;7quEkgxKUqWwFUMDS1YfmJu2cWWCx/79+9NQxZswAWWUKxSf+MTVZM+e+1fFeDzzmc9uTGEyq2UM&#10;nWXrlBWjjcFobGws/XlxvJ9w6JaaZFCSVAK2dAhOvAFPTk7eV98Ub9ITExPpqtPCwkJ6qq6MN+q3&#10;vvVc8sADEeSowzl293Hqa3+911uK4+91Qehk0Cwn9thGo3as2yofPwdOrfFzodaojXVYkkFJUmVX&#10;NzhNRx0TNU4bVzeiQJyVj6NHj6aDUnkzzzNAsZL0wAPx/525+1jbMEyXVgGznd/PlStXKhmIaOUw&#10;Pz+fFlezhUbo3OxaUm/FteTXWWckGZQk1QRv2oQgaphoernZylO86VNsHStQrIiwesKbfz+dn+9t&#10;t81sCEgbH3Od7cKywwV/HrYmOXpPcTnXhhUiar66BaLsShHXhq1NAh6repJkUJIahiJiVp5obkhN&#10;E2GlW81T9sE2E19HvQ0rVgQptvP4PmwBspr1O7/zO5nttrVtgtKXk2c8Y0+uq0oUvxMMqQUiBFE7&#10;RBAi3BCEWP3ZeCS/24PAODU1lRZkU5g96novSQYlSSPG6ghhh604tpEoGicsbLXKsvnj2DYhKR7H&#10;0q9/zWtekwavbg9+HwQziqXjQeghsLHCQ6jptsW41YM/D7+OFTbqjQhTBCsCkTVFkgxKkvrGKhSr&#10;NdTuUITNakuEFmp4CB73AtWpHoPSqT4D2I6eV734fVGHRdDi90sQYuWKMOjJM0kGJUmlo/i5nxWl&#10;Zz/7yLYrSqz2sMXHNlo8CGtsr7Hlx3w0a4UkGZQkVR6F3/3UKO3cuaeSJ98kyaAkqRDf9m29nXrb&#10;uXN0p94kyaAkaSSoY3rooYczYempLitJc526oqZ06JZkUJKknlA8He0GnvGM3cmDD6535n7e847d&#10;fdSzM7ckGZQk5YaVJbqDdzudxnabK0mSDEqSWo8Cb1aOOMFGfyYKtz2eL8mgJEmSZFCSJEkyKEmS&#10;JMmgJEmSZFCSJEkyKEmSJBmUJEmSDEqSJEkGJUmSJIOSJEmSQUmSJMmgJEmSZFCSJEkyKEmSJMmg&#10;JEmSZFCSJEkyKEmSJBmUJEmSDEqSJEkGJUmSJIOSJEmSQUmSJMmgJEmSZFCSJEkyKEmSJMmgJEmS&#10;ZFCSJEkyKEmSJBmUJEmSDEqSJEkGJUmSJIOSJEmSQUmSJMmgJEmSZFCSJEkyKEmSJMmgJEmSZFCS&#10;JEkyKEmSJBmUJEmSDEqSJEkGJUmSJIOSJEmSQUmSJMmgJEmSZFCSJEkyKEmSJBmUJEmSZFCSJEky&#10;KEmSJBmUJEmSDEqSJEkGJUmSJIOSJEmSQUmSJMmgJEmSZFCSJEkyKEmSJBmUJEmSZFCSJEkyKEmS&#10;JBmUJEmSDEqSJEkGJUmSJIOSJEmSQUmSJMmgJEmSZFCSJEkyKEmSJBmUJEmSZFCSJEkyKEmSJA3m&#10;/wMJzh9f8+rApAAAAABJRU5ErkJgglBLAQItABQABgAIAAAAIQCxgme2CgEAABMCAAATAAAAAAAA&#10;AAAAAAAAAAAAAABbQ29udGVudF9UeXBlc10ueG1sUEsBAi0AFAAGAAgAAAAhADj9If/WAAAAlAEA&#10;AAsAAAAAAAAAAAAAAAAAOwEAAF9yZWxzLy5yZWxzUEsBAi0AFAAGAAgAAAAhAOBayzDgAwAA+QoA&#10;AA4AAAAAAAAAAAAAAAAAOgIAAGRycy9lMm9Eb2MueG1sUEsBAi0AFAAGAAgAAAAhAKomDr68AAAA&#10;IQEAABkAAAAAAAAAAAAAAAAARgYAAGRycy9fcmVscy9lMm9Eb2MueG1sLnJlbHNQSwECLQAUAAYA&#10;CAAAACEABYrlDdsAAAAHAQAADwAAAAAAAAAAAAAAAAA5BwAAZHJzL2Rvd25yZXYueG1sUEsBAi0A&#10;CgAAAAAAAAAhAEz1JLrnRgAA50YAABQAAAAAAAAAAAAAAAAAQQgAAGRycy9tZWRpYS9pbWFnZTEu&#10;cG5nUEsFBgAAAAAGAAYAfAEAAFpPAAAAAA==&#10;">
                      <o:lock v:ext="edit" aspectratio="t"/>
                      <v:shape id="Picture 66" o:spid="_x0000_s1033" type="#_x0000_t75" style="position:absolute;width:16374;height:152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S5XEAAAA2wAAAA8AAABkcnMvZG93bnJldi54bWxEj0FrAjEUhO8F/0N4hd5q1gpbWY1ShKL1&#10;ILh68PjcvG6Wbl7CJrrbf98IQo/DzHzDLFaDbcWNutA4VjAZZyCIK6cbrhWcjp+vMxAhImtsHZOC&#10;XwqwWo6eFlho1/OBbmWsRYJwKFCBidEXUobKkMUwdp44ed+usxiT7GqpO+wT3LbyLctyabHhtGDQ&#10;09pQ9VNerYKpIT+5NMfSH97tvt+cZ1+nXVDq5Xn4mIOINMT/8KO91QryHO5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2S5XEAAAA2wAAAA8AAAAAAAAAAAAAAAAA&#10;nwIAAGRycy9kb3ducmV2LnhtbFBLBQYAAAAABAAEAPcAAACQAwAAAAA=&#10;">
                        <v:imagedata r:id="rId19" o:title=""/>
                        <v:path arrowok="t"/>
                      </v:shape>
                      <v:shape id="Text Box 2" o:spid="_x0000_s1034" type="#_x0000_t202" style="position:absolute;left:10541;top:2286;width:177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6A29DC94" w14:textId="77777777" w:rsidR="006B71FF" w:rsidRPr="00F96043" w:rsidRDefault="006B71FF" w:rsidP="006B71FF">
                              <w:pPr>
                                <w:rPr>
                                  <w:i/>
                                </w:rPr>
                              </w:pPr>
                              <w:proofErr w:type="gramStart"/>
                              <w:r>
                                <w:rPr>
                                  <w:i/>
                                </w:rPr>
                                <w:t>x</w:t>
                              </w:r>
                              <w:proofErr w:type="gramEnd"/>
                            </w:p>
                          </w:txbxContent>
                        </v:textbox>
                      </v:shape>
                      <v:shape id="Text Box 2" o:spid="_x0000_s1035" type="#_x0000_t202" style="position:absolute;left:11811;top:4762;width:217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63001AF1" w14:textId="77777777" w:rsidR="006B71FF" w:rsidRPr="00F96043" w:rsidRDefault="006B71FF" w:rsidP="006B71FF">
                              <w:pPr>
                                <w:rPr>
                                  <w:i/>
                                </w:rPr>
                              </w:pPr>
                              <w:proofErr w:type="gramStart"/>
                              <w:r>
                                <w:rPr>
                                  <w:i/>
                                </w:rPr>
                                <w:t>x</w:t>
                              </w:r>
                              <w:proofErr w:type="gramEnd"/>
                            </w:p>
                          </w:txbxContent>
                        </v:textbox>
                      </v:shape>
                    </v:group>
                  </w:pict>
                </mc:Fallback>
              </mc:AlternateContent>
            </w:r>
          </w:p>
          <w:p w14:paraId="46B10F4C" w14:textId="41B254D2" w:rsidR="006B71FF" w:rsidRPr="006B71FF" w:rsidRDefault="006B71FF" w:rsidP="006B71FF">
            <w:pPr>
              <w:spacing w:before="60" w:after="60" w:line="252" w:lineRule="auto"/>
              <w:ind w:left="1224" w:right="864" w:hanging="360"/>
              <w:rPr>
                <w:rFonts w:eastAsia="Myriad Pro" w:cs="Myriad Pro"/>
                <w:color w:val="231F20"/>
                <w:sz w:val="20"/>
                <w:szCs w:val="20"/>
              </w:rPr>
            </w:pPr>
          </w:p>
          <w:p w14:paraId="11A4A1EA" w14:textId="49C031BE" w:rsidR="006B71FF" w:rsidRPr="006B71FF" w:rsidRDefault="006B71FF" w:rsidP="006B71FF">
            <w:pPr>
              <w:spacing w:before="60" w:after="60" w:line="252" w:lineRule="auto"/>
              <w:ind w:left="1224" w:right="864" w:hanging="360"/>
              <w:rPr>
                <w:rFonts w:eastAsia="Myriad Pro" w:cs="Myriad Pro"/>
                <w:color w:val="231F20"/>
                <w:sz w:val="20"/>
                <w:szCs w:val="20"/>
              </w:rPr>
            </w:pPr>
          </w:p>
          <w:p w14:paraId="73E45689" w14:textId="2145EB5F" w:rsidR="006B71FF" w:rsidRPr="006B71FF" w:rsidRDefault="006B71FF" w:rsidP="006B71FF">
            <w:pPr>
              <w:spacing w:before="60" w:after="60" w:line="252" w:lineRule="auto"/>
              <w:ind w:left="1224" w:right="864" w:hanging="360"/>
              <w:rPr>
                <w:rFonts w:eastAsia="Myriad Pro" w:cs="Myriad Pro"/>
                <w:color w:val="231F20"/>
                <w:sz w:val="20"/>
                <w:szCs w:val="20"/>
              </w:rPr>
            </w:pPr>
          </w:p>
          <w:p w14:paraId="19D8BF61"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2B32BE96"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54C64BDE"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56597982"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419765B7"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6825F020"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1279E2E1" w14:textId="4B519A30" w:rsidR="006B71FF" w:rsidRPr="006B71FF" w:rsidRDefault="006B71FF" w:rsidP="006B71FF">
            <w:pPr>
              <w:spacing w:before="60" w:after="60" w:line="252" w:lineRule="auto"/>
              <w:ind w:left="1224" w:right="864" w:hanging="360"/>
              <w:rPr>
                <w:rFonts w:eastAsia="Myriad Pro" w:cs="Myriad Pro"/>
                <w:color w:val="231F20"/>
                <w:sz w:val="20"/>
                <w:szCs w:val="20"/>
              </w:rPr>
            </w:pPr>
          </w:p>
        </w:tc>
      </w:tr>
      <w:tr w:rsidR="006B71FF" w:rsidRPr="006B71FF" w14:paraId="08CE8A5B" w14:textId="77777777" w:rsidTr="000E6E80">
        <w:trPr>
          <w:trHeight w:val="4767"/>
        </w:trPr>
        <w:tc>
          <w:tcPr>
            <w:tcW w:w="3140" w:type="dxa"/>
          </w:tcPr>
          <w:p w14:paraId="7C1B0CBC" w14:textId="531710D0" w:rsidR="006B71FF" w:rsidRPr="006B71FF" w:rsidRDefault="006B71FF" w:rsidP="000E6E80">
            <w:pPr>
              <w:numPr>
                <w:ilvl w:val="0"/>
                <w:numId w:val="34"/>
              </w:numPr>
              <w:spacing w:before="60" w:after="60" w:line="252" w:lineRule="auto"/>
              <w:ind w:left="360" w:right="864"/>
              <w:rPr>
                <w:rFonts w:eastAsia="Myriad Pro" w:cs="Myriad Pro"/>
                <w:color w:val="231F20"/>
                <w:sz w:val="20"/>
                <w:szCs w:val="20"/>
              </w:rPr>
            </w:pPr>
            <m:oMath>
              <m:r>
                <w:rPr>
                  <w:rFonts w:ascii="Cambria Math" w:eastAsia="Myriad Pro" w:hAnsi="Cambria Math" w:cs="Myriad Pro"/>
                  <w:color w:val="231F20"/>
                  <w:sz w:val="20"/>
                  <w:szCs w:val="20"/>
                </w:rPr>
                <w:lastRenderedPageBreak/>
                <m:t>m∠B = 32°</m:t>
              </m:r>
            </m:oMath>
          </w:p>
          <w:p w14:paraId="34C47338" w14:textId="28215286" w:rsidR="006B71FF" w:rsidRPr="006B71FF" w:rsidRDefault="002523F0" w:rsidP="006B71FF">
            <w:pPr>
              <w:spacing w:before="60" w:after="60" w:line="252" w:lineRule="auto"/>
              <w:ind w:left="1224" w:right="864" w:hanging="360"/>
              <w:rPr>
                <w:rFonts w:eastAsia="Myriad Pro" w:cs="Myriad Pro"/>
                <w:color w:val="231F20"/>
                <w:sz w:val="20"/>
                <w:szCs w:val="20"/>
              </w:rPr>
            </w:pPr>
            <w:r w:rsidRPr="006B71FF">
              <w:rPr>
                <w:rFonts w:eastAsia="Myriad Pro" w:cs="Myriad Pro"/>
                <w:noProof/>
                <w:color w:val="231F20"/>
                <w:sz w:val="20"/>
                <w:szCs w:val="20"/>
              </w:rPr>
              <w:drawing>
                <wp:anchor distT="0" distB="0" distL="114300" distR="114300" simplePos="0" relativeHeight="251710464" behindDoc="0" locked="0" layoutInCell="1" allowOverlap="1" wp14:anchorId="00C84842" wp14:editId="081BA9A4">
                  <wp:simplePos x="0" y="0"/>
                  <wp:positionH relativeFrom="column">
                    <wp:posOffset>1760382</wp:posOffset>
                  </wp:positionH>
                  <wp:positionV relativeFrom="paragraph">
                    <wp:posOffset>118110</wp:posOffset>
                  </wp:positionV>
                  <wp:extent cx="2338705" cy="178054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38705" cy="1780540"/>
                          </a:xfrm>
                          <a:prstGeom prst="rect">
                            <a:avLst/>
                          </a:prstGeom>
                        </pic:spPr>
                      </pic:pic>
                    </a:graphicData>
                  </a:graphic>
                  <wp14:sizeRelH relativeFrom="page">
                    <wp14:pctWidth>0</wp14:pctWidth>
                  </wp14:sizeRelH>
                  <wp14:sizeRelV relativeFrom="page">
                    <wp14:pctHeight>0</wp14:pctHeight>
                  </wp14:sizeRelV>
                </wp:anchor>
              </w:drawing>
            </w:r>
            <w:r w:rsidR="000E6E80" w:rsidRPr="006B71FF">
              <w:rPr>
                <w:rFonts w:eastAsia="Myriad Pro" w:cs="Myriad Pro"/>
                <w:noProof/>
                <w:color w:val="231F20"/>
                <w:sz w:val="20"/>
                <w:szCs w:val="20"/>
              </w:rPr>
              <w:drawing>
                <wp:anchor distT="0" distB="0" distL="114300" distR="114300" simplePos="0" relativeHeight="251709440" behindDoc="0" locked="0" layoutInCell="1" allowOverlap="1" wp14:anchorId="0030EACA" wp14:editId="2167A14B">
                  <wp:simplePos x="0" y="0"/>
                  <wp:positionH relativeFrom="column">
                    <wp:posOffset>-137456</wp:posOffset>
                  </wp:positionH>
                  <wp:positionV relativeFrom="paragraph">
                    <wp:posOffset>125815</wp:posOffset>
                  </wp:positionV>
                  <wp:extent cx="1988185" cy="17678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88185" cy="1767840"/>
                          </a:xfrm>
                          <a:prstGeom prst="rect">
                            <a:avLst/>
                          </a:prstGeom>
                        </pic:spPr>
                      </pic:pic>
                    </a:graphicData>
                  </a:graphic>
                  <wp14:sizeRelH relativeFrom="page">
                    <wp14:pctWidth>0</wp14:pctWidth>
                  </wp14:sizeRelH>
                  <wp14:sizeRelV relativeFrom="page">
                    <wp14:pctHeight>0</wp14:pctHeight>
                  </wp14:sizeRelV>
                </wp:anchor>
              </w:drawing>
            </w:r>
          </w:p>
          <w:p w14:paraId="6F850CF9" w14:textId="7F518220" w:rsidR="006B71FF" w:rsidRPr="006B71FF" w:rsidRDefault="006B71FF" w:rsidP="006B71FF">
            <w:pPr>
              <w:spacing w:before="60" w:after="60" w:line="252" w:lineRule="auto"/>
              <w:ind w:left="1224" w:right="864" w:hanging="360"/>
              <w:rPr>
                <w:rFonts w:eastAsia="Myriad Pro" w:cs="Myriad Pro"/>
                <w:color w:val="231F20"/>
                <w:sz w:val="20"/>
                <w:szCs w:val="20"/>
              </w:rPr>
            </w:pPr>
          </w:p>
          <w:p w14:paraId="5E4FA04B"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2FC55668"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4090A29B"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07BAF173"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29CD73CA"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49DFC9E6"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29515B44"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312709F5"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41B5D611"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77E230C0" w14:textId="24FE3866" w:rsidR="006B71FF" w:rsidRPr="006B71FF" w:rsidRDefault="006B71FF" w:rsidP="006B71FF">
            <w:pPr>
              <w:spacing w:before="60" w:after="60" w:line="252" w:lineRule="auto"/>
              <w:ind w:left="1224" w:right="864" w:hanging="360"/>
              <w:rPr>
                <w:rFonts w:eastAsia="Myriad Pro" w:cs="Myriad Pro"/>
                <w:color w:val="231F20"/>
                <w:sz w:val="20"/>
                <w:szCs w:val="20"/>
              </w:rPr>
            </w:pPr>
          </w:p>
        </w:tc>
        <w:tc>
          <w:tcPr>
            <w:tcW w:w="3140" w:type="dxa"/>
          </w:tcPr>
          <w:p w14:paraId="3B752924" w14:textId="6D7E9BF5" w:rsidR="006B71FF" w:rsidRPr="006B71FF" w:rsidRDefault="006B71FF" w:rsidP="006B71FF">
            <w:pPr>
              <w:numPr>
                <w:ilvl w:val="0"/>
                <w:numId w:val="34"/>
              </w:numPr>
              <w:spacing w:before="60" w:after="60" w:line="252" w:lineRule="auto"/>
              <w:ind w:left="360" w:right="864"/>
              <w:rPr>
                <w:rFonts w:eastAsia="Myriad Pro" w:cs="Myriad Pro"/>
                <w:color w:val="231F20"/>
                <w:sz w:val="20"/>
                <w:szCs w:val="20"/>
              </w:rPr>
            </w:pPr>
          </w:p>
          <w:p w14:paraId="18B8196E" w14:textId="52F9CACD" w:rsidR="006B71FF" w:rsidRPr="006B71FF" w:rsidRDefault="000E6E80" w:rsidP="006B71FF">
            <w:pPr>
              <w:spacing w:before="60" w:after="60" w:line="252" w:lineRule="auto"/>
              <w:ind w:left="1224" w:right="864" w:hanging="360"/>
              <w:rPr>
                <w:rFonts w:eastAsia="Myriad Pro" w:cs="Myriad Pro"/>
                <w:color w:val="231F20"/>
                <w:sz w:val="20"/>
                <w:szCs w:val="20"/>
              </w:rPr>
            </w:pPr>
            <w:r w:rsidRPr="006B71FF">
              <w:rPr>
                <w:rFonts w:eastAsia="Myriad Pro" w:cs="Myriad Pro"/>
                <w:noProof/>
                <w:color w:val="231F20"/>
                <w:sz w:val="20"/>
                <w:szCs w:val="20"/>
              </w:rPr>
              <w:drawing>
                <wp:anchor distT="0" distB="0" distL="114300" distR="114300" simplePos="0" relativeHeight="251711488" behindDoc="0" locked="0" layoutInCell="1" allowOverlap="1" wp14:anchorId="3579F7E0" wp14:editId="56418C1B">
                  <wp:simplePos x="0" y="0"/>
                  <wp:positionH relativeFrom="column">
                    <wp:posOffset>1880397</wp:posOffset>
                  </wp:positionH>
                  <wp:positionV relativeFrom="paragraph">
                    <wp:posOffset>118110</wp:posOffset>
                  </wp:positionV>
                  <wp:extent cx="2040255" cy="183896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40255" cy="1838960"/>
                          </a:xfrm>
                          <a:prstGeom prst="rect">
                            <a:avLst/>
                          </a:prstGeom>
                        </pic:spPr>
                      </pic:pic>
                    </a:graphicData>
                  </a:graphic>
                  <wp14:sizeRelH relativeFrom="page">
                    <wp14:pctWidth>0</wp14:pctWidth>
                  </wp14:sizeRelH>
                  <wp14:sizeRelV relativeFrom="page">
                    <wp14:pctHeight>0</wp14:pctHeight>
                  </wp14:sizeRelV>
                </wp:anchor>
              </w:drawing>
            </w:r>
          </w:p>
          <w:p w14:paraId="69B45225" w14:textId="1155F51A" w:rsidR="006B71FF" w:rsidRPr="006B71FF" w:rsidRDefault="006B71FF" w:rsidP="006B71FF">
            <w:pPr>
              <w:spacing w:before="60" w:after="60" w:line="252" w:lineRule="auto"/>
              <w:ind w:left="1224" w:right="864" w:hanging="360"/>
              <w:rPr>
                <w:rFonts w:eastAsia="Myriad Pro" w:cs="Myriad Pro"/>
                <w:color w:val="231F20"/>
                <w:sz w:val="20"/>
                <w:szCs w:val="20"/>
              </w:rPr>
            </w:pPr>
          </w:p>
          <w:p w14:paraId="45C056B1" w14:textId="167291AE" w:rsidR="006B71FF" w:rsidRPr="006B71FF" w:rsidRDefault="006B71FF" w:rsidP="006B71FF">
            <w:pPr>
              <w:spacing w:before="60" w:after="60" w:line="252" w:lineRule="auto"/>
              <w:ind w:left="1224" w:right="864" w:hanging="360"/>
              <w:rPr>
                <w:rFonts w:eastAsia="Myriad Pro" w:cs="Myriad Pro"/>
                <w:color w:val="231F20"/>
                <w:sz w:val="20"/>
                <w:szCs w:val="20"/>
              </w:rPr>
            </w:pPr>
          </w:p>
          <w:p w14:paraId="7ECAAACD"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400766E5"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770332BC"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50BE4471"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2E547D57"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7A5947B9"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4E216B3C"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731BAD58" w14:textId="77777777" w:rsidR="006B71FF" w:rsidRPr="006B71FF" w:rsidRDefault="006B71FF" w:rsidP="006B71FF">
            <w:pPr>
              <w:spacing w:before="60" w:after="60" w:line="252" w:lineRule="auto"/>
              <w:ind w:left="1224" w:right="864" w:hanging="360"/>
              <w:rPr>
                <w:rFonts w:eastAsia="Myriad Pro" w:cs="Myriad Pro"/>
                <w:color w:val="231F20"/>
                <w:sz w:val="20"/>
                <w:szCs w:val="20"/>
              </w:rPr>
            </w:pPr>
          </w:p>
          <w:p w14:paraId="07D5ECED" w14:textId="47C654E8" w:rsidR="006B71FF" w:rsidRPr="006B71FF" w:rsidRDefault="006B71FF" w:rsidP="006B71FF">
            <w:pPr>
              <w:spacing w:before="120" w:after="120" w:line="252" w:lineRule="auto"/>
              <w:rPr>
                <w:rFonts w:eastAsia="Myriad Pro" w:cs="Myriad Pro"/>
                <w:i/>
                <w:color w:val="005A76"/>
                <w:sz w:val="20"/>
                <w:szCs w:val="20"/>
              </w:rPr>
            </w:pPr>
          </w:p>
        </w:tc>
        <w:tc>
          <w:tcPr>
            <w:tcW w:w="3141" w:type="dxa"/>
          </w:tcPr>
          <w:p w14:paraId="34EEFF6A" w14:textId="7FE1498D" w:rsidR="006B71FF" w:rsidRPr="006B71FF" w:rsidRDefault="006B71FF" w:rsidP="006B71FF">
            <w:pPr>
              <w:numPr>
                <w:ilvl w:val="0"/>
                <w:numId w:val="34"/>
              </w:numPr>
              <w:spacing w:before="60" w:after="60" w:line="252" w:lineRule="auto"/>
              <w:ind w:left="360" w:right="864"/>
              <w:rPr>
                <w:rFonts w:eastAsia="Myriad Pro" w:cs="Myriad Pro"/>
                <w:noProof/>
                <w:color w:val="231F20"/>
                <w:sz w:val="20"/>
                <w:szCs w:val="20"/>
              </w:rPr>
            </w:pPr>
            <m:oMath>
              <m:r>
                <w:rPr>
                  <w:rFonts w:ascii="Cambria Math" w:eastAsia="Myriad Pro" w:hAnsi="Cambria Math" w:cs="Myriad Pro"/>
                  <w:color w:val="231F20"/>
                  <w:sz w:val="20"/>
                  <w:szCs w:val="20"/>
                </w:rPr>
                <m:t>m∠D = 19°</m:t>
              </m:r>
            </m:oMath>
          </w:p>
          <w:p w14:paraId="4FC94BA4" w14:textId="788CF75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7867AD03" w14:textId="03CF5539"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3C655582"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168E3B04"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697AB34F"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233DDA02"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16E13F51"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5A46CFEE"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69A3BE91"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49D2AA1A"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31D470BA" w14:textId="77777777" w:rsidR="006B71FF" w:rsidRPr="006B71FF" w:rsidRDefault="006B71FF" w:rsidP="006B71FF">
            <w:pPr>
              <w:spacing w:before="60" w:after="60" w:line="252" w:lineRule="auto"/>
              <w:ind w:left="1224" w:right="864" w:hanging="360"/>
              <w:rPr>
                <w:rFonts w:eastAsia="Myriad Pro" w:cs="Myriad Pro"/>
                <w:noProof/>
                <w:color w:val="231F20"/>
                <w:sz w:val="20"/>
                <w:szCs w:val="20"/>
              </w:rPr>
            </w:pPr>
          </w:p>
          <w:p w14:paraId="3DF55BC6" w14:textId="44D20250" w:rsidR="006B71FF" w:rsidRPr="006B71FF" w:rsidRDefault="006B71FF" w:rsidP="006B71FF">
            <w:pPr>
              <w:spacing w:before="60" w:after="60" w:line="252" w:lineRule="auto"/>
              <w:ind w:left="1224" w:right="864" w:hanging="360"/>
              <w:rPr>
                <w:rFonts w:eastAsia="Myriad Pro" w:cs="Myriad Pro"/>
                <w:noProof/>
                <w:color w:val="231F20"/>
                <w:sz w:val="20"/>
                <w:szCs w:val="20"/>
              </w:rPr>
            </w:pPr>
          </w:p>
        </w:tc>
      </w:tr>
    </w:tbl>
    <w:p w14:paraId="0DC4C407" w14:textId="77777777" w:rsidR="00632998" w:rsidRDefault="00632998" w:rsidP="00B5449B">
      <w:pPr>
        <w:pStyle w:val="ny-lesson-numbering"/>
        <w:numPr>
          <w:ilvl w:val="0"/>
          <w:numId w:val="0"/>
        </w:numPr>
        <w:ind w:left="360"/>
      </w:pPr>
    </w:p>
    <w:p w14:paraId="3A7A8B06" w14:textId="6578C893" w:rsidR="00632998" w:rsidRPr="00D02556" w:rsidRDefault="00632998" w:rsidP="00D02556">
      <w:pPr>
        <w:pStyle w:val="ny-lesson-numbering"/>
      </w:pPr>
      <w:r w:rsidRPr="00D02556">
        <w:rPr>
          <w:noProof/>
        </w:rPr>
        <w:drawing>
          <wp:anchor distT="0" distB="0" distL="114300" distR="114300" simplePos="0" relativeHeight="251685888" behindDoc="1" locked="0" layoutInCell="1" allowOverlap="1" wp14:anchorId="303E6C61" wp14:editId="657224ED">
            <wp:simplePos x="0" y="0"/>
            <wp:positionH relativeFrom="margin">
              <wp:align>right</wp:align>
            </wp:positionH>
            <wp:positionV relativeFrom="paragraph">
              <wp:posOffset>114935</wp:posOffset>
            </wp:positionV>
            <wp:extent cx="1960245" cy="2023745"/>
            <wp:effectExtent l="0" t="0" r="190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60245" cy="2023745"/>
                    </a:xfrm>
                    <a:prstGeom prst="rect">
                      <a:avLst/>
                    </a:prstGeom>
                  </pic:spPr>
                </pic:pic>
              </a:graphicData>
            </a:graphic>
            <wp14:sizeRelH relativeFrom="page">
              <wp14:pctWidth>0</wp14:pctWidth>
            </wp14:sizeRelH>
            <wp14:sizeRelV relativeFrom="page">
              <wp14:pctHeight>0</wp14:pctHeight>
            </wp14:sizeRelV>
          </wp:anchor>
        </w:drawing>
      </w:r>
      <w:r w:rsidRPr="00D02556">
        <w:t>Toby says</w:t>
      </w:r>
      <m:oMath>
        <m:r>
          <w:rPr>
            <w:rFonts w:ascii="Cambria Math" w:hAnsi="Cambria Math"/>
          </w:rPr>
          <m:t xml:space="preserve"> ∆BEA</m:t>
        </m:r>
      </m:oMath>
      <w:r w:rsidRPr="00D02556">
        <w:t xml:space="preserve"> is a right triangle because</w:t>
      </w:r>
      <m:oMath>
        <m:r>
          <w:rPr>
            <w:rFonts w:ascii="Cambria Math" w:hAnsi="Cambria Math"/>
          </w:rPr>
          <m:t xml:space="preserve"> m∠BEA=90°</m:t>
        </m:r>
      </m:oMath>
      <w:r w:rsidRPr="00D02556">
        <w:t>.  Is he correct?  Justify your answer.</w:t>
      </w:r>
    </w:p>
    <w:p w14:paraId="0FA7C868" w14:textId="77777777" w:rsidR="00632998" w:rsidRDefault="00632998" w:rsidP="006B71FF">
      <w:pPr>
        <w:pStyle w:val="ny-lesson-paragraph"/>
      </w:pPr>
    </w:p>
    <w:p w14:paraId="32C005A3" w14:textId="77777777" w:rsidR="00632998" w:rsidRDefault="00632998" w:rsidP="006B71FF">
      <w:pPr>
        <w:pStyle w:val="ny-lesson-paragraph"/>
      </w:pPr>
    </w:p>
    <w:p w14:paraId="0BA51F7A" w14:textId="77777777" w:rsidR="00632998" w:rsidRDefault="00632998" w:rsidP="006B71FF">
      <w:pPr>
        <w:pStyle w:val="ny-lesson-paragraph"/>
      </w:pPr>
    </w:p>
    <w:p w14:paraId="58B535F4" w14:textId="77777777" w:rsidR="00632998" w:rsidRDefault="00632998" w:rsidP="006B71FF">
      <w:pPr>
        <w:pStyle w:val="ny-lesson-paragraph"/>
      </w:pPr>
    </w:p>
    <w:p w14:paraId="3AE3B90B" w14:textId="77777777" w:rsidR="00632998" w:rsidRDefault="00632998" w:rsidP="006B71FF">
      <w:pPr>
        <w:pStyle w:val="ny-lesson-paragraph"/>
      </w:pPr>
    </w:p>
    <w:p w14:paraId="4D3EA7F2" w14:textId="77777777" w:rsidR="00632998" w:rsidRDefault="00632998" w:rsidP="006B71FF">
      <w:pPr>
        <w:pStyle w:val="ny-lesson-paragraph"/>
      </w:pPr>
    </w:p>
    <w:p w14:paraId="66FF8FE8" w14:textId="77777777" w:rsidR="006B71FF" w:rsidRDefault="006B71FF" w:rsidP="006B71FF">
      <w:pPr>
        <w:pStyle w:val="ny-lesson-paragraph"/>
      </w:pPr>
    </w:p>
    <w:p w14:paraId="4994788C" w14:textId="77777777" w:rsidR="00C0720E" w:rsidRDefault="00C0720E" w:rsidP="006B71FF">
      <w:pPr>
        <w:pStyle w:val="ny-lesson-paragraph"/>
      </w:pPr>
    </w:p>
    <w:p w14:paraId="5FE1602F" w14:textId="77777777" w:rsidR="00C0720E" w:rsidRDefault="00C0720E" w:rsidP="006B71FF">
      <w:pPr>
        <w:pStyle w:val="ny-lesson-paragraph"/>
      </w:pPr>
    </w:p>
    <w:p w14:paraId="6433D64B" w14:textId="77777777" w:rsidR="00C0720E" w:rsidRDefault="00C0720E" w:rsidP="006B71FF">
      <w:pPr>
        <w:pStyle w:val="ny-lesson-paragraph"/>
      </w:pPr>
    </w:p>
    <w:p w14:paraId="33B0F8AD" w14:textId="77777777" w:rsidR="00C0720E" w:rsidRDefault="00C0720E" w:rsidP="006B71FF">
      <w:pPr>
        <w:pStyle w:val="ny-lesson-paragraph"/>
      </w:pPr>
    </w:p>
    <w:p w14:paraId="2740E13C" w14:textId="77777777" w:rsidR="00C0720E" w:rsidRDefault="00C0720E" w:rsidP="006B71FF">
      <w:pPr>
        <w:pStyle w:val="ny-lesson-paragraph"/>
      </w:pPr>
    </w:p>
    <w:p w14:paraId="7F0D9335" w14:textId="77777777" w:rsidR="00C0720E" w:rsidRDefault="00C0720E" w:rsidP="006B71FF">
      <w:pPr>
        <w:pStyle w:val="ny-lesson-paragraph"/>
      </w:pPr>
    </w:p>
    <w:p w14:paraId="46D56558" w14:textId="77777777" w:rsidR="00C0720E" w:rsidRDefault="00C0720E" w:rsidP="006B71FF">
      <w:pPr>
        <w:pStyle w:val="ny-lesson-paragraph"/>
      </w:pPr>
    </w:p>
    <w:p w14:paraId="039DBC03" w14:textId="77777777" w:rsidR="00C0720E" w:rsidRDefault="00C0720E" w:rsidP="006B71FF">
      <w:pPr>
        <w:pStyle w:val="ny-lesson-paragraph"/>
      </w:pPr>
    </w:p>
    <w:p w14:paraId="554266CD" w14:textId="77777777" w:rsidR="00C0720E" w:rsidRDefault="00C0720E" w:rsidP="006B71FF">
      <w:pPr>
        <w:pStyle w:val="ny-lesson-paragraph"/>
      </w:pPr>
    </w:p>
    <w:p w14:paraId="7540A220" w14:textId="77777777" w:rsidR="006B71FF" w:rsidRDefault="006B71FF" w:rsidP="006B71FF">
      <w:pPr>
        <w:pStyle w:val="ny-lesson-paragraph"/>
      </w:pPr>
    </w:p>
    <w:p w14:paraId="49ED61B4" w14:textId="77777777" w:rsidR="00632998" w:rsidRDefault="00632998" w:rsidP="001A28F0">
      <w:pPr>
        <w:pStyle w:val="ny-lesson-numbering"/>
      </w:pPr>
      <w:r>
        <w:lastRenderedPageBreak/>
        <w:t>Let’s look at relationships between inscribed angles.</w:t>
      </w:r>
    </w:p>
    <w:p w14:paraId="0CFA37D1" w14:textId="40869191" w:rsidR="00632998" w:rsidRDefault="001A28F0" w:rsidP="006B71FF">
      <w:pPr>
        <w:pStyle w:val="ny-lesson-numbering"/>
        <w:numPr>
          <w:ilvl w:val="1"/>
          <w:numId w:val="9"/>
        </w:numPr>
      </w:pPr>
      <w:r w:rsidRPr="006B71FF">
        <w:rPr>
          <w:noProof/>
        </w:rPr>
        <w:drawing>
          <wp:anchor distT="0" distB="0" distL="114300" distR="114300" simplePos="0" relativeHeight="251673600" behindDoc="1" locked="0" layoutInCell="1" allowOverlap="1" wp14:anchorId="0DDE462D" wp14:editId="609D5402">
            <wp:simplePos x="0" y="0"/>
            <wp:positionH relativeFrom="margin">
              <wp:posOffset>4051300</wp:posOffset>
            </wp:positionH>
            <wp:positionV relativeFrom="paragraph">
              <wp:posOffset>346710</wp:posOffset>
            </wp:positionV>
            <wp:extent cx="2207895" cy="1946275"/>
            <wp:effectExtent l="0" t="0" r="190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07895" cy="1946275"/>
                    </a:xfrm>
                    <a:prstGeom prst="rect">
                      <a:avLst/>
                    </a:prstGeom>
                  </pic:spPr>
                </pic:pic>
              </a:graphicData>
            </a:graphic>
            <wp14:sizeRelH relativeFrom="page">
              <wp14:pctWidth>0</wp14:pctWidth>
            </wp14:sizeRelH>
            <wp14:sizeRelV relativeFrom="page">
              <wp14:pctHeight>0</wp14:pctHeight>
            </wp14:sizeRelV>
          </wp:anchor>
        </w:drawing>
      </w:r>
      <w:r w:rsidR="00632998" w:rsidRPr="006B71FF">
        <w:t>Examine</w:t>
      </w:r>
      <w:r w:rsidR="00632998">
        <w:t xml:space="preserve"> the inscribed polygon below.  Express </w:t>
      </w:r>
      <m:oMath>
        <m:r>
          <w:rPr>
            <w:rFonts w:ascii="Cambria Math" w:hAnsi="Cambria Math"/>
          </w:rPr>
          <m:t>x</m:t>
        </m:r>
      </m:oMath>
      <w:r w:rsidR="00632998">
        <w:t xml:space="preserve"> in terms of </w:t>
      </w:r>
      <m:oMath>
        <m:r>
          <w:rPr>
            <w:rFonts w:ascii="Cambria Math" w:hAnsi="Cambria Math"/>
          </w:rPr>
          <m:t>y</m:t>
        </m:r>
      </m:oMath>
      <w:r w:rsidR="00632998">
        <w:t xml:space="preserve"> and </w:t>
      </w:r>
      <m:oMath>
        <m:r>
          <w:rPr>
            <w:rFonts w:ascii="Cambria Math" w:hAnsi="Cambria Math"/>
          </w:rPr>
          <m:t>y</m:t>
        </m:r>
      </m:oMath>
      <w:r w:rsidR="00632998">
        <w:t xml:space="preserve"> in terms </w:t>
      </w:r>
      <w:proofErr w:type="gramStart"/>
      <w:r w:rsidR="00632998">
        <w:t xml:space="preserve">of </w:t>
      </w:r>
      <w:proofErr w:type="gramEnd"/>
      <m:oMath>
        <m:r>
          <w:rPr>
            <w:rFonts w:ascii="Cambria Math" w:hAnsi="Cambria Math"/>
          </w:rPr>
          <m:t>x</m:t>
        </m:r>
      </m:oMath>
      <w:r w:rsidR="00632998">
        <w:t>.  Are the opposite angles in any quadrilateral inscribed in a circle supplementary?</w:t>
      </w:r>
      <w:r w:rsidR="00632998" w:rsidDel="00CD7DD7">
        <w:t xml:space="preserve"> </w:t>
      </w:r>
      <w:r w:rsidR="00EC3473">
        <w:t xml:space="preserve"> </w:t>
      </w:r>
      <w:r w:rsidR="00632998">
        <w:t>Explain.</w:t>
      </w:r>
    </w:p>
    <w:p w14:paraId="763BFD1A" w14:textId="77777777" w:rsidR="00632998" w:rsidRDefault="00632998" w:rsidP="006B71FF">
      <w:pPr>
        <w:pStyle w:val="ny-lesson-paragraph"/>
      </w:pPr>
    </w:p>
    <w:p w14:paraId="7669C6C7" w14:textId="77777777" w:rsidR="00632998" w:rsidRDefault="00632998" w:rsidP="006B71FF">
      <w:pPr>
        <w:pStyle w:val="ny-lesson-paragraph"/>
      </w:pPr>
    </w:p>
    <w:p w14:paraId="52FBB5B4" w14:textId="77777777" w:rsidR="00632998" w:rsidRDefault="00632998" w:rsidP="006B71FF">
      <w:pPr>
        <w:pStyle w:val="ny-lesson-paragraph"/>
      </w:pPr>
    </w:p>
    <w:p w14:paraId="1D76AC82" w14:textId="77777777" w:rsidR="00632998" w:rsidRDefault="00632998" w:rsidP="006B71FF">
      <w:pPr>
        <w:pStyle w:val="ny-lesson-paragraph"/>
      </w:pPr>
    </w:p>
    <w:p w14:paraId="6CC4C334" w14:textId="77777777" w:rsidR="00632998" w:rsidRDefault="00632998" w:rsidP="006B71FF">
      <w:pPr>
        <w:pStyle w:val="ny-lesson-paragraph"/>
      </w:pPr>
    </w:p>
    <w:p w14:paraId="538182C6" w14:textId="77777777" w:rsidR="00632998" w:rsidRDefault="00632998" w:rsidP="006B71FF">
      <w:pPr>
        <w:pStyle w:val="ny-lesson-paragraph"/>
      </w:pPr>
    </w:p>
    <w:p w14:paraId="2A82BA86" w14:textId="77777777" w:rsidR="00632998" w:rsidRDefault="00632998" w:rsidP="006B71FF">
      <w:pPr>
        <w:pStyle w:val="ny-lesson-paragraph"/>
      </w:pPr>
    </w:p>
    <w:p w14:paraId="743A834A" w14:textId="6B541B71" w:rsidR="00632998" w:rsidRDefault="00632998" w:rsidP="006B71FF">
      <w:pPr>
        <w:pStyle w:val="ny-lesson-paragraph"/>
      </w:pPr>
    </w:p>
    <w:p w14:paraId="03CB9B35" w14:textId="1D88F341" w:rsidR="00632998" w:rsidRDefault="00632998" w:rsidP="006B71FF">
      <w:pPr>
        <w:pStyle w:val="ny-lesson-paragraph"/>
      </w:pPr>
    </w:p>
    <w:p w14:paraId="3C7248D3" w14:textId="14ADB35B" w:rsidR="00632998" w:rsidRDefault="00CB00E9" w:rsidP="006B71FF">
      <w:pPr>
        <w:pStyle w:val="ny-lesson-numbering"/>
        <w:numPr>
          <w:ilvl w:val="1"/>
          <w:numId w:val="9"/>
        </w:numPr>
      </w:pPr>
      <w:r w:rsidRPr="00CB00E9">
        <w:rPr>
          <w:noProof/>
        </w:rPr>
        <w:drawing>
          <wp:anchor distT="0" distB="0" distL="114300" distR="114300" simplePos="0" relativeHeight="251731968" behindDoc="0" locked="0" layoutInCell="1" allowOverlap="1" wp14:anchorId="2E9907C8" wp14:editId="2F0C5793">
            <wp:simplePos x="0" y="0"/>
            <wp:positionH relativeFrom="column">
              <wp:posOffset>3692525</wp:posOffset>
            </wp:positionH>
            <wp:positionV relativeFrom="paragraph">
              <wp:posOffset>304165</wp:posOffset>
            </wp:positionV>
            <wp:extent cx="2646680" cy="275272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46680" cy="2752725"/>
                    </a:xfrm>
                    <a:prstGeom prst="rect">
                      <a:avLst/>
                    </a:prstGeom>
                  </pic:spPr>
                </pic:pic>
              </a:graphicData>
            </a:graphic>
            <wp14:sizeRelH relativeFrom="margin">
              <wp14:pctWidth>0</wp14:pctWidth>
            </wp14:sizeRelH>
            <wp14:sizeRelV relativeFrom="margin">
              <wp14:pctHeight>0</wp14:pctHeight>
            </wp14:sizeRelV>
          </wp:anchor>
        </w:drawing>
      </w:r>
      <w:r w:rsidR="00632998">
        <w:t xml:space="preserve">Examine the diagram below.  How many angles have the same measure, and what are their measures in terms </w:t>
      </w:r>
      <w:proofErr w:type="gramStart"/>
      <w:r w:rsidR="00632998">
        <w:t xml:space="preserve">of </w:t>
      </w:r>
      <w:proofErr w:type="gramEnd"/>
      <m:oMath>
        <m:r>
          <w:rPr>
            <w:rFonts w:ascii="Cambria Math" w:hAnsi="Cambria Math"/>
          </w:rPr>
          <m:t>x</m:t>
        </m:r>
      </m:oMath>
      <w:r w:rsidR="00632998">
        <w:t xml:space="preserve">? </w:t>
      </w:r>
    </w:p>
    <w:p w14:paraId="076097F4" w14:textId="77777777" w:rsidR="00632998" w:rsidRDefault="00632998" w:rsidP="006B71FF">
      <w:pPr>
        <w:pStyle w:val="ny-lesson-paragraph"/>
      </w:pPr>
    </w:p>
    <w:p w14:paraId="1FB22231" w14:textId="77777777" w:rsidR="00632998" w:rsidRDefault="00632998" w:rsidP="006B71FF">
      <w:pPr>
        <w:pStyle w:val="ny-lesson-paragraph"/>
      </w:pPr>
    </w:p>
    <w:p w14:paraId="0FD66E45" w14:textId="77777777" w:rsidR="00632998" w:rsidRDefault="00632998" w:rsidP="006B71FF">
      <w:pPr>
        <w:pStyle w:val="ny-lesson-paragraph"/>
      </w:pPr>
    </w:p>
    <w:p w14:paraId="305116F2" w14:textId="77777777" w:rsidR="00632998" w:rsidRDefault="00632998" w:rsidP="006B71FF">
      <w:pPr>
        <w:pStyle w:val="ny-lesson-paragraph"/>
      </w:pPr>
    </w:p>
    <w:p w14:paraId="31EA1F80" w14:textId="6A6423E4" w:rsidR="00632998" w:rsidRDefault="00632998" w:rsidP="006B71FF">
      <w:pPr>
        <w:pStyle w:val="ny-lesson-paragraph"/>
      </w:pPr>
    </w:p>
    <w:p w14:paraId="7DC74651" w14:textId="77777777" w:rsidR="00632998" w:rsidRDefault="00632998" w:rsidP="006B71FF">
      <w:pPr>
        <w:pStyle w:val="ny-lesson-paragraph"/>
      </w:pPr>
    </w:p>
    <w:p w14:paraId="60E182F1" w14:textId="77777777" w:rsidR="00632998" w:rsidRDefault="00632998" w:rsidP="006B71FF">
      <w:pPr>
        <w:pStyle w:val="ny-lesson-paragraph"/>
      </w:pPr>
    </w:p>
    <w:p w14:paraId="46693895" w14:textId="77777777" w:rsidR="00632998" w:rsidRDefault="00632998" w:rsidP="006B71FF">
      <w:pPr>
        <w:pStyle w:val="ny-lesson-paragraph"/>
      </w:pPr>
    </w:p>
    <w:p w14:paraId="6F6EAAA6" w14:textId="77777777" w:rsidR="00C0720E" w:rsidRDefault="00C0720E" w:rsidP="006B71FF">
      <w:pPr>
        <w:pStyle w:val="ny-lesson-paragraph"/>
      </w:pPr>
    </w:p>
    <w:p w14:paraId="03959CE4" w14:textId="77777777" w:rsidR="00C0720E" w:rsidRDefault="00C0720E" w:rsidP="006B71FF">
      <w:pPr>
        <w:pStyle w:val="ny-lesson-paragraph"/>
      </w:pPr>
    </w:p>
    <w:p w14:paraId="1DB0909A" w14:textId="77777777" w:rsidR="00C0720E" w:rsidRDefault="00C0720E" w:rsidP="006B71FF">
      <w:pPr>
        <w:pStyle w:val="ny-lesson-paragraph"/>
      </w:pPr>
    </w:p>
    <w:p w14:paraId="19A81926" w14:textId="77777777" w:rsidR="00C0720E" w:rsidRDefault="00C0720E" w:rsidP="006B71FF">
      <w:pPr>
        <w:pStyle w:val="ny-lesson-paragraph"/>
      </w:pPr>
    </w:p>
    <w:p w14:paraId="60D978EE" w14:textId="77777777" w:rsidR="00C0720E" w:rsidRDefault="00C0720E" w:rsidP="006B71FF">
      <w:pPr>
        <w:pStyle w:val="ny-lesson-paragraph"/>
      </w:pPr>
    </w:p>
    <w:p w14:paraId="12013029" w14:textId="77777777" w:rsidR="00C0720E" w:rsidRDefault="00C0720E" w:rsidP="006B71FF">
      <w:pPr>
        <w:pStyle w:val="ny-lesson-paragraph"/>
      </w:pPr>
    </w:p>
    <w:p w14:paraId="52A1455F" w14:textId="77777777" w:rsidR="00C0720E" w:rsidRDefault="00C0720E" w:rsidP="006B71FF">
      <w:pPr>
        <w:pStyle w:val="ny-lesson-paragraph"/>
      </w:pPr>
    </w:p>
    <w:p w14:paraId="0FEF3B5C" w14:textId="77777777" w:rsidR="00C0720E" w:rsidRDefault="00C0720E" w:rsidP="006B71FF">
      <w:pPr>
        <w:pStyle w:val="ny-lesson-paragraph"/>
      </w:pPr>
    </w:p>
    <w:p w14:paraId="67C4F6D6" w14:textId="77777777" w:rsidR="00C0720E" w:rsidRDefault="00C0720E" w:rsidP="006B71FF">
      <w:pPr>
        <w:pStyle w:val="ny-lesson-paragraph"/>
      </w:pPr>
    </w:p>
    <w:p w14:paraId="0A3E5559" w14:textId="77777777" w:rsidR="00C0720E" w:rsidRDefault="00C0720E" w:rsidP="006B71FF">
      <w:pPr>
        <w:pStyle w:val="ny-lesson-paragraph"/>
      </w:pPr>
    </w:p>
    <w:p w14:paraId="145CF680" w14:textId="77777777" w:rsidR="00C0720E" w:rsidRDefault="00C0720E" w:rsidP="006B71FF">
      <w:pPr>
        <w:pStyle w:val="ny-lesson-paragraph"/>
      </w:pPr>
    </w:p>
    <w:p w14:paraId="627960E8" w14:textId="1C591B7D" w:rsidR="00632998" w:rsidRDefault="00632998" w:rsidP="00305E5E">
      <w:pPr>
        <w:pStyle w:val="ny-lesson-numbering"/>
      </w:pPr>
      <w:r>
        <w:lastRenderedPageBreak/>
        <w:t xml:space="preserve">Find the measures of the labeled angles. </w:t>
      </w:r>
    </w:p>
    <w:tbl>
      <w:tblPr>
        <w:tblStyle w:val="TableGrid5"/>
        <w:tblW w:w="981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4640"/>
      </w:tblGrid>
      <w:tr w:rsidR="006B71FF" w:rsidRPr="006B71FF" w14:paraId="600CC362" w14:textId="77777777" w:rsidTr="00844134">
        <w:trPr>
          <w:cantSplit/>
          <w:trHeight w:val="3882"/>
        </w:trPr>
        <w:tc>
          <w:tcPr>
            <w:tcW w:w="5170" w:type="dxa"/>
            <w:tcMar>
              <w:left w:w="14" w:type="dxa"/>
              <w:right w:w="14" w:type="dxa"/>
            </w:tcMar>
          </w:tcPr>
          <w:p w14:paraId="5F2FD2B7" w14:textId="23778CDF" w:rsidR="006B71FF" w:rsidRPr="006B71FF" w:rsidRDefault="0064426F" w:rsidP="001D10D2">
            <w:pPr>
              <w:numPr>
                <w:ilvl w:val="0"/>
                <w:numId w:val="36"/>
              </w:numPr>
              <w:spacing w:before="60" w:after="60" w:line="252" w:lineRule="auto"/>
              <w:ind w:left="763" w:right="14"/>
              <w:rPr>
                <w:rFonts w:ascii="Calibri" w:eastAsia="Myriad Pro" w:hAnsi="Calibri" w:cs="Myriad Pro"/>
                <w:b/>
                <w:color w:val="231F20"/>
                <w:sz w:val="16"/>
                <w:szCs w:val="18"/>
              </w:rPr>
            </w:pPr>
            <w:r w:rsidRPr="006B71FF">
              <w:rPr>
                <w:rFonts w:ascii="Calibri" w:eastAsia="Myriad Pro" w:hAnsi="Calibri" w:cs="Myriad Pro"/>
                <w:b/>
                <w:noProof/>
                <w:color w:val="231F20"/>
                <w:sz w:val="16"/>
                <w:szCs w:val="18"/>
              </w:rPr>
              <w:drawing>
                <wp:anchor distT="0" distB="0" distL="114300" distR="114300" simplePos="0" relativeHeight="251713536" behindDoc="0" locked="0" layoutInCell="1" allowOverlap="1" wp14:anchorId="136BB488" wp14:editId="4482C69B">
                  <wp:simplePos x="0" y="0"/>
                  <wp:positionH relativeFrom="column">
                    <wp:posOffset>729615</wp:posOffset>
                  </wp:positionH>
                  <wp:positionV relativeFrom="paragraph">
                    <wp:posOffset>235585</wp:posOffset>
                  </wp:positionV>
                  <wp:extent cx="1892300" cy="17722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92300" cy="1772285"/>
                          </a:xfrm>
                          <a:prstGeom prst="rect">
                            <a:avLst/>
                          </a:prstGeom>
                        </pic:spPr>
                      </pic:pic>
                    </a:graphicData>
                  </a:graphic>
                  <wp14:sizeRelH relativeFrom="page">
                    <wp14:pctWidth>0</wp14:pctWidth>
                  </wp14:sizeRelH>
                  <wp14:sizeRelV relativeFrom="page">
                    <wp14:pctHeight>0</wp14:pctHeight>
                  </wp14:sizeRelV>
                </wp:anchor>
              </w:drawing>
            </w:r>
          </w:p>
          <w:p w14:paraId="48B3A453"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2EB3E8EF"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6FBD810"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69CC357"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06FEBF2B"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75F890EF"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5BDD297E"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E8DAC9A"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2C236404" w14:textId="34BF2191" w:rsidR="006B71FF" w:rsidRPr="006B71FF" w:rsidRDefault="006B71FF" w:rsidP="001D10D2">
            <w:pPr>
              <w:spacing w:before="60" w:after="60" w:line="252" w:lineRule="auto"/>
              <w:ind w:left="14" w:right="14"/>
              <w:jc w:val="center"/>
              <w:rPr>
                <w:rFonts w:ascii="Calibri" w:eastAsia="Myriad Pro" w:hAnsi="Calibri" w:cs="Myriad Pro"/>
                <w:b/>
                <w:color w:val="231F20"/>
                <w:sz w:val="16"/>
                <w:szCs w:val="18"/>
              </w:rPr>
            </w:pPr>
          </w:p>
        </w:tc>
        <w:tc>
          <w:tcPr>
            <w:tcW w:w="4640" w:type="dxa"/>
            <w:tcMar>
              <w:left w:w="14" w:type="dxa"/>
              <w:right w:w="14" w:type="dxa"/>
            </w:tcMar>
          </w:tcPr>
          <w:p w14:paraId="64C0BFA6" w14:textId="2C5E879D" w:rsidR="006B71FF" w:rsidRPr="006B71FF" w:rsidRDefault="00844134" w:rsidP="006B71FF">
            <w:pPr>
              <w:numPr>
                <w:ilvl w:val="0"/>
                <w:numId w:val="36"/>
              </w:numPr>
              <w:spacing w:before="60" w:after="60" w:line="252" w:lineRule="auto"/>
              <w:ind w:left="374" w:right="14"/>
              <w:rPr>
                <w:rFonts w:ascii="Calibri" w:eastAsia="Myriad Pro" w:hAnsi="Calibri" w:cs="Myriad Pro"/>
                <w:b/>
                <w:color w:val="231F20"/>
                <w:sz w:val="16"/>
                <w:szCs w:val="18"/>
              </w:rPr>
            </w:pPr>
            <w:r w:rsidRPr="006B71FF">
              <w:rPr>
                <w:rFonts w:ascii="Calibri" w:eastAsia="Myriad Pro" w:hAnsi="Calibri" w:cs="Myriad Pro"/>
                <w:b/>
                <w:noProof/>
                <w:color w:val="231F20"/>
                <w:sz w:val="16"/>
                <w:szCs w:val="18"/>
              </w:rPr>
              <w:drawing>
                <wp:anchor distT="0" distB="0" distL="114300" distR="114300" simplePos="0" relativeHeight="251714560" behindDoc="0" locked="0" layoutInCell="1" allowOverlap="1" wp14:anchorId="70F24D00" wp14:editId="07FF421B">
                  <wp:simplePos x="0" y="0"/>
                  <wp:positionH relativeFrom="column">
                    <wp:posOffset>112395</wp:posOffset>
                  </wp:positionH>
                  <wp:positionV relativeFrom="paragraph">
                    <wp:posOffset>321310</wp:posOffset>
                  </wp:positionV>
                  <wp:extent cx="2728595" cy="1636395"/>
                  <wp:effectExtent l="0" t="0" r="0"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28595" cy="1636395"/>
                          </a:xfrm>
                          <a:prstGeom prst="rect">
                            <a:avLst/>
                          </a:prstGeom>
                        </pic:spPr>
                      </pic:pic>
                    </a:graphicData>
                  </a:graphic>
                  <wp14:sizeRelH relativeFrom="page">
                    <wp14:pctWidth>0</wp14:pctWidth>
                  </wp14:sizeRelH>
                  <wp14:sizeRelV relativeFrom="page">
                    <wp14:pctHeight>0</wp14:pctHeight>
                  </wp14:sizeRelV>
                </wp:anchor>
              </w:drawing>
            </w:r>
          </w:p>
          <w:p w14:paraId="5185271C" w14:textId="50EC2230"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7C3A34E9" w14:textId="00D2A399" w:rsidR="006B71FF" w:rsidRPr="006B71FF" w:rsidRDefault="006B71FF" w:rsidP="006B71FF">
            <w:pPr>
              <w:spacing w:before="60" w:after="60" w:line="252" w:lineRule="auto"/>
              <w:ind w:left="14" w:right="14"/>
              <w:jc w:val="center"/>
              <w:rPr>
                <w:rFonts w:ascii="Calibri" w:eastAsia="Myriad Pro" w:hAnsi="Calibri" w:cs="Myriad Pro"/>
                <w:b/>
                <w:color w:val="231F20"/>
                <w:sz w:val="16"/>
                <w:szCs w:val="18"/>
              </w:rPr>
            </w:pPr>
          </w:p>
        </w:tc>
      </w:tr>
      <w:tr w:rsidR="006B71FF" w:rsidRPr="006B71FF" w14:paraId="5EC5678A" w14:textId="77777777" w:rsidTr="00844134">
        <w:trPr>
          <w:cantSplit/>
          <w:trHeight w:val="3882"/>
        </w:trPr>
        <w:tc>
          <w:tcPr>
            <w:tcW w:w="5170" w:type="dxa"/>
            <w:tcMar>
              <w:left w:w="14" w:type="dxa"/>
              <w:right w:w="14" w:type="dxa"/>
            </w:tcMar>
          </w:tcPr>
          <w:p w14:paraId="64B0604A" w14:textId="0CFA19A2" w:rsidR="006B71FF" w:rsidRPr="006B71FF" w:rsidRDefault="00844134" w:rsidP="001D10D2">
            <w:pPr>
              <w:numPr>
                <w:ilvl w:val="0"/>
                <w:numId w:val="36"/>
              </w:numPr>
              <w:spacing w:before="60" w:after="60" w:line="252" w:lineRule="auto"/>
              <w:ind w:left="763" w:right="14"/>
              <w:rPr>
                <w:rFonts w:ascii="Calibri" w:eastAsia="Myriad Pro" w:hAnsi="Calibri" w:cs="Myriad Pro"/>
                <w:b/>
                <w:color w:val="231F20"/>
                <w:sz w:val="16"/>
                <w:szCs w:val="18"/>
              </w:rPr>
            </w:pPr>
            <w:r w:rsidRPr="006B71FF">
              <w:rPr>
                <w:rFonts w:ascii="Calibri" w:eastAsia="Myriad Pro" w:hAnsi="Calibri" w:cs="Myriad Pro"/>
                <w:b/>
                <w:noProof/>
                <w:color w:val="231F20"/>
                <w:sz w:val="16"/>
                <w:szCs w:val="18"/>
              </w:rPr>
              <w:drawing>
                <wp:anchor distT="0" distB="0" distL="114300" distR="114300" simplePos="0" relativeHeight="251715584" behindDoc="0" locked="0" layoutInCell="1" allowOverlap="1" wp14:anchorId="5F7801FC" wp14:editId="4503470E">
                  <wp:simplePos x="0" y="0"/>
                  <wp:positionH relativeFrom="column">
                    <wp:posOffset>613410</wp:posOffset>
                  </wp:positionH>
                  <wp:positionV relativeFrom="paragraph">
                    <wp:posOffset>252730</wp:posOffset>
                  </wp:positionV>
                  <wp:extent cx="2125980" cy="1939290"/>
                  <wp:effectExtent l="0" t="0" r="762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25980" cy="1939290"/>
                          </a:xfrm>
                          <a:prstGeom prst="rect">
                            <a:avLst/>
                          </a:prstGeom>
                        </pic:spPr>
                      </pic:pic>
                    </a:graphicData>
                  </a:graphic>
                  <wp14:sizeRelH relativeFrom="page">
                    <wp14:pctWidth>0</wp14:pctWidth>
                  </wp14:sizeRelH>
                  <wp14:sizeRelV relativeFrom="page">
                    <wp14:pctHeight>0</wp14:pctHeight>
                  </wp14:sizeRelV>
                </wp:anchor>
              </w:drawing>
            </w:r>
          </w:p>
          <w:p w14:paraId="5D6AE0FB" w14:textId="398DB8DF"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6845DED0"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5B81C566"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1C7ED337"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879B3CE"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7FF3C2F8"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58B9BD4"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17E5F7E6"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6C63EAE6" w14:textId="77777777" w:rsidR="006B71FF" w:rsidRPr="006B71FF" w:rsidRDefault="006B71FF" w:rsidP="006B71FF">
            <w:pPr>
              <w:spacing w:before="60" w:after="60" w:line="252" w:lineRule="auto"/>
              <w:ind w:left="14" w:right="14"/>
              <w:jc w:val="center"/>
              <w:rPr>
                <w:rFonts w:ascii="Calibri" w:eastAsia="Myriad Pro" w:hAnsi="Calibri" w:cs="Myriad Pro"/>
                <w:b/>
                <w:color w:val="005A76"/>
                <w:sz w:val="16"/>
                <w:szCs w:val="18"/>
              </w:rPr>
            </w:pPr>
          </w:p>
          <w:p w14:paraId="50376A2C" w14:textId="1CFB7A96" w:rsidR="006B71FF" w:rsidRPr="006B71FF" w:rsidRDefault="006B71FF" w:rsidP="001D10D2">
            <w:pPr>
              <w:spacing w:before="60" w:after="60" w:line="252" w:lineRule="auto"/>
              <w:ind w:left="14" w:right="14"/>
              <w:jc w:val="center"/>
              <w:rPr>
                <w:rFonts w:ascii="Calibri" w:eastAsia="Myriad Pro" w:hAnsi="Calibri" w:cs="Myriad Pro"/>
                <w:b/>
                <w:color w:val="231F20"/>
                <w:sz w:val="16"/>
                <w:szCs w:val="18"/>
              </w:rPr>
            </w:pPr>
          </w:p>
        </w:tc>
        <w:tc>
          <w:tcPr>
            <w:tcW w:w="4640" w:type="dxa"/>
            <w:tcMar>
              <w:left w:w="14" w:type="dxa"/>
              <w:right w:w="14" w:type="dxa"/>
            </w:tcMar>
          </w:tcPr>
          <w:p w14:paraId="78F0F41F" w14:textId="0C4153A4" w:rsidR="006B71FF" w:rsidRPr="006B71FF" w:rsidRDefault="006B71FF" w:rsidP="006B71FF">
            <w:pPr>
              <w:numPr>
                <w:ilvl w:val="0"/>
                <w:numId w:val="36"/>
              </w:numPr>
              <w:spacing w:before="60" w:after="60" w:line="252" w:lineRule="auto"/>
              <w:ind w:left="374" w:right="14"/>
              <w:rPr>
                <w:rFonts w:ascii="Calibri" w:eastAsia="Myriad Pro" w:hAnsi="Calibri" w:cs="Myriad Pro"/>
                <w:b/>
                <w:color w:val="231F20"/>
                <w:sz w:val="16"/>
                <w:szCs w:val="18"/>
              </w:rPr>
            </w:pPr>
          </w:p>
          <w:p w14:paraId="4ED236CE" w14:textId="00189B93"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718D6C1A"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59791788"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1588A070"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357FAEF9"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7E684877"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01B0FE69"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7E1CBB50"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2F4ADC9C"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65FE1055" w14:textId="41327147" w:rsidR="006B71FF" w:rsidRPr="006B71FF" w:rsidRDefault="00844134" w:rsidP="001D10D2">
            <w:pPr>
              <w:spacing w:before="60" w:after="60" w:line="252" w:lineRule="auto"/>
              <w:ind w:left="14" w:right="14"/>
              <w:jc w:val="center"/>
              <w:rPr>
                <w:rFonts w:ascii="Calibri" w:eastAsia="Myriad Pro" w:hAnsi="Calibri" w:cs="Myriad Pro"/>
                <w:b/>
                <w:color w:val="231F20"/>
                <w:sz w:val="16"/>
                <w:szCs w:val="18"/>
              </w:rPr>
            </w:pPr>
            <w:r w:rsidRPr="006B71FF">
              <w:rPr>
                <w:rFonts w:ascii="Calibri" w:eastAsia="Myriad Pro" w:hAnsi="Calibri" w:cs="Myriad Pro"/>
                <w:b/>
                <w:noProof/>
                <w:color w:val="231F20"/>
                <w:sz w:val="16"/>
                <w:szCs w:val="18"/>
              </w:rPr>
              <w:drawing>
                <wp:anchor distT="0" distB="0" distL="114300" distR="114300" simplePos="0" relativeHeight="251716608" behindDoc="0" locked="0" layoutInCell="1" allowOverlap="1" wp14:anchorId="5062EFDD" wp14:editId="64056A33">
                  <wp:simplePos x="0" y="0"/>
                  <wp:positionH relativeFrom="column">
                    <wp:posOffset>448310</wp:posOffset>
                  </wp:positionH>
                  <wp:positionV relativeFrom="paragraph">
                    <wp:posOffset>-1554480</wp:posOffset>
                  </wp:positionV>
                  <wp:extent cx="2090420" cy="1964690"/>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90420" cy="1964690"/>
                          </a:xfrm>
                          <a:prstGeom prst="rect">
                            <a:avLst/>
                          </a:prstGeom>
                        </pic:spPr>
                      </pic:pic>
                    </a:graphicData>
                  </a:graphic>
                  <wp14:sizeRelH relativeFrom="page">
                    <wp14:pctWidth>0</wp14:pctWidth>
                  </wp14:sizeRelH>
                  <wp14:sizeRelV relativeFrom="page">
                    <wp14:pctHeight>0</wp14:pctHeight>
                  </wp14:sizeRelV>
                </wp:anchor>
              </w:drawing>
            </w:r>
          </w:p>
        </w:tc>
      </w:tr>
      <w:tr w:rsidR="006B71FF" w:rsidRPr="006B71FF" w14:paraId="4206A16D" w14:textId="77777777" w:rsidTr="00844134">
        <w:trPr>
          <w:cantSplit/>
          <w:trHeight w:val="3882"/>
        </w:trPr>
        <w:tc>
          <w:tcPr>
            <w:tcW w:w="5170" w:type="dxa"/>
            <w:tcMar>
              <w:left w:w="14" w:type="dxa"/>
              <w:right w:w="14" w:type="dxa"/>
            </w:tcMar>
          </w:tcPr>
          <w:p w14:paraId="56221118" w14:textId="1B611846" w:rsidR="006B71FF" w:rsidRPr="006B71FF" w:rsidRDefault="00844134" w:rsidP="001D10D2">
            <w:pPr>
              <w:numPr>
                <w:ilvl w:val="0"/>
                <w:numId w:val="36"/>
              </w:numPr>
              <w:spacing w:before="60" w:after="60" w:line="252" w:lineRule="auto"/>
              <w:ind w:left="763" w:right="14"/>
              <w:rPr>
                <w:rFonts w:ascii="Calibri" w:eastAsia="Myriad Pro" w:hAnsi="Calibri" w:cs="Myriad Pro"/>
                <w:b/>
                <w:color w:val="231F20"/>
                <w:sz w:val="16"/>
                <w:szCs w:val="18"/>
              </w:rPr>
            </w:pPr>
            <w:r w:rsidRPr="006B71FF">
              <w:rPr>
                <w:rFonts w:ascii="Calibri" w:eastAsia="Myriad Pro" w:hAnsi="Calibri" w:cs="Myriad Pro"/>
                <w:b/>
                <w:noProof/>
                <w:color w:val="231F20"/>
                <w:sz w:val="16"/>
                <w:szCs w:val="18"/>
              </w:rPr>
              <w:drawing>
                <wp:anchor distT="0" distB="0" distL="114300" distR="114300" simplePos="0" relativeHeight="251717632" behindDoc="0" locked="0" layoutInCell="1" allowOverlap="1" wp14:anchorId="4861A907" wp14:editId="29C9AE57">
                  <wp:simplePos x="0" y="0"/>
                  <wp:positionH relativeFrom="column">
                    <wp:posOffset>650240</wp:posOffset>
                  </wp:positionH>
                  <wp:positionV relativeFrom="paragraph">
                    <wp:posOffset>239395</wp:posOffset>
                  </wp:positionV>
                  <wp:extent cx="2051685" cy="2030730"/>
                  <wp:effectExtent l="0" t="0" r="5715"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51685" cy="2030730"/>
                          </a:xfrm>
                          <a:prstGeom prst="rect">
                            <a:avLst/>
                          </a:prstGeom>
                        </pic:spPr>
                      </pic:pic>
                    </a:graphicData>
                  </a:graphic>
                  <wp14:sizeRelH relativeFrom="page">
                    <wp14:pctWidth>0</wp14:pctWidth>
                  </wp14:sizeRelH>
                  <wp14:sizeRelV relativeFrom="page">
                    <wp14:pctHeight>0</wp14:pctHeight>
                  </wp14:sizeRelV>
                </wp:anchor>
              </w:drawing>
            </w:r>
          </w:p>
          <w:p w14:paraId="73F69823" w14:textId="74E26DC8"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56376F6C"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27BA740D"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3702ED31"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06523BCF"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1BCD20DC"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2772554A"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683EC8A7"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4BA4A787"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06BBBF5C" w14:textId="77777777" w:rsidR="006B71FF" w:rsidRPr="006B71FF" w:rsidRDefault="006B71FF" w:rsidP="006B71FF">
            <w:pPr>
              <w:spacing w:before="60" w:after="60" w:line="252" w:lineRule="auto"/>
              <w:ind w:left="14" w:right="14"/>
              <w:rPr>
                <w:rFonts w:ascii="Calibri" w:eastAsia="Myriad Pro" w:hAnsi="Calibri" w:cs="Myriad Pro"/>
                <w:b/>
                <w:color w:val="231F20"/>
                <w:sz w:val="16"/>
                <w:szCs w:val="18"/>
              </w:rPr>
            </w:pPr>
          </w:p>
          <w:p w14:paraId="6BA8F3AD" w14:textId="7DF42CA1" w:rsidR="006B71FF" w:rsidRPr="006B71FF" w:rsidRDefault="006B71FF" w:rsidP="001D10D2">
            <w:pPr>
              <w:spacing w:before="60" w:after="60" w:line="252" w:lineRule="auto"/>
              <w:ind w:left="14" w:right="14"/>
              <w:jc w:val="center"/>
              <w:rPr>
                <w:rFonts w:ascii="Calibri" w:eastAsia="Myriad Pro" w:hAnsi="Calibri" w:cs="Myriad Pro"/>
                <w:b/>
                <w:color w:val="231F20"/>
                <w:sz w:val="16"/>
                <w:szCs w:val="18"/>
              </w:rPr>
            </w:pPr>
          </w:p>
        </w:tc>
        <w:tc>
          <w:tcPr>
            <w:tcW w:w="4640" w:type="dxa"/>
            <w:tcMar>
              <w:left w:w="14" w:type="dxa"/>
              <w:right w:w="14" w:type="dxa"/>
            </w:tcMar>
          </w:tcPr>
          <w:p w14:paraId="4B992A16" w14:textId="15B077B3" w:rsidR="006B71FF" w:rsidRPr="006B71FF" w:rsidRDefault="006B71FF" w:rsidP="006B71FF">
            <w:pPr>
              <w:numPr>
                <w:ilvl w:val="0"/>
                <w:numId w:val="36"/>
              </w:numPr>
              <w:spacing w:before="60" w:after="60" w:line="252" w:lineRule="auto"/>
              <w:ind w:left="374" w:right="14"/>
              <w:rPr>
                <w:rFonts w:ascii="Calibri" w:eastAsia="Myriad Pro" w:hAnsi="Calibri" w:cs="Myriad Pro"/>
                <w:b/>
                <w:color w:val="231F20"/>
                <w:sz w:val="16"/>
                <w:szCs w:val="18"/>
              </w:rPr>
            </w:pPr>
          </w:p>
          <w:p w14:paraId="4DF05998" w14:textId="2DECBD02" w:rsidR="006B71FF" w:rsidRPr="006B71FF" w:rsidRDefault="00844134" w:rsidP="006B71FF">
            <w:pPr>
              <w:spacing w:before="60" w:after="60" w:line="252" w:lineRule="auto"/>
              <w:ind w:left="14" w:right="14"/>
              <w:rPr>
                <w:rFonts w:ascii="Calibri" w:eastAsia="Myriad Pro" w:hAnsi="Calibri" w:cs="Myriad Pro"/>
                <w:b/>
                <w:color w:val="005A76"/>
                <w:sz w:val="16"/>
                <w:szCs w:val="18"/>
              </w:rPr>
            </w:pPr>
            <w:r w:rsidRPr="006B71FF">
              <w:rPr>
                <w:rFonts w:ascii="Calibri" w:eastAsia="Myriad Pro" w:hAnsi="Calibri" w:cs="Myriad Pro"/>
                <w:b/>
                <w:noProof/>
                <w:color w:val="231F20"/>
                <w:sz w:val="16"/>
                <w:szCs w:val="18"/>
              </w:rPr>
              <w:drawing>
                <wp:anchor distT="0" distB="0" distL="114300" distR="114300" simplePos="0" relativeHeight="251718656" behindDoc="0" locked="0" layoutInCell="1" allowOverlap="1" wp14:anchorId="04A7C150" wp14:editId="6E1BCB4B">
                  <wp:simplePos x="0" y="0"/>
                  <wp:positionH relativeFrom="column">
                    <wp:posOffset>251460</wp:posOffset>
                  </wp:positionH>
                  <wp:positionV relativeFrom="paragraph">
                    <wp:posOffset>635</wp:posOffset>
                  </wp:positionV>
                  <wp:extent cx="2275205" cy="207200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75205" cy="2072005"/>
                          </a:xfrm>
                          <a:prstGeom prst="rect">
                            <a:avLst/>
                          </a:prstGeom>
                        </pic:spPr>
                      </pic:pic>
                    </a:graphicData>
                  </a:graphic>
                  <wp14:sizeRelH relativeFrom="page">
                    <wp14:pctWidth>0</wp14:pctWidth>
                  </wp14:sizeRelH>
                  <wp14:sizeRelV relativeFrom="page">
                    <wp14:pctHeight>0</wp14:pctHeight>
                  </wp14:sizeRelV>
                </wp:anchor>
              </w:drawing>
            </w:r>
          </w:p>
          <w:p w14:paraId="18AA00A0"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CE6BCE3"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AE9243C"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6D1FEE7B"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7D0CD8F8" w14:textId="36F0ADAB"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70EC9EB2"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0911590"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18F51BBE"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0E36071E" w14:textId="77777777" w:rsidR="006B71FF" w:rsidRPr="006B71FF" w:rsidRDefault="006B71FF" w:rsidP="006B71FF">
            <w:pPr>
              <w:spacing w:before="60" w:after="60" w:line="252" w:lineRule="auto"/>
              <w:ind w:left="14" w:right="14"/>
              <w:rPr>
                <w:rFonts w:ascii="Calibri" w:eastAsia="Myriad Pro" w:hAnsi="Calibri" w:cs="Myriad Pro"/>
                <w:b/>
                <w:color w:val="005A76"/>
                <w:sz w:val="16"/>
                <w:szCs w:val="18"/>
              </w:rPr>
            </w:pPr>
          </w:p>
          <w:p w14:paraId="49BBBB20" w14:textId="7FAD664E" w:rsidR="006B71FF" w:rsidRPr="006B71FF" w:rsidRDefault="006B71FF" w:rsidP="001D10D2">
            <w:pPr>
              <w:spacing w:before="60" w:after="60" w:line="252" w:lineRule="auto"/>
              <w:ind w:left="14" w:right="14"/>
              <w:jc w:val="center"/>
              <w:rPr>
                <w:rFonts w:ascii="Calibri" w:eastAsia="Myriad Pro" w:hAnsi="Calibri" w:cs="Myriad Pro"/>
                <w:b/>
                <w:color w:val="231F20"/>
                <w:sz w:val="16"/>
                <w:szCs w:val="18"/>
              </w:rPr>
            </w:pPr>
          </w:p>
        </w:tc>
      </w:tr>
    </w:tbl>
    <w:p w14:paraId="321C0444" w14:textId="02A2BD7E" w:rsidR="002523F0" w:rsidRDefault="00EC3473" w:rsidP="00844134">
      <w:pPr>
        <w:pStyle w:val="ny-callout-hdr"/>
      </w:pPr>
      <w:r w:rsidRPr="004A0F6D">
        <w:rPr>
          <w:i/>
          <w:noProof/>
        </w:rPr>
        <w:lastRenderedPageBreak/>
        <mc:AlternateContent>
          <mc:Choice Requires="wps">
            <w:drawing>
              <wp:anchor distT="0" distB="0" distL="114300" distR="114300" simplePos="0" relativeHeight="251693056" behindDoc="1" locked="0" layoutInCell="1" allowOverlap="1" wp14:anchorId="40ED2FA4" wp14:editId="24E29EB4">
                <wp:simplePos x="0" y="0"/>
                <wp:positionH relativeFrom="margin">
                  <wp:align>center</wp:align>
                </wp:positionH>
                <wp:positionV relativeFrom="margin">
                  <wp:align>top</wp:align>
                </wp:positionV>
                <wp:extent cx="6217920" cy="2903220"/>
                <wp:effectExtent l="19050" t="19050" r="11430" b="11430"/>
                <wp:wrapTight wrapText="bothSides">
                  <wp:wrapPolygon edited="0">
                    <wp:start x="-66" y="-142"/>
                    <wp:lineTo x="-66" y="21543"/>
                    <wp:lineTo x="21574" y="21543"/>
                    <wp:lineTo x="21574" y="-142"/>
                    <wp:lineTo x="-66" y="-142"/>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903220"/>
                        </a:xfrm>
                        <a:prstGeom prst="rect">
                          <a:avLst/>
                        </a:prstGeom>
                        <a:solidFill>
                          <a:srgbClr val="FFFFFF"/>
                        </a:solidFill>
                        <a:ln w="38100" cmpd="dbl">
                          <a:solidFill>
                            <a:srgbClr val="4F6228"/>
                          </a:solidFill>
                          <a:miter lim="800000"/>
                          <a:headEnd/>
                          <a:tailEnd/>
                        </a:ln>
                      </wps:spPr>
                      <wps:txbx>
                        <w:txbxContent>
                          <w:p w14:paraId="02220E8D" w14:textId="77777777" w:rsidR="00377F83" w:rsidRDefault="00377F83" w:rsidP="009210EC">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22"/>
                                <w:szCs w:val="22"/>
                              </w:rPr>
                              <w:t>Lesson Summary</w:t>
                            </w:r>
                          </w:p>
                          <w:p w14:paraId="6F94EB5F" w14:textId="426939CC" w:rsidR="00377F83" w:rsidRPr="00B35F98" w:rsidRDefault="00C56AFD" w:rsidP="00844134">
                            <w:pPr>
                              <w:pStyle w:val="ny-lesson-paragraph"/>
                              <w:rPr>
                                <w:b/>
                                <w:smallCaps/>
                              </w:rPr>
                            </w:pPr>
                            <w:r w:rsidRPr="00B35F98">
                              <w:rPr>
                                <w:rStyle w:val="ny-chart-sq-grey"/>
                                <w:rFonts w:asciiTheme="minorHAnsi" w:eastAsiaTheme="minorHAnsi" w:hAnsiTheme="minorHAnsi" w:cstheme="minorBidi"/>
                                <w:b/>
                                <w:smallCaps/>
                                <w:color w:val="auto"/>
                                <w:spacing w:val="0"/>
                                <w:position w:val="0"/>
                                <w:sz w:val="20"/>
                                <w:szCs w:val="20"/>
                              </w:rPr>
                              <w:t>Theorems</w:t>
                            </w:r>
                            <w:r w:rsidR="00B35F98" w:rsidRPr="00B35F98">
                              <w:rPr>
                                <w:rStyle w:val="ny-chart-sq-grey"/>
                                <w:rFonts w:asciiTheme="minorHAnsi" w:eastAsiaTheme="minorHAnsi" w:hAnsiTheme="minorHAnsi" w:cstheme="minorBidi"/>
                                <w:b/>
                                <w:smallCaps/>
                                <w:color w:val="auto"/>
                                <w:spacing w:val="0"/>
                                <w:position w:val="0"/>
                                <w:sz w:val="20"/>
                                <w:szCs w:val="20"/>
                              </w:rPr>
                              <w:t>:</w:t>
                            </w:r>
                          </w:p>
                          <w:p w14:paraId="3F16858A" w14:textId="77777777" w:rsidR="00377F83" w:rsidRDefault="00377F83" w:rsidP="009210EC">
                            <w:pPr>
                              <w:pStyle w:val="ny-lesson-paragraph"/>
                              <w:numPr>
                                <w:ilvl w:val="0"/>
                                <w:numId w:val="19"/>
                              </w:numPr>
                            </w:pPr>
                            <w:r w:rsidRPr="00EC3473">
                              <w:rPr>
                                <w:b/>
                                <w:smallCaps/>
                              </w:rPr>
                              <w:t>The inscribed angle theorem</w:t>
                            </w:r>
                            <w:r w:rsidRPr="00EC3473">
                              <w:rPr>
                                <w:b/>
                              </w:rPr>
                              <w:t>:</w:t>
                            </w:r>
                            <w:r>
                              <w:t xml:space="preserve">  </w:t>
                            </w:r>
                            <w:r w:rsidRPr="00B41E67">
                              <w:t>The measure of a central angle is twice the measure of any inscribed angle that intercepts the same arc as the central angle</w:t>
                            </w:r>
                            <w:r>
                              <w:t>.</w:t>
                            </w:r>
                          </w:p>
                          <w:p w14:paraId="5E0DCA6F" w14:textId="7D4505AC" w:rsidR="00377F83" w:rsidRDefault="00377F83" w:rsidP="009210EC">
                            <w:pPr>
                              <w:pStyle w:val="ny-lesson-paragraph"/>
                              <w:numPr>
                                <w:ilvl w:val="0"/>
                                <w:numId w:val="19"/>
                              </w:numPr>
                            </w:pPr>
                            <w:r w:rsidRPr="00EC3473">
                              <w:rPr>
                                <w:b/>
                                <w:smallCaps/>
                              </w:rPr>
                              <w:t>Consequence of inscribed angle theorem</w:t>
                            </w:r>
                            <w:r w:rsidRPr="00EC3473">
                              <w:rPr>
                                <w:b/>
                              </w:rPr>
                              <w:t>:</w:t>
                            </w:r>
                            <w:r>
                              <w:t xml:space="preserve"> </w:t>
                            </w:r>
                            <w:r w:rsidR="00C56AFD">
                              <w:t xml:space="preserve"> </w:t>
                            </w:r>
                            <w:r>
                              <w:t>Inscribed angles that intercept the same arc are equal in measure.</w:t>
                            </w:r>
                          </w:p>
                          <w:p w14:paraId="521BF338" w14:textId="058B3EE5" w:rsidR="00377F83" w:rsidRPr="005A2823" w:rsidRDefault="00EC3473" w:rsidP="009210EC">
                            <w:pPr>
                              <w:pStyle w:val="ny-lesson-SFinsert"/>
                              <w:ind w:left="0"/>
                              <w:rPr>
                                <w:sz w:val="20"/>
                                <w:szCs w:val="20"/>
                              </w:rPr>
                            </w:pPr>
                            <w:r>
                              <w:rPr>
                                <w:sz w:val="20"/>
                                <w:szCs w:val="20"/>
                              </w:rPr>
                              <w:br/>
                            </w:r>
                            <w:r w:rsidR="00C56AFD">
                              <w:rPr>
                                <w:sz w:val="20"/>
                                <w:szCs w:val="20"/>
                              </w:rPr>
                              <w:t>Relevant</w:t>
                            </w:r>
                            <w:r w:rsidR="00377F83" w:rsidRPr="005A2823">
                              <w:rPr>
                                <w:sz w:val="20"/>
                                <w:szCs w:val="20"/>
                              </w:rPr>
                              <w:t xml:space="preserve"> </w:t>
                            </w:r>
                            <w:r w:rsidR="00C56AFD">
                              <w:rPr>
                                <w:sz w:val="20"/>
                                <w:szCs w:val="20"/>
                              </w:rPr>
                              <w:t>Vocabulary</w:t>
                            </w:r>
                          </w:p>
                          <w:p w14:paraId="154E7E98" w14:textId="53557C68" w:rsidR="00377F83" w:rsidRPr="005A2823" w:rsidRDefault="00C56AFD" w:rsidP="009210EC">
                            <w:pPr>
                              <w:pStyle w:val="ny-lesson-SFinsert"/>
                              <w:numPr>
                                <w:ilvl w:val="0"/>
                                <w:numId w:val="19"/>
                              </w:numPr>
                              <w:rPr>
                                <w:b w:val="0"/>
                                <w:sz w:val="20"/>
                                <w:szCs w:val="20"/>
                              </w:rPr>
                            </w:pPr>
                            <w:r w:rsidRPr="00EC3473">
                              <w:rPr>
                                <w:smallCaps/>
                                <w:sz w:val="20"/>
                                <w:szCs w:val="20"/>
                              </w:rPr>
                              <w:t>Inscribed</w:t>
                            </w:r>
                            <w:r w:rsidR="00377F83" w:rsidRPr="00EC3473">
                              <w:rPr>
                                <w:smallCaps/>
                                <w:sz w:val="20"/>
                                <w:szCs w:val="20"/>
                              </w:rPr>
                              <w:t xml:space="preserve"> </w:t>
                            </w:r>
                            <w:r w:rsidRPr="00EC3473">
                              <w:rPr>
                                <w:smallCaps/>
                                <w:sz w:val="20"/>
                                <w:szCs w:val="20"/>
                              </w:rPr>
                              <w:t>angle</w:t>
                            </w:r>
                            <w:r w:rsidRPr="00EC3473">
                              <w:rPr>
                                <w:sz w:val="20"/>
                                <w:szCs w:val="20"/>
                              </w:rPr>
                              <w:t>:</w:t>
                            </w:r>
                            <w:r w:rsidR="00377F83" w:rsidRPr="00EC3473">
                              <w:rPr>
                                <w:sz w:val="20"/>
                                <w:szCs w:val="20"/>
                              </w:rPr>
                              <w:t xml:space="preserve">  </w:t>
                            </w:r>
                            <w:r w:rsidR="00377F83" w:rsidRPr="005A2823">
                              <w:rPr>
                                <w:b w:val="0"/>
                                <w:sz w:val="20"/>
                                <w:szCs w:val="20"/>
                              </w:rPr>
                              <w:t xml:space="preserve">An </w:t>
                            </w:r>
                            <w:r w:rsidR="00377F83" w:rsidRPr="005A2823">
                              <w:rPr>
                                <w:b w:val="0"/>
                                <w:i/>
                                <w:sz w:val="20"/>
                                <w:szCs w:val="20"/>
                              </w:rPr>
                              <w:t>inscribed</w:t>
                            </w:r>
                            <w:r w:rsidR="00377F83" w:rsidRPr="005A2823">
                              <w:rPr>
                                <w:b w:val="0"/>
                                <w:sz w:val="20"/>
                                <w:szCs w:val="20"/>
                              </w:rPr>
                              <w:t xml:space="preserve"> </w:t>
                            </w:r>
                            <w:r w:rsidR="00377F83" w:rsidRPr="005A2823">
                              <w:rPr>
                                <w:b w:val="0"/>
                                <w:i/>
                                <w:sz w:val="20"/>
                                <w:szCs w:val="20"/>
                              </w:rPr>
                              <w:t>angle</w:t>
                            </w:r>
                            <w:r w:rsidR="00377F83" w:rsidRPr="005A2823">
                              <w:rPr>
                                <w:b w:val="0"/>
                                <w:sz w:val="20"/>
                                <w:szCs w:val="20"/>
                              </w:rPr>
                              <w:t xml:space="preserve"> is an angle whose vertex is on a circle</w:t>
                            </w:r>
                            <w:r w:rsidR="00377F83">
                              <w:rPr>
                                <w:b w:val="0"/>
                                <w:sz w:val="20"/>
                                <w:szCs w:val="20"/>
                              </w:rPr>
                              <w:t>,</w:t>
                            </w:r>
                            <w:r w:rsidR="00377F83" w:rsidRPr="005A2823">
                              <w:rPr>
                                <w:b w:val="0"/>
                                <w:sz w:val="20"/>
                                <w:szCs w:val="20"/>
                              </w:rPr>
                              <w:t xml:space="preserve"> and each side of the angle intersects the circle in another point.</w:t>
                            </w:r>
                          </w:p>
                          <w:p w14:paraId="7F5B3920" w14:textId="2931BFFD" w:rsidR="00377F83" w:rsidRPr="005A2823" w:rsidRDefault="00C56AFD" w:rsidP="009210EC">
                            <w:pPr>
                              <w:pStyle w:val="ny-lesson-SFinsert"/>
                              <w:numPr>
                                <w:ilvl w:val="0"/>
                                <w:numId w:val="19"/>
                              </w:numPr>
                              <w:rPr>
                                <w:b w:val="0"/>
                                <w:sz w:val="20"/>
                                <w:szCs w:val="20"/>
                              </w:rPr>
                            </w:pPr>
                            <w:r w:rsidRPr="00EC3473">
                              <w:rPr>
                                <w:smallCaps/>
                                <w:sz w:val="20"/>
                                <w:szCs w:val="20"/>
                              </w:rPr>
                              <w:t>Intercepted</w:t>
                            </w:r>
                            <w:r w:rsidR="00377F83" w:rsidRPr="00EC3473">
                              <w:rPr>
                                <w:smallCaps/>
                                <w:sz w:val="20"/>
                                <w:szCs w:val="20"/>
                              </w:rPr>
                              <w:t xml:space="preserve"> </w:t>
                            </w:r>
                            <w:r w:rsidRPr="00EC3473">
                              <w:rPr>
                                <w:smallCaps/>
                                <w:sz w:val="20"/>
                                <w:szCs w:val="20"/>
                              </w:rPr>
                              <w:t>arc</w:t>
                            </w:r>
                            <w:r w:rsidRPr="00EC3473">
                              <w:rPr>
                                <w:sz w:val="20"/>
                                <w:szCs w:val="20"/>
                              </w:rPr>
                              <w:t>:</w:t>
                            </w:r>
                            <w:r w:rsidR="00377F83" w:rsidRPr="00EC3473">
                              <w:rPr>
                                <w:sz w:val="20"/>
                                <w:szCs w:val="20"/>
                              </w:rPr>
                              <w:t xml:space="preserve"> </w:t>
                            </w:r>
                            <w:r w:rsidR="00377F83" w:rsidRPr="005A2823">
                              <w:rPr>
                                <w:b w:val="0"/>
                                <w:sz w:val="20"/>
                                <w:szCs w:val="20"/>
                              </w:rPr>
                              <w:t xml:space="preserve"> An angle </w:t>
                            </w:r>
                            <w:r w:rsidR="00377F83" w:rsidRPr="005A2823">
                              <w:rPr>
                                <w:b w:val="0"/>
                                <w:i/>
                                <w:sz w:val="20"/>
                                <w:szCs w:val="20"/>
                              </w:rPr>
                              <w:t>intercepts</w:t>
                            </w:r>
                            <w:r w:rsidR="00377F83" w:rsidRPr="005A2823">
                              <w:rPr>
                                <w:b w:val="0"/>
                                <w:sz w:val="20"/>
                                <w:szCs w:val="20"/>
                              </w:rPr>
                              <w:t xml:space="preserve"> an arc if the endpoints of the arc lie on the angle, all other points of the arc are in the interior of the angle, and each side of the angle contains an endpoint of the arc.</w:t>
                            </w:r>
                            <w:r w:rsidR="00377F83">
                              <w:rPr>
                                <w:b w:val="0"/>
                                <w:sz w:val="20"/>
                                <w:szCs w:val="20"/>
                              </w:rPr>
                              <w:t xml:space="preserve"> </w:t>
                            </w:r>
                            <w:r w:rsidR="00377F83" w:rsidRPr="005A2823">
                              <w:rPr>
                                <w:sz w:val="20"/>
                                <w:szCs w:val="20"/>
                              </w:rPr>
                              <w:t xml:space="preserve"> </w:t>
                            </w:r>
                            <w:r w:rsidR="00377F83" w:rsidRPr="005A2823">
                              <w:rPr>
                                <w:b w:val="0"/>
                                <w:sz w:val="20"/>
                                <w:szCs w:val="20"/>
                              </w:rPr>
                              <w:t>An angle inscribed in a circle intercepts exactly one arc, in particular, the arc intercepted by a right angle is the semicircle in the interior of the angle.</w:t>
                            </w:r>
                          </w:p>
                          <w:p w14:paraId="69AB6B65" w14:textId="77777777" w:rsidR="00377F83" w:rsidRDefault="00377F83" w:rsidP="009210EC">
                            <w:pPr>
                              <w:pStyle w:val="ny-lesson-paragraph"/>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margin-left:0;margin-top:0;width:489.6pt;height:228.6pt;z-index:-2516234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YWNAIAAF0EAAAOAAAAZHJzL2Uyb0RvYy54bWysVNuO0zAQfUfiHyy/01y2dNuo6WrVpQhp&#10;gRULH+A4TmPhG2O36fL1jJ222wWeEHmwPJ7x8ZkzM1neHLQiewFeWlPTYpJTIgy3rTTbmn77unkz&#10;p8QHZlqmrBE1fRKe3qxev1oOrhKl7a1qBRAEMb4aXE37EFyVZZ73QjM/sU4YdHYWNAtowjZrgQ2I&#10;rlVW5vksGyy0DiwX3uPp3eikq4TfdYKHz13nRSCqpsgtpBXS2sQ1Wy1ZtQXmesmPNNg/sNBMGnz0&#10;DHXHAiM7kH9AacnBetuFCbc6s10nuUg5YDZF/ls2jz1zIuWC4nh3lsn/P1j+af8ARLZYu4ISwzTW&#10;6AuqxsxWCYJnKNDgfIVxj+4BYore3Vv+3RNj1z2GiVsAO/SCtUgrxWcvLkTD41XSDB9ti/BsF2zS&#10;6tCBjoCoAjmkkjydSyIOgXA8nJXF9aLEynH0lYv8qkQDOWWsOl134MN7YTWJm5oCsk/wbH/vwxh6&#10;Ckn0rZLtRiqVDNg2awVkz7A/Nuk7ovvLMGXIUNOreZFHJtqhXG2j0isv4vwl3HQzK8v53+C0DNj0&#10;SuqazvP4xSBWRQ3fmTbtA5Nq3GOmymDCJx3HeoRDc0hlm8a70dfY9glVBjv2OM4kbnoLPykZsL9r&#10;6n/sGAhK1AeDlVoU02kciGRM315HjeHS01x6mOEIVdNAybhdh3GIdg7ktseXiqSGsbdY3U4m3Z9Z&#10;HeljD6fKHectDsmlnaKe/wqrXwAAAP//AwBQSwMEFAAGAAgAAAAhAPmWlavcAAAABQEAAA8AAABk&#10;cnMvZG93bnJldi54bWxMj8FOwzAQRO9I/QdrK3GjDhGkbRqnapHghqoGDvS2jbdORLyOYrcNf4/h&#10;ApeVRjOaeVusR9uJCw2+dazgfpaAIK6dbtkoeH97vluA8AFZY+eYFHyRh3U5uSkw1+7Ke7pUwYhY&#10;wj5HBU0IfS6lrxuy6GeuJ47eyQ0WQ5SDkXrAayy3nUyTJJMWW44LDfb01FD9WZ2tgu3OvGBWmQO9&#10;7rIs4XFx+JC1UrfTcbMCEWgMf2H4wY/oUEamozuz9qJTEB8Jvzd6y/kyBXFU8PA4T0GWhfxPX34D&#10;AAD//wMAUEsBAi0AFAAGAAgAAAAhALaDOJL+AAAA4QEAABMAAAAAAAAAAAAAAAAAAAAAAFtDb250&#10;ZW50X1R5cGVzXS54bWxQSwECLQAUAAYACAAAACEAOP0h/9YAAACUAQAACwAAAAAAAAAAAAAAAAAv&#10;AQAAX3JlbHMvLnJlbHNQSwECLQAUAAYACAAAACEACBS2FjQCAABdBAAADgAAAAAAAAAAAAAAAAAu&#10;AgAAZHJzL2Uyb0RvYy54bWxQSwECLQAUAAYACAAAACEA+ZaVq9wAAAAFAQAADwAAAAAAAAAAAAAA&#10;AACOBAAAZHJzL2Rvd25yZXYueG1sUEsFBgAAAAAEAAQA8wAAAJcFAAAAAA==&#10;" strokecolor="#4f6228" strokeweight="3pt">
                <v:stroke linestyle="thinThin"/>
                <v:textbox>
                  <w:txbxContent>
                    <w:p w14:paraId="02220E8D" w14:textId="77777777" w:rsidR="00377F83" w:rsidRDefault="00377F83" w:rsidP="009210EC">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22"/>
                          <w:szCs w:val="22"/>
                        </w:rPr>
                        <w:t>Lesson Summary</w:t>
                      </w:r>
                    </w:p>
                    <w:p w14:paraId="6F94EB5F" w14:textId="426939CC" w:rsidR="00377F83" w:rsidRPr="00B35F98" w:rsidRDefault="00C56AFD" w:rsidP="00844134">
                      <w:pPr>
                        <w:pStyle w:val="ny-lesson-paragraph"/>
                        <w:rPr>
                          <w:b/>
                          <w:smallCaps/>
                        </w:rPr>
                      </w:pPr>
                      <w:r w:rsidRPr="00B35F98">
                        <w:rPr>
                          <w:rStyle w:val="ny-chart-sq-grey"/>
                          <w:rFonts w:asciiTheme="minorHAnsi" w:eastAsiaTheme="minorHAnsi" w:hAnsiTheme="minorHAnsi" w:cstheme="minorBidi"/>
                          <w:b/>
                          <w:smallCaps/>
                          <w:color w:val="auto"/>
                          <w:spacing w:val="0"/>
                          <w:position w:val="0"/>
                          <w:sz w:val="20"/>
                          <w:szCs w:val="20"/>
                        </w:rPr>
                        <w:t>Theorems</w:t>
                      </w:r>
                      <w:r w:rsidR="00B35F98" w:rsidRPr="00B35F98">
                        <w:rPr>
                          <w:rStyle w:val="ny-chart-sq-grey"/>
                          <w:rFonts w:asciiTheme="minorHAnsi" w:eastAsiaTheme="minorHAnsi" w:hAnsiTheme="minorHAnsi" w:cstheme="minorBidi"/>
                          <w:b/>
                          <w:smallCaps/>
                          <w:color w:val="auto"/>
                          <w:spacing w:val="0"/>
                          <w:position w:val="0"/>
                          <w:sz w:val="20"/>
                          <w:szCs w:val="20"/>
                        </w:rPr>
                        <w:t>:</w:t>
                      </w:r>
                    </w:p>
                    <w:p w14:paraId="3F16858A" w14:textId="77777777" w:rsidR="00377F83" w:rsidRDefault="00377F83" w:rsidP="009210EC">
                      <w:pPr>
                        <w:pStyle w:val="ny-lesson-paragraph"/>
                        <w:numPr>
                          <w:ilvl w:val="0"/>
                          <w:numId w:val="19"/>
                        </w:numPr>
                      </w:pPr>
                      <w:r w:rsidRPr="00EC3473">
                        <w:rPr>
                          <w:b/>
                          <w:smallCaps/>
                        </w:rPr>
                        <w:t>The inscribed angle theorem</w:t>
                      </w:r>
                      <w:r w:rsidRPr="00EC3473">
                        <w:rPr>
                          <w:b/>
                        </w:rPr>
                        <w:t>:</w:t>
                      </w:r>
                      <w:r>
                        <w:t xml:space="preserve">  </w:t>
                      </w:r>
                      <w:r w:rsidRPr="00B41E67">
                        <w:t>The measure of a central angle is twice the measure of any inscribed angle that intercepts the same arc as the central angle</w:t>
                      </w:r>
                      <w:r>
                        <w:t>.</w:t>
                      </w:r>
                    </w:p>
                    <w:p w14:paraId="5E0DCA6F" w14:textId="7D4505AC" w:rsidR="00377F83" w:rsidRDefault="00377F83" w:rsidP="009210EC">
                      <w:pPr>
                        <w:pStyle w:val="ny-lesson-paragraph"/>
                        <w:numPr>
                          <w:ilvl w:val="0"/>
                          <w:numId w:val="19"/>
                        </w:numPr>
                      </w:pPr>
                      <w:r w:rsidRPr="00EC3473">
                        <w:rPr>
                          <w:b/>
                          <w:smallCaps/>
                        </w:rPr>
                        <w:t>Consequence of inscribed angle theorem</w:t>
                      </w:r>
                      <w:r w:rsidRPr="00EC3473">
                        <w:rPr>
                          <w:b/>
                        </w:rPr>
                        <w:t>:</w:t>
                      </w:r>
                      <w:r>
                        <w:t xml:space="preserve"> </w:t>
                      </w:r>
                      <w:r w:rsidR="00C56AFD">
                        <w:t xml:space="preserve"> </w:t>
                      </w:r>
                      <w:r>
                        <w:t>Inscribed angles that intercept the same arc are equal in measure.</w:t>
                      </w:r>
                    </w:p>
                    <w:p w14:paraId="521BF338" w14:textId="058B3EE5" w:rsidR="00377F83" w:rsidRPr="005A2823" w:rsidRDefault="00EC3473" w:rsidP="009210EC">
                      <w:pPr>
                        <w:pStyle w:val="ny-lesson-SFinsert"/>
                        <w:ind w:left="0"/>
                        <w:rPr>
                          <w:sz w:val="20"/>
                          <w:szCs w:val="20"/>
                        </w:rPr>
                      </w:pPr>
                      <w:r>
                        <w:rPr>
                          <w:sz w:val="20"/>
                          <w:szCs w:val="20"/>
                        </w:rPr>
                        <w:br/>
                      </w:r>
                      <w:r w:rsidR="00C56AFD">
                        <w:rPr>
                          <w:sz w:val="20"/>
                          <w:szCs w:val="20"/>
                        </w:rPr>
                        <w:t>Relevant</w:t>
                      </w:r>
                      <w:r w:rsidR="00377F83" w:rsidRPr="005A2823">
                        <w:rPr>
                          <w:sz w:val="20"/>
                          <w:szCs w:val="20"/>
                        </w:rPr>
                        <w:t xml:space="preserve"> </w:t>
                      </w:r>
                      <w:r w:rsidR="00C56AFD">
                        <w:rPr>
                          <w:sz w:val="20"/>
                          <w:szCs w:val="20"/>
                        </w:rPr>
                        <w:t>Vocabulary</w:t>
                      </w:r>
                    </w:p>
                    <w:p w14:paraId="154E7E98" w14:textId="53557C68" w:rsidR="00377F83" w:rsidRPr="005A2823" w:rsidRDefault="00C56AFD" w:rsidP="009210EC">
                      <w:pPr>
                        <w:pStyle w:val="ny-lesson-SFinsert"/>
                        <w:numPr>
                          <w:ilvl w:val="0"/>
                          <w:numId w:val="19"/>
                        </w:numPr>
                        <w:rPr>
                          <w:b w:val="0"/>
                          <w:sz w:val="20"/>
                          <w:szCs w:val="20"/>
                        </w:rPr>
                      </w:pPr>
                      <w:r w:rsidRPr="00EC3473">
                        <w:rPr>
                          <w:smallCaps/>
                          <w:sz w:val="20"/>
                          <w:szCs w:val="20"/>
                        </w:rPr>
                        <w:t>Inscribed</w:t>
                      </w:r>
                      <w:r w:rsidR="00377F83" w:rsidRPr="00EC3473">
                        <w:rPr>
                          <w:smallCaps/>
                          <w:sz w:val="20"/>
                          <w:szCs w:val="20"/>
                        </w:rPr>
                        <w:t xml:space="preserve"> </w:t>
                      </w:r>
                      <w:r w:rsidRPr="00EC3473">
                        <w:rPr>
                          <w:smallCaps/>
                          <w:sz w:val="20"/>
                          <w:szCs w:val="20"/>
                        </w:rPr>
                        <w:t>angle</w:t>
                      </w:r>
                      <w:r w:rsidRPr="00EC3473">
                        <w:rPr>
                          <w:sz w:val="20"/>
                          <w:szCs w:val="20"/>
                        </w:rPr>
                        <w:t>:</w:t>
                      </w:r>
                      <w:r w:rsidR="00377F83" w:rsidRPr="00EC3473">
                        <w:rPr>
                          <w:sz w:val="20"/>
                          <w:szCs w:val="20"/>
                        </w:rPr>
                        <w:t xml:space="preserve">  </w:t>
                      </w:r>
                      <w:r w:rsidR="00377F83" w:rsidRPr="005A2823">
                        <w:rPr>
                          <w:b w:val="0"/>
                          <w:sz w:val="20"/>
                          <w:szCs w:val="20"/>
                        </w:rPr>
                        <w:t xml:space="preserve">An </w:t>
                      </w:r>
                      <w:r w:rsidR="00377F83" w:rsidRPr="005A2823">
                        <w:rPr>
                          <w:b w:val="0"/>
                          <w:i/>
                          <w:sz w:val="20"/>
                          <w:szCs w:val="20"/>
                        </w:rPr>
                        <w:t>inscribed</w:t>
                      </w:r>
                      <w:r w:rsidR="00377F83" w:rsidRPr="005A2823">
                        <w:rPr>
                          <w:b w:val="0"/>
                          <w:sz w:val="20"/>
                          <w:szCs w:val="20"/>
                        </w:rPr>
                        <w:t xml:space="preserve"> </w:t>
                      </w:r>
                      <w:r w:rsidR="00377F83" w:rsidRPr="005A2823">
                        <w:rPr>
                          <w:b w:val="0"/>
                          <w:i/>
                          <w:sz w:val="20"/>
                          <w:szCs w:val="20"/>
                        </w:rPr>
                        <w:t>angle</w:t>
                      </w:r>
                      <w:r w:rsidR="00377F83" w:rsidRPr="005A2823">
                        <w:rPr>
                          <w:b w:val="0"/>
                          <w:sz w:val="20"/>
                          <w:szCs w:val="20"/>
                        </w:rPr>
                        <w:t xml:space="preserve"> is an angle whose vertex is on a circle</w:t>
                      </w:r>
                      <w:r w:rsidR="00377F83">
                        <w:rPr>
                          <w:b w:val="0"/>
                          <w:sz w:val="20"/>
                          <w:szCs w:val="20"/>
                        </w:rPr>
                        <w:t>,</w:t>
                      </w:r>
                      <w:r w:rsidR="00377F83" w:rsidRPr="005A2823">
                        <w:rPr>
                          <w:b w:val="0"/>
                          <w:sz w:val="20"/>
                          <w:szCs w:val="20"/>
                        </w:rPr>
                        <w:t xml:space="preserve"> and each side of the angle intersects the circle in another point.</w:t>
                      </w:r>
                    </w:p>
                    <w:p w14:paraId="7F5B3920" w14:textId="2931BFFD" w:rsidR="00377F83" w:rsidRPr="005A2823" w:rsidRDefault="00C56AFD" w:rsidP="009210EC">
                      <w:pPr>
                        <w:pStyle w:val="ny-lesson-SFinsert"/>
                        <w:numPr>
                          <w:ilvl w:val="0"/>
                          <w:numId w:val="19"/>
                        </w:numPr>
                        <w:rPr>
                          <w:b w:val="0"/>
                          <w:sz w:val="20"/>
                          <w:szCs w:val="20"/>
                        </w:rPr>
                      </w:pPr>
                      <w:r w:rsidRPr="00EC3473">
                        <w:rPr>
                          <w:smallCaps/>
                          <w:sz w:val="20"/>
                          <w:szCs w:val="20"/>
                        </w:rPr>
                        <w:t>Intercepted</w:t>
                      </w:r>
                      <w:r w:rsidR="00377F83" w:rsidRPr="00EC3473">
                        <w:rPr>
                          <w:smallCaps/>
                          <w:sz w:val="20"/>
                          <w:szCs w:val="20"/>
                        </w:rPr>
                        <w:t xml:space="preserve"> </w:t>
                      </w:r>
                      <w:r w:rsidRPr="00EC3473">
                        <w:rPr>
                          <w:smallCaps/>
                          <w:sz w:val="20"/>
                          <w:szCs w:val="20"/>
                        </w:rPr>
                        <w:t>arc</w:t>
                      </w:r>
                      <w:r w:rsidRPr="00EC3473">
                        <w:rPr>
                          <w:sz w:val="20"/>
                          <w:szCs w:val="20"/>
                        </w:rPr>
                        <w:t>:</w:t>
                      </w:r>
                      <w:r w:rsidR="00377F83" w:rsidRPr="00EC3473">
                        <w:rPr>
                          <w:sz w:val="20"/>
                          <w:szCs w:val="20"/>
                        </w:rPr>
                        <w:t xml:space="preserve"> </w:t>
                      </w:r>
                      <w:r w:rsidR="00377F83" w:rsidRPr="005A2823">
                        <w:rPr>
                          <w:b w:val="0"/>
                          <w:sz w:val="20"/>
                          <w:szCs w:val="20"/>
                        </w:rPr>
                        <w:t xml:space="preserve"> An angle </w:t>
                      </w:r>
                      <w:r w:rsidR="00377F83" w:rsidRPr="005A2823">
                        <w:rPr>
                          <w:b w:val="0"/>
                          <w:i/>
                          <w:sz w:val="20"/>
                          <w:szCs w:val="20"/>
                        </w:rPr>
                        <w:t>intercepts</w:t>
                      </w:r>
                      <w:r w:rsidR="00377F83" w:rsidRPr="005A2823">
                        <w:rPr>
                          <w:b w:val="0"/>
                          <w:sz w:val="20"/>
                          <w:szCs w:val="20"/>
                        </w:rPr>
                        <w:t xml:space="preserve"> an arc if the endpoints of the arc lie on the angle, all other points of the arc are in the interior of the angle, and each side of the angle contains an endpoint of the arc.</w:t>
                      </w:r>
                      <w:r w:rsidR="00377F83">
                        <w:rPr>
                          <w:b w:val="0"/>
                          <w:sz w:val="20"/>
                          <w:szCs w:val="20"/>
                        </w:rPr>
                        <w:t xml:space="preserve"> </w:t>
                      </w:r>
                      <w:r w:rsidR="00377F83" w:rsidRPr="005A2823">
                        <w:rPr>
                          <w:sz w:val="20"/>
                          <w:szCs w:val="20"/>
                        </w:rPr>
                        <w:t xml:space="preserve"> </w:t>
                      </w:r>
                      <w:r w:rsidR="00377F83" w:rsidRPr="005A2823">
                        <w:rPr>
                          <w:b w:val="0"/>
                          <w:sz w:val="20"/>
                          <w:szCs w:val="20"/>
                        </w:rPr>
                        <w:t>An angle inscribed in a circle intercepts exactly one arc, in particular, the arc intercepted by a right angle is the semicircle in the interior of the angle.</w:t>
                      </w:r>
                    </w:p>
                    <w:p w14:paraId="69AB6B65" w14:textId="77777777" w:rsidR="00377F83" w:rsidRDefault="00377F83" w:rsidP="009210EC">
                      <w:pPr>
                        <w:pStyle w:val="ny-lesson-paragraph"/>
                        <w:ind w:left="720"/>
                      </w:pPr>
                    </w:p>
                  </w:txbxContent>
                </v:textbox>
                <w10:wrap type="tight" anchorx="margin" anchory="margin"/>
              </v:rect>
            </w:pict>
          </mc:Fallback>
        </mc:AlternateContent>
      </w:r>
    </w:p>
    <w:p w14:paraId="794BC543" w14:textId="5816ED84" w:rsidR="007C3BFC" w:rsidRPr="00427849" w:rsidRDefault="007C3BFC" w:rsidP="00844134">
      <w:pPr>
        <w:pStyle w:val="ny-callout-hdr"/>
      </w:pPr>
      <w:r w:rsidRPr="00427849">
        <w:t xml:space="preserve">Problem Set </w:t>
      </w:r>
    </w:p>
    <w:p w14:paraId="7F665DCD" w14:textId="77777777" w:rsidR="00E324FC" w:rsidRPr="00427849" w:rsidRDefault="00E324FC" w:rsidP="00427849">
      <w:pPr>
        <w:pStyle w:val="ny-callout-hdr"/>
      </w:pPr>
    </w:p>
    <w:p w14:paraId="79E973E9" w14:textId="389ECA3C" w:rsidR="00377F83" w:rsidRDefault="00377F83" w:rsidP="00377F83">
      <w:pPr>
        <w:pStyle w:val="ny-lesson-paragraph"/>
      </w:pPr>
      <w:r>
        <w:t xml:space="preserve">Find the value of </w:t>
      </w:r>
      <m:oMath>
        <m:r>
          <w:rPr>
            <w:rFonts w:ascii="Cambria Math" w:hAnsi="Cambria Math"/>
          </w:rPr>
          <m:t>x</m:t>
        </m:r>
      </m:oMath>
      <w:r>
        <w:t xml:space="preserve"> in each exercise.</w:t>
      </w:r>
    </w:p>
    <w:tbl>
      <w:tblPr>
        <w:tblStyle w:val="TableGrid"/>
        <w:tblW w:w="10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5268"/>
      </w:tblGrid>
      <w:tr w:rsidR="00A2328E" w14:paraId="2C27E9B7" w14:textId="77777777" w:rsidTr="000E6E80">
        <w:trPr>
          <w:cantSplit/>
          <w:trHeight w:val="395"/>
        </w:trPr>
        <w:tc>
          <w:tcPr>
            <w:tcW w:w="4788" w:type="dxa"/>
          </w:tcPr>
          <w:p w14:paraId="1566B5A3" w14:textId="2880CD10" w:rsidR="00844134" w:rsidRDefault="00844134" w:rsidP="00844134">
            <w:pPr>
              <w:pStyle w:val="ny-lesson-SFinsert-number-list"/>
              <w:numPr>
                <w:ilvl w:val="0"/>
                <w:numId w:val="12"/>
              </w:numPr>
              <w:ind w:left="360"/>
            </w:pPr>
          </w:p>
          <w:p w14:paraId="2052FAA5" w14:textId="70479A74" w:rsidR="00844134" w:rsidRDefault="0029490E" w:rsidP="003B6353">
            <w:pPr>
              <w:pStyle w:val="ny-lesson-SFinsert-response"/>
              <w:jc w:val="center"/>
            </w:pPr>
            <w:r w:rsidRPr="009A4699">
              <w:rPr>
                <w:noProof/>
              </w:rPr>
              <w:drawing>
                <wp:anchor distT="0" distB="0" distL="114300" distR="114300" simplePos="0" relativeHeight="251720704" behindDoc="0" locked="0" layoutInCell="1" allowOverlap="1" wp14:anchorId="7E955F88" wp14:editId="55ACB6A3">
                  <wp:simplePos x="0" y="0"/>
                  <wp:positionH relativeFrom="column">
                    <wp:posOffset>22860</wp:posOffset>
                  </wp:positionH>
                  <wp:positionV relativeFrom="paragraph">
                    <wp:posOffset>12065</wp:posOffset>
                  </wp:positionV>
                  <wp:extent cx="2687955" cy="25419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87955" cy="2541905"/>
                          </a:xfrm>
                          <a:prstGeom prst="rect">
                            <a:avLst/>
                          </a:prstGeom>
                        </pic:spPr>
                      </pic:pic>
                    </a:graphicData>
                  </a:graphic>
                  <wp14:sizeRelH relativeFrom="page">
                    <wp14:pctWidth>0</wp14:pctWidth>
                  </wp14:sizeRelH>
                  <wp14:sizeRelV relativeFrom="page">
                    <wp14:pctHeight>0</wp14:pctHeight>
                  </wp14:sizeRelV>
                </wp:anchor>
              </w:drawing>
            </w:r>
          </w:p>
          <w:p w14:paraId="2A6649E9" w14:textId="77777777" w:rsidR="00844134" w:rsidRDefault="00844134" w:rsidP="003B6353">
            <w:pPr>
              <w:pStyle w:val="ny-lesson-SFinsert-number-list"/>
              <w:numPr>
                <w:ilvl w:val="0"/>
                <w:numId w:val="0"/>
              </w:numPr>
              <w:ind w:left="1224" w:hanging="360"/>
            </w:pPr>
          </w:p>
        </w:tc>
        <w:tc>
          <w:tcPr>
            <w:tcW w:w="5268" w:type="dxa"/>
          </w:tcPr>
          <w:p w14:paraId="312E2B70" w14:textId="260FDF62" w:rsidR="00844134" w:rsidRDefault="0029490E" w:rsidP="003B6353">
            <w:pPr>
              <w:pStyle w:val="ny-lesson-SFinsert-number-list"/>
              <w:ind w:left="360"/>
            </w:pPr>
            <w:r w:rsidRPr="009A4699">
              <w:rPr>
                <w:noProof/>
              </w:rPr>
              <w:drawing>
                <wp:anchor distT="0" distB="0" distL="114300" distR="114300" simplePos="0" relativeHeight="251721728" behindDoc="0" locked="0" layoutInCell="1" allowOverlap="1" wp14:anchorId="73380752" wp14:editId="6BBF40FB">
                  <wp:simplePos x="0" y="0"/>
                  <wp:positionH relativeFrom="column">
                    <wp:posOffset>13970</wp:posOffset>
                  </wp:positionH>
                  <wp:positionV relativeFrom="paragraph">
                    <wp:posOffset>243840</wp:posOffset>
                  </wp:positionV>
                  <wp:extent cx="2760980" cy="2569210"/>
                  <wp:effectExtent l="0" t="0" r="127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760980" cy="2569210"/>
                          </a:xfrm>
                          <a:prstGeom prst="rect">
                            <a:avLst/>
                          </a:prstGeom>
                        </pic:spPr>
                      </pic:pic>
                    </a:graphicData>
                  </a:graphic>
                  <wp14:sizeRelH relativeFrom="page">
                    <wp14:pctWidth>0</wp14:pctWidth>
                  </wp14:sizeRelH>
                  <wp14:sizeRelV relativeFrom="page">
                    <wp14:pctHeight>0</wp14:pctHeight>
                  </wp14:sizeRelV>
                </wp:anchor>
              </w:drawing>
            </w:r>
          </w:p>
          <w:p w14:paraId="53453F94" w14:textId="309A2F28" w:rsidR="00844134" w:rsidRDefault="00844134" w:rsidP="003B6353">
            <w:pPr>
              <w:pStyle w:val="ny-lesson-SFinsert-response"/>
              <w:jc w:val="center"/>
            </w:pPr>
          </w:p>
          <w:p w14:paraId="22A4ED14" w14:textId="39167F8F" w:rsidR="00844134" w:rsidRDefault="00844134" w:rsidP="003B6353">
            <w:pPr>
              <w:pStyle w:val="ny-lesson-SFinsert-number-list"/>
              <w:numPr>
                <w:ilvl w:val="0"/>
                <w:numId w:val="0"/>
              </w:numPr>
              <w:ind w:left="864"/>
            </w:pPr>
          </w:p>
        </w:tc>
      </w:tr>
      <w:tr w:rsidR="00A2328E" w14:paraId="63628B95" w14:textId="77777777" w:rsidTr="000E6E80">
        <w:trPr>
          <w:cantSplit/>
          <w:trHeight w:val="413"/>
        </w:trPr>
        <w:tc>
          <w:tcPr>
            <w:tcW w:w="4788" w:type="dxa"/>
          </w:tcPr>
          <w:p w14:paraId="123DD5F8" w14:textId="14C44EC5" w:rsidR="00844134" w:rsidRPr="00CC4DEE" w:rsidRDefault="00A2328E" w:rsidP="003B6353">
            <w:pPr>
              <w:pStyle w:val="ny-lesson-SFinsert-number-list"/>
              <w:ind w:left="360"/>
            </w:pPr>
            <w:r w:rsidRPr="009A4699">
              <w:rPr>
                <w:noProof/>
              </w:rPr>
              <w:lastRenderedPageBreak/>
              <w:drawing>
                <wp:anchor distT="0" distB="0" distL="114300" distR="114300" simplePos="0" relativeHeight="251723776" behindDoc="0" locked="0" layoutInCell="1" allowOverlap="1" wp14:anchorId="69E38448" wp14:editId="6AC1732A">
                  <wp:simplePos x="0" y="0"/>
                  <wp:positionH relativeFrom="column">
                    <wp:posOffset>2515870</wp:posOffset>
                  </wp:positionH>
                  <wp:positionV relativeFrom="paragraph">
                    <wp:posOffset>200025</wp:posOffset>
                  </wp:positionV>
                  <wp:extent cx="3872230" cy="24047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872230" cy="2404745"/>
                          </a:xfrm>
                          <a:prstGeom prst="rect">
                            <a:avLst/>
                          </a:prstGeom>
                        </pic:spPr>
                      </pic:pic>
                    </a:graphicData>
                  </a:graphic>
                  <wp14:sizeRelH relativeFrom="margin">
                    <wp14:pctWidth>0</wp14:pctWidth>
                  </wp14:sizeRelH>
                  <wp14:sizeRelV relativeFrom="margin">
                    <wp14:pctHeight>0</wp14:pctHeight>
                  </wp14:sizeRelV>
                </wp:anchor>
              </w:drawing>
            </w:r>
          </w:p>
          <w:p w14:paraId="69463F51" w14:textId="7B9B6D7D" w:rsidR="00844134" w:rsidRDefault="00A2328E" w:rsidP="00844134">
            <w:pPr>
              <w:pStyle w:val="ny-lesson-SFinsert-response"/>
              <w:jc w:val="center"/>
            </w:pPr>
            <w:r w:rsidRPr="009A4699">
              <w:rPr>
                <w:noProof/>
              </w:rPr>
              <w:drawing>
                <wp:anchor distT="0" distB="0" distL="114300" distR="114300" simplePos="0" relativeHeight="251722752" behindDoc="0" locked="0" layoutInCell="1" allowOverlap="1" wp14:anchorId="3DD1AEF1" wp14:editId="22C7D630">
                  <wp:simplePos x="0" y="0"/>
                  <wp:positionH relativeFrom="column">
                    <wp:posOffset>36830</wp:posOffset>
                  </wp:positionH>
                  <wp:positionV relativeFrom="paragraph">
                    <wp:posOffset>15240</wp:posOffset>
                  </wp:positionV>
                  <wp:extent cx="2287270" cy="210312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87270" cy="2103120"/>
                          </a:xfrm>
                          <a:prstGeom prst="rect">
                            <a:avLst/>
                          </a:prstGeom>
                        </pic:spPr>
                      </pic:pic>
                    </a:graphicData>
                  </a:graphic>
                  <wp14:sizeRelH relativeFrom="page">
                    <wp14:pctWidth>0</wp14:pctWidth>
                  </wp14:sizeRelH>
                  <wp14:sizeRelV relativeFrom="page">
                    <wp14:pctHeight>0</wp14:pctHeight>
                  </wp14:sizeRelV>
                </wp:anchor>
              </w:drawing>
            </w:r>
          </w:p>
        </w:tc>
        <w:tc>
          <w:tcPr>
            <w:tcW w:w="5268" w:type="dxa"/>
          </w:tcPr>
          <w:p w14:paraId="46F7F76B" w14:textId="77777777" w:rsidR="00844134" w:rsidRPr="00CC4DEE" w:rsidRDefault="00844134" w:rsidP="003B6353">
            <w:pPr>
              <w:pStyle w:val="ny-lesson-SFinsert-number-list"/>
              <w:ind w:left="360"/>
            </w:pPr>
          </w:p>
          <w:p w14:paraId="31DB9A6A" w14:textId="000FB04B" w:rsidR="00844134" w:rsidRPr="00254873" w:rsidRDefault="00844134" w:rsidP="003B6353">
            <w:pPr>
              <w:pStyle w:val="ny-lesson-SFinsert-response"/>
              <w:jc w:val="center"/>
              <w:rPr>
                <w:i w:val="0"/>
                <w:iCs/>
              </w:rPr>
            </w:pPr>
          </w:p>
          <w:p w14:paraId="50BFA67B" w14:textId="3978DF82" w:rsidR="00844134" w:rsidRPr="00254873" w:rsidRDefault="00844134" w:rsidP="003B6353">
            <w:pPr>
              <w:pStyle w:val="ny-lesson-SFinsert-response"/>
              <w:jc w:val="center"/>
              <w:rPr>
                <w:i w:val="0"/>
              </w:rPr>
            </w:pPr>
          </w:p>
        </w:tc>
      </w:tr>
      <w:tr w:rsidR="00A2328E" w14:paraId="448904C8" w14:textId="77777777" w:rsidTr="000E6E80">
        <w:trPr>
          <w:cantSplit/>
          <w:trHeight w:val="395"/>
        </w:trPr>
        <w:tc>
          <w:tcPr>
            <w:tcW w:w="4788" w:type="dxa"/>
          </w:tcPr>
          <w:p w14:paraId="5691B73B" w14:textId="30EB37C5" w:rsidR="00844134" w:rsidRPr="00CC4DEE" w:rsidRDefault="00844134" w:rsidP="003B6353">
            <w:pPr>
              <w:pStyle w:val="ny-lesson-SFinsert-number-list"/>
              <w:ind w:left="360"/>
            </w:pPr>
          </w:p>
          <w:p w14:paraId="2F2F460D" w14:textId="6FB721DB" w:rsidR="00844134" w:rsidRDefault="002523F0" w:rsidP="003B6353">
            <w:pPr>
              <w:pStyle w:val="ny-lesson-SFinsert-response"/>
              <w:jc w:val="center"/>
            </w:pPr>
            <w:r w:rsidRPr="006943E6">
              <w:rPr>
                <w:noProof/>
              </w:rPr>
              <w:drawing>
                <wp:anchor distT="0" distB="0" distL="114300" distR="114300" simplePos="0" relativeHeight="251728896" behindDoc="0" locked="0" layoutInCell="1" allowOverlap="1" wp14:anchorId="4693E79E" wp14:editId="1A6BFF82">
                  <wp:simplePos x="0" y="0"/>
                  <wp:positionH relativeFrom="column">
                    <wp:posOffset>2400300</wp:posOffset>
                  </wp:positionH>
                  <wp:positionV relativeFrom="paragraph">
                    <wp:posOffset>93980</wp:posOffset>
                  </wp:positionV>
                  <wp:extent cx="4104005" cy="219011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104005" cy="2190115"/>
                          </a:xfrm>
                          <a:prstGeom prst="rect">
                            <a:avLst/>
                          </a:prstGeom>
                        </pic:spPr>
                      </pic:pic>
                    </a:graphicData>
                  </a:graphic>
                  <wp14:sizeRelH relativeFrom="page">
                    <wp14:pctWidth>0</wp14:pctWidth>
                  </wp14:sizeRelH>
                  <wp14:sizeRelV relativeFrom="page">
                    <wp14:pctHeight>0</wp14:pctHeight>
                  </wp14:sizeRelV>
                </wp:anchor>
              </w:drawing>
            </w:r>
            <w:r w:rsidR="0029490E" w:rsidRPr="005A0D9D">
              <w:rPr>
                <w:noProof/>
              </w:rPr>
              <w:drawing>
                <wp:anchor distT="0" distB="0" distL="114300" distR="114300" simplePos="0" relativeHeight="251724800" behindDoc="0" locked="0" layoutInCell="1" allowOverlap="1" wp14:anchorId="1147D2D1" wp14:editId="6B45810A">
                  <wp:simplePos x="0" y="0"/>
                  <wp:positionH relativeFrom="column">
                    <wp:posOffset>21590</wp:posOffset>
                  </wp:positionH>
                  <wp:positionV relativeFrom="paragraph">
                    <wp:posOffset>41275</wp:posOffset>
                  </wp:positionV>
                  <wp:extent cx="2318385" cy="2103120"/>
                  <wp:effectExtent l="0" t="0" r="571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318385" cy="2103120"/>
                          </a:xfrm>
                          <a:prstGeom prst="rect">
                            <a:avLst/>
                          </a:prstGeom>
                        </pic:spPr>
                      </pic:pic>
                    </a:graphicData>
                  </a:graphic>
                  <wp14:sizeRelH relativeFrom="page">
                    <wp14:pctWidth>0</wp14:pctWidth>
                  </wp14:sizeRelH>
                  <wp14:sizeRelV relativeFrom="page">
                    <wp14:pctHeight>0</wp14:pctHeight>
                  </wp14:sizeRelV>
                </wp:anchor>
              </w:drawing>
            </w:r>
          </w:p>
        </w:tc>
        <w:tc>
          <w:tcPr>
            <w:tcW w:w="5268" w:type="dxa"/>
          </w:tcPr>
          <w:p w14:paraId="439F1E9D" w14:textId="0B186A90" w:rsidR="00844134" w:rsidRPr="00254873" w:rsidRDefault="00844134" w:rsidP="003B6353">
            <w:pPr>
              <w:pStyle w:val="ny-lesson-SFinsert-number-list"/>
              <w:ind w:left="360"/>
            </w:pPr>
          </w:p>
          <w:p w14:paraId="4A664839" w14:textId="7995B614" w:rsidR="00844134" w:rsidRPr="00254873" w:rsidRDefault="00844134" w:rsidP="003B6353">
            <w:pPr>
              <w:pStyle w:val="ny-lesson-SFinsert-number-list"/>
              <w:numPr>
                <w:ilvl w:val="0"/>
                <w:numId w:val="0"/>
              </w:numPr>
            </w:pPr>
          </w:p>
          <w:p w14:paraId="50ED8EB8" w14:textId="0C5D8DF0" w:rsidR="00844134" w:rsidRPr="00254873" w:rsidRDefault="00844134" w:rsidP="003B6353">
            <w:pPr>
              <w:pStyle w:val="ny-lesson-SFinsert-response"/>
              <w:jc w:val="center"/>
            </w:pPr>
          </w:p>
        </w:tc>
      </w:tr>
      <w:tr w:rsidR="00A2328E" w14:paraId="1B4D4679" w14:textId="77777777" w:rsidTr="000E6E80">
        <w:trPr>
          <w:cantSplit/>
          <w:trHeight w:val="413"/>
        </w:trPr>
        <w:tc>
          <w:tcPr>
            <w:tcW w:w="4788" w:type="dxa"/>
          </w:tcPr>
          <w:p w14:paraId="578941A0" w14:textId="03FD88D6" w:rsidR="00844134" w:rsidRPr="00254873" w:rsidRDefault="00844134" w:rsidP="003B6353">
            <w:pPr>
              <w:pStyle w:val="ny-lesson-SFinsert-number-list"/>
              <w:ind w:left="360"/>
            </w:pPr>
          </w:p>
          <w:p w14:paraId="47A77037" w14:textId="30772414" w:rsidR="00844134" w:rsidRDefault="00A2328E" w:rsidP="00844134">
            <w:pPr>
              <w:pStyle w:val="ny-lesson-SFinsert-response"/>
              <w:jc w:val="center"/>
            </w:pPr>
            <w:r w:rsidRPr="002A4813">
              <w:rPr>
                <w:noProof/>
              </w:rPr>
              <w:drawing>
                <wp:anchor distT="0" distB="0" distL="114300" distR="114300" simplePos="0" relativeHeight="251726848" behindDoc="0" locked="0" layoutInCell="1" allowOverlap="1" wp14:anchorId="5943F1FE" wp14:editId="3AC802C1">
                  <wp:simplePos x="0" y="0"/>
                  <wp:positionH relativeFrom="column">
                    <wp:posOffset>26035</wp:posOffset>
                  </wp:positionH>
                  <wp:positionV relativeFrom="paragraph">
                    <wp:posOffset>11430</wp:posOffset>
                  </wp:positionV>
                  <wp:extent cx="2571750" cy="219456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71750" cy="2194560"/>
                          </a:xfrm>
                          <a:prstGeom prst="rect">
                            <a:avLst/>
                          </a:prstGeom>
                        </pic:spPr>
                      </pic:pic>
                    </a:graphicData>
                  </a:graphic>
                  <wp14:sizeRelH relativeFrom="page">
                    <wp14:pctWidth>0</wp14:pctWidth>
                  </wp14:sizeRelH>
                  <wp14:sizeRelV relativeFrom="page">
                    <wp14:pctHeight>0</wp14:pctHeight>
                  </wp14:sizeRelV>
                </wp:anchor>
              </w:drawing>
            </w:r>
          </w:p>
        </w:tc>
        <w:tc>
          <w:tcPr>
            <w:tcW w:w="5268" w:type="dxa"/>
          </w:tcPr>
          <w:p w14:paraId="7D88C6B1" w14:textId="2977D114" w:rsidR="00844134" w:rsidRPr="00254873" w:rsidRDefault="0029490E" w:rsidP="003B6353">
            <w:pPr>
              <w:pStyle w:val="ny-lesson-SFinsert-number-list"/>
              <w:ind w:left="360"/>
            </w:pPr>
            <w:r w:rsidRPr="00A914B0">
              <w:rPr>
                <w:noProof/>
              </w:rPr>
              <w:drawing>
                <wp:anchor distT="0" distB="0" distL="114300" distR="114300" simplePos="0" relativeHeight="251727872" behindDoc="0" locked="0" layoutInCell="1" allowOverlap="1" wp14:anchorId="1C68A47D" wp14:editId="458C849B">
                  <wp:simplePos x="0" y="0"/>
                  <wp:positionH relativeFrom="column">
                    <wp:posOffset>-60325</wp:posOffset>
                  </wp:positionH>
                  <wp:positionV relativeFrom="paragraph">
                    <wp:posOffset>243205</wp:posOffset>
                  </wp:positionV>
                  <wp:extent cx="2586355" cy="2286000"/>
                  <wp:effectExtent l="0" t="0" r="444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586355" cy="2286000"/>
                          </a:xfrm>
                          <a:prstGeom prst="rect">
                            <a:avLst/>
                          </a:prstGeom>
                        </pic:spPr>
                      </pic:pic>
                    </a:graphicData>
                  </a:graphic>
                  <wp14:sizeRelH relativeFrom="page">
                    <wp14:pctWidth>0</wp14:pctWidth>
                  </wp14:sizeRelH>
                  <wp14:sizeRelV relativeFrom="page">
                    <wp14:pctHeight>0</wp14:pctHeight>
                  </wp14:sizeRelV>
                </wp:anchor>
              </w:drawing>
            </w:r>
          </w:p>
          <w:p w14:paraId="033B76E8" w14:textId="2824DE7B" w:rsidR="00844134" w:rsidRDefault="00844134" w:rsidP="00844134">
            <w:pPr>
              <w:pStyle w:val="ny-lesson-SFinsert-response"/>
              <w:jc w:val="center"/>
            </w:pPr>
          </w:p>
        </w:tc>
      </w:tr>
    </w:tbl>
    <w:p w14:paraId="439488E5" w14:textId="77777777" w:rsidR="0029490E" w:rsidRDefault="0029490E" w:rsidP="00680CB8">
      <w:pPr>
        <w:pStyle w:val="ny-lesson-numbering"/>
        <w:numPr>
          <w:ilvl w:val="0"/>
          <w:numId w:val="0"/>
        </w:numPr>
        <w:ind w:left="360"/>
      </w:pPr>
    </w:p>
    <w:p w14:paraId="36C190B9" w14:textId="00497CDC" w:rsidR="00377F83" w:rsidRDefault="00377F83" w:rsidP="0029490E">
      <w:pPr>
        <w:pStyle w:val="ny-lesson-numbering"/>
        <w:numPr>
          <w:ilvl w:val="0"/>
          <w:numId w:val="37"/>
        </w:numPr>
      </w:pPr>
    </w:p>
    <w:p w14:paraId="3AD9DA5B" w14:textId="06D736DE" w:rsidR="00377F83" w:rsidRDefault="00377F83" w:rsidP="0029490E">
      <w:pPr>
        <w:pStyle w:val="ny-lesson-numbering"/>
        <w:numPr>
          <w:ilvl w:val="1"/>
          <w:numId w:val="9"/>
        </w:numPr>
      </w:pPr>
      <w:r>
        <w:t xml:space="preserve">The two circles </w:t>
      </w:r>
      <w:r w:rsidRPr="00680CB8">
        <w:t xml:space="preserve">shown intersect at </w:t>
      </w:r>
      <m:oMath>
        <m:r>
          <w:rPr>
            <w:rFonts w:ascii="Cambria Math" w:hAnsi="Cambria Math"/>
          </w:rPr>
          <m:t xml:space="preserve">E </m:t>
        </m:r>
      </m:oMath>
      <w:r w:rsidR="0029490E" w:rsidRPr="0029490E">
        <w:t>and</w:t>
      </w:r>
      <m:oMath>
        <m:r>
          <w:rPr>
            <w:rFonts w:ascii="Cambria Math" w:hAnsi="Cambria Math"/>
          </w:rPr>
          <m:t xml:space="preserve"> F</m:t>
        </m:r>
      </m:oMath>
      <w:r w:rsidRPr="00680CB8">
        <w:t>.  The center of the larger circle</w:t>
      </w:r>
      <w:proofErr w:type="gramStart"/>
      <w:r w:rsidRPr="00680CB8">
        <w:t xml:space="preserve">, </w:t>
      </w:r>
      <w:proofErr w:type="gramEnd"/>
      <m:oMath>
        <m:r>
          <w:rPr>
            <w:rFonts w:ascii="Cambria Math" w:hAnsi="Cambria Math"/>
          </w:rPr>
          <m:t>D</m:t>
        </m:r>
      </m:oMath>
      <w:r w:rsidRPr="00680CB8">
        <w:t>, lies on the circumference of the smaller circle.  If a chord of the larger circle</w:t>
      </w:r>
      <w:proofErr w:type="gramStart"/>
      <w:r w:rsidRPr="00680CB8">
        <w:t xml:space="preserve">, </w:t>
      </w:r>
      <w:proofErr w:type="gramEnd"/>
      <m:oMath>
        <m:acc>
          <m:accPr>
            <m:chr m:val="̅"/>
            <m:ctrlPr>
              <w:rPr>
                <w:rFonts w:ascii="Cambria Math" w:hAnsi="Cambria Math"/>
                <w:i/>
              </w:rPr>
            </m:ctrlPr>
          </m:accPr>
          <m:e>
            <m:r>
              <w:rPr>
                <w:rFonts w:ascii="Cambria Math" w:hAnsi="Cambria Math"/>
              </w:rPr>
              <m:t>FG</m:t>
            </m:r>
          </m:e>
        </m:acc>
      </m:oMath>
      <w:r w:rsidRPr="00680CB8">
        <w:t xml:space="preserve">, cuts the smaller circle at </w:t>
      </w:r>
      <m:oMath>
        <m:r>
          <w:rPr>
            <w:rFonts w:ascii="Cambria Math" w:hAnsi="Cambria Math"/>
          </w:rPr>
          <m:t>H</m:t>
        </m:r>
      </m:oMath>
      <w:r w:rsidRPr="00680CB8">
        <w:t xml:space="preserve">, find </w:t>
      </w:r>
      <m:oMath>
        <m:r>
          <w:rPr>
            <w:rFonts w:ascii="Cambria Math" w:hAnsi="Cambria Math"/>
          </w:rPr>
          <m:t>x</m:t>
        </m:r>
      </m:oMath>
      <w:r w:rsidRPr="00680CB8">
        <w:t xml:space="preserve"> and </w:t>
      </w:r>
      <m:oMath>
        <m:r>
          <w:rPr>
            <w:rFonts w:ascii="Cambria Math" w:hAnsi="Cambria Math"/>
          </w:rPr>
          <m:t>y</m:t>
        </m:r>
      </m:oMath>
      <w:r w:rsidRPr="00680CB8">
        <w:t>.</w:t>
      </w:r>
    </w:p>
    <w:p w14:paraId="529AA408" w14:textId="77777777" w:rsidR="00377F83" w:rsidRDefault="00377F83" w:rsidP="00377F83">
      <w:pPr>
        <w:pStyle w:val="ny-lesson-SFinsert-number-list"/>
        <w:numPr>
          <w:ilvl w:val="0"/>
          <w:numId w:val="0"/>
        </w:numPr>
      </w:pPr>
      <w:r w:rsidRPr="00CE42FA">
        <w:rPr>
          <w:noProof/>
        </w:rPr>
        <w:drawing>
          <wp:anchor distT="0" distB="0" distL="114300" distR="114300" simplePos="0" relativeHeight="251703296" behindDoc="0" locked="0" layoutInCell="1" allowOverlap="1" wp14:anchorId="7ABA7878" wp14:editId="5EAC7BE4">
            <wp:simplePos x="0" y="0"/>
            <wp:positionH relativeFrom="column">
              <wp:posOffset>1044575</wp:posOffset>
            </wp:positionH>
            <wp:positionV relativeFrom="paragraph">
              <wp:posOffset>159385</wp:posOffset>
            </wp:positionV>
            <wp:extent cx="3200400" cy="2642235"/>
            <wp:effectExtent l="0" t="0" r="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200400" cy="2642235"/>
                    </a:xfrm>
                    <a:prstGeom prst="rect">
                      <a:avLst/>
                    </a:prstGeom>
                  </pic:spPr>
                </pic:pic>
              </a:graphicData>
            </a:graphic>
            <wp14:sizeRelH relativeFrom="page">
              <wp14:pctWidth>0</wp14:pctWidth>
            </wp14:sizeRelH>
            <wp14:sizeRelV relativeFrom="page">
              <wp14:pctHeight>0</wp14:pctHeight>
            </wp14:sizeRelV>
          </wp:anchor>
        </w:drawing>
      </w:r>
    </w:p>
    <w:p w14:paraId="1193B1FB" w14:textId="77777777" w:rsidR="00377F83" w:rsidRDefault="00377F83" w:rsidP="00377F83">
      <w:pPr>
        <w:pStyle w:val="ny-lesson-SFinsert-number-list"/>
        <w:numPr>
          <w:ilvl w:val="0"/>
          <w:numId w:val="0"/>
        </w:numPr>
        <w:ind w:left="1224" w:hanging="360"/>
      </w:pPr>
    </w:p>
    <w:p w14:paraId="6A1FB350" w14:textId="77777777" w:rsidR="00377F83" w:rsidRDefault="00377F83" w:rsidP="00377F83">
      <w:pPr>
        <w:pStyle w:val="ny-lesson-SFinsert-number-list"/>
        <w:numPr>
          <w:ilvl w:val="0"/>
          <w:numId w:val="0"/>
        </w:numPr>
        <w:ind w:left="1224" w:hanging="360"/>
      </w:pPr>
    </w:p>
    <w:p w14:paraId="5D2EE8B1" w14:textId="77777777" w:rsidR="00377F83" w:rsidRDefault="00377F83" w:rsidP="00377F83">
      <w:pPr>
        <w:pStyle w:val="ny-lesson-SFinsert-number-list"/>
        <w:numPr>
          <w:ilvl w:val="0"/>
          <w:numId w:val="0"/>
        </w:numPr>
        <w:ind w:left="1224" w:hanging="360"/>
      </w:pPr>
    </w:p>
    <w:p w14:paraId="6BA1A5F7" w14:textId="77777777" w:rsidR="00377F83" w:rsidRDefault="00377F83" w:rsidP="00377F83">
      <w:pPr>
        <w:pStyle w:val="ny-lesson-SFinsert-number-list"/>
        <w:numPr>
          <w:ilvl w:val="0"/>
          <w:numId w:val="0"/>
        </w:numPr>
        <w:ind w:left="1224" w:hanging="360"/>
      </w:pPr>
    </w:p>
    <w:p w14:paraId="3368E280" w14:textId="77777777" w:rsidR="00377F83" w:rsidRDefault="00377F83" w:rsidP="00377F83">
      <w:pPr>
        <w:pStyle w:val="ny-lesson-SFinsert-number-list"/>
        <w:numPr>
          <w:ilvl w:val="0"/>
          <w:numId w:val="0"/>
        </w:numPr>
        <w:ind w:left="1224" w:hanging="360"/>
      </w:pPr>
    </w:p>
    <w:p w14:paraId="59C62662" w14:textId="77777777" w:rsidR="00377F83" w:rsidRDefault="00377F83" w:rsidP="00377F83">
      <w:pPr>
        <w:pStyle w:val="ny-lesson-SFinsert-number-list"/>
        <w:numPr>
          <w:ilvl w:val="0"/>
          <w:numId w:val="0"/>
        </w:numPr>
        <w:ind w:left="1224" w:hanging="360"/>
      </w:pPr>
    </w:p>
    <w:p w14:paraId="21BB6E4C" w14:textId="77777777" w:rsidR="00377F83" w:rsidRDefault="00377F83" w:rsidP="00377F83">
      <w:pPr>
        <w:pStyle w:val="ny-lesson-SFinsert-number-list"/>
        <w:numPr>
          <w:ilvl w:val="0"/>
          <w:numId w:val="0"/>
        </w:numPr>
        <w:ind w:left="1224"/>
      </w:pPr>
      <w:r>
        <w:tab/>
      </w:r>
      <w:r>
        <w:tab/>
      </w:r>
    </w:p>
    <w:p w14:paraId="2E831448" w14:textId="48E81994" w:rsidR="00377F83" w:rsidRDefault="00377F83" w:rsidP="00377F83">
      <w:pPr>
        <w:pStyle w:val="ny-lesson-SFinsert-number-list"/>
        <w:numPr>
          <w:ilvl w:val="0"/>
          <w:numId w:val="0"/>
        </w:numPr>
        <w:ind w:left="1224"/>
      </w:pPr>
      <w:r>
        <w:rPr>
          <w:color w:val="365F91" w:themeColor="accent1" w:themeShade="BF"/>
        </w:rPr>
        <w:tab/>
      </w:r>
      <w:r>
        <w:rPr>
          <w:color w:val="365F91" w:themeColor="accent1" w:themeShade="BF"/>
        </w:rPr>
        <w:tab/>
      </w:r>
      <w:r>
        <w:rPr>
          <w:i/>
          <w:color w:val="365F91" w:themeColor="accent1" w:themeShade="BF"/>
        </w:rPr>
        <w:tab/>
      </w:r>
      <w:r>
        <w:rPr>
          <w:i/>
          <w:color w:val="365F91" w:themeColor="accent1" w:themeShade="BF"/>
        </w:rPr>
        <w:tab/>
      </w:r>
      <w:r>
        <w:rPr>
          <w:i/>
          <w:color w:val="365F91" w:themeColor="accent1" w:themeShade="BF"/>
        </w:rPr>
        <w:tab/>
      </w:r>
      <w:r>
        <w:rPr>
          <w:i/>
          <w:color w:val="365F91" w:themeColor="accent1" w:themeShade="BF"/>
        </w:rPr>
        <w:tab/>
      </w:r>
      <w:r>
        <w:rPr>
          <w:i/>
          <w:color w:val="365F91" w:themeColor="accent1" w:themeShade="BF"/>
        </w:rPr>
        <w:tab/>
      </w:r>
      <w:r>
        <w:rPr>
          <w:i/>
          <w:color w:val="365F91" w:themeColor="accent1" w:themeShade="BF"/>
        </w:rPr>
        <w:tab/>
      </w:r>
    </w:p>
    <w:p w14:paraId="75ADCA3F" w14:textId="77777777" w:rsidR="00377F83" w:rsidRDefault="00377F83" w:rsidP="00377F83">
      <w:pPr>
        <w:pStyle w:val="ny-lesson-SFinsert-number-list"/>
        <w:numPr>
          <w:ilvl w:val="0"/>
          <w:numId w:val="0"/>
        </w:numPr>
        <w:ind w:left="1224" w:hanging="360"/>
      </w:pPr>
    </w:p>
    <w:p w14:paraId="2734C6A7" w14:textId="77777777" w:rsidR="00377F83" w:rsidRDefault="00377F83" w:rsidP="00377F83">
      <w:pPr>
        <w:pStyle w:val="ny-lesson-SFinsert-number-list"/>
        <w:numPr>
          <w:ilvl w:val="0"/>
          <w:numId w:val="0"/>
        </w:numPr>
        <w:ind w:left="1224" w:hanging="360"/>
      </w:pPr>
    </w:p>
    <w:p w14:paraId="2EB5C092" w14:textId="77777777" w:rsidR="00377F83" w:rsidRDefault="00377F83" w:rsidP="00377F83">
      <w:pPr>
        <w:pStyle w:val="ny-lesson-SFinsert-number-list"/>
        <w:numPr>
          <w:ilvl w:val="0"/>
          <w:numId w:val="0"/>
        </w:numPr>
        <w:ind w:left="1224" w:hanging="360"/>
      </w:pPr>
    </w:p>
    <w:p w14:paraId="0DA97AF5" w14:textId="77777777" w:rsidR="00377F83" w:rsidRDefault="00377F83" w:rsidP="00377F83">
      <w:pPr>
        <w:pStyle w:val="ny-lesson-SFinsert-number-list"/>
        <w:numPr>
          <w:ilvl w:val="0"/>
          <w:numId w:val="0"/>
        </w:numPr>
        <w:ind w:left="1224" w:hanging="360"/>
      </w:pPr>
    </w:p>
    <w:p w14:paraId="39DEBB48" w14:textId="77777777" w:rsidR="00377F83" w:rsidRDefault="00377F83" w:rsidP="00377F83">
      <w:pPr>
        <w:pStyle w:val="ny-lesson-SFinsert-number-list"/>
        <w:numPr>
          <w:ilvl w:val="0"/>
          <w:numId w:val="0"/>
        </w:numPr>
        <w:ind w:left="1224" w:hanging="360"/>
      </w:pPr>
    </w:p>
    <w:p w14:paraId="30C38E6D" w14:textId="77777777" w:rsidR="00377F83" w:rsidRDefault="00377F83" w:rsidP="00377F83">
      <w:pPr>
        <w:pStyle w:val="ny-lesson-SFinsert-number-list"/>
        <w:numPr>
          <w:ilvl w:val="0"/>
          <w:numId w:val="0"/>
        </w:numPr>
        <w:ind w:left="1224" w:hanging="360"/>
      </w:pPr>
      <w:r>
        <w:tab/>
      </w:r>
    </w:p>
    <w:p w14:paraId="593BBA32" w14:textId="77777777" w:rsidR="00377F83" w:rsidRDefault="00377F83" w:rsidP="00377F83">
      <w:pPr>
        <w:pStyle w:val="ny-lesson-SFinsert-number-list"/>
        <w:numPr>
          <w:ilvl w:val="0"/>
          <w:numId w:val="0"/>
        </w:numPr>
        <w:ind w:left="1224" w:hanging="360"/>
      </w:pPr>
    </w:p>
    <w:p w14:paraId="6362FEC2" w14:textId="77777777" w:rsidR="00377F83" w:rsidRPr="000F3461" w:rsidRDefault="00377F83" w:rsidP="00680CB8">
      <w:pPr>
        <w:pStyle w:val="ny-lesson-numbering"/>
        <w:numPr>
          <w:ilvl w:val="1"/>
          <w:numId w:val="9"/>
        </w:numPr>
      </w:pPr>
      <w:r w:rsidRPr="000F3461">
        <w:t xml:space="preserve">How does this problem confirm the </w:t>
      </w:r>
      <w:r>
        <w:t>i</w:t>
      </w:r>
      <w:r w:rsidRPr="000F3461">
        <w:t xml:space="preserve">nscribed </w:t>
      </w:r>
      <w:r>
        <w:t>a</w:t>
      </w:r>
      <w:r w:rsidRPr="000F3461">
        <w:t xml:space="preserve">ngle </w:t>
      </w:r>
      <w:r>
        <w:t>t</w:t>
      </w:r>
      <w:r w:rsidRPr="000F3461">
        <w:t>heorem?</w:t>
      </w:r>
    </w:p>
    <w:p w14:paraId="7111FFD8" w14:textId="77777777" w:rsidR="00680CB8" w:rsidRDefault="00680CB8" w:rsidP="00377F83">
      <w:pPr>
        <w:pStyle w:val="ny-lesson-SFinsert-number-list"/>
        <w:numPr>
          <w:ilvl w:val="0"/>
          <w:numId w:val="0"/>
        </w:numPr>
      </w:pPr>
    </w:p>
    <w:p w14:paraId="5A910305" w14:textId="77777777" w:rsidR="00680CB8" w:rsidRDefault="00680CB8" w:rsidP="00377F83">
      <w:pPr>
        <w:pStyle w:val="ny-lesson-SFinsert-number-list"/>
        <w:numPr>
          <w:ilvl w:val="0"/>
          <w:numId w:val="0"/>
        </w:numPr>
      </w:pPr>
    </w:p>
    <w:p w14:paraId="680A0E95" w14:textId="77777777" w:rsidR="0064426F" w:rsidRDefault="0064426F" w:rsidP="00377F83">
      <w:pPr>
        <w:pStyle w:val="ny-lesson-SFinsert-number-list"/>
        <w:numPr>
          <w:ilvl w:val="0"/>
          <w:numId w:val="0"/>
        </w:numPr>
      </w:pPr>
    </w:p>
    <w:p w14:paraId="082DB2E8" w14:textId="77777777" w:rsidR="00680CB8" w:rsidRDefault="00680CB8" w:rsidP="00377F83">
      <w:pPr>
        <w:pStyle w:val="ny-lesson-SFinsert-number-list"/>
        <w:numPr>
          <w:ilvl w:val="0"/>
          <w:numId w:val="0"/>
        </w:numPr>
      </w:pPr>
    </w:p>
    <w:p w14:paraId="5330985F" w14:textId="2FA26B7A" w:rsidR="00377F83" w:rsidRDefault="00377F83" w:rsidP="00377F83">
      <w:pPr>
        <w:pStyle w:val="ny-lesson-SFinsert-number-list"/>
        <w:numPr>
          <w:ilvl w:val="0"/>
          <w:numId w:val="0"/>
        </w:numPr>
      </w:pPr>
    </w:p>
    <w:p w14:paraId="0A525DCA" w14:textId="05020369" w:rsidR="00377F83" w:rsidRPr="00680CB8" w:rsidRDefault="00680CB8" w:rsidP="00680CB8">
      <w:pPr>
        <w:pStyle w:val="ny-lesson-numbering"/>
        <w:numPr>
          <w:ilvl w:val="0"/>
          <w:numId w:val="28"/>
        </w:numPr>
      </w:pPr>
      <w:r w:rsidRPr="00EE7AAE">
        <w:rPr>
          <w:noProof/>
        </w:rPr>
        <w:lastRenderedPageBreak/>
        <w:drawing>
          <wp:anchor distT="0" distB="0" distL="114300" distR="114300" simplePos="0" relativeHeight="251704320" behindDoc="0" locked="0" layoutInCell="1" allowOverlap="1" wp14:anchorId="1A19D40A" wp14:editId="561A23C9">
            <wp:simplePos x="0" y="0"/>
            <wp:positionH relativeFrom="column">
              <wp:posOffset>3143250</wp:posOffset>
            </wp:positionH>
            <wp:positionV relativeFrom="paragraph">
              <wp:posOffset>228600</wp:posOffset>
            </wp:positionV>
            <wp:extent cx="3230245" cy="2708275"/>
            <wp:effectExtent l="0" t="0" r="0"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230245" cy="270827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377F83" w:rsidRPr="00680CB8">
        <w:t xml:space="preserve">In the figure below, </w:t>
      </w:r>
      <m:oMath>
        <m:acc>
          <m:accPr>
            <m:chr m:val="̅"/>
            <m:ctrlPr>
              <w:rPr>
                <w:rFonts w:ascii="Cambria Math" w:hAnsi="Cambria Math"/>
                <w:i/>
              </w:rPr>
            </m:ctrlPr>
          </m:accPr>
          <m:e>
            <m:r>
              <w:rPr>
                <w:rFonts w:ascii="Cambria Math" w:hAnsi="Cambria Math"/>
              </w:rPr>
              <m:t>ED</m:t>
            </m:r>
          </m:e>
        </m:acc>
      </m:oMath>
      <w:r w:rsidR="00377F83" w:rsidRPr="00680CB8">
        <w:t xml:space="preserve"> and </w:t>
      </w:r>
      <m:oMath>
        <m:acc>
          <m:accPr>
            <m:chr m:val="̅"/>
            <m:ctrlPr>
              <w:rPr>
                <w:rFonts w:ascii="Cambria Math" w:hAnsi="Cambria Math"/>
                <w:i/>
              </w:rPr>
            </m:ctrlPr>
          </m:accPr>
          <m:e>
            <m:r>
              <w:rPr>
                <w:rFonts w:ascii="Cambria Math" w:hAnsi="Cambria Math"/>
              </w:rPr>
              <m:t>BC</m:t>
            </m:r>
          </m:e>
        </m:acc>
      </m:oMath>
      <w:r w:rsidR="00377F83" w:rsidRPr="00680CB8">
        <w:t xml:space="preserve"> intersect at point E.  </w:t>
      </w:r>
      <w:r w:rsidR="00377F83" w:rsidRPr="00680CB8">
        <w:br/>
      </w:r>
      <w:r w:rsidR="00377F83" w:rsidRPr="00680CB8">
        <w:br/>
      </w:r>
      <w:r>
        <w:t xml:space="preserve"> </w:t>
      </w:r>
      <w:r w:rsidR="00377F83" w:rsidRPr="00680CB8">
        <w:t xml:space="preserve">Prove:  </w:t>
      </w:r>
      <m:oMath>
        <m:r>
          <w:rPr>
            <w:rFonts w:ascii="Cambria Math" w:hAnsi="Cambria Math"/>
          </w:rPr>
          <m:t>m∠DAB+ m∠EAC=2(m∠BFD)</m:t>
        </m:r>
      </m:oMath>
    </w:p>
    <w:p w14:paraId="14E4C9BB" w14:textId="77777777" w:rsidR="00377F83" w:rsidRPr="00EC3473" w:rsidRDefault="00377F83" w:rsidP="00377F83">
      <w:pPr>
        <w:pStyle w:val="ny-lesson-SFinsert-number-list"/>
        <w:numPr>
          <w:ilvl w:val="0"/>
          <w:numId w:val="0"/>
        </w:numPr>
        <w:ind w:left="1224"/>
      </w:pPr>
      <w:r>
        <w:br/>
      </w:r>
    </w:p>
    <w:p w14:paraId="4A959D21" w14:textId="243CA0B1" w:rsidR="00377F83" w:rsidRPr="00680CB8" w:rsidRDefault="00377F83" w:rsidP="00EC3473">
      <w:pPr>
        <w:pStyle w:val="ny-lesson-paragraph"/>
        <w:ind w:left="450"/>
      </w:pPr>
      <w:r w:rsidRPr="00EC3473">
        <w:rPr>
          <w:b/>
          <w:smallCaps/>
        </w:rPr>
        <w:t>Proof</w:t>
      </w:r>
      <w:r w:rsidRPr="00EC3473">
        <w:rPr>
          <w:b/>
        </w:rPr>
        <w:t xml:space="preserve">:  </w:t>
      </w:r>
      <w:r w:rsidRPr="00680CB8">
        <w:tab/>
      </w:r>
      <w:proofErr w:type="gramStart"/>
      <w:r w:rsidRPr="00680CB8">
        <w:t xml:space="preserve">Join </w:t>
      </w:r>
      <w:proofErr w:type="gramEnd"/>
      <m:oMath>
        <m:acc>
          <m:accPr>
            <m:chr m:val="̅"/>
            <m:ctrlPr>
              <w:rPr>
                <w:rFonts w:ascii="Cambria Math" w:hAnsi="Cambria Math"/>
                <w:i/>
              </w:rPr>
            </m:ctrlPr>
          </m:accPr>
          <m:e>
            <m:r>
              <w:rPr>
                <w:rFonts w:ascii="Cambria Math" w:hAnsi="Cambria Math"/>
              </w:rPr>
              <m:t>BE</m:t>
            </m:r>
          </m:e>
        </m:acc>
      </m:oMath>
      <w:r w:rsidRPr="00680CB8">
        <w:t>.</w:t>
      </w:r>
    </w:p>
    <w:p w14:paraId="68B9CA2F" w14:textId="72BC0753" w:rsidR="00377F83" w:rsidRPr="00680CB8" w:rsidRDefault="00377F83" w:rsidP="00680CB8">
      <w:pPr>
        <w:pStyle w:val="ny-lesson-paragraph"/>
        <w:ind w:left="450"/>
      </w:pPr>
      <w:r w:rsidRPr="00680CB8">
        <w:tab/>
      </w:r>
      <w:r w:rsidRPr="00680CB8">
        <w:tab/>
      </w:r>
      <w:r w:rsidR="00EC3473">
        <w:br/>
      </w:r>
      <m:oMathPara>
        <m:oMath>
          <m:r>
            <w:rPr>
              <w:rFonts w:ascii="Cambria Math" w:hAnsi="Cambria Math"/>
            </w:rPr>
            <m:t xml:space="preserve">m∠BED=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(m∠___________)</m:t>
          </m:r>
        </m:oMath>
      </m:oMathPara>
    </w:p>
    <w:p w14:paraId="6CF69BC6" w14:textId="77777777" w:rsidR="00EC3473" w:rsidRDefault="00EC3473" w:rsidP="00EC3473">
      <w:pPr>
        <w:pStyle w:val="ny-lesson-paragraph"/>
      </w:pPr>
    </w:p>
    <w:p w14:paraId="04FA6EDB" w14:textId="4BC2EE78" w:rsidR="00377F83" w:rsidRPr="00EC3473" w:rsidRDefault="00377F83" w:rsidP="00EC3473">
      <w:pPr>
        <w:pStyle w:val="ny-lesson-paragraph"/>
        <w:ind w:left="1440"/>
      </w:pPr>
      <m:oMathPara>
        <m:oMathParaPr>
          <m:jc m:val="left"/>
        </m:oMathParaPr>
        <m:oMath>
          <m:r>
            <w:rPr>
              <w:rFonts w:ascii="Cambria Math" w:hAnsi="Cambria Math"/>
            </w:rPr>
            <m:t xml:space="preserve">m∠EBC=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(m∠___________)</m:t>
          </m:r>
        </m:oMath>
      </m:oMathPara>
    </w:p>
    <w:p w14:paraId="167B86F3" w14:textId="77777777" w:rsidR="00377F83" w:rsidRPr="00680CB8" w:rsidRDefault="00377F83" w:rsidP="00680CB8">
      <w:pPr>
        <w:pStyle w:val="ny-lesson-paragraph"/>
        <w:ind w:left="450"/>
      </w:pPr>
    </w:p>
    <w:p w14:paraId="1BF4E562" w14:textId="5A92F5B4" w:rsidR="00377F83" w:rsidRPr="00680CB8" w:rsidRDefault="00377F83" w:rsidP="00680CB8">
      <w:pPr>
        <w:pStyle w:val="ny-lesson-paragraph"/>
        <w:ind w:left="450"/>
      </w:pPr>
      <w:r w:rsidRPr="00680CB8">
        <w:tab/>
      </w:r>
      <w:r w:rsidRPr="00680CB8">
        <w:tab/>
      </w:r>
      <w:proofErr w:type="gramStart"/>
      <w:r w:rsidRPr="00680CB8">
        <w:t xml:space="preserve">In </w:t>
      </w:r>
      <w:proofErr w:type="gramEnd"/>
      <m:oMath>
        <m:r>
          <w:rPr>
            <w:rFonts w:ascii="Cambria Math" w:hAnsi="Cambria Math"/>
          </w:rPr>
          <m:t>∆EBF</m:t>
        </m:r>
      </m:oMath>
      <w:r w:rsidRPr="00680CB8">
        <w:t xml:space="preserve">, </w:t>
      </w:r>
    </w:p>
    <w:p w14:paraId="1D10908F" w14:textId="77777777" w:rsidR="00377F83" w:rsidRPr="00680CB8" w:rsidRDefault="00377F83" w:rsidP="00680CB8">
      <w:pPr>
        <w:pStyle w:val="ny-lesson-paragraph"/>
        <w:ind w:left="450"/>
      </w:pPr>
    </w:p>
    <w:p w14:paraId="1F867B05" w14:textId="618DC818" w:rsidR="00377F83" w:rsidRPr="00680CB8" w:rsidRDefault="00377F83" w:rsidP="00680CB8">
      <w:pPr>
        <w:pStyle w:val="ny-lesson-paragraph"/>
        <w:ind w:left="450"/>
      </w:pPr>
      <w:r w:rsidRPr="00680CB8">
        <w:tab/>
      </w:r>
      <w:r w:rsidRPr="00680CB8">
        <w:tab/>
      </w:r>
      <m:oMath>
        <m:r>
          <w:rPr>
            <w:rFonts w:ascii="Cambria Math" w:hAnsi="Cambria Math"/>
          </w:rPr>
          <m:t>m∠BEF+ m∠EBF=m∠___________</m:t>
        </m:r>
      </m:oMath>
      <w:r w:rsidRPr="00680CB8">
        <w:t xml:space="preserve"> </w:t>
      </w:r>
      <w:r w:rsidRPr="00680CB8">
        <w:br/>
      </w:r>
    </w:p>
    <w:p w14:paraId="052A23B8" w14:textId="77777777" w:rsidR="00377F83" w:rsidRPr="00680CB8" w:rsidRDefault="00377F83" w:rsidP="00680CB8">
      <w:pPr>
        <w:pStyle w:val="ny-lesson-paragraph"/>
        <w:ind w:left="450"/>
      </w:pPr>
      <w:r w:rsidRPr="00680CB8">
        <w:tab/>
      </w:r>
      <w:r w:rsidRPr="00680CB8">
        <w:tab/>
      </w:r>
    </w:p>
    <w:p w14:paraId="3CA90676" w14:textId="06D7AC14" w:rsidR="00377F83" w:rsidRPr="00EC3473" w:rsidRDefault="00D864D1" w:rsidP="00EC3473">
      <w:pPr>
        <w:pStyle w:val="ny-lesson-paragraph"/>
        <w:ind w:left="1440"/>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(m∠___________)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(m∠___________)=m∠___________</m:t>
          </m:r>
        </m:oMath>
      </m:oMathPara>
    </w:p>
    <w:p w14:paraId="3B69B4AF" w14:textId="77777777" w:rsidR="00377F83" w:rsidRPr="00680CB8" w:rsidRDefault="00377F83" w:rsidP="00680CB8">
      <w:pPr>
        <w:pStyle w:val="ny-lesson-paragraph"/>
        <w:ind w:left="450"/>
      </w:pPr>
    </w:p>
    <w:p w14:paraId="614572EA" w14:textId="2D19693C" w:rsidR="00377F83" w:rsidRPr="00680CB8" w:rsidRDefault="00377F83" w:rsidP="00680CB8">
      <w:pPr>
        <w:pStyle w:val="ny-lesson-paragraph"/>
        <w:ind w:left="450"/>
      </w:pPr>
      <w:r w:rsidRPr="00680CB8">
        <w:tab/>
      </w:r>
      <w:r w:rsidRPr="00680CB8">
        <w:tab/>
      </w:r>
      <m:oMath>
        <m:r>
          <w:rPr>
            <w:rFonts w:ascii="Cambria Math" w:hAnsi="Cambria Math"/>
          </w:rPr>
          <m:t>∴  m∠DAB+ m∠EAC=2(m∠BFD)</m:t>
        </m:r>
      </m:oMath>
    </w:p>
    <w:p w14:paraId="405676F1" w14:textId="77777777" w:rsidR="00377F83" w:rsidRDefault="00377F83" w:rsidP="00377F83">
      <w:pPr>
        <w:pStyle w:val="ny-lesson-SFinsert-number-list"/>
        <w:numPr>
          <w:ilvl w:val="0"/>
          <w:numId w:val="0"/>
        </w:numPr>
        <w:ind w:left="1224"/>
      </w:pPr>
    </w:p>
    <w:p w14:paraId="31252DCA" w14:textId="77777777" w:rsidR="007C3BFC" w:rsidRDefault="007C3BFC" w:rsidP="007C3BFC">
      <w:pPr>
        <w:pStyle w:val="ny-lesson-paragraph"/>
      </w:pPr>
    </w:p>
    <w:p w14:paraId="7A5A6FC0" w14:textId="77777777" w:rsidR="007C3BFC" w:rsidRDefault="007C3BFC" w:rsidP="007C3BFC">
      <w:pPr>
        <w:pStyle w:val="ny-lesson-paragraph"/>
      </w:pPr>
    </w:p>
    <w:p w14:paraId="7A7E22FD" w14:textId="77777777" w:rsidR="007C3BFC" w:rsidRDefault="007C3BFC" w:rsidP="007C3BFC">
      <w:pPr>
        <w:pStyle w:val="ny-lesson-paragraph"/>
      </w:pPr>
    </w:p>
    <w:p w14:paraId="5411490F" w14:textId="77777777" w:rsidR="007C3BFC" w:rsidRDefault="007C3BFC" w:rsidP="007C3BFC">
      <w:pPr>
        <w:pStyle w:val="ny-lesson-paragraph"/>
      </w:pPr>
    </w:p>
    <w:p w14:paraId="362C95BF" w14:textId="77777777" w:rsidR="007C3BFC" w:rsidRDefault="007C3BFC" w:rsidP="007C3BFC">
      <w:pPr>
        <w:pStyle w:val="ny-lesson-paragraph"/>
      </w:pPr>
    </w:p>
    <w:p w14:paraId="67799D4C" w14:textId="77777777" w:rsidR="007C3BFC" w:rsidRDefault="007C3BFC" w:rsidP="007C3BFC">
      <w:pPr>
        <w:pStyle w:val="ny-lesson-paragraph"/>
      </w:pPr>
      <w:r>
        <w:br/>
      </w:r>
    </w:p>
    <w:p w14:paraId="2804094F" w14:textId="1132B340" w:rsidR="009F2666" w:rsidRDefault="009F2666" w:rsidP="009F2666">
      <w:pPr>
        <w:pStyle w:val="ny-lesson-numbering"/>
        <w:numPr>
          <w:ilvl w:val="0"/>
          <w:numId w:val="0"/>
        </w:numPr>
        <w:ind w:left="360"/>
      </w:pPr>
    </w:p>
    <w:p w14:paraId="3DE5D8C4" w14:textId="30C6BAAF" w:rsidR="009F2666" w:rsidRDefault="009F2666" w:rsidP="009F2666">
      <w:pPr>
        <w:pStyle w:val="ny-lesson-paragraph"/>
      </w:pPr>
    </w:p>
    <w:p w14:paraId="35B9B277" w14:textId="77777777" w:rsidR="009F2666" w:rsidRDefault="009F2666" w:rsidP="009F2666">
      <w:pPr>
        <w:tabs>
          <w:tab w:val="left" w:pos="900"/>
        </w:tabs>
        <w:rPr>
          <w:b/>
          <w:sz w:val="20"/>
          <w:szCs w:val="20"/>
        </w:rPr>
      </w:pPr>
    </w:p>
    <w:p w14:paraId="30006236" w14:textId="77777777" w:rsidR="009F2666" w:rsidRPr="00C258BC" w:rsidRDefault="009F2666" w:rsidP="009F2666">
      <w:pPr>
        <w:pStyle w:val="ny-lesson-paragraph"/>
        <w:rPr>
          <w:b/>
        </w:rPr>
      </w:pPr>
    </w:p>
    <w:p w14:paraId="6F80CE7C" w14:textId="77777777" w:rsidR="00B11AA2" w:rsidRPr="00C71B86" w:rsidRDefault="00B11AA2" w:rsidP="00C71B86"/>
    <w:sectPr w:rsidR="00B11AA2" w:rsidRPr="00C71B86" w:rsidSect="00B47219">
      <w:headerReference w:type="default" r:id="rId42"/>
      <w:footerReference w:type="default" r:id="rId43"/>
      <w:type w:val="continuous"/>
      <w:pgSz w:w="12240" w:h="15840"/>
      <w:pgMar w:top="1920" w:right="1600" w:bottom="1200" w:left="800" w:header="553" w:footer="1606" w:gutter="0"/>
      <w:pgNumType w:start="2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6A854" w14:textId="77777777" w:rsidR="00D864D1" w:rsidRDefault="00D864D1">
      <w:pPr>
        <w:spacing w:after="0" w:line="240" w:lineRule="auto"/>
      </w:pPr>
      <w:r>
        <w:separator/>
      </w:r>
    </w:p>
  </w:endnote>
  <w:endnote w:type="continuationSeparator" w:id="0">
    <w:p w14:paraId="5FBD8A16" w14:textId="77777777" w:rsidR="00D864D1" w:rsidRDefault="00D8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7ADF254" w:rsidR="00377F83" w:rsidRPr="00C83A8A" w:rsidRDefault="00377F83" w:rsidP="00C83A8A">
    <w:pPr>
      <w:pStyle w:val="Footer"/>
    </w:pPr>
    <w:r>
      <w:rPr>
        <w:noProof/>
      </w:rPr>
      <mc:AlternateContent>
        <mc:Choice Requires="wps">
          <w:drawing>
            <wp:anchor distT="0" distB="0" distL="114300" distR="114300" simplePos="0" relativeHeight="251823104" behindDoc="0" locked="0" layoutInCell="1" allowOverlap="1" wp14:anchorId="166A45C4" wp14:editId="102231A2">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B83A" w14:textId="1AAE2FE3" w:rsidR="00377F83" w:rsidRPr="003E4777" w:rsidRDefault="00377F83" w:rsidP="00C83A8A">
                          <w:pPr>
                            <w:spacing w:after="0" w:line="247" w:lineRule="exact"/>
                            <w:ind w:left="20" w:right="-20"/>
                            <w:jc w:val="center"/>
                            <w:rPr>
                              <w:rFonts w:ascii="Calibri" w:eastAsia="Myriad Pro Black" w:hAnsi="Calibri" w:cs="Myriad Pro Black"/>
                              <w:b/>
                              <w:color w:val="617656"/>
                            </w:rPr>
                          </w:pPr>
                          <w:proofErr w:type="gramStart"/>
                          <w:r w:rsidRPr="00C83A8A">
                            <w:rPr>
                              <w:rFonts w:ascii="Calibri Bold" w:hAnsi="Calibri Bold"/>
                              <w:b/>
                              <w:color w:val="617656"/>
                              <w:position w:val="1"/>
                            </w:rPr>
                            <w:t>S.</w:t>
                          </w:r>
                          <w:proofErr w:type="gramEnd"/>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710F1">
                            <w:rPr>
                              <w:rFonts w:ascii="Calibri" w:eastAsia="Myriad Pro Black" w:hAnsi="Calibri" w:cs="Myriad Pro Black"/>
                              <w:b/>
                              <w:bCs/>
                              <w:noProof/>
                              <w:color w:val="617656"/>
                              <w:position w:val="1"/>
                            </w:rPr>
                            <w:t>28</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43" type="#_x0000_t202" style="position:absolute;margin-left:512.35pt;margin-top:37.65pt;width:36pt;height:13.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w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N0lRoK0wNEDHQy6lQOCLahP3+kU3O47cDQD7IOvy1V3d7L8rpGQ64aIHb1RSvYNJRXEF9qb/rOr&#10;I462INv+k6zgHbI30gENtWpt8aAcCNCBp8cTNzaWEjaj+RL4xqiEo3AZhLHjzifpdLlT2nygskXW&#10;yLAC6h04OdxpY4Mh6eRi3xKyYJw7+rl4sQGO4w48DVftmQ3CsfmUBMkm3sSRF80WGy8K8ty7KdaR&#10;tyjC5Ty/zNfrPPxl3w2jtGFVRYV9ZlJWGP0Zc0eNj5o4aUtLzioLZ0PSarddc4UOBJRduM+VHE7O&#10;bv7LMFwRIJdXKYWzKLidJV6xiJdeVERzL1kGsReEyW2yCKIkyouXKd0xQf89JdRnOJnP5qOWzkG/&#10;yi1w39vcSNoyA7ODszbD8cmJpFaBG1E5ag1hfLSflcKGfy4F0D0R7fRqJTqK1QzbwbXGYmqDrawe&#10;QcBKgsBAizD3wGik+olRDzMkw/rHniiKEf8ooAnswJkMNRnbySCihKsZNhiN5tqMg2nfKbZrAHls&#10;MyFvoFFq5kRsO2qM4theMBdcLscZZgfP83/ndZ60q98AAAD//wMAUEsDBBQABgAIAAAAIQBGgIY8&#10;3wAAAAwBAAAPAAAAZHJzL2Rvd25yZXYueG1sTI/BTsMwEETvSPyDtUjcqN0CKQ1xqgrBCQmRhgNH&#10;J94mUeN1iN02/D1bLnCcnafZmWw9uV4ccQydJw3zmQKBVHvbUaPho3y5eQARoiFrek+o4RsDrPPL&#10;i8yk1p+owOM2NoJDKKRGQxvjkEoZ6hadCTM/ILG386MzkeXYSDuaE4e7Xi6USqQzHfGH1gz41GK9&#10;3x6chs0nFc/d11v1XuyKrixXil6TvdbXV9PmEUTEKf7BcK7P1SHnTpU/kA2iZ60Wd0tmNSzvb0Gc&#10;CbVK+FL9enOQeSb/j8h/AAAA//8DAFBLAQItABQABgAIAAAAIQC2gziS/gAAAOEBAAATAAAAAAAA&#10;AAAAAAAAAAAAAABbQ29udGVudF9UeXBlc10ueG1sUEsBAi0AFAAGAAgAAAAhADj9If/WAAAAlAEA&#10;AAsAAAAAAAAAAAAAAAAALwEAAF9yZWxzLy5yZWxzUEsBAi0AFAAGAAgAAAAhANoT2HCzAgAAsQUA&#10;AA4AAAAAAAAAAAAAAAAALgIAAGRycy9lMm9Eb2MueG1sUEsBAi0AFAAGAAgAAAAhAEaAhjzfAAAA&#10;DAEAAA8AAAAAAAAAAAAAAAAADQUAAGRycy9kb3ducmV2LnhtbFBLBQYAAAAABAAEAPMAAAAZBgAA&#10;AAA=&#10;" filled="f" stroked="f">
              <v:textbox inset="0,0,0,0">
                <w:txbxContent>
                  <w:p w14:paraId="4130B83A" w14:textId="1AAE2FE3" w:rsidR="00377F83" w:rsidRPr="003E4777" w:rsidRDefault="00377F83" w:rsidP="00C83A8A">
                    <w:pPr>
                      <w:spacing w:after="0" w:line="247" w:lineRule="exact"/>
                      <w:ind w:left="20" w:right="-20"/>
                      <w:jc w:val="center"/>
                      <w:rPr>
                        <w:rFonts w:ascii="Calibri" w:eastAsia="Myriad Pro Black" w:hAnsi="Calibri" w:cs="Myriad Pro Black"/>
                        <w:b/>
                        <w:color w:val="617656"/>
                      </w:rPr>
                    </w:pPr>
                    <w:proofErr w:type="gramStart"/>
                    <w:r w:rsidRPr="00C83A8A">
                      <w:rPr>
                        <w:rFonts w:ascii="Calibri Bold" w:hAnsi="Calibri Bold"/>
                        <w:b/>
                        <w:color w:val="617656"/>
                        <w:position w:val="1"/>
                      </w:rPr>
                      <w:t>S.</w:t>
                    </w:r>
                    <w:proofErr w:type="gramEnd"/>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710F1">
                      <w:rPr>
                        <w:rFonts w:ascii="Calibri" w:eastAsia="Myriad Pro Black" w:hAnsi="Calibri" w:cs="Myriad Pro Black"/>
                        <w:b/>
                        <w:bCs/>
                        <w:noProof/>
                        <w:color w:val="617656"/>
                        <w:position w:val="1"/>
                      </w:rPr>
                      <w:t>28</w:t>
                    </w:r>
                    <w:r w:rsidRPr="003E4777">
                      <w:rPr>
                        <w:rFonts w:ascii="Calibri" w:hAnsi="Calibri"/>
                        <w:b/>
                        <w:color w:val="617656"/>
                      </w:rPr>
                      <w:fldChar w:fldCharType="end"/>
                    </w:r>
                  </w:p>
                </w:txbxContent>
              </v:textbox>
              <w10:wrap type="through"/>
            </v:shape>
          </w:pict>
        </mc:Fallback>
      </mc:AlternateContent>
    </w:r>
    <w:r>
      <w:rPr>
        <w:noProof/>
      </w:rPr>
      <mc:AlternateContent>
        <mc:Choice Requires="wps">
          <w:drawing>
            <wp:anchor distT="0" distB="0" distL="114300" distR="114300" simplePos="0" relativeHeight="251822080" behindDoc="0" locked="0" layoutInCell="1" allowOverlap="1" wp14:anchorId="2F79E37F" wp14:editId="721949B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59E96019" w14:textId="157C530B" w:rsidR="00377F83" w:rsidRDefault="00377F83"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Inscribe Angle Theorem and its Applications</w:t>
                          </w:r>
                        </w:p>
                        <w:p w14:paraId="69187ED7" w14:textId="77777777" w:rsidR="00377F83" w:rsidRPr="002273E5" w:rsidRDefault="00377F83"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3AD4">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6BC6DD30" w14:textId="77777777" w:rsidR="00377F83" w:rsidRPr="002273E5" w:rsidRDefault="00377F83" w:rsidP="00C83A8A">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0" o:spid="_x0000_s1044" type="#_x0000_t202" style="position:absolute;margin-left:93.1pt;margin-top:31.25pt;width:293.4pt;height:24.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ZR8gIAABsGAAAOAAAAZHJzL2Uyb0RvYy54bWysVFlvnDAQfq/U/2D5nXCE5VJIxUKoKqWH&#10;lPQHeMEsVsGmthM2rfLfOzZ75OhD1ZYHa/CMZ7755rh4txsHdE+lYoLn2D/zMKK8ES3j2xx/va2d&#10;BCOlCW/JIDjN8QNV+N3l2zcX85TRQPRiaKlE4ISrbJ5y3Gs9Za6rmp6ORJ2JiXJQdkKORMOv3Lqt&#10;JDN4Hwc38LzInYVsJykaqhTcVosSX1r/XUcb/bnrFNVoyDFg0/aU9tyY0728INlWkqlnzR4G+QsU&#10;I2Ecgh5dVUQTdCfZK1cja6RQotNnjRhd0XWsoTYHyMb3XmRz05OJ2lyAHDUdaVL/z23z6f6LRKzN&#10;cYwRJyOU6JbuNFqLHfItPfOkMrC6mcBO7+AeymxTVdO1aL4pxEXZE76lhZRi7ilpAZ5viHWfPDUF&#10;UZkyTjbzR9FCHHKnhXW06+RouAM2EHiHMj0cS2OwNHB5HgeRn4CqAd25HwXnFpxLssPrSSr9nooR&#10;GSHHEkpvvZP7a6UNGpIdTEwwLmo2DLb8A392AYbLDcSGp0ZnUNhq/ky99Cq5SkInDKIrJ/Sqyinq&#10;MnSi2o9X1XlVlpX/aOL6YdaztqXchDl0lh/+WeX2Pb70xLG3lBhYa9wZSEpuN+Ug0T2Bzq7tZzkH&#10;zcnMfQ7DkgC5vEjJD0JvHaROHSWxE9bhykljL3E8P12nkRemYVU/T+macfrvKaE5x+kqWC3NdAL9&#10;IjfPfq9zI9nINOyOgY05To5GJDMteMVbW1pN2LDIT6gw8H9PRV0UQQRVdKokBSo2NHCS2guddRGu&#10;/DKOa7+KH5edcWqJchUHRbxKnahY+U7oA3VF4QVOVRde4YV1mYZr+wga69BSdjTMNCxzoXeb3X4I&#10;AbaZlI1oH2BWpIBWhq6HDQtCL+QPjGbYVjlW3++IpBgNHzjMm1ltB0EehM1BILyBpznWGC1iqZcV&#10;eDdJtu3B8zLRXBQwkx2z43JCsZ9k2ECWtf22NCvu6b+1Ou30y18A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5LMGUfIC&#10;AAAbBgAADgAAAAAAAAAAAAAAAAAuAgAAZHJzL2Uyb0RvYy54bWxQSwECLQAUAAYACAAAACEAWEOo&#10;ld4AAAAKAQAADwAAAAAAAAAAAAAAAABMBQAAZHJzL2Rvd25yZXYueG1sUEsFBgAAAAAEAAQA8wAA&#10;AFcGAAAAAA==&#10;" filled="f" stroked="f">
              <v:textbox inset="0,0,0,0">
                <w:txbxContent>
                  <w:p w14:paraId="59E96019" w14:textId="157C530B" w:rsidR="00377F83" w:rsidRDefault="00377F83"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Inscribe Angle Theorem and its Applications</w:t>
                    </w:r>
                  </w:p>
                  <w:p w14:paraId="69187ED7" w14:textId="77777777" w:rsidR="00377F83" w:rsidRPr="002273E5" w:rsidRDefault="00377F83"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3AD4">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6BC6DD30" w14:textId="77777777" w:rsidR="00377F83" w:rsidRPr="002273E5" w:rsidRDefault="00377F83" w:rsidP="00C83A8A">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20032" behindDoc="0" locked="0" layoutInCell="1" allowOverlap="1" wp14:anchorId="4F2CDAE0" wp14:editId="06D5997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14D76031" id="Group 23" o:spid="_x0000_s1026" style="position:absolute;margin-left:86.45pt;margin-top:30.4pt;width:6.55pt;height:21.35pt;z-index:251820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9248" behindDoc="1" locked="0" layoutInCell="1" allowOverlap="1" wp14:anchorId="4B6D5F1E" wp14:editId="3DE6E98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27200" behindDoc="0" locked="0" layoutInCell="1" allowOverlap="1" wp14:anchorId="5E999B89" wp14:editId="45F0B926">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6788" w14:textId="77777777" w:rsidR="00377F83" w:rsidRPr="00B81D46" w:rsidRDefault="00377F83"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5" type="#_x0000_t202" style="position:absolute;margin-left:294.95pt;margin-top:59.65pt;width:273.4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x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aM0QbMCAAC1&#10;BQAADgAAAAAAAAAAAAAAAAAuAgAAZHJzL2Uyb0RvYy54bWxQSwECLQAUAAYACAAAACEACU4A+eEA&#10;AAAMAQAADwAAAAAAAAAAAAAAAAANBQAAZHJzL2Rvd25yZXYueG1sUEsFBgAAAAAEAAQA8wAAABsG&#10;AAAAAA==&#10;" filled="f" stroked="f">
              <v:textbox inset="0,0,0,0">
                <w:txbxContent>
                  <w:p w14:paraId="47206788" w14:textId="77777777" w:rsidR="00377F83" w:rsidRPr="00B81D46" w:rsidRDefault="00377F83"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8224" behindDoc="1" locked="0" layoutInCell="1" allowOverlap="1" wp14:anchorId="3EFBD39A" wp14:editId="073631A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777">
      <w:rPr>
        <w:noProof/>
        <w:color w:val="76923C"/>
      </w:rPr>
      <mc:AlternateContent>
        <mc:Choice Requires="wpg">
          <w:drawing>
            <wp:anchor distT="0" distB="0" distL="114300" distR="114300" simplePos="0" relativeHeight="251826176" behindDoc="0" locked="0" layoutInCell="1" allowOverlap="1" wp14:anchorId="4273D0C3" wp14:editId="701C9916">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699D9BFB" id="Group 25" o:spid="_x0000_s1026" style="position:absolute;margin-left:515.7pt;margin-top:51.1pt;width:28.8pt;height:7.05pt;z-index:2518261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21056" behindDoc="0" locked="0" layoutInCell="1" allowOverlap="1" wp14:anchorId="1429CF71" wp14:editId="2307CB7D">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576255D" id="Group 12" o:spid="_x0000_s1026" style="position:absolute;margin-left:-.15pt;margin-top:20.35pt;width:492.4pt;height:.1pt;z-index:2518210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24128" behindDoc="0" locked="0" layoutInCell="1" allowOverlap="1" wp14:anchorId="7D163F0B" wp14:editId="597D718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7186" w14:textId="77777777" w:rsidR="00377F83" w:rsidRPr="002273E5" w:rsidRDefault="00377F83"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20" o:spid="_x0000_s1046" type="#_x0000_t202" style="position:absolute;margin-left:-1.15pt;margin-top:63.5pt;width:165.6pt;height:7.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05187186" w14:textId="77777777" w:rsidR="00377F83" w:rsidRPr="002273E5" w:rsidRDefault="00377F83"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25152" behindDoc="0" locked="0" layoutInCell="1" allowOverlap="1" wp14:anchorId="3C78E424" wp14:editId="04D51758">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CD327" w14:textId="77777777" w:rsidR="00D864D1" w:rsidRDefault="00D864D1">
      <w:pPr>
        <w:spacing w:after="0" w:line="240" w:lineRule="auto"/>
      </w:pPr>
      <w:r>
        <w:separator/>
      </w:r>
    </w:p>
  </w:footnote>
  <w:footnote w:type="continuationSeparator" w:id="0">
    <w:p w14:paraId="60D62092" w14:textId="77777777" w:rsidR="00D864D1" w:rsidRDefault="00D864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1D3AF" w14:textId="4F3CE84A" w:rsidR="00377F83" w:rsidRDefault="00377F83" w:rsidP="00E324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6960" behindDoc="0" locked="0" layoutInCell="1" allowOverlap="1" wp14:anchorId="13453E17" wp14:editId="626BABD4">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4219" w14:textId="488CFD9D" w:rsidR="00377F83" w:rsidRPr="003212BA" w:rsidRDefault="00377F83" w:rsidP="00E324FC">
                          <w:pPr>
                            <w:pStyle w:val="ny-module-overview"/>
                            <w:rPr>
                              <w:color w:val="617656"/>
                            </w:rPr>
                          </w:pPr>
                          <w:r>
                            <w:rPr>
                              <w:color w:val="617656"/>
                            </w:rPr>
                            <w:t>Lesson 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7" type="#_x0000_t202" style="position:absolute;margin-left:240.3pt;margin-top:4.5pt;width:207.2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4964219" w14:textId="488CFD9D" w:rsidR="00377F83" w:rsidRPr="003212BA" w:rsidRDefault="00377F83" w:rsidP="00E324FC">
                    <w:pPr>
                      <w:pStyle w:val="ny-module-overview"/>
                      <w:rPr>
                        <w:color w:val="617656"/>
                      </w:rPr>
                    </w:pPr>
                    <w:r>
                      <w:rPr>
                        <w:color w:val="617656"/>
                      </w:rPr>
                      <w:t>Lesson 5</w:t>
                    </w:r>
                  </w:p>
                </w:txbxContent>
              </v:textbox>
              <w10:wrap type="through"/>
            </v:shape>
          </w:pict>
        </mc:Fallback>
      </mc:AlternateContent>
    </w:r>
    <w:r>
      <w:rPr>
        <w:noProof/>
      </w:rPr>
      <mc:AlternateContent>
        <mc:Choice Requires="wps">
          <w:drawing>
            <wp:anchor distT="0" distB="0" distL="114300" distR="114300" simplePos="0" relativeHeight="251815936" behindDoc="0" locked="0" layoutInCell="1" allowOverlap="1" wp14:anchorId="57ABDC0D" wp14:editId="7725B81C">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8E21" w14:textId="792F54D5" w:rsidR="00377F83" w:rsidRPr="002273E5" w:rsidRDefault="00377F83"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8" type="#_x0000_t202" style="position:absolute;margin-left:459pt;margin-top:5.75pt;width:28.85pt;height:1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03728E21" w14:textId="792F54D5" w:rsidR="00377F83" w:rsidRPr="002273E5" w:rsidRDefault="00377F83"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D14FEC2" wp14:editId="297E4A98">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41AE" w14:textId="77777777" w:rsidR="00377F83" w:rsidRPr="002273E5" w:rsidRDefault="00377F83"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margin-left:8pt;margin-top:7.65pt;width:272.15pt;height: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5CC341AE" w14:textId="77777777" w:rsidR="00377F83" w:rsidRPr="002273E5" w:rsidRDefault="00377F83"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13888" behindDoc="0" locked="0" layoutInCell="1" allowOverlap="1" wp14:anchorId="6D007545" wp14:editId="459FBFEB">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9BBAB2B" w14:textId="77777777" w:rsidR="00377F83" w:rsidRDefault="00377F83" w:rsidP="00E324FC">
                          <w:pPr>
                            <w:jc w:val="center"/>
                          </w:pPr>
                        </w:p>
                        <w:p w14:paraId="3FA26D3C" w14:textId="77777777" w:rsidR="00377F83" w:rsidRDefault="00377F83" w:rsidP="00E324FC">
                          <w:pPr>
                            <w:jc w:val="center"/>
                          </w:pPr>
                        </w:p>
                        <w:p w14:paraId="55455DC1" w14:textId="77777777" w:rsidR="00377F83" w:rsidRDefault="00377F83" w:rsidP="00E324F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40" style="position:absolute;margin-left:2pt;margin-top:3.35pt;width:453.4pt;height:20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aRjgMAAE8KAAAOAAAAZHJzL2Uyb0RvYy54bWysVm1vmzAQ/j5p/8Hi46SVlwSSRk2qrl23&#10;Sd1WqewHOMYENMDMdkLaX787A6lJS1RN++LY+Mnju3t8d7643JcF2XGpclEtHf/McwivmEjyarN0&#10;fsW3H+cOUZpWCS1ExZfOI1fO5er9u4umXvBAZKJIuCRAUqlFUy+dTOt64bqKZbyk6kzUvILNVMiS&#10;aljKjZtI2gB7WbiB50VuI2RSS8G4UvD1pt10VoY/TTnTP9NUcU2KpQO2aTNKM65xdFcXdLGRtM5y&#10;1plB/8GKkuYVHHqguqGakq3MX1CVOZNCiVSfMVG6Ik1zxo0P4I3vHXnzkNGaG18gOKo+hEn9P1r2&#10;Y3cvSZ4sncAhFS1BolvJOQacBBidplYLAD3U9xL9U/WdYL8VbLiDHVwowJB1810kwEK3WpiI7FOg&#10;Sou8/gr3w3wBr8neSPB4kIDvNWHwMZyFc38OSjHYC8Kp5xmNXLpAHrSAbZX+woWZ092d0q2ECcyM&#10;AEnnRgwkaVmAmh9c4pGGIPXcDzvJDzB/AMsIHBpOp8coiM6BLIxm43QTC+iRMbqphQpn0ThdaAHP&#10;R+kiC3WSbmYBg3CUD5L24O2J0J1bsBNs/luVeJsUvq2FRyK4IjCG4SQ6Fs0finEKaQtymtNW5DTS&#10;VuU00pblNPKNyvi2NOPXMLCV6fJj/C4Gtj5tmgxuECTppk9DmvWZyfZVl5owIxT7QgwSYq7WQmEh&#10;wEyFbI991A9IAGcS/Rk+GcBBf4RPRuHTARykRbhJ/FfZwwEcVEP4bJQ9GsBBEISfj8JnAzjmAuL9&#10;gbOtWV2YJDQtbFexD9zQsGIUE1pWjGpB04pBB1PzaqoxyiaSMCVNWz6xxpHMVE8sZLhdih2PhQHq&#10;o9ILRz/vFpWNgjoXzNAIMLivwj2Cbdc5+8SfBvhZ4AWRhQeFzXF95UWiyTycmti+tjmPvPND4Acn&#10;9Oe+JHyu1+BKD+t/W3gb8zcDX/haCMXbq4khN3f0EHuUzupIShR5cpsXBQZbyc36upBkR0HOz9PP&#10;85ur7poMYIW57pXAv7XHtF+gJ7ZJZFotdte2Hev9em9atskA7LxrkTxC75Wifd/AewwmmZBPDmng&#10;bbN01J8tldwhxbcKHg8QD91PZD9Zm8k0BBEdSFMGf186TMt+ca1hDVvbWuabDPjbZl6JK+j0aY5t&#10;2NjZ2tIt4NViwtW9sPBZZK8N6vkduPoL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C6ZoaR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9BBAB2B" w14:textId="77777777" w:rsidR="00377F83" w:rsidRDefault="00377F83" w:rsidP="00E324FC">
                    <w:pPr>
                      <w:jc w:val="center"/>
                    </w:pPr>
                  </w:p>
                  <w:p w14:paraId="3FA26D3C" w14:textId="77777777" w:rsidR="00377F83" w:rsidRDefault="00377F83" w:rsidP="00E324FC">
                    <w:pPr>
                      <w:jc w:val="center"/>
                    </w:pPr>
                  </w:p>
                  <w:p w14:paraId="55455DC1" w14:textId="77777777" w:rsidR="00377F83" w:rsidRDefault="00377F83" w:rsidP="00E324FC"/>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1C926AC6" wp14:editId="3816DD9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12A8F7A" w14:textId="77777777" w:rsidR="00377F83" w:rsidRDefault="00377F83" w:rsidP="00E324FC">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41" style="position:absolute;margin-left:458.45pt;margin-top:3.35pt;width:34.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12A8F7A" w14:textId="77777777" w:rsidR="00377F83" w:rsidRDefault="00377F83" w:rsidP="00E324FC">
                    <w:pPr>
                      <w:jc w:val="center"/>
                    </w:pPr>
                    <w:r>
                      <w:t xml:space="preserve">  </w:t>
                    </w:r>
                  </w:p>
                </w:txbxContent>
              </v:textbox>
              <w10:wrap type="through"/>
            </v:shape>
          </w:pict>
        </mc:Fallback>
      </mc:AlternateContent>
    </w:r>
  </w:p>
  <w:p w14:paraId="55E2D7C9" w14:textId="77777777" w:rsidR="00377F83" w:rsidRPr="00015AD5" w:rsidRDefault="00377F83" w:rsidP="00E324FC">
    <w:pPr>
      <w:pStyle w:val="Header"/>
    </w:pPr>
    <w:r>
      <w:rPr>
        <w:noProof/>
      </w:rPr>
      <mc:AlternateContent>
        <mc:Choice Requires="wps">
          <w:drawing>
            <wp:anchor distT="0" distB="0" distL="114300" distR="114300" simplePos="0" relativeHeight="251817984" behindDoc="0" locked="0" layoutInCell="1" allowOverlap="1" wp14:anchorId="603F8B0C" wp14:editId="00C6371C">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1768" w14:textId="64BAC488" w:rsidR="00377F83" w:rsidRPr="002F031E" w:rsidRDefault="00377F83" w:rsidP="00E324FC">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2" type="#_x0000_t202" style="position:absolute;margin-left:274.35pt;margin-top:10.85pt;width:209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38CF1768" w14:textId="64BAC488" w:rsidR="00377F83" w:rsidRPr="002F031E" w:rsidRDefault="00377F83" w:rsidP="00E324FC">
                    <w:pPr>
                      <w:pStyle w:val="ny-lesson-name"/>
                    </w:pPr>
                    <w:r>
                      <w:t>GEOMETRY</w:t>
                    </w:r>
                  </w:p>
                </w:txbxContent>
              </v:textbox>
            </v:shape>
          </w:pict>
        </mc:Fallback>
      </mc:AlternateContent>
    </w:r>
  </w:p>
  <w:p w14:paraId="7A7D138E" w14:textId="77777777" w:rsidR="00377F83" w:rsidRDefault="00377F83" w:rsidP="00E324FC">
    <w:pPr>
      <w:pStyle w:val="Header"/>
      <w:tabs>
        <w:tab w:val="clear" w:pos="4320"/>
        <w:tab w:val="clear" w:pos="8640"/>
        <w:tab w:val="left" w:pos="1070"/>
      </w:tabs>
    </w:pPr>
    <w:r>
      <w:tab/>
    </w:r>
  </w:p>
  <w:p w14:paraId="2B64311D" w14:textId="77777777" w:rsidR="00377F83" w:rsidRDefault="00377F83" w:rsidP="00E324FC">
    <w:pPr>
      <w:pStyle w:val="Header"/>
      <w:tabs>
        <w:tab w:val="clear" w:pos="4320"/>
        <w:tab w:val="clear" w:pos="8640"/>
        <w:tab w:val="left" w:pos="3407"/>
      </w:tabs>
    </w:pPr>
    <w:r>
      <w:tab/>
    </w:r>
  </w:p>
  <w:p w14:paraId="55DCA98A" w14:textId="77777777" w:rsidR="00377F83" w:rsidRPr="00E324FC" w:rsidRDefault="00377F83" w:rsidP="00E32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B6EC28C0"/>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sz w:val="20"/>
        <w:szCs w:val="20"/>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B5F796C"/>
    <w:multiLevelType w:val="hybridMultilevel"/>
    <w:tmpl w:val="D4F4485A"/>
    <w:lvl w:ilvl="0" w:tplc="04090001">
      <w:start w:val="1"/>
      <w:numFmt w:val="bullet"/>
      <w:lvlText w:val=""/>
      <w:lvlJc w:val="left"/>
      <w:pPr>
        <w:ind w:left="720" w:hanging="360"/>
      </w:pPr>
      <w:rPr>
        <w:rFonts w:ascii="Symbol" w:hAnsi="Symbol"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66B2B60"/>
    <w:multiLevelType w:val="multilevel"/>
    <w:tmpl w:val="872E745A"/>
    <w:lvl w:ilvl="0">
      <w:start w:val="7"/>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AF320B8"/>
    <w:multiLevelType w:val="hybridMultilevel"/>
    <w:tmpl w:val="C0E8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0FF254A"/>
    <w:multiLevelType w:val="multilevel"/>
    <w:tmpl w:val="CB1CA0E8"/>
    <w:lvl w:ilvl="0">
      <w:start w:val="9"/>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41790FCB"/>
    <w:multiLevelType w:val="multilevel"/>
    <w:tmpl w:val="0D689E9E"/>
    <w:numStyleLink w:val="ny-numbering"/>
  </w:abstractNum>
  <w:abstractNum w:abstractNumId="8">
    <w:nsid w:val="4475062D"/>
    <w:multiLevelType w:val="multilevel"/>
    <w:tmpl w:val="1562D0C2"/>
    <w:lvl w:ilvl="0">
      <w:start w:val="1"/>
      <w:numFmt w:val="decimal"/>
      <w:pStyle w:val="ny-lesson-SFinsert-number-list"/>
      <w:lvlText w:val="%1."/>
      <w:lvlJc w:val="left"/>
      <w:pPr>
        <w:ind w:left="1224" w:hanging="360"/>
      </w:pPr>
      <w:rPr>
        <w:rFonts w:ascii="Calibri" w:hAnsi="Calibri" w:hint="default"/>
        <w:b w:val="0"/>
        <w:sz w:val="20"/>
        <w:szCs w:val="20"/>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4D12785E"/>
    <w:multiLevelType w:val="multilevel"/>
    <w:tmpl w:val="4BF2FAAC"/>
    <w:lvl w:ilvl="0">
      <w:start w:val="1"/>
      <w:numFmt w:val="lowerLetter"/>
      <w:lvlText w:val="%1."/>
      <w:lvlJc w:val="left"/>
      <w:pPr>
        <w:ind w:left="1224" w:hanging="360"/>
      </w:pPr>
      <w:rPr>
        <w:rFonts w:ascii="Calibri" w:hAnsi="Calibri" w:hint="default"/>
        <w:b w:val="0"/>
        <w:i w:val="0"/>
        <w:sz w:val="20"/>
        <w:szCs w:val="20"/>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4E460CFD"/>
    <w:multiLevelType w:val="hybridMultilevel"/>
    <w:tmpl w:val="E26267F8"/>
    <w:lvl w:ilvl="0" w:tplc="04090001">
      <w:start w:val="1"/>
      <w:numFmt w:val="bullet"/>
      <w:lvlText w:val=""/>
      <w:lvlJc w:val="left"/>
      <w:pPr>
        <w:ind w:left="720" w:hanging="360"/>
      </w:pPr>
      <w:rPr>
        <w:rFonts w:ascii="Symbol" w:hAnsi="Symbol"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4066CF"/>
    <w:multiLevelType w:val="hybridMultilevel"/>
    <w:tmpl w:val="AF861C6E"/>
    <w:lvl w:ilvl="0" w:tplc="04090019">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2">
    <w:nsid w:val="55DD45C4"/>
    <w:multiLevelType w:val="multilevel"/>
    <w:tmpl w:val="58F8AEF0"/>
    <w:lvl w:ilvl="0">
      <w:start w:val="5"/>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58B439EC"/>
    <w:multiLevelType w:val="multilevel"/>
    <w:tmpl w:val="4692CBE6"/>
    <w:lvl w:ilvl="0">
      <w:start w:val="1"/>
      <w:numFmt w:val="lowerLetter"/>
      <w:lvlText w:val="%1."/>
      <w:lvlJc w:val="left"/>
      <w:pPr>
        <w:ind w:left="1224" w:hanging="360"/>
      </w:pPr>
      <w:rPr>
        <w:rFonts w:ascii="Calibri" w:hAnsi="Calibri" w:hint="default"/>
        <w:b w:val="0"/>
        <w:i w:val="0"/>
        <w:sz w:val="20"/>
        <w:szCs w:val="20"/>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58E0559F"/>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5153D"/>
    <w:multiLevelType w:val="multilevel"/>
    <w:tmpl w:val="65109A08"/>
    <w:styleLink w:val="ny-lesson-numbered-list"/>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A75C99"/>
    <w:multiLevelType w:val="hybridMultilevel"/>
    <w:tmpl w:val="65F017EA"/>
    <w:lvl w:ilvl="0" w:tplc="04090001">
      <w:start w:val="1"/>
      <w:numFmt w:val="bullet"/>
      <w:lvlText w:val=""/>
      <w:lvlJc w:val="left"/>
      <w:pPr>
        <w:ind w:left="720" w:hanging="360"/>
      </w:pPr>
      <w:rPr>
        <w:rFonts w:ascii="Symbol" w:hAnsi="Symbol"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1B6AFB"/>
    <w:multiLevelType w:val="hybridMultilevel"/>
    <w:tmpl w:val="C5D2C6A6"/>
    <w:lvl w:ilvl="0" w:tplc="04090001">
      <w:start w:val="1"/>
      <w:numFmt w:val="bullet"/>
      <w:lvlText w:val=""/>
      <w:lvlJc w:val="left"/>
      <w:pPr>
        <w:ind w:left="720" w:hanging="360"/>
      </w:pPr>
      <w:rPr>
        <w:rFonts w:ascii="Symbol" w:hAnsi="Symbol"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A51467"/>
    <w:multiLevelType w:val="multilevel"/>
    <w:tmpl w:val="F5FA09D0"/>
    <w:lvl w:ilvl="0">
      <w:start w:val="3"/>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2"/>
  </w:num>
  <w:num w:numId="3">
    <w:abstractNumId w:val="21"/>
  </w:num>
  <w:num w:numId="4">
    <w:abstractNumId w:val="5"/>
  </w:num>
  <w:num w:numId="5">
    <w:abstractNumId w:val="7"/>
  </w:num>
  <w:num w:numId="6">
    <w:abstractNumId w:val="16"/>
  </w:num>
  <w:num w:numId="7">
    <w:abstractNumId w:val="0"/>
  </w:num>
  <w:num w:numId="8">
    <w:abstractNumId w:val="15"/>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2"/>
    </w:lvlOverride>
  </w:num>
  <w:num w:numId="19">
    <w:abstractNumId w:val="4"/>
  </w:num>
  <w:num w:numId="20">
    <w:abstractNumId w:val="14"/>
  </w:num>
  <w:num w:numId="21">
    <w:abstractNumId w:val="20"/>
  </w:num>
  <w:num w:numId="22">
    <w:abstractNumId w:val="12"/>
  </w:num>
  <w:num w:numId="23">
    <w:abstractNumId w:val="3"/>
  </w:num>
  <w:num w:numId="24">
    <w:abstractNumId w:val="6"/>
  </w:num>
  <w:num w:numId="25">
    <w:abstractNumId w:val="11"/>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3"/>
    </w:lvlOverride>
  </w:num>
  <w:num w:numId="28">
    <w:abstractNumId w:val="0"/>
    <w:lvlOverride w:ilvl="0">
      <w:startOverride w:val="10"/>
    </w:lvlOverride>
  </w:num>
  <w:num w:numId="29">
    <w:abstractNumId w:val="1"/>
  </w:num>
  <w:num w:numId="30">
    <w:abstractNumId w:val="19"/>
  </w:num>
  <w:num w:numId="31">
    <w:abstractNumId w:val="10"/>
  </w:num>
  <w:num w:numId="32">
    <w:abstractNumId w:val="18"/>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6CEB"/>
    <w:rsid w:val="00040BD3"/>
    <w:rsid w:val="00042A93"/>
    <w:rsid w:val="00042CB5"/>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D5FE7"/>
    <w:rsid w:val="000E6E80"/>
    <w:rsid w:val="000F1793"/>
    <w:rsid w:val="000F7A2B"/>
    <w:rsid w:val="00105599"/>
    <w:rsid w:val="00106020"/>
    <w:rsid w:val="0010729D"/>
    <w:rsid w:val="00112553"/>
    <w:rsid w:val="00117278"/>
    <w:rsid w:val="00117837"/>
    <w:rsid w:val="001223D7"/>
    <w:rsid w:val="00122BF4"/>
    <w:rsid w:val="00127D70"/>
    <w:rsid w:val="00130993"/>
    <w:rsid w:val="00131FFA"/>
    <w:rsid w:val="001362BF"/>
    <w:rsid w:val="001420D9"/>
    <w:rsid w:val="00151E7B"/>
    <w:rsid w:val="00161C21"/>
    <w:rsid w:val="001625A1"/>
    <w:rsid w:val="00166701"/>
    <w:rsid w:val="001764B3"/>
    <w:rsid w:val="001768C7"/>
    <w:rsid w:val="001818F0"/>
    <w:rsid w:val="00186A90"/>
    <w:rsid w:val="00190322"/>
    <w:rsid w:val="001A044A"/>
    <w:rsid w:val="001A28F0"/>
    <w:rsid w:val="001A69F1"/>
    <w:rsid w:val="001A6D21"/>
    <w:rsid w:val="001B07CF"/>
    <w:rsid w:val="001B1B04"/>
    <w:rsid w:val="001B4CD6"/>
    <w:rsid w:val="001C1F15"/>
    <w:rsid w:val="001C7361"/>
    <w:rsid w:val="001D10D2"/>
    <w:rsid w:val="001D60EC"/>
    <w:rsid w:val="001E22AC"/>
    <w:rsid w:val="001E62F0"/>
    <w:rsid w:val="001F0D7E"/>
    <w:rsid w:val="001F11B4"/>
    <w:rsid w:val="001F1682"/>
    <w:rsid w:val="001F1C95"/>
    <w:rsid w:val="001F67D0"/>
    <w:rsid w:val="001F6FDC"/>
    <w:rsid w:val="00200AA8"/>
    <w:rsid w:val="00202640"/>
    <w:rsid w:val="0020307C"/>
    <w:rsid w:val="00205424"/>
    <w:rsid w:val="0021127A"/>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1FED"/>
    <w:rsid w:val="002523F0"/>
    <w:rsid w:val="00256FBF"/>
    <w:rsid w:val="002635F9"/>
    <w:rsid w:val="00265F73"/>
    <w:rsid w:val="002710F1"/>
    <w:rsid w:val="00276D82"/>
    <w:rsid w:val="002823C1"/>
    <w:rsid w:val="0028284C"/>
    <w:rsid w:val="00285186"/>
    <w:rsid w:val="00285E0E"/>
    <w:rsid w:val="0029160D"/>
    <w:rsid w:val="0029248B"/>
    <w:rsid w:val="00293211"/>
    <w:rsid w:val="0029490E"/>
    <w:rsid w:val="0029737A"/>
    <w:rsid w:val="002A1393"/>
    <w:rsid w:val="002A76EC"/>
    <w:rsid w:val="002A7B31"/>
    <w:rsid w:val="002C2562"/>
    <w:rsid w:val="002C6BA9"/>
    <w:rsid w:val="002C6F93"/>
    <w:rsid w:val="002D2BE1"/>
    <w:rsid w:val="002D577A"/>
    <w:rsid w:val="002E1AAB"/>
    <w:rsid w:val="002E6CFA"/>
    <w:rsid w:val="002E753C"/>
    <w:rsid w:val="002F500C"/>
    <w:rsid w:val="002F675A"/>
    <w:rsid w:val="00302860"/>
    <w:rsid w:val="00305DF2"/>
    <w:rsid w:val="00305E5E"/>
    <w:rsid w:val="00313843"/>
    <w:rsid w:val="003220FF"/>
    <w:rsid w:val="0032572B"/>
    <w:rsid w:val="00325B75"/>
    <w:rsid w:val="00331CF2"/>
    <w:rsid w:val="0033420C"/>
    <w:rsid w:val="00334A20"/>
    <w:rsid w:val="003425A6"/>
    <w:rsid w:val="00344B26"/>
    <w:rsid w:val="003452D4"/>
    <w:rsid w:val="00345E75"/>
    <w:rsid w:val="003463F7"/>
    <w:rsid w:val="00346D22"/>
    <w:rsid w:val="00350C0E"/>
    <w:rsid w:val="003525BA"/>
    <w:rsid w:val="00356634"/>
    <w:rsid w:val="003578B1"/>
    <w:rsid w:val="00366D92"/>
    <w:rsid w:val="00374180"/>
    <w:rsid w:val="003744D9"/>
    <w:rsid w:val="00377F83"/>
    <w:rsid w:val="00380B56"/>
    <w:rsid w:val="00380FA9"/>
    <w:rsid w:val="00384E82"/>
    <w:rsid w:val="00385363"/>
    <w:rsid w:val="00385D7A"/>
    <w:rsid w:val="003A2C99"/>
    <w:rsid w:val="003B5569"/>
    <w:rsid w:val="003C017B"/>
    <w:rsid w:val="003C045E"/>
    <w:rsid w:val="003C602C"/>
    <w:rsid w:val="003C6C89"/>
    <w:rsid w:val="003C71EC"/>
    <w:rsid w:val="003C729E"/>
    <w:rsid w:val="003C7556"/>
    <w:rsid w:val="003D2E10"/>
    <w:rsid w:val="003D327D"/>
    <w:rsid w:val="003D572D"/>
    <w:rsid w:val="003D5A1B"/>
    <w:rsid w:val="003E203F"/>
    <w:rsid w:val="003E3DB2"/>
    <w:rsid w:val="003E44BC"/>
    <w:rsid w:val="003E65B7"/>
    <w:rsid w:val="003F0BC1"/>
    <w:rsid w:val="003F1398"/>
    <w:rsid w:val="003F4615"/>
    <w:rsid w:val="003F4AA9"/>
    <w:rsid w:val="003F4B00"/>
    <w:rsid w:val="003F4FBE"/>
    <w:rsid w:val="003F769B"/>
    <w:rsid w:val="00411D71"/>
    <w:rsid w:val="00413BE9"/>
    <w:rsid w:val="004269AD"/>
    <w:rsid w:val="00427849"/>
    <w:rsid w:val="00432EEE"/>
    <w:rsid w:val="00440CF6"/>
    <w:rsid w:val="00441D83"/>
    <w:rsid w:val="00442684"/>
    <w:rsid w:val="004507DB"/>
    <w:rsid w:val="004508CD"/>
    <w:rsid w:val="00465D77"/>
    <w:rsid w:val="00475140"/>
    <w:rsid w:val="00476870"/>
    <w:rsid w:val="00487C22"/>
    <w:rsid w:val="00491F7E"/>
    <w:rsid w:val="00492D1B"/>
    <w:rsid w:val="004A0F47"/>
    <w:rsid w:val="004A6ECC"/>
    <w:rsid w:val="004B1D62"/>
    <w:rsid w:val="004B7415"/>
    <w:rsid w:val="004C2035"/>
    <w:rsid w:val="004C6AA5"/>
    <w:rsid w:val="004C6BA7"/>
    <w:rsid w:val="004C75D4"/>
    <w:rsid w:val="004D201C"/>
    <w:rsid w:val="004D3EE8"/>
    <w:rsid w:val="004F0429"/>
    <w:rsid w:val="004F0998"/>
    <w:rsid w:val="00502E5D"/>
    <w:rsid w:val="00512914"/>
    <w:rsid w:val="005156AD"/>
    <w:rsid w:val="00515CEB"/>
    <w:rsid w:val="0052261F"/>
    <w:rsid w:val="00533267"/>
    <w:rsid w:val="00535FF9"/>
    <w:rsid w:val="0054590D"/>
    <w:rsid w:val="005532D9"/>
    <w:rsid w:val="00553927"/>
    <w:rsid w:val="00556816"/>
    <w:rsid w:val="005570D6"/>
    <w:rsid w:val="005615D3"/>
    <w:rsid w:val="00567B65"/>
    <w:rsid w:val="00567CC6"/>
    <w:rsid w:val="005728FF"/>
    <w:rsid w:val="00572BBE"/>
    <w:rsid w:val="00576066"/>
    <w:rsid w:val="005760E8"/>
    <w:rsid w:val="00583363"/>
    <w:rsid w:val="0058694C"/>
    <w:rsid w:val="005920C2"/>
    <w:rsid w:val="00594DC8"/>
    <w:rsid w:val="00597AA5"/>
    <w:rsid w:val="005A3B86"/>
    <w:rsid w:val="005A6484"/>
    <w:rsid w:val="005B6379"/>
    <w:rsid w:val="005C1677"/>
    <w:rsid w:val="005C2CF5"/>
    <w:rsid w:val="005C3C78"/>
    <w:rsid w:val="005C5D00"/>
    <w:rsid w:val="005D1522"/>
    <w:rsid w:val="005D6DA8"/>
    <w:rsid w:val="005E1428"/>
    <w:rsid w:val="005E7DB4"/>
    <w:rsid w:val="005F08EB"/>
    <w:rsid w:val="005F144C"/>
    <w:rsid w:val="005F413D"/>
    <w:rsid w:val="0061064A"/>
    <w:rsid w:val="006128AD"/>
    <w:rsid w:val="00616206"/>
    <w:rsid w:val="006256DC"/>
    <w:rsid w:val="00632998"/>
    <w:rsid w:val="00642705"/>
    <w:rsid w:val="0064426F"/>
    <w:rsid w:val="00644336"/>
    <w:rsid w:val="006443DE"/>
    <w:rsid w:val="00647EDC"/>
    <w:rsid w:val="00651667"/>
    <w:rsid w:val="00653041"/>
    <w:rsid w:val="006610C6"/>
    <w:rsid w:val="00662B5A"/>
    <w:rsid w:val="00665071"/>
    <w:rsid w:val="006703E2"/>
    <w:rsid w:val="00672ADD"/>
    <w:rsid w:val="00676990"/>
    <w:rsid w:val="00676D2A"/>
    <w:rsid w:val="00680CB8"/>
    <w:rsid w:val="006828C1"/>
    <w:rsid w:val="00685037"/>
    <w:rsid w:val="00693353"/>
    <w:rsid w:val="0069524C"/>
    <w:rsid w:val="006A1413"/>
    <w:rsid w:val="006A4B27"/>
    <w:rsid w:val="006A4D8B"/>
    <w:rsid w:val="006A5192"/>
    <w:rsid w:val="006A53ED"/>
    <w:rsid w:val="006B3AD4"/>
    <w:rsid w:val="006B42AF"/>
    <w:rsid w:val="006B71F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47F61"/>
    <w:rsid w:val="0075317C"/>
    <w:rsid w:val="00753A34"/>
    <w:rsid w:val="0076626F"/>
    <w:rsid w:val="00770965"/>
    <w:rsid w:val="0077191F"/>
    <w:rsid w:val="00776E81"/>
    <w:rsid w:val="007771F4"/>
    <w:rsid w:val="00777ED7"/>
    <w:rsid w:val="00777F13"/>
    <w:rsid w:val="00785D64"/>
    <w:rsid w:val="00793154"/>
    <w:rsid w:val="00797ECC"/>
    <w:rsid w:val="007A0CD3"/>
    <w:rsid w:val="007A0FF8"/>
    <w:rsid w:val="007A37B9"/>
    <w:rsid w:val="007A5467"/>
    <w:rsid w:val="007A701B"/>
    <w:rsid w:val="007B28E6"/>
    <w:rsid w:val="007B2C2A"/>
    <w:rsid w:val="007B3B8C"/>
    <w:rsid w:val="007B7A58"/>
    <w:rsid w:val="007C32B5"/>
    <w:rsid w:val="007C3BFC"/>
    <w:rsid w:val="007C453C"/>
    <w:rsid w:val="007C712B"/>
    <w:rsid w:val="007E4DFD"/>
    <w:rsid w:val="007F03EB"/>
    <w:rsid w:val="007F05FB"/>
    <w:rsid w:val="007F29A4"/>
    <w:rsid w:val="007F48BF"/>
    <w:rsid w:val="007F5AFF"/>
    <w:rsid w:val="00801FFD"/>
    <w:rsid w:val="008153BC"/>
    <w:rsid w:val="00815BAD"/>
    <w:rsid w:val="00816698"/>
    <w:rsid w:val="008234E2"/>
    <w:rsid w:val="0082425E"/>
    <w:rsid w:val="008244D5"/>
    <w:rsid w:val="00826165"/>
    <w:rsid w:val="00830ED9"/>
    <w:rsid w:val="0083356D"/>
    <w:rsid w:val="0083730B"/>
    <w:rsid w:val="00844134"/>
    <w:rsid w:val="008453E1"/>
    <w:rsid w:val="00845748"/>
    <w:rsid w:val="008524D6"/>
    <w:rsid w:val="00854406"/>
    <w:rsid w:val="00854ECE"/>
    <w:rsid w:val="00856535"/>
    <w:rsid w:val="008567FF"/>
    <w:rsid w:val="00856C27"/>
    <w:rsid w:val="00861293"/>
    <w:rsid w:val="00863B0B"/>
    <w:rsid w:val="008721EA"/>
    <w:rsid w:val="00873364"/>
    <w:rsid w:val="0087640E"/>
    <w:rsid w:val="00877AAB"/>
    <w:rsid w:val="0088150F"/>
    <w:rsid w:val="00892C1A"/>
    <w:rsid w:val="0089534D"/>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21BD"/>
    <w:rsid w:val="009035DC"/>
    <w:rsid w:val="009055A2"/>
    <w:rsid w:val="009108E3"/>
    <w:rsid w:val="009150C5"/>
    <w:rsid w:val="009158B3"/>
    <w:rsid w:val="009160D6"/>
    <w:rsid w:val="009163E9"/>
    <w:rsid w:val="009210EC"/>
    <w:rsid w:val="00921B77"/>
    <w:rsid w:val="009222DE"/>
    <w:rsid w:val="00931B54"/>
    <w:rsid w:val="00932D0B"/>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550C"/>
    <w:rsid w:val="00987C6F"/>
    <w:rsid w:val="009B4149"/>
    <w:rsid w:val="009B702E"/>
    <w:rsid w:val="009D05D1"/>
    <w:rsid w:val="009D263D"/>
    <w:rsid w:val="009D52F7"/>
    <w:rsid w:val="009E1635"/>
    <w:rsid w:val="009E4AB3"/>
    <w:rsid w:val="009F24D9"/>
    <w:rsid w:val="009F2666"/>
    <w:rsid w:val="009F285F"/>
    <w:rsid w:val="00A00C15"/>
    <w:rsid w:val="00A01A40"/>
    <w:rsid w:val="00A2328E"/>
    <w:rsid w:val="00A3783B"/>
    <w:rsid w:val="00A40A9B"/>
    <w:rsid w:val="00A44040"/>
    <w:rsid w:val="00A620E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AF2E2F"/>
    <w:rsid w:val="00B00B07"/>
    <w:rsid w:val="00B06291"/>
    <w:rsid w:val="00B10853"/>
    <w:rsid w:val="00B11AA2"/>
    <w:rsid w:val="00B12CCD"/>
    <w:rsid w:val="00B13EEA"/>
    <w:rsid w:val="00B27546"/>
    <w:rsid w:val="00B27DDF"/>
    <w:rsid w:val="00B3060F"/>
    <w:rsid w:val="00B33A03"/>
    <w:rsid w:val="00B3472F"/>
    <w:rsid w:val="00B34D63"/>
    <w:rsid w:val="00B3523F"/>
    <w:rsid w:val="00B35F98"/>
    <w:rsid w:val="00B3709C"/>
    <w:rsid w:val="00B419E2"/>
    <w:rsid w:val="00B42ACE"/>
    <w:rsid w:val="00B45FC7"/>
    <w:rsid w:val="00B47219"/>
    <w:rsid w:val="00B5449B"/>
    <w:rsid w:val="00B56158"/>
    <w:rsid w:val="00B5741C"/>
    <w:rsid w:val="00B57CBF"/>
    <w:rsid w:val="00B61F45"/>
    <w:rsid w:val="00B65645"/>
    <w:rsid w:val="00B7175D"/>
    <w:rsid w:val="00B82FC0"/>
    <w:rsid w:val="00B86947"/>
    <w:rsid w:val="00B90B9B"/>
    <w:rsid w:val="00B97CCA"/>
    <w:rsid w:val="00BA5E1F"/>
    <w:rsid w:val="00BA756A"/>
    <w:rsid w:val="00BB0AC7"/>
    <w:rsid w:val="00BC321A"/>
    <w:rsid w:val="00BC4AF6"/>
    <w:rsid w:val="00BD4AD1"/>
    <w:rsid w:val="00BE30A6"/>
    <w:rsid w:val="00BE3990"/>
    <w:rsid w:val="00BE3C08"/>
    <w:rsid w:val="00BE4A95"/>
    <w:rsid w:val="00BE5C12"/>
    <w:rsid w:val="00BF43B4"/>
    <w:rsid w:val="00BF707B"/>
    <w:rsid w:val="00C0036F"/>
    <w:rsid w:val="00C01232"/>
    <w:rsid w:val="00C01267"/>
    <w:rsid w:val="00C0720E"/>
    <w:rsid w:val="00C074E3"/>
    <w:rsid w:val="00C20419"/>
    <w:rsid w:val="00C22806"/>
    <w:rsid w:val="00C23D6D"/>
    <w:rsid w:val="00C33236"/>
    <w:rsid w:val="00C344BC"/>
    <w:rsid w:val="00C36678"/>
    <w:rsid w:val="00C4018B"/>
    <w:rsid w:val="00C41AF6"/>
    <w:rsid w:val="00C432F5"/>
    <w:rsid w:val="00C4543F"/>
    <w:rsid w:val="00C476E0"/>
    <w:rsid w:val="00C56AFD"/>
    <w:rsid w:val="00C6350A"/>
    <w:rsid w:val="00C70DDE"/>
    <w:rsid w:val="00C71B86"/>
    <w:rsid w:val="00C71F3D"/>
    <w:rsid w:val="00C724FC"/>
    <w:rsid w:val="00C80637"/>
    <w:rsid w:val="00C807F0"/>
    <w:rsid w:val="00C81251"/>
    <w:rsid w:val="00C83A8A"/>
    <w:rsid w:val="00C944D6"/>
    <w:rsid w:val="00C95729"/>
    <w:rsid w:val="00C96403"/>
    <w:rsid w:val="00C96FDB"/>
    <w:rsid w:val="00C97EBE"/>
    <w:rsid w:val="00CA6293"/>
    <w:rsid w:val="00CB00E9"/>
    <w:rsid w:val="00CC5DAB"/>
    <w:rsid w:val="00CE3443"/>
    <w:rsid w:val="00CF1AE5"/>
    <w:rsid w:val="00D0235F"/>
    <w:rsid w:val="00D02556"/>
    <w:rsid w:val="00D038C2"/>
    <w:rsid w:val="00D04092"/>
    <w:rsid w:val="00D047C7"/>
    <w:rsid w:val="00D0682D"/>
    <w:rsid w:val="00D11A02"/>
    <w:rsid w:val="00D303B0"/>
    <w:rsid w:val="00D30E9B"/>
    <w:rsid w:val="00D353E3"/>
    <w:rsid w:val="00D43D43"/>
    <w:rsid w:val="00D46936"/>
    <w:rsid w:val="00D5193B"/>
    <w:rsid w:val="00D52A95"/>
    <w:rsid w:val="00D735F4"/>
    <w:rsid w:val="00D77641"/>
    <w:rsid w:val="00D77FFE"/>
    <w:rsid w:val="00D83E48"/>
    <w:rsid w:val="00D84B4E"/>
    <w:rsid w:val="00D864D1"/>
    <w:rsid w:val="00D91B91"/>
    <w:rsid w:val="00D9236D"/>
    <w:rsid w:val="00D95F8B"/>
    <w:rsid w:val="00DA0076"/>
    <w:rsid w:val="00DA2915"/>
    <w:rsid w:val="00DA51E2"/>
    <w:rsid w:val="00DA58BB"/>
    <w:rsid w:val="00DB1C6C"/>
    <w:rsid w:val="00DB2196"/>
    <w:rsid w:val="00DB5C94"/>
    <w:rsid w:val="00DC7E4D"/>
    <w:rsid w:val="00DD7B52"/>
    <w:rsid w:val="00DE4F38"/>
    <w:rsid w:val="00DE7E11"/>
    <w:rsid w:val="00DF59B8"/>
    <w:rsid w:val="00E02BB3"/>
    <w:rsid w:val="00E03A5D"/>
    <w:rsid w:val="00E07B74"/>
    <w:rsid w:val="00E1411E"/>
    <w:rsid w:val="00E276F4"/>
    <w:rsid w:val="00E27BDB"/>
    <w:rsid w:val="00E324FC"/>
    <w:rsid w:val="00E33038"/>
    <w:rsid w:val="00E411E9"/>
    <w:rsid w:val="00E41BD7"/>
    <w:rsid w:val="00E473B9"/>
    <w:rsid w:val="00E53979"/>
    <w:rsid w:val="00E63B71"/>
    <w:rsid w:val="00E71293"/>
    <w:rsid w:val="00E71AC6"/>
    <w:rsid w:val="00E71E15"/>
    <w:rsid w:val="00E752A2"/>
    <w:rsid w:val="00E7765C"/>
    <w:rsid w:val="00E84216"/>
    <w:rsid w:val="00E85710"/>
    <w:rsid w:val="00EB2D31"/>
    <w:rsid w:val="00EB6274"/>
    <w:rsid w:val="00EC3473"/>
    <w:rsid w:val="00EC4DC5"/>
    <w:rsid w:val="00ED2BE2"/>
    <w:rsid w:val="00EE1948"/>
    <w:rsid w:val="00EE6D8B"/>
    <w:rsid w:val="00EE735F"/>
    <w:rsid w:val="00EF03CE"/>
    <w:rsid w:val="00EF22F0"/>
    <w:rsid w:val="00F0049A"/>
    <w:rsid w:val="00F05108"/>
    <w:rsid w:val="00F10777"/>
    <w:rsid w:val="00F16CB4"/>
    <w:rsid w:val="00F17413"/>
    <w:rsid w:val="00F1773D"/>
    <w:rsid w:val="00F229A0"/>
    <w:rsid w:val="00F24782"/>
    <w:rsid w:val="00F27393"/>
    <w:rsid w:val="00F330D0"/>
    <w:rsid w:val="00F36805"/>
    <w:rsid w:val="00F36AE4"/>
    <w:rsid w:val="00F44B22"/>
    <w:rsid w:val="00F50032"/>
    <w:rsid w:val="00F517AB"/>
    <w:rsid w:val="00F53876"/>
    <w:rsid w:val="00F563F0"/>
    <w:rsid w:val="00F60F75"/>
    <w:rsid w:val="00F61073"/>
    <w:rsid w:val="00F6107E"/>
    <w:rsid w:val="00F70AEB"/>
    <w:rsid w:val="00F7132E"/>
    <w:rsid w:val="00F73F94"/>
    <w:rsid w:val="00F7615E"/>
    <w:rsid w:val="00F80B31"/>
    <w:rsid w:val="00F81909"/>
    <w:rsid w:val="00F82F65"/>
    <w:rsid w:val="00F846F0"/>
    <w:rsid w:val="00F86A03"/>
    <w:rsid w:val="00F958FD"/>
    <w:rsid w:val="00FA041C"/>
    <w:rsid w:val="00FA2503"/>
    <w:rsid w:val="00FB376B"/>
    <w:rsid w:val="00FC4DA1"/>
    <w:rsid w:val="00FD1517"/>
    <w:rsid w:val="00FD1893"/>
    <w:rsid w:val="00FE07D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3B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E63B71"/>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hdr-1">
    <w:name w:val="ny-lesson-hdr-1"/>
    <w:next w:val="ny-lesson-paragraph"/>
    <w:link w:val="ny-lesson-hdr-1Char"/>
    <w:qFormat/>
    <w:rsid w:val="00E63B71"/>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E63B71"/>
    <w:rPr>
      <w:b/>
      <w:color w:val="93A56C"/>
      <w:sz w:val="24"/>
    </w:rPr>
  </w:style>
  <w:style w:type="character" w:customStyle="1" w:styleId="ny-lesson-hdr-1Char">
    <w:name w:val="ny-lesson-hdr-1 Char"/>
    <w:basedOn w:val="DefaultParagraphFont"/>
    <w:link w:val="ny-lesson-hdr-1"/>
    <w:rsid w:val="00E63B71"/>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C3BFC"/>
    <w:rPr>
      <w:rFonts w:ascii="Calibri" w:eastAsia="Myriad Pro" w:hAnsi="Calibri" w:cs="Myriad Pro"/>
      <w:color w:val="231F20"/>
      <w:sz w:val="20"/>
    </w:rPr>
  </w:style>
  <w:style w:type="paragraph" w:customStyle="1" w:styleId="ny-lesson-table">
    <w:name w:val="ny-lesson-table"/>
    <w:basedOn w:val="Normal"/>
    <w:qFormat/>
    <w:rsid w:val="00B00B07"/>
    <w:pPr>
      <w:spacing w:after="0" w:line="252" w:lineRule="auto"/>
    </w:pPr>
    <w:rPr>
      <w:color w:val="231F20"/>
      <w:sz w:val="20"/>
    </w:rPr>
  </w:style>
  <w:style w:type="character" w:customStyle="1" w:styleId="ny-lesson-hdr-2">
    <w:name w:val="ny-lesson-hdr-2"/>
    <w:basedOn w:val="ny-standards"/>
    <w:uiPriority w:val="1"/>
    <w:qFormat/>
    <w:rsid w:val="00E63B71"/>
    <w:rPr>
      <w:rFonts w:ascii="Calibri" w:eastAsia="Myriad Pro" w:hAnsi="Calibri" w:cs="Myriad Pro"/>
      <w:b/>
      <w:color w:val="617656"/>
      <w:sz w:val="22"/>
      <w:szCs w:val="26"/>
      <w:bdr w:val="single" w:sz="18" w:space="0" w:color="F8F9F4"/>
      <w:shd w:val="clear" w:color="auto" w:fill="F8F9F4"/>
    </w:rPr>
  </w:style>
  <w:style w:type="paragraph" w:customStyle="1" w:styleId="ny-lesson-SFinsert">
    <w:name w:val="ny-lesson-SF insert"/>
    <w:basedOn w:val="ny-lesson-paragraph"/>
    <w:link w:val="ny-lesson-SFinsertChar"/>
    <w:qFormat/>
    <w:rsid w:val="00427849"/>
    <w:pPr>
      <w:ind w:left="864" w:right="864"/>
    </w:pPr>
    <w:rPr>
      <w:b/>
      <w:sz w:val="16"/>
      <w:szCs w:val="18"/>
    </w:rPr>
  </w:style>
  <w:style w:type="character" w:customStyle="1" w:styleId="ny-lesson-SFinsertChar">
    <w:name w:val="ny-lesson-SF insert Char"/>
    <w:basedOn w:val="ny-lesson-paragraphChar"/>
    <w:link w:val="ny-lesson-SFinsert"/>
    <w:rsid w:val="00427849"/>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27849"/>
    <w:pPr>
      <w:spacing w:before="0" w:after="0"/>
      <w:ind w:left="0" w:right="0"/>
    </w:pPr>
  </w:style>
  <w:style w:type="paragraph" w:customStyle="1" w:styleId="ny-lesson-SFinsert-response-table">
    <w:name w:val="ny-lesson-SF insert-response-table"/>
    <w:basedOn w:val="ny-lesson-SFinsert-table"/>
    <w:qFormat/>
    <w:rsid w:val="00427849"/>
    <w:rPr>
      <w:i/>
      <w:color w:val="005A76"/>
    </w:rPr>
  </w:style>
  <w:style w:type="paragraph" w:customStyle="1" w:styleId="ny-lesson-SFinsert-number-list">
    <w:name w:val="ny-lesson-SF insert-number-list"/>
    <w:basedOn w:val="Normal"/>
    <w:link w:val="ny-lesson-SFinsert-number-listChar"/>
    <w:qFormat/>
    <w:rsid w:val="00345E75"/>
    <w:pPr>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345E75"/>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345E75"/>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345E75"/>
    <w:rPr>
      <w:rFonts w:ascii="Calibri" w:eastAsia="Myriad Pro" w:hAnsi="Calibri" w:cs="Myriad Pro"/>
      <w:b/>
      <w:i/>
      <w:color w:val="005A76"/>
      <w:sz w:val="16"/>
      <w:szCs w:val="18"/>
    </w:rPr>
  </w:style>
  <w:style w:type="table" w:customStyle="1" w:styleId="TableGrid4">
    <w:name w:val="Table Grid4"/>
    <w:basedOn w:val="TableNormal"/>
    <w:next w:val="TableGrid"/>
    <w:uiPriority w:val="59"/>
    <w:rsid w:val="006B7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B7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3B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E63B71"/>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hdr-1">
    <w:name w:val="ny-lesson-hdr-1"/>
    <w:next w:val="ny-lesson-paragraph"/>
    <w:link w:val="ny-lesson-hdr-1Char"/>
    <w:qFormat/>
    <w:rsid w:val="00E63B71"/>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E63B71"/>
    <w:rPr>
      <w:b/>
      <w:color w:val="93A56C"/>
      <w:sz w:val="24"/>
    </w:rPr>
  </w:style>
  <w:style w:type="character" w:customStyle="1" w:styleId="ny-lesson-hdr-1Char">
    <w:name w:val="ny-lesson-hdr-1 Char"/>
    <w:basedOn w:val="DefaultParagraphFont"/>
    <w:link w:val="ny-lesson-hdr-1"/>
    <w:rsid w:val="00E63B71"/>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C3BFC"/>
    <w:rPr>
      <w:rFonts w:ascii="Calibri" w:eastAsia="Myriad Pro" w:hAnsi="Calibri" w:cs="Myriad Pro"/>
      <w:color w:val="231F20"/>
      <w:sz w:val="20"/>
    </w:rPr>
  </w:style>
  <w:style w:type="paragraph" w:customStyle="1" w:styleId="ny-lesson-table">
    <w:name w:val="ny-lesson-table"/>
    <w:basedOn w:val="Normal"/>
    <w:qFormat/>
    <w:rsid w:val="00B00B07"/>
    <w:pPr>
      <w:spacing w:after="0" w:line="252" w:lineRule="auto"/>
    </w:pPr>
    <w:rPr>
      <w:color w:val="231F20"/>
      <w:sz w:val="20"/>
    </w:rPr>
  </w:style>
  <w:style w:type="character" w:customStyle="1" w:styleId="ny-lesson-hdr-2">
    <w:name w:val="ny-lesson-hdr-2"/>
    <w:basedOn w:val="ny-standards"/>
    <w:uiPriority w:val="1"/>
    <w:qFormat/>
    <w:rsid w:val="00E63B71"/>
    <w:rPr>
      <w:rFonts w:ascii="Calibri" w:eastAsia="Myriad Pro" w:hAnsi="Calibri" w:cs="Myriad Pro"/>
      <w:b/>
      <w:color w:val="617656"/>
      <w:sz w:val="22"/>
      <w:szCs w:val="26"/>
      <w:bdr w:val="single" w:sz="18" w:space="0" w:color="F8F9F4"/>
      <w:shd w:val="clear" w:color="auto" w:fill="F8F9F4"/>
    </w:rPr>
  </w:style>
  <w:style w:type="paragraph" w:customStyle="1" w:styleId="ny-lesson-SFinsert">
    <w:name w:val="ny-lesson-SF insert"/>
    <w:basedOn w:val="ny-lesson-paragraph"/>
    <w:link w:val="ny-lesson-SFinsertChar"/>
    <w:qFormat/>
    <w:rsid w:val="00427849"/>
    <w:pPr>
      <w:ind w:left="864" w:right="864"/>
    </w:pPr>
    <w:rPr>
      <w:b/>
      <w:sz w:val="16"/>
      <w:szCs w:val="18"/>
    </w:rPr>
  </w:style>
  <w:style w:type="character" w:customStyle="1" w:styleId="ny-lesson-SFinsertChar">
    <w:name w:val="ny-lesson-SF insert Char"/>
    <w:basedOn w:val="ny-lesson-paragraphChar"/>
    <w:link w:val="ny-lesson-SFinsert"/>
    <w:rsid w:val="00427849"/>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27849"/>
    <w:pPr>
      <w:spacing w:before="0" w:after="0"/>
      <w:ind w:left="0" w:right="0"/>
    </w:pPr>
  </w:style>
  <w:style w:type="paragraph" w:customStyle="1" w:styleId="ny-lesson-SFinsert-response-table">
    <w:name w:val="ny-lesson-SF insert-response-table"/>
    <w:basedOn w:val="ny-lesson-SFinsert-table"/>
    <w:qFormat/>
    <w:rsid w:val="00427849"/>
    <w:rPr>
      <w:i/>
      <w:color w:val="005A76"/>
    </w:rPr>
  </w:style>
  <w:style w:type="paragraph" w:customStyle="1" w:styleId="ny-lesson-SFinsert-number-list">
    <w:name w:val="ny-lesson-SF insert-number-list"/>
    <w:basedOn w:val="Normal"/>
    <w:link w:val="ny-lesson-SFinsert-number-listChar"/>
    <w:qFormat/>
    <w:rsid w:val="00345E75"/>
    <w:pPr>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345E75"/>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345E75"/>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345E75"/>
    <w:rPr>
      <w:rFonts w:ascii="Calibri" w:eastAsia="Myriad Pro" w:hAnsi="Calibri" w:cs="Myriad Pro"/>
      <w:b/>
      <w:i/>
      <w:color w:val="005A76"/>
      <w:sz w:val="16"/>
      <w:szCs w:val="18"/>
    </w:rPr>
  </w:style>
  <w:style w:type="table" w:customStyle="1" w:styleId="TableGrid4">
    <w:name w:val="Table Grid4"/>
    <w:basedOn w:val="TableNormal"/>
    <w:next w:val="TableGrid"/>
    <w:uiPriority w:val="59"/>
    <w:rsid w:val="006B7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B7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3.jpeg"/><Relationship Id="rId2" Type="http://schemas.openxmlformats.org/officeDocument/2006/relationships/hyperlink" Target="http://creativecommons.org/licenses/by-nc-sa/3.0/deed.en_US" TargetMode="External"/><Relationship Id="rId1" Type="http://schemas.openxmlformats.org/officeDocument/2006/relationships/image" Target="media/image3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MA 2 comments addressed - PG.</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6C79ABFB-789D-4AD1-B983-502E23F23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647</Words>
  <Characters>2750</Characters>
  <Application>Microsoft Office Word</Application>
  <DocSecurity>0</DocSecurity>
  <Lines>152</Lines>
  <Paragraphs>48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8</cp:revision>
  <cp:lastPrinted>2012-11-24T17:54:00Z</cp:lastPrinted>
  <dcterms:created xsi:type="dcterms:W3CDTF">2014-09-05T15:22:00Z</dcterms:created>
  <dcterms:modified xsi:type="dcterms:W3CDTF">2014-09-05T19:05:00Z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