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6A07ED" w14:paraId="66B90D19" w14:textId="77777777" w:rsidTr="006A07ED">
        <w:trPr>
          <w:trHeight w:val="720"/>
        </w:trPr>
        <w:tc>
          <w:tcPr>
            <w:tcW w:w="738" w:type="dxa"/>
            <w:vAlign w:val="center"/>
          </w:tcPr>
          <w:p w14:paraId="1D4B2437" w14:textId="77777777" w:rsidR="006A07ED" w:rsidRDefault="006A07ED" w:rsidP="006A07ED">
            <w:pPr>
              <w:pStyle w:val="ny-lesson-paragraph"/>
            </w:pPr>
            <w:r w:rsidRPr="00321408">
              <w:rPr>
                <w:noProof/>
              </w:rPr>
              <w:drawing>
                <wp:anchor distT="0" distB="0" distL="114300" distR="114300" simplePos="0" relativeHeight="251648512" behindDoc="0" locked="0" layoutInCell="1" allowOverlap="1" wp14:anchorId="12886214" wp14:editId="6DECA79B">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4385DFC" w14:textId="77777777" w:rsidR="006A07ED" w:rsidRPr="00D0546C" w:rsidRDefault="006A07ED" w:rsidP="006A07ED">
      <w:pPr>
        <w:pStyle w:val="ny-lesson-header"/>
      </w:pPr>
      <w:r>
        <w:t>Lesson 5</w:t>
      </w:r>
      <w:r w:rsidRPr="00D0546C">
        <w:t>:</w:t>
      </w:r>
      <w:r>
        <w:t xml:space="preserve"> </w:t>
      </w:r>
      <w:r w:rsidRPr="00D0546C">
        <w:t xml:space="preserve"> </w:t>
      </w:r>
      <w:r>
        <w:t xml:space="preserve">Criterion for Perpendicularity </w:t>
      </w:r>
    </w:p>
    <w:p w14:paraId="617A6795" w14:textId="77777777" w:rsidR="006A07ED" w:rsidRPr="00F47FC4" w:rsidRDefault="006A07ED" w:rsidP="006A07ED">
      <w:pPr>
        <w:pStyle w:val="ny-callout-hdr"/>
      </w:pPr>
    </w:p>
    <w:p w14:paraId="2FE4B392" w14:textId="77777777" w:rsidR="006A07ED" w:rsidRDefault="006A07ED" w:rsidP="006A07ED">
      <w:pPr>
        <w:pStyle w:val="ny-callout-hdr"/>
      </w:pPr>
      <w:r w:rsidRPr="00B67BF2">
        <w:t xml:space="preserve">Student Outcomes </w:t>
      </w:r>
    </w:p>
    <w:p w14:paraId="73C9A5DA" w14:textId="55E09320" w:rsidR="006A07ED" w:rsidRPr="00B67BF2" w:rsidRDefault="006A07ED" w:rsidP="006A07ED">
      <w:pPr>
        <w:pStyle w:val="ny-lesson-bullet"/>
        <w:ind w:left="720" w:hanging="360"/>
      </w:pPr>
      <w:r>
        <w:t xml:space="preserve">Students explain the connection between the Pythagorean </w:t>
      </w:r>
      <w:proofErr w:type="gramStart"/>
      <w:r w:rsidR="00436DB3">
        <w:t>t</w:t>
      </w:r>
      <w:r>
        <w:t>heorem</w:t>
      </w:r>
      <w:proofErr w:type="gramEnd"/>
      <w:r>
        <w:t xml:space="preserve"> and the criterion for perpendicularity.</w:t>
      </w:r>
    </w:p>
    <w:p w14:paraId="19EC96C8" w14:textId="77777777" w:rsidR="006A07ED" w:rsidRDefault="006A07ED" w:rsidP="006A07ED">
      <w:pPr>
        <w:pStyle w:val="ny-lesson-paragraph"/>
      </w:pPr>
    </w:p>
    <w:p w14:paraId="2461306E" w14:textId="77777777" w:rsidR="006A07ED" w:rsidRDefault="006A07ED" w:rsidP="006A07ED">
      <w:pPr>
        <w:pStyle w:val="ny-callout-hdr"/>
      </w:pPr>
      <w:r w:rsidRPr="00B67BF2">
        <w:t xml:space="preserve">Lesson Notes </w:t>
      </w:r>
    </w:p>
    <w:p w14:paraId="3F8BA129" w14:textId="77777777" w:rsidR="006A07ED" w:rsidRDefault="006A07ED" w:rsidP="006A07ED">
      <w:pPr>
        <w:pStyle w:val="ny-lesson-paragraph"/>
      </w:pPr>
      <w:r>
        <w:t>It is the goal of this lesson to justify and prove the following:</w:t>
      </w:r>
    </w:p>
    <w:p w14:paraId="6AB27A62" w14:textId="0D04417B" w:rsidR="006A07ED" w:rsidRDefault="006A07ED" w:rsidP="006A07ED">
      <w:pPr>
        <w:pStyle w:val="ny-lesson-paragraph"/>
      </w:pPr>
      <w:r w:rsidRPr="00436DB3">
        <w:rPr>
          <w:b/>
        </w:rPr>
        <w:t xml:space="preserve">Theorem:  </w:t>
      </w:r>
      <w:r>
        <w:t xml:space="preserve">Given three points on a coordinate </w:t>
      </w:r>
      <w:proofErr w:type="gramStart"/>
      <w:r>
        <w:t xml:space="preserve">plane </w:t>
      </w:r>
      <w:proofErr w:type="gramEnd"/>
      <m:oMath>
        <m:r>
          <w:rPr>
            <w:rFonts w:ascii="Cambria Math" w:hAnsi="Cambria Math"/>
          </w:rPr>
          <m:t>O</m:t>
        </m:r>
        <m:d>
          <m:dPr>
            <m:ctrlPr>
              <w:rPr>
                <w:rFonts w:ascii="Cambria Math" w:hAnsi="Cambria Math"/>
                <w:i/>
              </w:rPr>
            </m:ctrlPr>
          </m:dPr>
          <m:e>
            <m:r>
              <w:rPr>
                <w:rFonts w:ascii="Cambria Math" w:hAnsi="Cambria Math"/>
              </w:rPr>
              <m:t>0,0</m:t>
            </m:r>
          </m:e>
        </m:d>
      </m:oMath>
      <w:r w:rsidR="00436DB3" w:rsidRPr="00436DB3">
        <w:t>,</w:t>
      </w:r>
      <m:oMath>
        <m:r>
          <w:rPr>
            <w:rFonts w:ascii="Cambria Math" w:hAnsi="Cambria Math"/>
          </w:rPr>
          <m:t xml:space="preserve"> A</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oMath>
      <w:r w:rsidR="00436DB3" w:rsidRPr="00436DB3">
        <w:t xml:space="preserve">, </w:t>
      </w:r>
      <w:r w:rsidR="008F3F11" w:rsidRPr="00436DB3">
        <w:t>and</w:t>
      </w:r>
      <m:oMath>
        <m:r>
          <w:rPr>
            <w:rFonts w:ascii="Cambria Math" w:hAnsi="Cambria Math"/>
          </w:rPr>
          <m:t xml:space="preserve"> B(</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oMath>
      <w:r>
        <w:t xml:space="preserve">, </w:t>
      </w:r>
      <m:oMath>
        <m:acc>
          <m:accPr>
            <m:chr m:val="̅"/>
            <m:ctrlPr>
              <w:rPr>
                <w:rFonts w:ascii="Cambria Math" w:hAnsi="Cambria Math"/>
                <w:i/>
              </w:rPr>
            </m:ctrlPr>
          </m:accPr>
          <m:e>
            <m:r>
              <w:rPr>
                <w:rFonts w:ascii="Cambria Math" w:hAnsi="Cambria Math"/>
              </w:rPr>
              <m:t>OA</m:t>
            </m:r>
          </m:e>
        </m:acc>
      </m:oMath>
      <w:r>
        <w:t xml:space="preserve"> </w:t>
      </w:r>
      <w:r>
        <w:rPr>
          <w:rFonts w:ascii="Cambria Math" w:hAnsi="Cambria Math"/>
        </w:rPr>
        <w:t>⏊</w:t>
      </w:r>
      <w:r>
        <w:t xml:space="preserve"> </w:t>
      </w:r>
      <m:oMath>
        <m:acc>
          <m:accPr>
            <m:chr m:val="̅"/>
            <m:ctrlPr>
              <w:rPr>
                <w:rFonts w:ascii="Cambria Math" w:hAnsi="Cambria Math"/>
                <w:i/>
              </w:rPr>
            </m:ctrlPr>
          </m:accPr>
          <m:e>
            <m:r>
              <w:rPr>
                <w:rFonts w:ascii="Cambria Math" w:hAnsi="Cambria Math"/>
              </w:rPr>
              <m:t>OB</m:t>
            </m:r>
          </m:e>
        </m:acc>
      </m:oMath>
      <w:r>
        <w:t xml:space="preserve"> if and only if </w:t>
      </w:r>
      <w:r w:rsidR="00436DB3">
        <w:br/>
      </w:r>
      <m:oMath>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=0</m:t>
        </m:r>
      </m:oMath>
      <w:r>
        <w:t>.</w:t>
      </w:r>
    </w:p>
    <w:p w14:paraId="5C0DEF4C" w14:textId="3DC8B52B" w:rsidR="006A07ED" w:rsidRPr="001A4647" w:rsidRDefault="006A07ED" w:rsidP="006A07ED">
      <w:pPr>
        <w:pStyle w:val="ny-lesson-paragraph"/>
      </w:pPr>
      <w:r>
        <w:t xml:space="preserve">The proof of this theorem relies heavily on the Pythagorean </w:t>
      </w:r>
      <w:proofErr w:type="gramStart"/>
      <w:r w:rsidR="00436DB3">
        <w:t>t</w:t>
      </w:r>
      <w:r>
        <w:t>heorem</w:t>
      </w:r>
      <w:proofErr w:type="gramEnd"/>
      <w:r>
        <w:t xml:space="preserve"> and its converse.  This theorem and its generalization, which will be studied in the next few lessons, will give students an efficient method to prove slope criterion for perpendicular and parallel lines (</w:t>
      </w:r>
      <w:r w:rsidRPr="00436DB3">
        <w:rPr>
          <w:b/>
        </w:rPr>
        <w:t>G-GPE.B.5</w:t>
      </w:r>
      <w:r>
        <w:t>).  An explanation using similar triangles was done in G</w:t>
      </w:r>
      <w:r w:rsidR="00436DB3">
        <w:t xml:space="preserve">rade </w:t>
      </w:r>
      <w:r>
        <w:t>8</w:t>
      </w:r>
      <w:r w:rsidR="00436DB3">
        <w:t xml:space="preserve">, </w:t>
      </w:r>
      <w:r>
        <w:t>M</w:t>
      </w:r>
      <w:r w:rsidR="00436DB3">
        <w:t xml:space="preserve">odule </w:t>
      </w:r>
      <w:r>
        <w:t>4</w:t>
      </w:r>
      <w:r w:rsidR="00436DB3">
        <w:t xml:space="preserve">, </w:t>
      </w:r>
      <w:proofErr w:type="gramStart"/>
      <w:r>
        <w:t>Lesson</w:t>
      </w:r>
      <w:proofErr w:type="gramEnd"/>
      <w:r>
        <w:t xml:space="preserve"> 26.  The proof we give in </w:t>
      </w:r>
      <w:r w:rsidR="00D649BB">
        <w:t>g</w:t>
      </w:r>
      <w:r>
        <w:t xml:space="preserve">eometry has the additional benefit of directly addressing </w:t>
      </w:r>
      <w:r w:rsidRPr="00242E4F">
        <w:rPr>
          <w:b/>
        </w:rPr>
        <w:t>G-GPE.</w:t>
      </w:r>
      <w:r w:rsidR="00436DB3">
        <w:rPr>
          <w:b/>
        </w:rPr>
        <w:t>B.</w:t>
      </w:r>
      <w:r w:rsidRPr="00242E4F">
        <w:rPr>
          <w:b/>
        </w:rPr>
        <w:t>5</w:t>
      </w:r>
      <w:r>
        <w:t xml:space="preserve"> in the context of </w:t>
      </w:r>
      <w:r w:rsidRPr="00242E4F">
        <w:rPr>
          <w:b/>
        </w:rPr>
        <w:t>G-GPE.</w:t>
      </w:r>
      <w:r w:rsidR="00436DB3">
        <w:rPr>
          <w:b/>
        </w:rPr>
        <w:t>B.</w:t>
      </w:r>
      <w:r w:rsidRPr="00242E4F">
        <w:rPr>
          <w:b/>
        </w:rPr>
        <w:t>4</w:t>
      </w:r>
      <w:r>
        <w:t>.  That is, the proof uses coordinates to prove</w:t>
      </w:r>
      <w:r w:rsidR="004A0716">
        <w:t xml:space="preserve"> a generic theorem algebraically</w:t>
      </w:r>
      <w:r>
        <w:t>.</w:t>
      </w:r>
    </w:p>
    <w:p w14:paraId="1DA20D74" w14:textId="77777777" w:rsidR="006A07ED" w:rsidRDefault="006A07ED" w:rsidP="006A07ED">
      <w:pPr>
        <w:pStyle w:val="ny-lesson-paragraph"/>
      </w:pPr>
    </w:p>
    <w:p w14:paraId="6CEAE29F" w14:textId="70CE6F79" w:rsidR="006A07ED" w:rsidRDefault="006A07ED" w:rsidP="006A07ED">
      <w:pPr>
        <w:pStyle w:val="ny-callout-hdr"/>
        <w:spacing w:after="60"/>
      </w:pPr>
      <w:r w:rsidRPr="00E43975">
        <w:rPr>
          <w:rStyle w:val="ny-lesson-hdr-1Char"/>
          <w:b/>
          <w:noProof/>
        </w:rPr>
        <mc:AlternateContent>
          <mc:Choice Requires="wps">
            <w:drawing>
              <wp:anchor distT="0" distB="0" distL="114300" distR="114300" simplePos="0" relativeHeight="251649536" behindDoc="0" locked="0" layoutInCell="1" allowOverlap="1" wp14:anchorId="1F282D2A" wp14:editId="2AE6D1E2">
                <wp:simplePos x="0" y="0"/>
                <wp:positionH relativeFrom="column">
                  <wp:posOffset>4800600</wp:posOffset>
                </wp:positionH>
                <wp:positionV relativeFrom="paragraph">
                  <wp:posOffset>80010</wp:posOffset>
                </wp:positionV>
                <wp:extent cx="1828800" cy="2066544"/>
                <wp:effectExtent l="0" t="0" r="19050" b="10160"/>
                <wp:wrapTight wrapText="bothSides">
                  <wp:wrapPolygon edited="0">
                    <wp:start x="0" y="0"/>
                    <wp:lineTo x="0" y="21507"/>
                    <wp:lineTo x="21600" y="21507"/>
                    <wp:lineTo x="21600" y="0"/>
                    <wp:lineTo x="0" y="0"/>
                  </wp:wrapPolygon>
                </wp:wrapTight>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66544"/>
                        </a:xfrm>
                        <a:prstGeom prst="rect">
                          <a:avLst/>
                        </a:prstGeom>
                        <a:solidFill>
                          <a:srgbClr val="FFFFFF"/>
                        </a:solidFill>
                        <a:ln w="9525">
                          <a:solidFill>
                            <a:srgbClr val="00789C"/>
                          </a:solidFill>
                          <a:miter lim="800000"/>
                          <a:headEnd/>
                          <a:tailEnd/>
                        </a:ln>
                      </wps:spPr>
                      <wps:txbx>
                        <w:txbxContent>
                          <w:p w14:paraId="1E55C672" w14:textId="77777777" w:rsidR="0067073A" w:rsidRPr="002B1C36" w:rsidRDefault="0067073A" w:rsidP="006A07ED">
                            <w:pPr>
                              <w:spacing w:after="60" w:line="240" w:lineRule="auto"/>
                              <w:rPr>
                                <w:i/>
                                <w:color w:val="231F20"/>
                                <w:sz w:val="20"/>
                                <w:szCs w:val="20"/>
                              </w:rPr>
                            </w:pPr>
                            <w:r w:rsidRPr="002B1C36">
                              <w:rPr>
                                <w:i/>
                                <w:color w:val="231F20"/>
                                <w:sz w:val="20"/>
                                <w:szCs w:val="20"/>
                              </w:rPr>
                              <w:t>Scaffolding:</w:t>
                            </w:r>
                          </w:p>
                          <w:p w14:paraId="5BAAB564" w14:textId="3CF3AB86" w:rsidR="0067073A" w:rsidRDefault="0067073A" w:rsidP="00436DB3">
                            <w:pPr>
                              <w:pStyle w:val="ny-lesson-bullet"/>
                              <w:numPr>
                                <w:ilvl w:val="0"/>
                                <w:numId w:val="1"/>
                              </w:numPr>
                              <w:spacing w:line="240" w:lineRule="auto"/>
                              <w:ind w:left="374" w:hanging="288"/>
                              <w:rPr>
                                <w:szCs w:val="20"/>
                              </w:rPr>
                            </w:pPr>
                            <w:r>
                              <w:rPr>
                                <w:szCs w:val="20"/>
                              </w:rPr>
                              <w:t xml:space="preserve">It would be helpful to have posters of the Pythagorean </w:t>
                            </w:r>
                            <w:proofErr w:type="gramStart"/>
                            <w:r>
                              <w:rPr>
                                <w:szCs w:val="20"/>
                              </w:rPr>
                              <w:t>theorem</w:t>
                            </w:r>
                            <w:proofErr w:type="gramEnd"/>
                            <w:r>
                              <w:rPr>
                                <w:szCs w:val="20"/>
                              </w:rPr>
                              <w:t xml:space="preserve"> and its converse displayed in the classroom or to allow students to use a graphic organizer containing this information.</w:t>
                            </w:r>
                          </w:p>
                          <w:p w14:paraId="3EFD9D16" w14:textId="77777777" w:rsidR="0067073A" w:rsidRPr="002B1C36" w:rsidRDefault="0067073A" w:rsidP="00436DB3">
                            <w:pPr>
                              <w:pStyle w:val="ny-lesson-bullet"/>
                              <w:numPr>
                                <w:ilvl w:val="0"/>
                                <w:numId w:val="1"/>
                              </w:numPr>
                              <w:spacing w:line="240" w:lineRule="auto"/>
                              <w:ind w:left="374" w:hanging="288"/>
                            </w:pPr>
                            <w:r w:rsidRPr="00B72A2F">
                              <w:rPr>
                                <w:szCs w:val="20"/>
                              </w:rPr>
                              <w:t>For advanced students, use lengths that are radical expressions.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82D2A" id="Rectangle 16" o:spid="_x0000_s1026" style="position:absolute;margin-left:378pt;margin-top:6.3pt;width:2in;height:16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rmLQIAAEoEAAAOAAAAZHJzL2Uyb0RvYy54bWysVNtu2zAMfR+wfxD0vviCJE2MOEWRLsOA&#10;bi3W7QNkWbaFyZJGKbG7rx8lp2m67WmYHwRSpI4ODylvrsdekaMAJ40uaTZLKRGam1rqtqTfvu7f&#10;rShxnumaKaNFSZ+Eo9fbt282gy1EbjqjagEEQbQrBlvSzntbJInjneiZmxkrNAYbAz3z6EKb1MAG&#10;RO9VkqfpMhkM1BYMF87h7u0UpNuI3zSC+/umccITVVLk5uMKca3Cmmw3rGiB2U7yEw32Dyx6JjVe&#10;eoa6ZZ6RA8g/oHrJwTjT+Bk3fWKaRnIRa8BqsvS3ah47ZkWsBcVx9iyT+3+w/PPxAYissXdLSjTr&#10;sUdfUDWmWyUI7qFAg3UF5j3aBwglOntn+HdHtNl1mCZuAMzQCVYjrSzkJ68OBMfhUVINn0yN8Ozg&#10;TdRqbKAPgKgCGWNLns4tEaMnHDezVb5apdg5jrE8XS4X83m8gxXPxy04/0GYngSjpIDsIzw73jkf&#10;6LDiOSXSN0rWe6lUdKCtdgrIkeF87ON3QneXaUqToaTrRb6IyK9i7hIiTa9W693fIHrpcdCV7EuK&#10;9eAXklgRdHuv62h7JtVkI2WlT0IG7aYe+LEaMTEIWpn6CSUFMw00PkA0OgM/KRlwmEvqfhwYCErU&#10;R41tWWfzeZj+6MwXVzk6cBmpLiNMc4QqqadkMnd+ejEHC7Lt8KYsyqDNDbaykVHkF1Yn3jiwUfvT&#10;4wov4tKPWS+/gO0vAAAA//8DAFBLAwQUAAYACAAAACEAADqh+uAAAAALAQAADwAAAGRycy9kb3du&#10;cmV2LnhtbEyPzU7DMBCE70i8g7VIXBC1mwanDXEq/ipx4dDQB3DjJYmI7Sh22vD2bE9w3JnR7DfF&#10;drY9O+EYOu8ULBcCGLram841Cg6fu/s1sBC1M7r3DhX8YIBteX1V6Nz4s9vjqYoNoxIXcq2gjXHI&#10;OQ91i1aHhR/QkfflR6sjnWPDzajPVG57ngghudWdow+tHvClxfq7mqyCZHqv5CvfpHcfWT3vM7l7&#10;fsOlUrc389MjsIhz/AvDBZ/QoSSmo5+cCaxXkD1I2hLJSCSwS0CkKSlHBavVWgAvC/5/Q/kLAAD/&#10;/wMAUEsBAi0AFAAGAAgAAAAhALaDOJL+AAAA4QEAABMAAAAAAAAAAAAAAAAAAAAAAFtDb250ZW50&#10;X1R5cGVzXS54bWxQSwECLQAUAAYACAAAACEAOP0h/9YAAACUAQAACwAAAAAAAAAAAAAAAAAvAQAA&#10;X3JlbHMvLnJlbHNQSwECLQAUAAYACAAAACEAwHga5i0CAABKBAAADgAAAAAAAAAAAAAAAAAuAgAA&#10;ZHJzL2Uyb0RvYy54bWxQSwECLQAUAAYACAAAACEAADqh+uAAAAALAQAADwAAAAAAAAAAAAAAAACH&#10;BAAAZHJzL2Rvd25yZXYueG1sUEsFBgAAAAAEAAQA8wAAAJQFAAAAAA==&#10;" strokecolor="#00789c">
                <v:textbox>
                  <w:txbxContent>
                    <w:p w14:paraId="1E55C672" w14:textId="77777777" w:rsidR="0067073A" w:rsidRPr="002B1C36" w:rsidRDefault="0067073A" w:rsidP="006A07ED">
                      <w:pPr>
                        <w:spacing w:after="60" w:line="240" w:lineRule="auto"/>
                        <w:rPr>
                          <w:i/>
                          <w:color w:val="231F20"/>
                          <w:sz w:val="20"/>
                          <w:szCs w:val="20"/>
                        </w:rPr>
                      </w:pPr>
                      <w:r w:rsidRPr="002B1C36">
                        <w:rPr>
                          <w:i/>
                          <w:color w:val="231F20"/>
                          <w:sz w:val="20"/>
                          <w:szCs w:val="20"/>
                        </w:rPr>
                        <w:t>Scaffolding:</w:t>
                      </w:r>
                    </w:p>
                    <w:p w14:paraId="5BAAB564" w14:textId="3CF3AB86" w:rsidR="0067073A" w:rsidRDefault="0067073A" w:rsidP="00436DB3">
                      <w:pPr>
                        <w:pStyle w:val="ny-lesson-bullet"/>
                        <w:numPr>
                          <w:ilvl w:val="0"/>
                          <w:numId w:val="1"/>
                        </w:numPr>
                        <w:spacing w:line="240" w:lineRule="auto"/>
                        <w:ind w:left="374" w:hanging="288"/>
                        <w:rPr>
                          <w:szCs w:val="20"/>
                        </w:rPr>
                      </w:pPr>
                      <w:r>
                        <w:rPr>
                          <w:szCs w:val="20"/>
                        </w:rPr>
                        <w:t xml:space="preserve">It would be helpful to have posters of the Pythagorean </w:t>
                      </w:r>
                      <w:proofErr w:type="gramStart"/>
                      <w:r>
                        <w:rPr>
                          <w:szCs w:val="20"/>
                        </w:rPr>
                        <w:t>theorem</w:t>
                      </w:r>
                      <w:proofErr w:type="gramEnd"/>
                      <w:r>
                        <w:rPr>
                          <w:szCs w:val="20"/>
                        </w:rPr>
                        <w:t xml:space="preserve"> and its converse displayed in the classroom or to allow students to use a graphic organizer containing this information.</w:t>
                      </w:r>
                    </w:p>
                    <w:p w14:paraId="3EFD9D16" w14:textId="77777777" w:rsidR="0067073A" w:rsidRPr="002B1C36" w:rsidRDefault="0067073A" w:rsidP="00436DB3">
                      <w:pPr>
                        <w:pStyle w:val="ny-lesson-bullet"/>
                        <w:numPr>
                          <w:ilvl w:val="0"/>
                          <w:numId w:val="1"/>
                        </w:numPr>
                        <w:spacing w:line="240" w:lineRule="auto"/>
                        <w:ind w:left="374" w:hanging="288"/>
                      </w:pPr>
                      <w:r w:rsidRPr="00B72A2F">
                        <w:rPr>
                          <w:szCs w:val="20"/>
                        </w:rPr>
                        <w:t>For advanced students, use lengths that are radical expressions.</w:t>
                      </w:r>
                    </w:p>
                  </w:txbxContent>
                </v:textbox>
                <w10:wrap type="tight"/>
              </v:rect>
            </w:pict>
          </mc:Fallback>
        </mc:AlternateContent>
      </w:r>
      <w:r>
        <w:t>Class</w:t>
      </w:r>
      <w:r w:rsidRPr="002941DA">
        <w:t>wor</w:t>
      </w:r>
      <w:r>
        <w:t xml:space="preserve">k </w:t>
      </w:r>
    </w:p>
    <w:p w14:paraId="0A04D28B" w14:textId="22D8858C" w:rsidR="006A07ED" w:rsidRDefault="006A07ED" w:rsidP="006A07ED">
      <w:pPr>
        <w:pStyle w:val="ny-lesson-hdr-1"/>
      </w:pPr>
      <w:r>
        <w:t>Opening Exercise (</w:t>
      </w:r>
      <w:r w:rsidR="00AE5F02">
        <w:t>4</w:t>
      </w:r>
      <w:r>
        <w:t xml:space="preserve"> minutes) </w:t>
      </w:r>
    </w:p>
    <w:p w14:paraId="760DDDCF" w14:textId="0738168A" w:rsidR="006A07ED" w:rsidRPr="008F3F11" w:rsidRDefault="00D64C93" w:rsidP="00436DB3">
      <w:pPr>
        <w:pStyle w:val="ny-lesson-SFinsert"/>
      </w:pPr>
      <w:r>
        <w:rPr>
          <w:noProof/>
        </w:rPr>
        <mc:AlternateContent>
          <mc:Choice Requires="wps">
            <w:drawing>
              <wp:anchor distT="0" distB="0" distL="114300" distR="114300" simplePos="0" relativeHeight="251654656" behindDoc="1" locked="0" layoutInCell="1" allowOverlap="1" wp14:anchorId="6E39A953" wp14:editId="740E8638">
                <wp:simplePos x="0" y="0"/>
                <wp:positionH relativeFrom="margin">
                  <wp:align>center</wp:align>
                </wp:positionH>
                <wp:positionV relativeFrom="paragraph">
                  <wp:posOffset>78105</wp:posOffset>
                </wp:positionV>
                <wp:extent cx="5303520" cy="2983230"/>
                <wp:effectExtent l="0" t="0" r="11430" b="26670"/>
                <wp:wrapNone/>
                <wp:docPr id="15" name="Rectangle 15"/>
                <wp:cNvGraphicFramePr/>
                <a:graphic xmlns:a="http://schemas.openxmlformats.org/drawingml/2006/main">
                  <a:graphicData uri="http://schemas.microsoft.com/office/word/2010/wordprocessingShape">
                    <wps:wsp>
                      <wps:cNvSpPr/>
                      <wps:spPr>
                        <a:xfrm>
                          <a:off x="0" y="0"/>
                          <a:ext cx="5303520" cy="29832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40686" id="Rectangle 15" o:spid="_x0000_s1026" style="position:absolute;margin-left:0;margin-top:6.15pt;width:417.6pt;height:234.9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TsYQIAALQEAAAOAAAAZHJzL2Uyb0RvYy54bWysVE1vGjEQvVfqf7B8bxYWSBMERCgRVaUo&#10;QU2qnAev90Py2q5tWNJf32fvJqRpT1UvZsYz+8bz5g2Lq2Or2EE63xi95OOzEWdSC1M0ulry74+b&#10;Txec+UC6IGW0XPJn6fnV6uOHRWfnMje1UYV0DCDazzu75HUIdp5lXtSyJX9mrNQIlsa1FOC6Kisc&#10;dUBvVZaPRudZZ1xhnRHSe9ze9EG+SvhlKUW4L0svA1NLjreFdLp07uKZrRY0rxzZuhHDM+gfXtFS&#10;o1H0FeqGArG9a/6AahvhjDdlOBOmzUxZNkKmHtDNePSum4earEy9gBxvX2ny/w9W3B22jjUFZjfj&#10;TFOLGX0Da6QrJRnuQFBn/Rx5D3brBs/DjN0eS9fGX/TBjonU51dS5TEwgcvZZDSZ5eBeIJZfXkzy&#10;SaI9O31unQ9fpGlZNJbcoX4ikw63PqAkUl9SYjVtNo1SaXJKsw5Pn56P8HpBEFCpKMBsLVryuuKM&#10;VAVliuASpDeqKeLnEci7anetHDsQ1DHdnOf5RewX5X5Li7VvyNd9XgoNaUpHGJl0Njw1ktXTE62d&#10;KZ7BrzO98LwVmwZot+TDlhyUBl6wPeEeR6kMejGDxVlt3M+/3cd8CABRzjooF33+2JOTnKmvGtK4&#10;HE+nUerJmc4+R+7d28jubUTv22uD9sfYUyuSGfODejFLZ9onLNk6VkWItEDtntHBuQ79RmFNhVyv&#10;UxrkbSnc6gcrInjkKfL4eHwiZ4dBB2jkzryonObv5t3n9hNf74MpmySGE68YVXSwGmlowxrH3Xvr&#10;p6zTn83qFwAAAP//AwBQSwMEFAAGAAgAAAAhALCxnajeAAAABwEAAA8AAABkcnMvZG93bnJldi54&#10;bWxMj0FLxDAQhe+C/yGM4M1Nt12XUJsuKogoCLUqXrPt2BabSWmy2+ivdzzpcd57vPdNsYt2FEec&#10;/eBIw3qVgEBqXDtQp+H15e5CgfDBUGtGR6jhCz3sytOTwuStW+gZj3XoBJeQz42GPoQpl9I3PVrj&#10;V25CYu/DzdYEPudOtrNZuNyOMk2SrbRmIF7ozYS3PTaf9cFqqNR3fFMPy812Uz9lVRfv42P1rvX5&#10;Wby+AhEwhr8w/OIzOpTMtHcHar0YNfAjgdU0A8Guyi5TEHsNG5WuQZaF/M9f/gAAAP//AwBQSwEC&#10;LQAUAAYACAAAACEAtoM4kv4AAADhAQAAEwAAAAAAAAAAAAAAAAAAAAAAW0NvbnRlbnRfVHlwZXNd&#10;LnhtbFBLAQItABQABgAIAAAAIQA4/SH/1gAAAJQBAAALAAAAAAAAAAAAAAAAAC8BAABfcmVscy8u&#10;cmVsc1BLAQItABQABgAIAAAAIQDuNRTsYQIAALQEAAAOAAAAAAAAAAAAAAAAAC4CAABkcnMvZTJv&#10;RG9jLnhtbFBLAQItABQABgAIAAAAIQCwsZ2o3gAAAAcBAAAPAAAAAAAAAAAAAAAAALsEAABkcnMv&#10;ZG93bnJldi54bWxQSwUGAAAAAAQABADzAAAAxgUAAAAA&#10;" filled="f" strokecolor="#4f6228" strokeweight="1.15pt">
                <w10:wrap anchorx="margin"/>
              </v:rect>
            </w:pict>
          </mc:Fallback>
        </mc:AlternateContent>
      </w:r>
      <w:r w:rsidR="00436DB3">
        <w:br/>
      </w:r>
      <w:r w:rsidR="006A07ED" w:rsidRPr="008F3F11">
        <w:t>Opening Exercise</w:t>
      </w:r>
    </w:p>
    <w:p w14:paraId="0D033AB3" w14:textId="596A1AE1" w:rsidR="006A07ED" w:rsidRPr="008F3F11" w:rsidRDefault="006A07ED" w:rsidP="00436DB3">
      <w:pPr>
        <w:pStyle w:val="ny-lesson-SFinsert"/>
      </w:pPr>
      <w:r w:rsidRPr="008F3F11">
        <w:t xml:space="preserve">In right </w:t>
      </w:r>
      <w:proofErr w:type="gramStart"/>
      <w:r w:rsidRPr="008F3F11">
        <w:t xml:space="preserve">triangle </w:t>
      </w:r>
      <w:proofErr w:type="gramEnd"/>
      <m:oMath>
        <m:r>
          <m:rPr>
            <m:sty m:val="bi"/>
          </m:rPr>
          <w:rPr>
            <w:rFonts w:ascii="Cambria Math" w:hAnsi="Cambria Math"/>
          </w:rPr>
          <m:t>ABC</m:t>
        </m:r>
      </m:oMath>
      <w:r w:rsidRPr="008F3F11">
        <w:t>, find the missing side.</w:t>
      </w:r>
    </w:p>
    <w:p w14:paraId="4FEF991A" w14:textId="020A996B" w:rsidR="006A07ED" w:rsidRPr="00436DB3" w:rsidRDefault="00436DB3" w:rsidP="00807A7E">
      <w:pPr>
        <w:pStyle w:val="ny-lesson-SFinsert-number-list"/>
        <w:numPr>
          <w:ilvl w:val="1"/>
          <w:numId w:val="25"/>
        </w:numPr>
        <w:rPr>
          <w:rStyle w:val="ny-lesson-SFinsertChar"/>
          <w:b/>
        </w:rPr>
      </w:pPr>
      <w:r w:rsidRPr="00EB0713">
        <w:rPr>
          <w:noProof/>
        </w:rPr>
        <mc:AlternateContent>
          <mc:Choice Requires="wpg">
            <w:drawing>
              <wp:anchor distT="0" distB="0" distL="114300" distR="114300" simplePos="0" relativeHeight="251655680" behindDoc="1" locked="0" layoutInCell="1" allowOverlap="1" wp14:anchorId="7798812B" wp14:editId="6C3FF83E">
                <wp:simplePos x="0" y="0"/>
                <wp:positionH relativeFrom="column">
                  <wp:posOffset>3332480</wp:posOffset>
                </wp:positionH>
                <wp:positionV relativeFrom="paragraph">
                  <wp:posOffset>162560</wp:posOffset>
                </wp:positionV>
                <wp:extent cx="1340485" cy="906145"/>
                <wp:effectExtent l="0" t="0" r="0" b="0"/>
                <wp:wrapTight wrapText="bothSides">
                  <wp:wrapPolygon edited="0">
                    <wp:start x="921" y="0"/>
                    <wp:lineTo x="921" y="2725"/>
                    <wp:lineTo x="2149" y="8174"/>
                    <wp:lineTo x="2456" y="15439"/>
                    <wp:lineTo x="1228" y="16802"/>
                    <wp:lineTo x="921" y="20889"/>
                    <wp:lineTo x="20567" y="20889"/>
                    <wp:lineTo x="20874" y="17710"/>
                    <wp:lineTo x="19953" y="15893"/>
                    <wp:lineTo x="17497" y="15439"/>
                    <wp:lineTo x="9209" y="8174"/>
                    <wp:lineTo x="3070" y="0"/>
                    <wp:lineTo x="921" y="0"/>
                  </wp:wrapPolygon>
                </wp:wrapTight>
                <wp:docPr id="40" name="Group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40485" cy="906145"/>
                          <a:chOff x="-32871" y="-56293"/>
                          <a:chExt cx="1652947" cy="1116476"/>
                        </a:xfrm>
                      </wpg:grpSpPr>
                      <wps:wsp>
                        <wps:cNvPr id="41" name="Right Triangle 41"/>
                        <wps:cNvSpPr/>
                        <wps:spPr>
                          <a:xfrm>
                            <a:off x="190500" y="142875"/>
                            <a:ext cx="1238250" cy="7239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90500" y="723900"/>
                            <a:ext cx="1143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2"/>
                        <wps:cNvSpPr txBox="1">
                          <a:spLocks noChangeArrowheads="1"/>
                        </wps:cNvSpPr>
                        <wps:spPr bwMode="auto">
                          <a:xfrm>
                            <a:off x="-32871" y="752474"/>
                            <a:ext cx="309927" cy="307709"/>
                          </a:xfrm>
                          <a:prstGeom prst="rect">
                            <a:avLst/>
                          </a:prstGeom>
                          <a:noFill/>
                          <a:ln w="9525">
                            <a:noFill/>
                            <a:miter lim="800000"/>
                            <a:headEnd/>
                            <a:tailEnd/>
                          </a:ln>
                        </wps:spPr>
                        <wps:txbx>
                          <w:txbxContent>
                            <w:p w14:paraId="22803414" w14:textId="634E91E7" w:rsidR="0067073A" w:rsidRPr="00074DDC" w:rsidRDefault="0067073A" w:rsidP="006A07ED">
                              <w:pPr>
                                <w:rPr>
                                  <w:b/>
                                  <w:sz w:val="16"/>
                                  <w:szCs w:val="16"/>
                                </w:rPr>
                              </w:pPr>
                              <m:oMathPara>
                                <m:oMath>
                                  <m:r>
                                    <m:rPr>
                                      <m:sty m:val="bi"/>
                                    </m:rPr>
                                    <w:rPr>
                                      <w:rFonts w:ascii="Cambria Math" w:hAnsi="Cambria Math"/>
                                      <w:sz w:val="16"/>
                                      <w:szCs w:val="16"/>
                                    </w:rPr>
                                    <m:t>C</m:t>
                                  </m:r>
                                </m:oMath>
                              </m:oMathPara>
                            </w:p>
                          </w:txbxContent>
                        </wps:txbx>
                        <wps:bodyPr rot="0" vert="horz" wrap="square" lIns="91440" tIns="45720" rIns="91440" bIns="45720" anchor="t" anchorCtr="0">
                          <a:noAutofit/>
                        </wps:bodyPr>
                      </wps:wsp>
                      <wps:wsp>
                        <wps:cNvPr id="45" name="Text Box 2"/>
                        <wps:cNvSpPr txBox="1">
                          <a:spLocks noChangeArrowheads="1"/>
                        </wps:cNvSpPr>
                        <wps:spPr bwMode="auto">
                          <a:xfrm>
                            <a:off x="1333628" y="723900"/>
                            <a:ext cx="286448" cy="318288"/>
                          </a:xfrm>
                          <a:prstGeom prst="rect">
                            <a:avLst/>
                          </a:prstGeom>
                          <a:noFill/>
                          <a:ln w="9525">
                            <a:noFill/>
                            <a:miter lim="800000"/>
                            <a:headEnd/>
                            <a:tailEnd/>
                          </a:ln>
                        </wps:spPr>
                        <wps:txbx>
                          <w:txbxContent>
                            <w:p w14:paraId="2B5AAA00" w14:textId="506061BE" w:rsidR="0067073A" w:rsidRPr="00074DDC" w:rsidRDefault="0067073A" w:rsidP="006A07ED">
                              <w:pPr>
                                <w:rPr>
                                  <w:b/>
                                  <w:sz w:val="16"/>
                                  <w:szCs w:val="16"/>
                                </w:rPr>
                              </w:pPr>
                              <m:oMathPara>
                                <m:oMath>
                                  <m:r>
                                    <m:rPr>
                                      <m:sty m:val="bi"/>
                                    </m:rPr>
                                    <w:rPr>
                                      <w:rFonts w:ascii="Cambria Math" w:hAnsi="Cambria Math"/>
                                      <w:sz w:val="16"/>
                                      <w:szCs w:val="16"/>
                                    </w:rPr>
                                    <m:t>B</m:t>
                                  </m:r>
                                </m:oMath>
                              </m:oMathPara>
                            </w:p>
                          </w:txbxContent>
                        </wps:txbx>
                        <wps:bodyPr rot="0" vert="horz" wrap="square" lIns="91440" tIns="45720" rIns="91440" bIns="45720" anchor="t" anchorCtr="0">
                          <a:noAutofit/>
                        </wps:bodyPr>
                      </wps:wsp>
                      <wps:wsp>
                        <wps:cNvPr id="46" name="Text Box 2"/>
                        <wps:cNvSpPr txBox="1">
                          <a:spLocks noChangeArrowheads="1"/>
                        </wps:cNvSpPr>
                        <wps:spPr bwMode="auto">
                          <a:xfrm>
                            <a:off x="-23479" y="-56293"/>
                            <a:ext cx="319319" cy="300229"/>
                          </a:xfrm>
                          <a:prstGeom prst="rect">
                            <a:avLst/>
                          </a:prstGeom>
                          <a:noFill/>
                          <a:ln w="9525">
                            <a:noFill/>
                            <a:miter lim="800000"/>
                            <a:headEnd/>
                            <a:tailEnd/>
                          </a:ln>
                        </wps:spPr>
                        <wps:txbx>
                          <w:txbxContent>
                            <w:p w14:paraId="50388775" w14:textId="7A682FCB" w:rsidR="0067073A" w:rsidRPr="00074DDC" w:rsidRDefault="0067073A" w:rsidP="006A07ED">
                              <w:pPr>
                                <w:rPr>
                                  <w:b/>
                                  <w:sz w:val="16"/>
                                  <w:szCs w:val="16"/>
                                </w:rPr>
                              </w:pPr>
                              <m:oMathPara>
                                <m:oMath>
                                  <m:r>
                                    <m:rPr>
                                      <m:sty m:val="bi"/>
                                    </m:rPr>
                                    <w:rPr>
                                      <w:rFonts w:ascii="Cambria Math" w:hAnsi="Cambria Math"/>
                                      <w:sz w:val="16"/>
                                      <w:szCs w:val="16"/>
                                    </w:rPr>
                                    <m:t>A</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98812B" id="Group 40" o:spid="_x0000_s1027" style="position:absolute;left:0;text-align:left;margin-left:262.4pt;margin-top:12.8pt;width:105.55pt;height:71.35pt;z-index:-251660800;mso-width-relative:margin;mso-height-relative:margin" coordorigin="-328,-562" coordsize="16529,1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xdAQAAHUSAAAOAAAAZHJzL2Uyb0RvYy54bWzsWFFv2zYQfh+w/0DoPbFEyZYlxCmytAkG&#10;ZG3QZOgzLVGWMInUSCZy+ut3R4qypwYF2g1bCgQwDFFHHu++u/t41NmbfdeSR650I8UmiE7DgHBR&#10;yLIRu03w+/3VyTog2jBRslYKvgmeuA7enP/809nQ55zKWrYlVwSUCJ0P/SaojenzxUIXNe+YPpU9&#10;FyCspOqYgaHaLUrFBtDetQsahqvFIFXZK1lwreHtWycMzq3+quKF+VBVmhvSbgKwzdh/Zf+3+L84&#10;P2P5TrG+borRDPYdVnSsEbDppOotM4w8qOYLVV1TKKllZU4L2S1kVTUFtz6AN1E48+ZayYfe+rLL&#10;h10/wQTQznD6brXF+8dbRZpyEyQAj2AdxMhuS2AM4Az9Loc516q/62+V8xAeb2TxhyZCXtZM7PiF&#10;7gFoCD+uWMyX4Hh3WL+vVId6wHeyt4F4mgLB94YU8DKKkzBZLwNSgCwLV1GydJEqaggnLjuJ6TqN&#10;AgLyk+WKZrGXv/MqVkuaJalTEUXRKklX1jyWOwusnZNdQw/5pw8Q638G8V3Nem4jpxE+DzEY7CD+&#10;2OxqQ+5VA/C1nCQWObQBJiPQFnmd6xHzGWZRFi5DCBc4HyWAwwjOhB6N13QJckQvpXEGczEw3nOW&#10;90qbay47gg+bQBlvic1h9nijjVvgJ2LAhLxq2hbes7wVZIC90Qy7Qsu2KVGKQlu7/LJV5JFB1Zm9&#10;SwsQHGaBLa2wueKdROe1eWq50/+RV5CVEGjqNkA+OOhkRcGFiZyoZiV3WwEok6uTFdbxVoBC1FyB&#10;kZPuUcHzuh0A43xcyi2dTItHz7+2eFphd5bCTIu7Rkj1nGcteDXu7OZ7kBw0iNJWlk+QUEo6MtN9&#10;cdVAGG+YNrdMAXtB5IGRzQf4q1oJgZLjU0BqqT4/9x7nQ8aDNCADsOEm0H8+MMUD0v4qoBayKEF+&#10;MHaQLFMKA3Us2R5LxEN3KSH0kO5gnX3E+ab1j5WS3Scg7gvcFURMFLD3JiiM8oNL41gaqL/gFxd2&#10;GlBmz8yNuOsLVI6oYoLe7z8x1Y+5bKAK3ktffyyfJbObiyuFvHgwsmpsph9wHfEGLkDy+y9IgU6k&#10;ACQ68gHFJMDtv5UPDuUOCeupMEpipAukgwNffIUOwA4L7gw7ZAyH3JwIaAr6UXRU4q9EgAzlavmV&#10;CF6J4KhL9ew0FrjvDmJPBPdYub/IPZnTADF7eO25T8/bMKXkUHNWAmG7zDtiEEcn2FCQ7fCbLKHP&#10;Y8B/tmpn7cVRb5UuaZImmMUHOonDLKNjYxWHaRpmY5Z7Nb5p8N3Ft9JJtqRLa9dRx9E1Bu4JbdNt&#10;gjWe8mPnjt6+E6W1z7Cmdc/Pdxdmv93bTtdig9DMTtJ/9xD0Z5qZnWgv6uyBFts1pP9zykVxHK8o&#10;3BX/1rEeco6uV0kCYjzC4mhN1+sfLOemSn7NudULybkTGidp9sUV0ndNcZTBb0y5MKT0R6M5eyV+&#10;6TRnb+HwbcPe0sbvMPjx5HhsW/LD16LzvwAAAP//AwBQSwMEFAAGAAgAAAAhAHOaUjfhAAAACgEA&#10;AA8AAABkcnMvZG93bnJldi54bWxMj01Lw0AQhu+C/2EZwZvdfJhYYzalFPVUCraCeJsm0yQ0Oxuy&#10;2yT9964nPQ7vw/s+k69m3YmRBtsaVhAuAhDEpalarhV8Ht4eliCsQ66wM0wKrmRhVdze5JhVZuIP&#10;GveuFr6EbYYKGuf6TEpbNqTRLkxP7LOTGTQ6fw61rAacfLnuZBQEqdTYsl9osKdNQ+V5f9EK3iec&#10;1nH4Om7Pp831+5DsvrYhKXV/N69fQDia3R8Mv/peHQrvdDQXrqzoFCTRo1d3CqIkBeGBpzh5BnH0&#10;ZLqMQRa5/P9C8QMAAP//AwBQSwECLQAUAAYACAAAACEAtoM4kv4AAADhAQAAEwAAAAAAAAAAAAAA&#10;AAAAAAAAW0NvbnRlbnRfVHlwZXNdLnhtbFBLAQItABQABgAIAAAAIQA4/SH/1gAAAJQBAAALAAAA&#10;AAAAAAAAAAAAAC8BAABfcmVscy8ucmVsc1BLAQItABQABgAIAAAAIQBuC/bxdAQAAHUSAAAOAAAA&#10;AAAAAAAAAAAAAC4CAABkcnMvZTJvRG9jLnhtbFBLAQItABQABgAIAAAAIQBzmlI34QAAAAoBAAAP&#10;AAAAAAAAAAAAAAAAAM4GAABkcnMvZG93bnJldi54bWxQSwUGAAAAAAQABADzAAAA3AcAAAAA&#10;">
                <o:lock v:ext="edit" aspectratio="t"/>
                <v:shapetype id="_x0000_t6" coordsize="21600,21600" o:spt="6" path="m,l,21600r21600,xe">
                  <v:stroke joinstyle="miter"/>
                  <v:path gradientshapeok="t" o:connecttype="custom" o:connectlocs="0,0;0,10800;0,21600;10800,21600;21600,21600;10800,10800" textboxrect="1800,12600,12600,19800"/>
                </v:shapetype>
                <v:shape id="Right Triangle 41" o:spid="_x0000_s1028" type="#_x0000_t6" style="position:absolute;left:1905;top:1428;width:12382;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JL8UA&#10;AADbAAAADwAAAGRycy9kb3ducmV2LnhtbESPzUoDQRCE74LvMLSQiyS9CaJhk0lYlYAKOSTmkluz&#10;0/tDdnqWmXGzvr0jCB6LqvqKWm9H26mBfWidaJjPMlAspTOt1BpOn7vpElSIJIY6J6zhmwNsN7c3&#10;a8qNu8qBh2OsVYJIyElDE2OfI4ayYUth5nqW5FXOW4pJ+hqNp2uC2w4XWfaIllpJCw31/NJweTl+&#10;WQ24qF+z/ce5qFz17otnxKfqftB6cjcWK1CRx/gf/mu/GQ0Pc/j9kn4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UkvxQAAANsAAAAPAAAAAAAAAAAAAAAAAJgCAABkcnMv&#10;ZG93bnJldi54bWxQSwUGAAAAAAQABAD1AAAAigMAAAAA&#10;" filled="f" strokecolor="black [3213]" strokeweight="1.5pt"/>
                <v:rect id="Rectangle 42" o:spid="_x0000_s1029" style="position:absolute;left:1905;top:7239;width:1143;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CZMYA&#10;AADbAAAADwAAAGRycy9kb3ducmV2LnhtbESPT2vCQBTE74V+h+UVehHdKKV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ICZMYAAADbAAAADwAAAAAAAAAAAAAAAACYAgAAZHJz&#10;L2Rvd25yZXYueG1sUEsFBgAAAAAEAAQA9QAAAIsDAAAAAA==&#10;" filled="f" strokecolor="black [3213]" strokeweight="1pt"/>
                <v:shapetype id="_x0000_t202" coordsize="21600,21600" o:spt="202" path="m,l,21600r21600,l21600,xe">
                  <v:stroke joinstyle="miter"/>
                  <v:path gradientshapeok="t" o:connecttype="rect"/>
                </v:shapetype>
                <v:shape id="Text Box 2" o:spid="_x0000_s1030" type="#_x0000_t202" style="position:absolute;left:-328;top:7524;width:3098;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22803414" w14:textId="634E91E7" w:rsidR="0067073A" w:rsidRPr="00074DDC" w:rsidRDefault="0067073A" w:rsidP="006A07ED">
                        <w:pPr>
                          <w:rPr>
                            <w:b/>
                            <w:sz w:val="16"/>
                            <w:szCs w:val="16"/>
                          </w:rPr>
                        </w:pPr>
                        <m:oMathPara>
                          <m:oMath>
                            <m:r>
                              <m:rPr>
                                <m:sty m:val="bi"/>
                              </m:rPr>
                              <w:rPr>
                                <w:rFonts w:ascii="Cambria Math" w:hAnsi="Cambria Math"/>
                                <w:sz w:val="16"/>
                                <w:szCs w:val="16"/>
                              </w:rPr>
                              <m:t>C</m:t>
                            </m:r>
                          </m:oMath>
                        </m:oMathPara>
                      </w:p>
                    </w:txbxContent>
                  </v:textbox>
                </v:shape>
                <v:shape id="Text Box 2" o:spid="_x0000_s1031" type="#_x0000_t202" style="position:absolute;left:13336;top:7239;width:2864;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2B5AAA00" w14:textId="506061BE" w:rsidR="0067073A" w:rsidRPr="00074DDC" w:rsidRDefault="0067073A" w:rsidP="006A07ED">
                        <w:pPr>
                          <w:rPr>
                            <w:b/>
                            <w:sz w:val="16"/>
                            <w:szCs w:val="16"/>
                          </w:rPr>
                        </w:pPr>
                        <m:oMathPara>
                          <m:oMath>
                            <m:r>
                              <m:rPr>
                                <m:sty m:val="bi"/>
                              </m:rPr>
                              <w:rPr>
                                <w:rFonts w:ascii="Cambria Math" w:hAnsi="Cambria Math"/>
                                <w:sz w:val="16"/>
                                <w:szCs w:val="16"/>
                              </w:rPr>
                              <m:t>B</m:t>
                            </m:r>
                          </m:oMath>
                        </m:oMathPara>
                      </w:p>
                    </w:txbxContent>
                  </v:textbox>
                </v:shape>
                <v:shape id="Text Box 2" o:spid="_x0000_s1032" type="#_x0000_t202" style="position:absolute;left:-234;top:-562;width:3192;height:3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50388775" w14:textId="7A682FCB" w:rsidR="0067073A" w:rsidRPr="00074DDC" w:rsidRDefault="0067073A" w:rsidP="006A07ED">
                        <w:pPr>
                          <w:rPr>
                            <w:b/>
                            <w:sz w:val="16"/>
                            <w:szCs w:val="16"/>
                          </w:rPr>
                        </w:pPr>
                        <m:oMathPara>
                          <m:oMath>
                            <m:r>
                              <m:rPr>
                                <m:sty m:val="bi"/>
                              </m:rPr>
                              <w:rPr>
                                <w:rFonts w:ascii="Cambria Math" w:hAnsi="Cambria Math"/>
                                <w:sz w:val="16"/>
                                <w:szCs w:val="16"/>
                              </w:rPr>
                              <m:t>A</m:t>
                            </m:r>
                          </m:oMath>
                        </m:oMathPara>
                      </w:p>
                    </w:txbxContent>
                  </v:textbox>
                </v:shape>
                <w10:wrap type="tight"/>
              </v:group>
            </w:pict>
          </mc:Fallback>
        </mc:AlternateContent>
      </w:r>
      <w:r w:rsidR="006A07ED" w:rsidRPr="008F3F11">
        <w:t>I</w:t>
      </w:r>
      <w:r w:rsidR="006A07ED" w:rsidRPr="00EB0713">
        <w:rPr>
          <w:rStyle w:val="ny-lesson-SFinsert-number-listChar"/>
          <w:b/>
        </w:rPr>
        <w:t xml:space="preserve">f </w:t>
      </w:r>
      <m:oMath>
        <m:r>
          <m:rPr>
            <m:sty m:val="bi"/>
          </m:rPr>
          <w:rPr>
            <w:rStyle w:val="ny-lesson-SFinsert-number-listChar"/>
            <w:rFonts w:ascii="Cambria Math" w:hAnsi="Cambria Math"/>
          </w:rPr>
          <m:t>AC</m:t>
        </m:r>
        <m:r>
          <m:rPr>
            <m:sty m:val="b"/>
          </m:rPr>
          <w:rPr>
            <w:rStyle w:val="ny-lesson-SFinsert-number-listChar"/>
            <w:rFonts w:ascii="Cambria Math" w:hAnsi="Cambria Math"/>
          </w:rPr>
          <m:t xml:space="preserve">=9 </m:t>
        </m:r>
      </m:oMath>
      <w:r w:rsidR="008F3F11" w:rsidRPr="00436DB3">
        <w:rPr>
          <w:rStyle w:val="ny-lesson-SFinsert-number-listChar"/>
          <w:b/>
          <w:iCs/>
        </w:rPr>
        <w:t>and</w:t>
      </w:r>
      <m:oMath>
        <m:r>
          <m:rPr>
            <m:sty m:val="b"/>
          </m:rPr>
          <w:rPr>
            <w:rStyle w:val="ny-lesson-SFinsert-number-listChar"/>
            <w:rFonts w:ascii="Cambria Math" w:hAnsi="Cambria Math"/>
          </w:rPr>
          <m:t xml:space="preserve"> </m:t>
        </m:r>
        <m:r>
          <m:rPr>
            <m:sty m:val="bi"/>
          </m:rPr>
          <w:rPr>
            <w:rStyle w:val="ny-lesson-SFinsert-number-listChar"/>
            <w:rFonts w:ascii="Cambria Math" w:hAnsi="Cambria Math"/>
          </w:rPr>
          <m:t>CB</m:t>
        </m:r>
        <m:r>
          <m:rPr>
            <m:sty m:val="b"/>
          </m:rPr>
          <w:rPr>
            <w:rStyle w:val="ny-lesson-SFinsert-number-listChar"/>
            <w:rFonts w:ascii="Cambria Math" w:hAnsi="Cambria Math"/>
          </w:rPr>
          <m:t>=12</m:t>
        </m:r>
      </m:oMath>
      <w:r w:rsidR="006A07ED" w:rsidRPr="00436DB3">
        <w:rPr>
          <w:rStyle w:val="ny-lesson-SFinsertChar"/>
          <w:b/>
        </w:rPr>
        <w:t xml:space="preserve">, what </w:t>
      </w:r>
      <w:proofErr w:type="gramStart"/>
      <w:r w:rsidR="006A07ED" w:rsidRPr="00436DB3">
        <w:rPr>
          <w:rStyle w:val="ny-lesson-SFinsertChar"/>
          <w:b/>
        </w:rPr>
        <w:t xml:space="preserve">is </w:t>
      </w:r>
      <w:proofErr w:type="gramEnd"/>
      <m:oMath>
        <m:r>
          <m:rPr>
            <m:sty m:val="bi"/>
          </m:rPr>
          <w:rPr>
            <w:rStyle w:val="ny-lesson-SFinsertChar"/>
            <w:rFonts w:ascii="Cambria Math" w:hAnsi="Cambria Math"/>
          </w:rPr>
          <m:t>AB</m:t>
        </m:r>
      </m:oMath>
      <w:r w:rsidR="006A07ED" w:rsidRPr="00436DB3">
        <w:rPr>
          <w:rStyle w:val="ny-lesson-SFinsertChar"/>
          <w:b/>
        </w:rPr>
        <w:t>?  Explain how you know.</w:t>
      </w:r>
    </w:p>
    <w:p w14:paraId="35D15D80" w14:textId="22D28A26" w:rsidR="006A07ED" w:rsidRDefault="006A07ED" w:rsidP="00807A7E">
      <w:pPr>
        <w:pStyle w:val="ny-lesson-SFinsert-response"/>
        <w:ind w:left="1670" w:right="4440"/>
      </w:pPr>
      <w:r>
        <w:t xml:space="preserve">Because triangle </w:t>
      </w:r>
      <m:oMath>
        <m:r>
          <m:rPr>
            <m:sty m:val="bi"/>
          </m:rPr>
          <w:rPr>
            <w:rFonts w:ascii="Cambria Math" w:hAnsi="Cambria Math"/>
          </w:rPr>
          <m:t>ABC</m:t>
        </m:r>
      </m:oMath>
      <w:r>
        <w:t xml:space="preserve"> is a right triangle</w:t>
      </w:r>
      <w:r w:rsidR="003C3AF0">
        <w:t>,</w:t>
      </w:r>
      <w:r>
        <w:t xml:space="preserve"> and we know the length of two of the three sides, we can us the </w:t>
      </w:r>
      <w:r w:rsidRPr="0064214B">
        <w:t>Pythagorean</w:t>
      </w:r>
      <w:r>
        <w:t xml:space="preserve"> </w:t>
      </w:r>
      <w:proofErr w:type="gramStart"/>
      <w:r w:rsidR="00436DB3">
        <w:t>t</w:t>
      </w:r>
      <w:r>
        <w:t>heorem</w:t>
      </w:r>
      <w:proofErr w:type="gramEnd"/>
      <w:r>
        <w:t xml:space="preserve"> to find the length of the third side, which in this case i</w:t>
      </w:r>
      <w:r w:rsidR="003C3AF0">
        <w:t>s</w:t>
      </w:r>
      <w:r>
        <w:t xml:space="preserve"> the hypotenuse.</w:t>
      </w:r>
    </w:p>
    <w:p w14:paraId="39050930" w14:textId="5AB87A32" w:rsidR="00E57487" w:rsidRPr="00EB0713" w:rsidRDefault="0067073A" w:rsidP="00807A7E">
      <w:pPr>
        <w:pStyle w:val="ny-lesson-SFinsert-response"/>
        <w:spacing w:line="324" w:lineRule="auto"/>
        <w:ind w:left="1670"/>
      </w:pPr>
      <m:oMathPara>
        <m:oMathParaPr>
          <m:jc m:val="left"/>
        </m:oMathParaPr>
        <m:oMath>
          <m:sSup>
            <m:sSupPr>
              <m:ctrlPr>
                <w:rPr>
                  <w:rFonts w:ascii="Cambria Math" w:hAnsi="Cambria Math"/>
                </w:rPr>
              </m:ctrlPr>
            </m:sSupPr>
            <m:e>
              <m:r>
                <m:rPr>
                  <m:sty m:val="bi"/>
                </m:rPr>
                <w:rPr>
                  <w:rFonts w:ascii="Cambria Math" w:hAnsi="Cambria Math"/>
                </w:rPr>
                <m:t>AB</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AC</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CB</m:t>
              </m:r>
            </m:e>
            <m:sup>
              <m:r>
                <m:rPr>
                  <m:sty m:val="bi"/>
                </m:rPr>
                <w:rPr>
                  <w:rFonts w:ascii="Cambria Math" w:hAnsi="Cambria Math"/>
                </w:rPr>
                <m:t>2</m:t>
              </m:r>
            </m:sup>
          </m:sSup>
          <m:r>
            <m:rPr>
              <m:sty m:val="bi"/>
            </m:rPr>
            <w:br/>
          </m:r>
        </m:oMath>
        <m:oMath>
          <m:r>
            <m:rPr>
              <m:sty m:val="bi"/>
            </m:rPr>
            <w:rPr>
              <w:rFonts w:ascii="Cambria Math" w:hAnsi="Cambria Math"/>
            </w:rPr>
            <m:t>AB</m:t>
          </m:r>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AC</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CB</m:t>
                  </m:r>
                </m:e>
                <m:sup>
                  <m:r>
                    <m:rPr>
                      <m:sty m:val="bi"/>
                    </m:rPr>
                    <w:rPr>
                      <w:rFonts w:ascii="Cambria Math" w:hAnsi="Cambria Math"/>
                    </w:rPr>
                    <m:t>2</m:t>
                  </m:r>
                </m:sup>
              </m:sSup>
            </m:e>
          </m:rad>
          <m:r>
            <m:rPr>
              <m:sty m:val="bi"/>
            </m:rPr>
            <w:rPr>
              <w:rFonts w:ascii="Cambria Math" w:hAnsi="Cambria Math"/>
            </w:rPr>
            <w:br/>
          </m:r>
        </m:oMath>
        <m:oMath>
          <m:r>
            <m:rPr>
              <m:sty m:val="bi"/>
            </m:rPr>
            <w:rPr>
              <w:rFonts w:ascii="Cambria Math" w:hAnsi="Cambria Math"/>
            </w:rPr>
            <m:t>AB</m:t>
          </m:r>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2</m:t>
                  </m:r>
                </m:sup>
              </m:sSup>
            </m:e>
          </m:rad>
          <m:r>
            <m:rPr>
              <m:sty m:val="bi"/>
            </m:rPr>
            <w:rPr>
              <w:rFonts w:ascii="Cambria Math" w:hAnsi="Cambria Math"/>
            </w:rPr>
            <w:br/>
          </m:r>
        </m:oMath>
        <m:oMath>
          <m:r>
            <m:rPr>
              <m:sty m:val="bi"/>
            </m:rPr>
            <w:rPr>
              <w:rFonts w:ascii="Cambria Math" w:hAnsi="Cambria Math"/>
            </w:rPr>
            <m:t>AB</m:t>
          </m:r>
          <m:r>
            <m:rPr>
              <m:sty m:val="bi"/>
              <m:aln/>
            </m:rPr>
            <w:rPr>
              <w:rFonts w:ascii="Cambria Math" w:hAnsi="Cambria Math"/>
            </w:rPr>
            <m:t>=15</m:t>
          </m:r>
        </m:oMath>
      </m:oMathPara>
    </w:p>
    <w:p w14:paraId="6D96D522" w14:textId="77777777" w:rsidR="00EB0713" w:rsidRDefault="00EB0713" w:rsidP="00436DB3">
      <w:pPr>
        <w:pStyle w:val="ny-lesson-SFinsert-number-list"/>
        <w:numPr>
          <w:ilvl w:val="0"/>
          <w:numId w:val="0"/>
        </w:numPr>
        <w:ind w:left="1224"/>
      </w:pPr>
    </w:p>
    <w:p w14:paraId="05CF9DF4" w14:textId="6ADB74D3" w:rsidR="006A07ED" w:rsidRPr="008F3F11" w:rsidRDefault="006A07ED" w:rsidP="00807A7E">
      <w:pPr>
        <w:pStyle w:val="ny-lesson-SFinsert-number-list"/>
        <w:numPr>
          <w:ilvl w:val="1"/>
          <w:numId w:val="25"/>
        </w:numPr>
      </w:pPr>
      <w:r w:rsidRPr="008F3F11">
        <w:t xml:space="preserve">If </w:t>
      </w:r>
      <m:oMath>
        <m:r>
          <m:rPr>
            <m:sty m:val="bi"/>
          </m:rPr>
          <w:rPr>
            <w:rFonts w:ascii="Cambria Math" w:hAnsi="Cambria Math"/>
          </w:rPr>
          <m:t>AC</m:t>
        </m:r>
        <m:r>
          <m:rPr>
            <m:sty m:val="b"/>
          </m:rPr>
          <w:rPr>
            <w:rFonts w:ascii="Cambria Math" w:hAnsi="Cambria Math"/>
          </w:rPr>
          <m:t xml:space="preserve">=5 </m:t>
        </m:r>
      </m:oMath>
      <w:r w:rsidR="008F3F11" w:rsidRPr="00436DB3">
        <w:rPr>
          <w:iCs/>
        </w:rPr>
        <w:t>and</w:t>
      </w:r>
      <m:oMath>
        <m:r>
          <m:rPr>
            <m:sty m:val="b"/>
          </m:rPr>
          <w:rPr>
            <w:rFonts w:ascii="Cambria Math" w:hAnsi="Cambria Math"/>
          </w:rPr>
          <m:t xml:space="preserve"> </m:t>
        </m:r>
        <m:r>
          <m:rPr>
            <m:sty m:val="bi"/>
          </m:rPr>
          <w:rPr>
            <w:rFonts w:ascii="Cambria Math" w:hAnsi="Cambria Math"/>
          </w:rPr>
          <m:t>AB</m:t>
        </m:r>
        <m:r>
          <m:rPr>
            <m:sty m:val="b"/>
          </m:rPr>
          <w:rPr>
            <w:rFonts w:ascii="Cambria Math" w:hAnsi="Cambria Math"/>
          </w:rPr>
          <m:t>=13</m:t>
        </m:r>
      </m:oMath>
      <w:r w:rsidRPr="008F3F11">
        <w:t xml:space="preserve">, what </w:t>
      </w:r>
      <w:proofErr w:type="gramStart"/>
      <w:r w:rsidRPr="008F3F11">
        <w:t xml:space="preserve">is </w:t>
      </w:r>
      <w:proofErr w:type="gramEnd"/>
      <m:oMath>
        <m:r>
          <m:rPr>
            <m:sty m:val="bi"/>
          </m:rPr>
          <w:rPr>
            <w:rFonts w:ascii="Cambria Math" w:hAnsi="Cambria Math"/>
          </w:rPr>
          <m:t>CB</m:t>
        </m:r>
      </m:oMath>
      <w:r w:rsidRPr="008F3F11">
        <w:t>?</w:t>
      </w:r>
    </w:p>
    <w:p w14:paraId="79B52319" w14:textId="53EE4FBB" w:rsidR="00F92838" w:rsidRPr="00436DB3" w:rsidRDefault="0067073A" w:rsidP="00807A7E">
      <w:pPr>
        <w:pStyle w:val="ny-lesson-SFinsert-response"/>
        <w:spacing w:line="324" w:lineRule="auto"/>
        <w:ind w:left="1670"/>
        <w:rPr>
          <w:vertAlign w:val="subscript"/>
        </w:rPr>
      </w:pPr>
      <m:oMathPara>
        <m:oMathParaPr>
          <m:jc m:val="left"/>
        </m:oMathParaPr>
        <m:oMath>
          <m:sSup>
            <m:sSupPr>
              <m:ctrlPr>
                <w:rPr>
                  <w:rFonts w:ascii="Cambria Math" w:hAnsi="Cambria Math"/>
                  <w:vertAlign w:val="subscript"/>
                </w:rPr>
              </m:ctrlPr>
            </m:sSupPr>
            <m:e>
              <m:r>
                <m:rPr>
                  <m:sty m:val="bi"/>
                </m:rPr>
                <w:rPr>
                  <w:rFonts w:ascii="Cambria Math" w:hAnsi="Cambria Math"/>
                  <w:vertAlign w:val="subscript"/>
                </w:rPr>
                <m:t>AB</m:t>
              </m:r>
            </m:e>
            <m:sup>
              <m:r>
                <m:rPr>
                  <m:sty m:val="bi"/>
                </m:rPr>
                <w:rPr>
                  <w:rFonts w:ascii="Cambria Math" w:hAnsi="Cambria Math"/>
                  <w:vertAlign w:val="subscript"/>
                </w:rPr>
                <m:t>2</m:t>
              </m:r>
            </m:sup>
          </m:sSup>
          <m:r>
            <m:rPr>
              <m:sty m:val="bi"/>
              <m:aln/>
            </m:rPr>
            <w:rPr>
              <w:rFonts w:ascii="Cambria Math" w:hAnsi="Cambria Math"/>
              <w:vertAlign w:val="subscript"/>
            </w:rPr>
            <m:t>=</m:t>
          </m:r>
          <m:sSup>
            <m:sSupPr>
              <m:ctrlPr>
                <w:rPr>
                  <w:rFonts w:ascii="Cambria Math" w:hAnsi="Cambria Math"/>
                </w:rPr>
              </m:ctrlPr>
            </m:sSupPr>
            <m:e>
              <m:r>
                <m:rPr>
                  <m:sty m:val="bi"/>
                </m:rPr>
                <w:rPr>
                  <w:rFonts w:ascii="Cambria Math" w:hAnsi="Cambria Math"/>
                </w:rPr>
                <m:t>AC</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CB</m:t>
              </m:r>
            </m:e>
            <m:sup>
              <m:r>
                <m:rPr>
                  <m:sty m:val="bi"/>
                </m:rPr>
                <w:rPr>
                  <w:rFonts w:ascii="Cambria Math" w:hAnsi="Cambria Math"/>
                </w:rPr>
                <m:t>2</m:t>
              </m:r>
            </m:sup>
          </m:sSup>
          <m:r>
            <m:rPr>
              <m:sty m:val="bi"/>
            </m:rPr>
            <w:br/>
          </m:r>
        </m:oMath>
        <m:oMath>
          <m:sSup>
            <m:sSupPr>
              <m:ctrlPr>
                <w:rPr>
                  <w:rFonts w:ascii="Cambria Math" w:hAnsi="Cambria Math"/>
                  <w:vertAlign w:val="subscript"/>
                </w:rPr>
              </m:ctrlPr>
            </m:sSupPr>
            <m:e>
              <m:r>
                <m:rPr>
                  <m:sty m:val="bi"/>
                </m:rPr>
                <w:rPr>
                  <w:rFonts w:ascii="Cambria Math" w:hAnsi="Cambria Math"/>
                  <w:vertAlign w:val="subscript"/>
                </w:rPr>
                <m:t>13</m:t>
              </m:r>
            </m:e>
            <m:sup>
              <m:r>
                <m:rPr>
                  <m:sty m:val="bi"/>
                </m:rPr>
                <w:rPr>
                  <w:rFonts w:ascii="Cambria Math" w:hAnsi="Cambria Math"/>
                  <w:vertAlign w:val="subscript"/>
                </w:rPr>
                <m:t>2</m:t>
              </m:r>
            </m:sup>
          </m:sSup>
          <m:r>
            <m:rPr>
              <m:sty m:val="bi"/>
              <m:aln/>
            </m:rPr>
            <w:rPr>
              <w:rFonts w:ascii="Cambria Math" w:hAnsi="Cambria Math"/>
              <w:vertAlign w:val="subscript"/>
            </w:rPr>
            <m:t>=</m:t>
          </m:r>
          <m:sSup>
            <m:sSupPr>
              <m:ctrlPr>
                <w:rPr>
                  <w:rFonts w:ascii="Cambria Math" w:hAnsi="Cambria Math"/>
                  <w:vertAlign w:val="subscript"/>
                </w:rPr>
              </m:ctrlPr>
            </m:sSupPr>
            <m:e>
              <m:r>
                <m:rPr>
                  <m:sty m:val="bi"/>
                </m:rPr>
                <w:rPr>
                  <w:rFonts w:ascii="Cambria Math" w:hAnsi="Cambria Math"/>
                  <w:vertAlign w:val="subscript"/>
                </w:rPr>
                <m:t>5</m:t>
              </m:r>
            </m:e>
            <m:sup>
              <m:r>
                <m:rPr>
                  <m:sty m:val="bi"/>
                </m:rPr>
                <w:rPr>
                  <w:rFonts w:ascii="Cambria Math" w:hAnsi="Cambria Math"/>
                  <w:vertAlign w:val="subscript"/>
                </w:rPr>
                <m:t>2</m:t>
              </m:r>
            </m:sup>
          </m:sSup>
          <m:r>
            <m:rPr>
              <m:sty m:val="bi"/>
            </m:rPr>
            <w:rPr>
              <w:rFonts w:ascii="Cambria Math" w:hAnsi="Cambria Math"/>
              <w:vertAlign w:val="subscript"/>
            </w:rPr>
            <m:t>+</m:t>
          </m:r>
          <m:sSup>
            <m:sSupPr>
              <m:ctrlPr>
                <w:rPr>
                  <w:rFonts w:ascii="Cambria Math" w:hAnsi="Cambria Math"/>
                  <w:vertAlign w:val="subscript"/>
                </w:rPr>
              </m:ctrlPr>
            </m:sSupPr>
            <m:e>
              <m:r>
                <m:rPr>
                  <m:sty m:val="bi"/>
                </m:rPr>
                <w:rPr>
                  <w:rFonts w:ascii="Cambria Math" w:hAnsi="Cambria Math"/>
                  <w:vertAlign w:val="subscript"/>
                </w:rPr>
                <m:t>CB</m:t>
              </m:r>
            </m:e>
            <m:sup>
              <m:r>
                <m:rPr>
                  <m:sty m:val="bi"/>
                </m:rPr>
                <w:rPr>
                  <w:rFonts w:ascii="Cambria Math" w:hAnsi="Cambria Math"/>
                  <w:vertAlign w:val="subscript"/>
                </w:rPr>
                <m:t>2</m:t>
              </m:r>
            </m:sup>
          </m:sSup>
          <m:r>
            <m:rPr>
              <m:sty m:val="bi"/>
            </m:rPr>
            <w:rPr>
              <w:rFonts w:ascii="Cambria Math" w:hAnsi="Cambria Math"/>
              <w:vertAlign w:val="subscript"/>
            </w:rPr>
            <w:br/>
          </m:r>
        </m:oMath>
        <m:oMath>
          <m:r>
            <m:rPr>
              <m:sty m:val="bi"/>
            </m:rPr>
            <w:rPr>
              <w:rFonts w:ascii="Cambria Math" w:hAnsi="Cambria Math"/>
              <w:vertAlign w:val="subscript"/>
            </w:rPr>
            <m:t>CB</m:t>
          </m:r>
          <m:r>
            <m:rPr>
              <m:sty m:val="bi"/>
              <m:aln/>
            </m:rPr>
            <w:rPr>
              <w:rFonts w:ascii="Cambria Math" w:hAnsi="Cambria Math"/>
              <w:vertAlign w:val="subscript"/>
            </w:rPr>
            <m:t>=12</m:t>
          </m:r>
        </m:oMath>
      </m:oMathPara>
    </w:p>
    <w:p w14:paraId="2750AD73" w14:textId="77777777" w:rsidR="00F92838" w:rsidRDefault="00F92838" w:rsidP="00436DB3">
      <w:pPr>
        <w:pStyle w:val="ny-lesson-SFinsert"/>
        <w:rPr>
          <w:sz w:val="20"/>
          <w:vertAlign w:val="subscript"/>
        </w:rPr>
      </w:pPr>
    </w:p>
    <w:p w14:paraId="6FEA8007" w14:textId="77777777" w:rsidR="00F92838" w:rsidRDefault="00F92838" w:rsidP="00436DB3">
      <w:pPr>
        <w:pStyle w:val="ny-lesson-SFinsert"/>
        <w:rPr>
          <w:sz w:val="20"/>
          <w:vertAlign w:val="subscript"/>
        </w:rPr>
      </w:pPr>
    </w:p>
    <w:p w14:paraId="594455B3" w14:textId="4BB6BC1C" w:rsidR="006A07ED" w:rsidRDefault="00C625A0" w:rsidP="00807A7E">
      <w:pPr>
        <w:pStyle w:val="ny-lesson-SFinsert-number-list"/>
        <w:numPr>
          <w:ilvl w:val="1"/>
          <w:numId w:val="25"/>
        </w:numPr>
      </w:pPr>
      <w:r w:rsidRPr="00436DB3">
        <w:rPr>
          <w:b w:val="0"/>
          <w:noProof/>
        </w:rPr>
        <w:lastRenderedPageBreak/>
        <mc:AlternateContent>
          <mc:Choice Requires="wps">
            <w:drawing>
              <wp:anchor distT="0" distB="0" distL="114300" distR="114300" simplePos="0" relativeHeight="251656704" behindDoc="0" locked="0" layoutInCell="1" allowOverlap="1" wp14:anchorId="63A70311" wp14:editId="6D2363EC">
                <wp:simplePos x="0" y="0"/>
                <wp:positionH relativeFrom="margin">
                  <wp:align>center</wp:align>
                </wp:positionH>
                <wp:positionV relativeFrom="paragraph">
                  <wp:posOffset>-67310</wp:posOffset>
                </wp:positionV>
                <wp:extent cx="5303520" cy="1154430"/>
                <wp:effectExtent l="0" t="0" r="11430" b="26670"/>
                <wp:wrapNone/>
                <wp:docPr id="146" name="Rectangle 146"/>
                <wp:cNvGraphicFramePr/>
                <a:graphic xmlns:a="http://schemas.openxmlformats.org/drawingml/2006/main">
                  <a:graphicData uri="http://schemas.microsoft.com/office/word/2010/wordprocessingShape">
                    <wps:wsp>
                      <wps:cNvSpPr/>
                      <wps:spPr>
                        <a:xfrm>
                          <a:off x="0" y="0"/>
                          <a:ext cx="5303520" cy="11544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A00DF" id="Rectangle 146" o:spid="_x0000_s1026" style="position:absolute;margin-left:0;margin-top:-5.3pt;width:417.6pt;height:90.9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yYAIAALYEAAAOAAAAZHJzL2Uyb0RvYy54bWysVE1v2zAMvQ/YfxB0X52kTtcFTYogQYYB&#10;QVu0HXpmZMk2oK9RSpzu14+Snbbrdhp2UUiRfhQfH3N1fTSaHSSG1tk5H5+NOJNWuKq19Zx/f9x8&#10;uuQsRLAVaGflnD/LwK8XHz9cdX4mJ65xupLICMSGWefnvInRz4oiiEYaCGfOS0tB5dBAJBfrokLo&#10;CN3oYjIaXRSdw8qjEzIEul33Qb7I+EpJEW+VCjIyPef0tphPzOcuncXiCmY1gm9aMTwD/uEVBlpL&#10;RV+g1hCB7bH9A8q0Al1wKp4JZwqnVCtk7oG6GY/edfPQgJe5FyIn+Beawv+DFTeHO2RtRbMrLziz&#10;YGhI90Qb2FpLli6Jos6HGWU++DscvEBm6veo0KRf6oQdM63PL7TKY2SCLqfno/PphNgXFBuPp2V5&#10;nokvXj/3GOJX6QxLxpwjPSDTCYdtiFSSUk8pqZp1m1brPDttWZcfP5pSASAJKQ2RTOOpqWBrzkDX&#10;pE0RMUMGp9sqfZ6AAta7lUZ2ANJHubmYTC5Tv1Tut7RUew2h6fNyaEjTNsHIrLThqYmsnp5k7Vz1&#10;TAyj66UXvNi0hLaFEO8ASWvEC+1PvKVDaUe9uMHirHH482/3KZ8kQFHOOtIu9fljDyg5098siePL&#10;uCyT2LNTTj8n7vFtZPc2Yvdm5aj9MW2qF9lM+VGfTIXOPNGaLVNVCoEVVLtndHBWsd8pWlQhl8uc&#10;RgL3ELf2wYsEnnhKPD4enwD9MOhIGrlxJ53D7N28+9x+4st9dKrNYnjllUaVHFqOPLRhkdP2vfVz&#10;1uvfzeIXAAAA//8DAFBLAwQUAAYACAAAACEAsMDQSt8AAAAIAQAADwAAAGRycy9kb3ducmV2Lnht&#10;bEyPQUvEMBSE74L/ITzB227artZSmy4qiCgs1Kp4zbbPtti8lCa7jf56nyc9DjPMfFNsgxnFEWc3&#10;WFIQryMQSI1tB+oUvL7crzIQzmtq9WgJFXyhg215elLovLULPeOx9p3gEnK5VtB7P+VSuqZHo93a&#10;TkjsfdjZaM9y7mQ764XLzSiTKEql0QPxQq8nvOux+awPRkGVfYe37HG5TS/q3abqwkN4qt6VOj8L&#10;N9cgPAb/F4ZffEaHkpn29kCtE6MCPuIVrOIoBcF2trlMQOw5dxUnIMtC/j9Q/gAAAP//AwBQSwEC&#10;LQAUAAYACAAAACEAtoM4kv4AAADhAQAAEwAAAAAAAAAAAAAAAAAAAAAAW0NvbnRlbnRfVHlwZXNd&#10;LnhtbFBLAQItABQABgAIAAAAIQA4/SH/1gAAAJQBAAALAAAAAAAAAAAAAAAAAC8BAABfcmVscy8u&#10;cmVsc1BLAQItABQABgAIAAAAIQDkC9+yYAIAALYEAAAOAAAAAAAAAAAAAAAAAC4CAABkcnMvZTJv&#10;RG9jLnhtbFBLAQItABQABgAIAAAAIQCwwNBK3wAAAAgBAAAPAAAAAAAAAAAAAAAAALoEAABkcnMv&#10;ZG93bnJldi54bWxQSwUGAAAAAAQABADzAAAAxgUAAAAA&#10;" filled="f" strokecolor="#4f6228" strokeweight="1.15pt">
                <w10:wrap anchorx="margin"/>
              </v:rect>
            </w:pict>
          </mc:Fallback>
        </mc:AlternateContent>
      </w:r>
      <w:r w:rsidR="006A07ED">
        <w:t>If</w:t>
      </w:r>
      <w:r w:rsidR="006A07ED" w:rsidRPr="002F4A44">
        <w:t xml:space="preserve"> </w:t>
      </w:r>
      <m:oMath>
        <m:r>
          <m:rPr>
            <m:sty m:val="bi"/>
          </m:rPr>
          <w:rPr>
            <w:rFonts w:ascii="Cambria Math" w:hAnsi="Cambria Math"/>
          </w:rPr>
          <m:t>AC=CB</m:t>
        </m:r>
        <m:r>
          <m:rPr>
            <m:sty m:val="b"/>
          </m:rPr>
          <w:rPr>
            <w:rFonts w:ascii="Cambria Math" w:hAnsi="Cambria Math"/>
          </w:rPr>
          <m:t xml:space="preserve"> </m:t>
        </m:r>
      </m:oMath>
      <w:r w:rsidR="008F3F11" w:rsidRPr="00436DB3">
        <w:t>and</w:t>
      </w:r>
      <m:oMath>
        <m:r>
          <m:rPr>
            <m:sty m:val="b"/>
          </m:rPr>
          <w:rPr>
            <w:rFonts w:ascii="Cambria Math" w:hAnsi="Cambria Math"/>
          </w:rPr>
          <m:t xml:space="preserve"> </m:t>
        </m:r>
        <m:r>
          <m:rPr>
            <m:sty m:val="bi"/>
          </m:rPr>
          <w:rPr>
            <w:rFonts w:ascii="Cambria Math" w:hAnsi="Cambria Math"/>
          </w:rPr>
          <m:t>AB</m:t>
        </m:r>
        <m:r>
          <m:rPr>
            <m:sty m:val="b"/>
          </m:rPr>
          <w:rPr>
            <w:rFonts w:ascii="Cambria Math" w:hAnsi="Cambria Math"/>
          </w:rPr>
          <m:t>=2</m:t>
        </m:r>
      </m:oMath>
      <w:r w:rsidR="006A07ED">
        <w:t xml:space="preserve">, what is </w:t>
      </w:r>
      <m:oMath>
        <m:r>
          <m:rPr>
            <m:sty m:val="bi"/>
          </m:rPr>
          <w:rPr>
            <w:rFonts w:ascii="Cambria Math" w:hAnsi="Cambria Math"/>
          </w:rPr>
          <m:t>AC</m:t>
        </m:r>
      </m:oMath>
      <w:r w:rsidR="006A07ED">
        <w:t xml:space="preserve"> (</w:t>
      </w:r>
      <w:proofErr w:type="gramStart"/>
      <w:r w:rsidR="006A07ED">
        <w:t xml:space="preserve">and </w:t>
      </w:r>
      <w:proofErr w:type="gramEnd"/>
      <m:oMath>
        <m:r>
          <m:rPr>
            <m:sty m:val="bi"/>
          </m:rPr>
          <w:rPr>
            <w:rFonts w:ascii="Cambria Math" w:hAnsi="Cambria Math"/>
          </w:rPr>
          <m:t>CB</m:t>
        </m:r>
      </m:oMath>
      <w:r w:rsidR="006A07ED">
        <w:t>)?</w:t>
      </w:r>
      <w:r w:rsidR="00D64C93" w:rsidRPr="00D64C93">
        <w:rPr>
          <w:noProof/>
        </w:rPr>
        <w:t xml:space="preserve"> </w:t>
      </w:r>
    </w:p>
    <w:p w14:paraId="03C347CE" w14:textId="4EA99B5A" w:rsidR="006A07ED" w:rsidRPr="00242E4F" w:rsidRDefault="0067073A" w:rsidP="00807A7E">
      <w:pPr>
        <w:pStyle w:val="ny-lesson-SFinsert-response"/>
        <w:spacing w:line="324" w:lineRule="auto"/>
        <w:ind w:left="1670"/>
        <w:rPr>
          <w:vertAlign w:val="subscript"/>
        </w:rPr>
      </w:pPr>
      <m:oMathPara>
        <m:oMathParaPr>
          <m:jc m:val="left"/>
        </m:oMathParaPr>
        <m:oMath>
          <m:sSup>
            <m:sSupPr>
              <m:ctrlPr>
                <w:rPr>
                  <w:rFonts w:ascii="Cambria Math" w:hAnsi="Cambria Math"/>
                  <w:vertAlign w:val="subscript"/>
                </w:rPr>
              </m:ctrlPr>
            </m:sSupPr>
            <m:e>
              <m:r>
                <m:rPr>
                  <m:sty m:val="bi"/>
                </m:rPr>
                <w:rPr>
                  <w:rFonts w:ascii="Cambria Math" w:hAnsi="Cambria Math"/>
                  <w:vertAlign w:val="subscript"/>
                </w:rPr>
                <m:t>AC</m:t>
              </m:r>
            </m:e>
            <m:sup>
              <m:r>
                <m:rPr>
                  <m:sty m:val="bi"/>
                </m:rPr>
                <w:rPr>
                  <w:rFonts w:ascii="Cambria Math" w:hAnsi="Cambria Math"/>
                  <w:vertAlign w:val="subscript"/>
                </w:rPr>
                <m:t>2</m:t>
              </m:r>
            </m:sup>
          </m:sSup>
          <m:r>
            <m:rPr>
              <m:sty m:val="bi"/>
            </m:rPr>
            <w:rPr>
              <w:rFonts w:ascii="Cambria Math" w:hAnsi="Cambria Math"/>
              <w:vertAlign w:val="subscript"/>
            </w:rPr>
            <m:t>+</m:t>
          </m:r>
          <m:sSup>
            <m:sSupPr>
              <m:ctrlPr>
                <w:rPr>
                  <w:rFonts w:ascii="Cambria Math" w:hAnsi="Cambria Math"/>
                  <w:vertAlign w:val="subscript"/>
                </w:rPr>
              </m:ctrlPr>
            </m:sSupPr>
            <m:e>
              <m:r>
                <m:rPr>
                  <m:sty m:val="bi"/>
                </m:rPr>
                <w:rPr>
                  <w:rFonts w:ascii="Cambria Math" w:hAnsi="Cambria Math"/>
                  <w:vertAlign w:val="subscript"/>
                </w:rPr>
                <m:t>CB</m:t>
              </m:r>
            </m:e>
            <m:sup>
              <m:r>
                <m:rPr>
                  <m:sty m:val="bi"/>
                </m:rPr>
                <w:rPr>
                  <w:rFonts w:ascii="Cambria Math" w:hAnsi="Cambria Math"/>
                  <w:vertAlign w:val="subscript"/>
                </w:rPr>
                <m:t>2</m:t>
              </m:r>
            </m:sup>
          </m:sSup>
          <m:sSup>
            <m:sSupPr>
              <m:ctrlPr>
                <w:rPr>
                  <w:rFonts w:ascii="Cambria Math" w:hAnsi="Cambria Math"/>
                  <w:vertAlign w:val="subscript"/>
                </w:rPr>
              </m:ctrlPr>
            </m:sSupPr>
            <m:e>
              <m:r>
                <m:rPr>
                  <m:sty m:val="bi"/>
                  <m:aln/>
                </m:rPr>
                <w:rPr>
                  <w:rFonts w:ascii="Cambria Math" w:hAnsi="Cambria Math"/>
                  <w:vertAlign w:val="subscript"/>
                </w:rPr>
                <m:t>=AB</m:t>
              </m:r>
            </m:e>
            <m:sup>
              <m:r>
                <m:rPr>
                  <m:sty m:val="bi"/>
                </m:rPr>
                <w:rPr>
                  <w:rFonts w:ascii="Cambria Math" w:hAnsi="Cambria Math"/>
                  <w:vertAlign w:val="subscript"/>
                </w:rPr>
                <m:t>2</m:t>
              </m:r>
            </m:sup>
          </m:sSup>
          <m:r>
            <m:rPr>
              <m:sty m:val="bi"/>
            </m:rPr>
            <w:rPr>
              <w:rFonts w:ascii="Cambria Math" w:hAnsi="Cambria Math"/>
              <w:vertAlign w:val="subscript"/>
            </w:rPr>
            <w:br/>
          </m:r>
        </m:oMath>
        <m:oMath>
          <m:sSup>
            <m:sSupPr>
              <m:ctrlPr>
                <w:rPr>
                  <w:rFonts w:ascii="Cambria Math" w:hAnsi="Cambria Math"/>
                  <w:vertAlign w:val="subscript"/>
                </w:rPr>
              </m:ctrlPr>
            </m:sSupPr>
            <m:e>
              <m:r>
                <m:rPr>
                  <m:sty m:val="bi"/>
                </m:rPr>
                <w:rPr>
                  <w:rFonts w:ascii="Cambria Math" w:hAnsi="Cambria Math"/>
                  <w:vertAlign w:val="subscript"/>
                </w:rPr>
                <m:t>AC</m:t>
              </m:r>
            </m:e>
            <m:sup>
              <m:r>
                <m:rPr>
                  <m:sty m:val="bi"/>
                </m:rPr>
                <w:rPr>
                  <w:rFonts w:ascii="Cambria Math" w:hAnsi="Cambria Math"/>
                  <w:vertAlign w:val="subscript"/>
                </w:rPr>
                <m:t>2</m:t>
              </m:r>
            </m:sup>
          </m:sSup>
          <m:r>
            <m:rPr>
              <m:sty m:val="bi"/>
            </m:rPr>
            <w:rPr>
              <w:rFonts w:ascii="Cambria Math" w:hAnsi="Cambria Math"/>
              <w:vertAlign w:val="subscript"/>
            </w:rPr>
            <m:t>+</m:t>
          </m:r>
          <m:sSup>
            <m:sSupPr>
              <m:ctrlPr>
                <w:rPr>
                  <w:rFonts w:ascii="Cambria Math" w:hAnsi="Cambria Math"/>
                  <w:vertAlign w:val="subscript"/>
                </w:rPr>
              </m:ctrlPr>
            </m:sSupPr>
            <m:e>
              <m:r>
                <m:rPr>
                  <m:sty m:val="bi"/>
                </m:rPr>
                <w:rPr>
                  <w:rFonts w:ascii="Cambria Math" w:hAnsi="Cambria Math"/>
                  <w:vertAlign w:val="subscript"/>
                </w:rPr>
                <m:t>AC</m:t>
              </m:r>
            </m:e>
            <m:sup>
              <m:r>
                <m:rPr>
                  <m:sty m:val="bi"/>
                </m:rPr>
                <w:rPr>
                  <w:rFonts w:ascii="Cambria Math" w:hAnsi="Cambria Math"/>
                  <w:vertAlign w:val="subscript"/>
                </w:rPr>
                <m:t>2</m:t>
              </m:r>
            </m:sup>
          </m:sSup>
          <m:r>
            <m:rPr>
              <m:sty m:val="bi"/>
              <m:aln/>
            </m:rPr>
            <w:rPr>
              <w:rFonts w:ascii="Cambria Math" w:hAnsi="Cambria Math"/>
              <w:vertAlign w:val="subscript"/>
            </w:rPr>
            <m:t>=</m:t>
          </m:r>
          <m:sSup>
            <m:sSupPr>
              <m:ctrlPr>
                <w:rPr>
                  <w:rFonts w:ascii="Cambria Math" w:hAnsi="Cambria Math"/>
                  <w:vertAlign w:val="subscript"/>
                </w:rPr>
              </m:ctrlPr>
            </m:sSupPr>
            <m:e>
              <m:r>
                <m:rPr>
                  <m:sty m:val="bi"/>
                </m:rPr>
                <w:rPr>
                  <w:rFonts w:ascii="Cambria Math" w:hAnsi="Cambria Math"/>
                  <w:vertAlign w:val="subscript"/>
                </w:rPr>
                <m:t>AB</m:t>
              </m:r>
            </m:e>
            <m:sup>
              <m:r>
                <m:rPr>
                  <m:sty m:val="bi"/>
                </m:rPr>
                <w:rPr>
                  <w:rFonts w:ascii="Cambria Math" w:hAnsi="Cambria Math"/>
                  <w:vertAlign w:val="subscript"/>
                </w:rPr>
                <m:t>2</m:t>
              </m:r>
            </m:sup>
          </m:sSup>
          <m:r>
            <m:rPr>
              <m:sty m:val="bi"/>
            </m:rPr>
            <w:rPr>
              <w:rFonts w:ascii="Cambria Math" w:hAnsi="Cambria Math"/>
              <w:vertAlign w:val="subscript"/>
            </w:rPr>
            <w:br/>
          </m:r>
        </m:oMath>
        <m:oMath>
          <m:r>
            <m:rPr>
              <m:sty m:val="bi"/>
            </m:rPr>
            <w:rPr>
              <w:rFonts w:ascii="Cambria Math" w:hAnsi="Cambria Math"/>
              <w:vertAlign w:val="subscript"/>
            </w:rPr>
            <m:t>2</m:t>
          </m:r>
          <m:sSup>
            <m:sSupPr>
              <m:ctrlPr>
                <w:rPr>
                  <w:rFonts w:ascii="Cambria Math" w:hAnsi="Cambria Math"/>
                  <w:vertAlign w:val="subscript"/>
                </w:rPr>
              </m:ctrlPr>
            </m:sSupPr>
            <m:e>
              <m:r>
                <m:rPr>
                  <m:sty m:val="bi"/>
                </m:rPr>
                <w:rPr>
                  <w:rFonts w:ascii="Cambria Math" w:hAnsi="Cambria Math"/>
                  <w:vertAlign w:val="subscript"/>
                </w:rPr>
                <m:t>AC</m:t>
              </m:r>
            </m:e>
            <m:sup>
              <m:r>
                <m:rPr>
                  <m:sty m:val="bi"/>
                </m:rPr>
                <w:rPr>
                  <w:rFonts w:ascii="Cambria Math" w:hAnsi="Cambria Math"/>
                  <w:vertAlign w:val="subscript"/>
                </w:rPr>
                <m:t>2</m:t>
              </m:r>
            </m:sup>
          </m:sSup>
          <m:r>
            <m:rPr>
              <m:sty m:val="bi"/>
              <m:aln/>
            </m:rPr>
            <w:rPr>
              <w:rFonts w:ascii="Cambria Math" w:hAnsi="Cambria Math"/>
              <w:vertAlign w:val="subscript"/>
            </w:rPr>
            <m:t>=4</m:t>
          </m:r>
          <m:r>
            <m:rPr>
              <m:sty m:val="bi"/>
            </m:rPr>
            <w:rPr>
              <w:rFonts w:ascii="Cambria Math" w:hAnsi="Cambria Math"/>
              <w:vertAlign w:val="subscript"/>
            </w:rPr>
            <w:br/>
          </m:r>
        </m:oMath>
        <m:oMath>
          <m:sSup>
            <m:sSupPr>
              <m:ctrlPr>
                <w:rPr>
                  <w:rFonts w:ascii="Cambria Math" w:hAnsi="Cambria Math"/>
                  <w:vertAlign w:val="subscript"/>
                </w:rPr>
              </m:ctrlPr>
            </m:sSupPr>
            <m:e>
              <m:r>
                <m:rPr>
                  <m:sty m:val="bi"/>
                </m:rPr>
                <w:rPr>
                  <w:rFonts w:ascii="Cambria Math" w:hAnsi="Cambria Math"/>
                  <w:vertAlign w:val="subscript"/>
                </w:rPr>
                <m:t>AC</m:t>
              </m:r>
            </m:e>
            <m:sup>
              <m:r>
                <m:rPr>
                  <m:sty m:val="bi"/>
                </m:rPr>
                <w:rPr>
                  <w:rFonts w:ascii="Cambria Math" w:hAnsi="Cambria Math"/>
                  <w:vertAlign w:val="subscript"/>
                </w:rPr>
                <m:t>2</m:t>
              </m:r>
            </m:sup>
          </m:sSup>
          <m:r>
            <m:rPr>
              <m:sty m:val="bi"/>
              <m:aln/>
            </m:rPr>
            <w:rPr>
              <w:rFonts w:ascii="Cambria Math" w:hAnsi="Cambria Math"/>
              <w:vertAlign w:val="subscript"/>
            </w:rPr>
            <m:t>=2</m:t>
          </m:r>
          <m:r>
            <m:rPr>
              <m:sty m:val="bi"/>
            </m:rPr>
            <w:rPr>
              <w:rFonts w:ascii="Cambria Math" w:hAnsi="Cambria Math"/>
              <w:vertAlign w:val="subscript"/>
            </w:rPr>
            <w:br/>
          </m:r>
        </m:oMath>
      </m:oMathPara>
      <m:oMath>
        <m:r>
          <m:rPr>
            <m:sty m:val="bi"/>
          </m:rPr>
          <w:rPr>
            <w:rFonts w:ascii="Cambria Math" w:hAnsi="Cambria Math"/>
            <w:vertAlign w:val="subscript"/>
          </w:rPr>
          <m:t>AC</m:t>
        </m:r>
        <m:r>
          <m:rPr>
            <m:sty m:val="bi"/>
            <m:aln/>
          </m:rPr>
          <w:rPr>
            <w:rFonts w:ascii="Cambria Math" w:hAnsi="Cambria Math"/>
            <w:vertAlign w:val="subscript"/>
          </w:rPr>
          <m:t>=</m:t>
        </m:r>
        <m:rad>
          <m:radPr>
            <m:degHide m:val="1"/>
            <m:ctrlPr>
              <w:rPr>
                <w:rFonts w:ascii="Cambria Math" w:hAnsi="Cambria Math"/>
                <w:vertAlign w:val="subscript"/>
              </w:rPr>
            </m:ctrlPr>
          </m:radPr>
          <m:deg/>
          <m:e>
            <m:r>
              <m:rPr>
                <m:sty m:val="bi"/>
              </m:rPr>
              <w:rPr>
                <w:rFonts w:ascii="Cambria Math" w:hAnsi="Cambria Math"/>
                <w:vertAlign w:val="subscript"/>
              </w:rPr>
              <m:t>2</m:t>
            </m:r>
          </m:e>
        </m:rad>
      </m:oMath>
      <w:r w:rsidR="00436DB3" w:rsidRPr="00436DB3">
        <w:t xml:space="preserve">, </w:t>
      </w:r>
      <w:r w:rsidR="006A07ED" w:rsidRPr="006A07ED">
        <w:t xml:space="preserve">and </w:t>
      </w:r>
      <w:proofErr w:type="gramStart"/>
      <w:r w:rsidR="006A07ED" w:rsidRPr="006A07ED">
        <w:t xml:space="preserve">since </w:t>
      </w:r>
      <w:proofErr w:type="gramEnd"/>
      <m:oMath>
        <m:r>
          <m:rPr>
            <m:sty m:val="bi"/>
          </m:rPr>
          <w:rPr>
            <w:rFonts w:ascii="Cambria Math" w:hAnsi="Cambria Math"/>
            <w:vertAlign w:val="subscript"/>
          </w:rPr>
          <m:t>AC=CB</m:t>
        </m:r>
      </m:oMath>
      <w:r w:rsidR="00436DB3" w:rsidRPr="00436DB3">
        <w:t xml:space="preserve">, </w:t>
      </w:r>
      <m:oMath>
        <m:r>
          <m:rPr>
            <m:sty m:val="bi"/>
          </m:rPr>
          <w:rPr>
            <w:rFonts w:ascii="Cambria Math" w:hAnsi="Cambria Math"/>
            <w:vertAlign w:val="subscript"/>
          </w:rPr>
          <m:t>CB=</m:t>
        </m:r>
        <m:rad>
          <m:radPr>
            <m:degHide m:val="1"/>
            <m:ctrlPr>
              <w:rPr>
                <w:rFonts w:ascii="Cambria Math" w:hAnsi="Cambria Math"/>
                <w:vertAlign w:val="subscript"/>
              </w:rPr>
            </m:ctrlPr>
          </m:radPr>
          <m:deg/>
          <m:e>
            <m:r>
              <m:rPr>
                <m:sty m:val="bi"/>
              </m:rPr>
              <w:rPr>
                <w:rFonts w:ascii="Cambria Math" w:hAnsi="Cambria Math"/>
                <w:vertAlign w:val="subscript"/>
              </w:rPr>
              <m:t>2</m:t>
            </m:r>
          </m:e>
        </m:rad>
      </m:oMath>
      <w:r w:rsidR="006A07ED" w:rsidRPr="00242E4F">
        <w:rPr>
          <w:vertAlign w:val="subscript"/>
        </w:rPr>
        <w:t xml:space="preserve"> </w:t>
      </w:r>
      <w:r w:rsidR="006A07ED" w:rsidRPr="006A07ED">
        <w:t>as well.</w:t>
      </w:r>
    </w:p>
    <w:p w14:paraId="75A6584A" w14:textId="77777777" w:rsidR="006A07ED" w:rsidRPr="002941DA" w:rsidRDefault="006A07ED" w:rsidP="006A07ED">
      <w:pPr>
        <w:pStyle w:val="ny-lesson-paragraph"/>
      </w:pPr>
    </w:p>
    <w:p w14:paraId="09960067" w14:textId="647710F2" w:rsidR="006A07ED" w:rsidRPr="00B67BF2" w:rsidRDefault="006A07ED" w:rsidP="006A07ED">
      <w:pPr>
        <w:pStyle w:val="ny-lesson-paragraph"/>
        <w:rPr>
          <w:rStyle w:val="ny-lesson-hdr-2"/>
        </w:rPr>
      </w:pPr>
      <w:r w:rsidRPr="00B67BF2">
        <w:rPr>
          <w:rStyle w:val="ny-lesson-hdr-2"/>
        </w:rPr>
        <w:t>Example 1 (</w:t>
      </w:r>
      <w:r w:rsidR="00AE5F02">
        <w:rPr>
          <w:rStyle w:val="ny-lesson-hdr-2"/>
        </w:rPr>
        <w:t>9</w:t>
      </w:r>
      <w:r w:rsidRPr="00B67BF2">
        <w:rPr>
          <w:rStyle w:val="ny-lesson-hdr-2"/>
        </w:rPr>
        <w:t xml:space="preserve"> minutes</w:t>
      </w:r>
      <w:r>
        <w:rPr>
          <w:rStyle w:val="ny-lesson-hdr-2"/>
        </w:rPr>
        <w:t>)</w:t>
      </w:r>
    </w:p>
    <w:p w14:paraId="5A9A2A16" w14:textId="6D2DC31A" w:rsidR="006A07ED" w:rsidRDefault="006A07ED" w:rsidP="006A07ED">
      <w:pPr>
        <w:pStyle w:val="ny-lesson-paragraph"/>
      </w:pPr>
      <w:r>
        <w:t xml:space="preserve">This is a guided example where students are realizing that segments are perpendicular because they form a triangle whose sides satisfy the criterion of the Pythagorean </w:t>
      </w:r>
      <w:proofErr w:type="gramStart"/>
      <w:r w:rsidR="00436DB3">
        <w:t>t</w:t>
      </w:r>
      <w:r>
        <w:t xml:space="preserve">heorem </w:t>
      </w:r>
      <w:proofErr w:type="gramEnd"/>
      <m:oMath>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w:r>
        <w:t>.  The entire focus of this example is that if the sides of a trian</w:t>
      </w:r>
      <w:proofErr w:type="spellStart"/>
      <w:r>
        <w:t>gle</w:t>
      </w:r>
      <w:proofErr w:type="spellEnd"/>
      <w:r>
        <w:t xml:space="preserve"> satisfy the Pythagorean </w:t>
      </w:r>
      <w:proofErr w:type="gramStart"/>
      <w:r w:rsidR="00436DB3">
        <w:t>t</w:t>
      </w:r>
      <w:r>
        <w:t>heorem</w:t>
      </w:r>
      <w:proofErr w:type="gramEnd"/>
      <w:r>
        <w:t xml:space="preserve">, then two of the sides of the triangle meet at right angles (the converse of the Pythagorean </w:t>
      </w:r>
      <w:r w:rsidR="00436DB3">
        <w:t>t</w:t>
      </w:r>
      <w:r>
        <w:t>heorem).</w:t>
      </w:r>
    </w:p>
    <w:p w14:paraId="674D7072" w14:textId="7DED07AE" w:rsidR="006A07ED" w:rsidRDefault="00436DB3" w:rsidP="00436DB3">
      <w:pPr>
        <w:pStyle w:val="ny-lesson-paragraph"/>
      </w:pPr>
      <w:r>
        <w:t>Pose the following question s</w:t>
      </w:r>
      <w:r w:rsidR="006A07ED">
        <w:t>o that students remember that it is important that “</w:t>
      </w:r>
      <m:oMath>
        <m:r>
          <w:rPr>
            <w:rFonts w:ascii="Cambria Math" w:hAnsi="Cambria Math"/>
          </w:rPr>
          <m:t>c</m:t>
        </m:r>
      </m:oMath>
      <w:r w:rsidR="006A07ED">
        <w:t>” is the longest side of the right triangle or the hypotenuse</w:t>
      </w:r>
      <w:r>
        <w:t>.</w:t>
      </w:r>
    </w:p>
    <w:p w14:paraId="20DFB92E" w14:textId="074E5FEC" w:rsidR="006A07ED" w:rsidRDefault="006A07ED" w:rsidP="00436DB3">
      <w:pPr>
        <w:pStyle w:val="ny-lesson-bullet"/>
      </w:pPr>
      <w:r>
        <w:t xml:space="preserve">Mrs. Stephens asks the class to prove the triangle with </w:t>
      </w:r>
      <w:proofErr w:type="gramStart"/>
      <w:r>
        <w:t xml:space="preserve">sides </w:t>
      </w:r>
      <w:proofErr w:type="gramEnd"/>
      <m:oMath>
        <m:r>
          <w:rPr>
            <w:rFonts w:ascii="Cambria Math" w:hAnsi="Cambria Math"/>
          </w:rPr>
          <m:t>5</m:t>
        </m:r>
      </m:oMath>
      <w:r>
        <w:t>, 5</w:t>
      </w:r>
      <m:oMath>
        <m:rad>
          <m:radPr>
            <m:degHide m:val="1"/>
            <m:ctrlPr>
              <w:rPr>
                <w:rFonts w:ascii="Cambria Math" w:hAnsi="Cambria Math"/>
                <w:i/>
              </w:rPr>
            </m:ctrlPr>
          </m:radPr>
          <m:deg/>
          <m:e>
            <m:r>
              <w:rPr>
                <w:rFonts w:ascii="Cambria Math" w:hAnsi="Cambria Math"/>
              </w:rPr>
              <m:t>2</m:t>
            </m:r>
          </m:e>
        </m:rad>
      </m:oMath>
      <w:r>
        <w:t xml:space="preserve">, and </w:t>
      </w:r>
      <m:oMath>
        <m:r>
          <w:rPr>
            <w:rFonts w:ascii="Cambria Math" w:hAnsi="Cambria Math"/>
          </w:rPr>
          <m:t>5</m:t>
        </m:r>
      </m:oMath>
      <w:r>
        <w:t xml:space="preserve"> is a right triangle.  Lanya says the triangle is not a right triangle </w:t>
      </w:r>
      <w:proofErr w:type="gramStart"/>
      <w:r>
        <w:t xml:space="preserve">because </w:t>
      </w:r>
      <w:proofErr w:type="gramEnd"/>
      <m:oMath>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5</m:t>
                </m:r>
                <m:rad>
                  <m:radPr>
                    <m:degHide m:val="1"/>
                    <m:ctrlPr>
                      <w:rPr>
                        <w:rFonts w:ascii="Cambria Math" w:hAnsi="Cambria Math"/>
                        <w:i/>
                      </w:rPr>
                    </m:ctrlPr>
                  </m:radPr>
                  <m:deg/>
                  <m:e>
                    <m:r>
                      <w:rPr>
                        <w:rFonts w:ascii="Cambria Math" w:hAnsi="Cambria Math"/>
                      </w:rPr>
                      <m:t>2</m:t>
                    </m:r>
                  </m:e>
                </m:rad>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oMath>
      <w:r>
        <w:t>.  Is she correct?  Explain.</w:t>
      </w:r>
    </w:p>
    <w:p w14:paraId="41CFE58A" w14:textId="1E261EE1" w:rsidR="006A07ED" w:rsidRPr="00242E4F" w:rsidRDefault="006A07ED" w:rsidP="006A07ED">
      <w:pPr>
        <w:pStyle w:val="ny-lesson-bullet"/>
        <w:numPr>
          <w:ilvl w:val="1"/>
          <w:numId w:val="10"/>
        </w:numPr>
        <w:rPr>
          <w:i/>
        </w:rPr>
      </w:pPr>
      <w:proofErr w:type="spellStart"/>
      <w:r w:rsidRPr="00242E4F">
        <w:rPr>
          <w:i/>
        </w:rPr>
        <w:t>Lanya</w:t>
      </w:r>
      <w:proofErr w:type="spellEnd"/>
      <w:r w:rsidRPr="00242E4F">
        <w:rPr>
          <w:i/>
        </w:rPr>
        <w:t xml:space="preserve"> is not </w:t>
      </w:r>
      <w:r w:rsidRPr="008F3F11">
        <w:rPr>
          <w:i/>
        </w:rPr>
        <w:t xml:space="preserve">correct.  </w:t>
      </w:r>
      <m:oMath>
        <m:r>
          <w:rPr>
            <w:rFonts w:ascii="Cambria Math" w:hAnsi="Cambria Math"/>
          </w:rPr>
          <m:t>5</m:t>
        </m:r>
        <m:rad>
          <m:radPr>
            <m:degHide m:val="1"/>
            <m:ctrlPr>
              <w:rPr>
                <w:rFonts w:ascii="Cambria Math" w:hAnsi="Cambria Math"/>
                <w:i/>
              </w:rPr>
            </m:ctrlPr>
          </m:radPr>
          <m:deg/>
          <m:e>
            <m:r>
              <w:rPr>
                <w:rFonts w:ascii="Cambria Math" w:hAnsi="Cambria Math"/>
              </w:rPr>
              <m:t>2</m:t>
            </m:r>
          </m:e>
        </m:rad>
      </m:oMath>
      <w:r w:rsidRPr="008F3F11">
        <w:rPr>
          <w:i/>
        </w:rPr>
        <w:t xml:space="preserve"> </w:t>
      </w:r>
      <w:proofErr w:type="gramStart"/>
      <w:r w:rsidRPr="008F3F11">
        <w:rPr>
          <w:i/>
        </w:rPr>
        <w:t>is</w:t>
      </w:r>
      <w:proofErr w:type="gramEnd"/>
      <w:r w:rsidRPr="008F3F11">
        <w:rPr>
          <w:i/>
        </w:rPr>
        <w:t xml:space="preserve"> greater than </w:t>
      </w:r>
      <m:oMath>
        <m:r>
          <w:rPr>
            <w:rFonts w:ascii="Cambria Math" w:hAnsi="Cambria Math"/>
          </w:rPr>
          <m:t>5</m:t>
        </m:r>
      </m:oMath>
      <w:r w:rsidRPr="008F3F11">
        <w:rPr>
          <w:i/>
        </w:rPr>
        <w:t xml:space="preserve">, so it should be the hypotenuse of the right triangle.  The equation should be </w:t>
      </w:r>
      <m:oMath>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5</m:t>
                </m:r>
                <m:rad>
                  <m:radPr>
                    <m:degHide m:val="1"/>
                    <m:ctrlPr>
                      <w:rPr>
                        <w:rFonts w:ascii="Cambria Math" w:hAnsi="Cambria Math"/>
                        <w:i/>
                      </w:rPr>
                    </m:ctrlPr>
                  </m:radPr>
                  <m:deg/>
                  <m:e>
                    <m:r>
                      <w:rPr>
                        <w:rFonts w:ascii="Cambria Math" w:hAnsi="Cambria Math"/>
                      </w:rPr>
                      <m:t>2</m:t>
                    </m:r>
                  </m:e>
                </m:rad>
              </m:e>
            </m:d>
          </m:e>
          <m:sup>
            <m:r>
              <w:rPr>
                <w:rFonts w:ascii="Cambria Math" w:hAnsi="Cambria Math"/>
              </w:rPr>
              <m:t>2</m:t>
            </m:r>
          </m:sup>
        </m:sSup>
        <m:r>
          <w:rPr>
            <w:rFonts w:ascii="Cambria Math" w:hAnsi="Cambria Math"/>
          </w:rPr>
          <m:t>;</m:t>
        </m:r>
      </m:oMath>
      <w:r w:rsidRPr="00242E4F">
        <w:rPr>
          <w:i/>
        </w:rPr>
        <w:t xml:space="preserve"> thus</w:t>
      </w:r>
      <w:r w:rsidR="00D649BB">
        <w:rPr>
          <w:i/>
        </w:rPr>
        <w:t>,</w:t>
      </w:r>
      <w:r w:rsidRPr="00242E4F">
        <w:rPr>
          <w:i/>
        </w:rPr>
        <w:t xml:space="preserve"> the triangle is right.</w:t>
      </w:r>
    </w:p>
    <w:p w14:paraId="5FA5B214" w14:textId="03F1F221" w:rsidR="006A07ED" w:rsidRDefault="00436DB3" w:rsidP="00436DB3">
      <w:pPr>
        <w:pStyle w:val="ny-lesson-paragraph"/>
      </w:pPr>
      <w:r w:rsidRPr="00400D17">
        <w:rPr>
          <w:rFonts w:ascii="Comic Sans MS" w:hAnsi="Comic Sans MS"/>
          <w:noProof/>
          <w:sz w:val="24"/>
        </w:rPr>
        <mc:AlternateContent>
          <mc:Choice Requires="wpg">
            <w:drawing>
              <wp:anchor distT="0" distB="0" distL="114300" distR="114300" simplePos="0" relativeHeight="251667968" behindDoc="0" locked="0" layoutInCell="1" allowOverlap="1" wp14:anchorId="0C6DBA92" wp14:editId="01BD4941">
                <wp:simplePos x="0" y="0"/>
                <wp:positionH relativeFrom="column">
                  <wp:posOffset>-228600</wp:posOffset>
                </wp:positionH>
                <wp:positionV relativeFrom="paragraph">
                  <wp:posOffset>351790</wp:posOffset>
                </wp:positionV>
                <wp:extent cx="164592" cy="502920"/>
                <wp:effectExtent l="0" t="0" r="26035" b="30480"/>
                <wp:wrapNone/>
                <wp:docPr id="33" name="Group 16"/>
                <wp:cNvGraphicFramePr/>
                <a:graphic xmlns:a="http://schemas.openxmlformats.org/drawingml/2006/main">
                  <a:graphicData uri="http://schemas.microsoft.com/office/word/2010/wordprocessingGroup">
                    <wpg:wgp>
                      <wpg:cNvGrpSpPr/>
                      <wpg:grpSpPr>
                        <a:xfrm>
                          <a:off x="0" y="0"/>
                          <a:ext cx="164592" cy="502920"/>
                          <a:chOff x="177800" y="0"/>
                          <a:chExt cx="164592" cy="1005840"/>
                        </a:xfrm>
                      </wpg:grpSpPr>
                      <wps:wsp>
                        <wps:cNvPr id="34" name="Straight Connector 34"/>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8" name="Group 38"/>
                        <wpg:cNvGrpSpPr/>
                        <wpg:grpSpPr>
                          <a:xfrm>
                            <a:off x="177800" y="0"/>
                            <a:ext cx="164592" cy="1005840"/>
                            <a:chOff x="177800" y="0"/>
                            <a:chExt cx="164592" cy="1005840"/>
                          </a:xfrm>
                        </wpg:grpSpPr>
                        <wps:wsp>
                          <wps:cNvPr id="39" name="Straight Connector 3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8D77D23" id="Group 16" o:spid="_x0000_s1026" style="position:absolute;margin-left:-18pt;margin-top:27.7pt;width:12.95pt;height:39.6pt;z-index:25166796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y9rQIAAEYLAAAOAAAAZHJzL2Uyb0RvYy54bWzsVs1u3CAQvlfqOyDuje39XyveHDZNLlUb&#10;Ne0DEIxtJAwIyHr37Tvgn3W2q6hJpUiRcsEGZoaZb+YbuLza1wLtmLFcyQwnFzFGTFKVc1lm+Pev&#10;my8rjKwjMidCSZbhA7P4avP502WjUzZRlRI5MwiMSJs2OsOVczqNIksrVhN7oTSTsFkoUxMHU1NG&#10;uSENWK9FNInjRdQok2ujKLMWVq/bTbwJ9ouCUfejKCxzSGQYfHNhNGF88GO0uSRpaYiuOO3cIK/w&#10;oiZcwqGDqWviCHo0/C9TNadGWVW4C6rqSBUFpyzEANEk8Uk0t0Y96hBLmTalHmACaE9werVZ+n13&#10;ZxDPMzydYiRJDTkKx6Jk4cFpdJmCzK3R9/rOdAtlO/Px7gtT+y9EgvYB1sMAK9s7RGExWczm6wlG&#10;FLbm8WQ96WCnFeTGayXL5SqG7BxVafX1jHISx/PVLGhH/dGR93BwqNFQRvaIlP0/pO4rollIgPUo&#10;9EjNeqTunSG8rBzaKimh1pRB01kLW1DYyg4zm1qA7wxgo9BH0ZH0HHZPAyepNtbdMlUj/5NhwaX3&#10;laRk9806SBVg1Iv4ZSFRk+HFdB4HKasEz2+4EH7PmvJhKwzaEc+TeLlab30YYGEkBjMhYdGD3IYT&#10;/txBsNb+T1ZAKfmEtid4ErPBLKGUSZd0doUEaa9WgAuDYufac4qdvFdlgeAvUR40wslKukG55lKZ&#10;c267fe9y0cr3CLRxewgeVH4IiQ7QQP21vAlVOVCoLx5oiGOaTVdtvbyIZqOq6bh0rl6eFNS7Jdu6&#10;x+sc2davJdsJbNB8fHcaITY0mCOJPnjWsvsfSPqGPHuDhp9Ml88Uod8NF+PLW/5JFY4vyo9m72+f&#10;99Hsj2+QcDeEx1q4PLuHpX8NjudB6vj83fwBAAD//wMAUEsDBBQABgAIAAAAIQBW8hWr4QAAAAoB&#10;AAAPAAAAZHJzL2Rvd25yZXYueG1sTI/BasMwEETvhf6D2EBvjqw6NsWxHEJoewqFJoXSm2JtbBNL&#10;MpZiO3/f7ak5LvuYeVNsZtOxEQffOitBLGNgaCunW1tL+Dq+RS/AfFBWq85ZlHBDD5vy8aFQuXaT&#10;/cTxEGpGIdbnSkITQp9z7qsGjfJL16Ol39kNRgU6h5rrQU0Ubjr+HMcZN6q11NCoHncNVpfD1Uh4&#10;n9S0TcTruL+cd7efY/rxvRco5dNi3q6BBZzDPwx/+qQOJTmd3NVqzzoJUZLRliAhTVfACIhELICd&#10;iExWGfCy4PcTyl8AAAD//wMAUEsBAi0AFAAGAAgAAAAhALaDOJL+AAAA4QEAABMAAAAAAAAAAAAA&#10;AAAAAAAAAFtDb250ZW50X1R5cGVzXS54bWxQSwECLQAUAAYACAAAACEAOP0h/9YAAACUAQAACwAA&#10;AAAAAAAAAAAAAAAvAQAAX3JlbHMvLnJlbHNQSwECLQAUAAYACAAAACEARJlMva0CAABGCwAADgAA&#10;AAAAAAAAAAAAAAAuAgAAZHJzL2Uyb0RvYy54bWxQSwECLQAUAAYACAAAACEAVvIVq+EAAAAKAQAA&#10;DwAAAAAAAAAAAAAAAAAHBQAAZHJzL2Rvd25yZXYueG1sUEsFBgAAAAAEAAQA8wAAABUGAAAAAA==&#10;">
                <v:line id="Straight Connector 34"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LnNsUAAADbAAAADwAAAGRycy9kb3ducmV2LnhtbESPS2vDMBCE74X+B7GF3mo5D/Jwo4QS&#10;2iYHH/K69LZYG9vUWhlLjp1/HwUCOQ4z8w2zWPWmEhdqXGlZwSCKQRBnVpecKzgdfz5mIJxH1lhZ&#10;JgVXcrBavr4sMNG24z1dDj4XAcIuQQWF93UipcsKMugiWxMH72wbgz7IJpe6wS7ATSWHcTyRBksO&#10;CwXWtC4o+z+0RsH3325wbkeUTkqeV5trl7a/01Sp97f+6xOEp94/w4/2VisYjeH+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LnNsUAAADbAAAADwAAAAAAAAAA&#10;AAAAAAChAgAAZHJzL2Rvd25yZXYueG1sUEsFBgAAAAAEAAQA+QAAAJMDAAAAAA==&#10;" strokecolor="#00789c" strokeweight=".5pt"/>
                <v:group id="Group 3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line id="Straight Connector 13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u3MQAAADcAAAADwAAAGRycy9kb3ducmV2LnhtbERPTWvCQBC9C/0PyxR6M5s0oG10lVK0&#10;9pBDm/bibciOSWh2NmQ3Jv57tyB4m8f7nPV2Mq04U+8aywqSKAZBXFrdcKXg92c/fwHhPLLG1jIp&#10;uJCD7eZhtsZM25G/6Vz4SoQQdhkqqL3vMildWZNBF9mOOHAn2xv0AfaV1D2OIdy08jmOF9Jgw6Gh&#10;xo7eayr/isEo2B2/ktOQUr5o+LU9XMZ8+FjmSj09Tm8rEJ4mfxff3J86zE+X8P9MuE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e7cxAAAANwAAAAPAAAAAAAAAAAA&#10;AAAAAKECAABkcnMvZG93bnJldi54bWxQSwUGAAAAAAQABAD5AAAAkgMAAAAA&#10;" strokecolor="#00789c" strokeweight=".5pt"/>
                </v:group>
              </v:group>
            </w:pict>
          </mc:Fallback>
        </mc:AlternateContent>
      </w:r>
      <w:r w:rsidR="006A07ED">
        <w:rPr>
          <w:noProof/>
        </w:rPr>
        <mc:AlternateContent>
          <mc:Choice Requires="wps">
            <w:drawing>
              <wp:anchor distT="0" distB="0" distL="114300" distR="114300" simplePos="0" relativeHeight="251670016" behindDoc="0" locked="0" layoutInCell="1" allowOverlap="1" wp14:anchorId="124477A9" wp14:editId="55AFE11C">
                <wp:simplePos x="0" y="0"/>
                <wp:positionH relativeFrom="column">
                  <wp:posOffset>-402590</wp:posOffset>
                </wp:positionH>
                <wp:positionV relativeFrom="paragraph">
                  <wp:posOffset>493395</wp:posOffset>
                </wp:positionV>
                <wp:extent cx="356616" cy="219456"/>
                <wp:effectExtent l="0" t="0" r="24765" b="28575"/>
                <wp:wrapNone/>
                <wp:docPr id="1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3B17BF5" w14:textId="77777777" w:rsidR="0067073A" w:rsidRDefault="0067073A" w:rsidP="006A07ED">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477A9" id="Text Box 61" o:spid="_x0000_s1033" type="#_x0000_t202" style="position:absolute;margin-left:-31.7pt;margin-top:38.85pt;width:28.1pt;height:17.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sci2gIAAB4GAAAOAAAAZHJzL2Uyb0RvYy54bWysVFtvmzAUfp+0/2D5nXIpIReVVDQR06So&#10;q5ZOfXaMSVDB9mwnIZv233dsIE27p1Z7AR/7O/dzvpvbtqnRgSldCZ7i8CrAiHEqiopvU/zjMfcm&#10;GGlDeEFqwVmKT0zj2/nnTzdHOWOR2Im6YAqBEa5nR5ninTFy5vua7lhD9JWQjMNjKVRDDIhq6xeK&#10;HMF6U/tRECT+UahCKkGZ1nC77B7x3NkvS0bNt7LUzKA6xRCbcV/lvhv79ec3ZLZVRO4q2odBPhBF&#10;QyoOTs+mlsQQtFfVP6aaiiqhRWmuqGh8UZYVZS4HyCYM3mSz3hHJXC5QHC3PZdL/zyy9PzwoVBXQ&#10;u3iKEScNNOmRtQbdiRYloS3QUeoZ4NYSkKaFewC7ZLVcCfqsAeJfYDoFDWhbkLZUjf1DqggUoQen&#10;c92tGwqX16MkCROMKDxF4TQeJdat/6IslTZfmGiQPaRYQVtdAOSw0qaDDhDrS4u6KvKqrp2gtptF&#10;rdCB2BEIxpPporf+Clbzj2lClJ0qc9PWxUNmkBocrUmbpJuE33mWRcnyeuktJ9OxF29Y5E3yIPbu&#10;sngULsbjPFyO/3QT+aK0GI2jbDyaekk2Cr04DCZelgWRt8yzIAvifDGN75wSBDI4dd3oGmD7os2p&#10;ZjaUmn9nJTTb9cGla9eMnatDKGXcuJ67tABtUSVU8j2KPd4l74ryHuWujINnwc1Zuam4UN3cvQ67&#10;eB5CLjt8P4993rYEpt20bsrjYaA3ojjBPCvRUYKWNK9guFZEmweigANgUoHX4HUn1C+MjsARKdY/&#10;90QxjOqvHJbwehIGllQuBXUpbC4Fvm8WAmYwBEaU1B1BWZl6OJZKNE9AZ5n1Ck+EU/CdYmrUICxM&#10;x11AiJRlmYMBkUhiVnwt6bCYdhke2yeiZL8xBkbjXgx8QmZvFqfD2oZxke2NKCu3VbZyXZ36igIJ&#10;ub3sCdOy3KXsUC+0Pv8LAAD//wMAUEsDBBQABgAIAAAAIQBic/534AAAAAkBAAAPAAAAZHJzL2Rv&#10;d25yZXYueG1sTI/BTsMwEETvSPyDtUjcUqdplVQhTlWBOIAQEqWHHrfxkpjG6yh22/D3mBM9ruZp&#10;5m21nmwvzjR641jBfJaCIG6cNtwq2H0+JysQPiBr7B2Tgh/ysK5vbyostbvwB523oRWxhH2JCroQ&#10;hlJK33Rk0c/cQByzLzdaDPEcW6lHvMRy28ssTXNp0XBc6HCgx46a4/ZkFbzvXp42qxHflmZP33s3&#10;5Kk5vip1fzdtHkAEmsI/DH/6UR3q6HRwJ9Ze9AqSfLGMqIKiKEBEICkyEIcIzrMFyLqS1x/UvwAA&#10;AP//AwBQSwECLQAUAAYACAAAACEAtoM4kv4AAADhAQAAEwAAAAAAAAAAAAAAAAAAAAAAW0NvbnRl&#10;bnRfVHlwZXNdLnhtbFBLAQItABQABgAIAAAAIQA4/SH/1gAAAJQBAAALAAAAAAAAAAAAAAAAAC8B&#10;AABfcmVscy8ucmVsc1BLAQItABQABgAIAAAAIQD1Asci2gIAAB4GAAAOAAAAAAAAAAAAAAAAAC4C&#10;AABkcnMvZTJvRG9jLnhtbFBLAQItABQABgAIAAAAIQBic/534AAAAAkBAAAPAAAAAAAAAAAAAAAA&#10;ADQFAABkcnMvZG93bnJldi54bWxQSwUGAAAAAAQABADzAAAAQQYAAAAA&#10;" fillcolor="#00789c" strokecolor="#00789c">
                <v:path arrowok="t"/>
                <v:textbox inset="3pt,3pt,3pt,3pt">
                  <w:txbxContent>
                    <w:p w14:paraId="23B17BF5" w14:textId="77777777" w:rsidR="0067073A" w:rsidRDefault="0067073A" w:rsidP="006A07ED">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6A07ED">
        <w:t xml:space="preserve">At the beginning of this guided </w:t>
      </w:r>
      <w:r>
        <w:t>example</w:t>
      </w:r>
      <w:r w:rsidR="00D649BB">
        <w:t>,</w:t>
      </w:r>
      <w:r w:rsidR="006A07ED">
        <w:t xml:space="preserve"> give students the following information and ask them if the triangle formed by the three segments is a right triangle.  Students may work in pairs and must justify their conclusion.</w:t>
      </w:r>
    </w:p>
    <w:p w14:paraId="72AD8606" w14:textId="09D88A96" w:rsidR="006A07ED" w:rsidRPr="00436DB3" w:rsidRDefault="006A07ED" w:rsidP="00436DB3">
      <w:pPr>
        <w:pStyle w:val="ny-lesson-bullet"/>
      </w:pPr>
      <m:oMath>
        <m:r>
          <w:rPr>
            <w:rFonts w:ascii="Cambria Math" w:hAnsi="Cambria Math"/>
          </w:rPr>
          <m:t>AC=4</m:t>
        </m:r>
      </m:oMath>
      <w:r w:rsidR="00436DB3" w:rsidRPr="00436DB3">
        <w:t>,</w:t>
      </w:r>
      <m:oMath>
        <m:r>
          <w:rPr>
            <w:rFonts w:ascii="Cambria Math" w:hAnsi="Cambria Math"/>
          </w:rPr>
          <m:t xml:space="preserve"> AB=7</m:t>
        </m:r>
      </m:oMath>
      <w:proofErr w:type="gramStart"/>
      <w:r w:rsidR="00436DB3" w:rsidRPr="00436DB3">
        <w:t>,</w:t>
      </w:r>
      <w:proofErr w:type="gramEnd"/>
      <w:r w:rsidR="00436DB3" w:rsidRPr="00436DB3">
        <w:t xml:space="preserve"> </w:t>
      </w:r>
      <w:r w:rsidR="008F3F11" w:rsidRPr="00436DB3">
        <w:t>and</w:t>
      </w:r>
      <m:oMath>
        <m:r>
          <w:rPr>
            <w:rFonts w:ascii="Cambria Math" w:hAnsi="Cambria Math"/>
          </w:rPr>
          <m:t xml:space="preserve"> BC=5</m:t>
        </m:r>
      </m:oMath>
      <w:r w:rsidR="00436DB3" w:rsidRPr="00436DB3">
        <w:t>;</w:t>
      </w:r>
      <w:r w:rsidRPr="00436DB3">
        <w:t xml:space="preserve"> is triangle </w:t>
      </w:r>
      <m:oMath>
        <m:r>
          <w:rPr>
            <w:rFonts w:ascii="Cambria Math" w:hAnsi="Cambria Math"/>
          </w:rPr>
          <m:t>ABC</m:t>
        </m:r>
      </m:oMath>
      <w:r w:rsidRPr="00436DB3">
        <w:t xml:space="preserve"> a right triangle?  If so, name the right angle. </w:t>
      </w:r>
      <w:r w:rsidR="003C3AF0" w:rsidRPr="00436DB3">
        <w:t xml:space="preserve"> </w:t>
      </w:r>
      <w:r w:rsidRPr="00436DB3">
        <w:t>Justify your answer</w:t>
      </w:r>
      <w:r w:rsidRPr="00436DB3">
        <w:rPr>
          <w:noProof/>
        </w:rPr>
        <w:t>.</w:t>
      </w:r>
    </w:p>
    <w:p w14:paraId="05FB8F71" w14:textId="2407CED6" w:rsidR="006A07ED" w:rsidRPr="00242E4F" w:rsidRDefault="006A07ED" w:rsidP="006A07ED">
      <w:pPr>
        <w:pStyle w:val="ny-lesson-bullet"/>
        <w:numPr>
          <w:ilvl w:val="1"/>
          <w:numId w:val="10"/>
        </w:numPr>
        <w:rPr>
          <w:i/>
        </w:rPr>
      </w:pPr>
      <w:r w:rsidRPr="00242E4F">
        <w:rPr>
          <w:i/>
        </w:rPr>
        <w:t>Students will need to use t</w:t>
      </w:r>
      <w:r w:rsidR="00436DB3">
        <w:rPr>
          <w:i/>
        </w:rPr>
        <w:t xml:space="preserve">he converse of the Pythagorean </w:t>
      </w:r>
      <w:proofErr w:type="gramStart"/>
      <w:r w:rsidR="00436DB3">
        <w:rPr>
          <w:i/>
        </w:rPr>
        <w:t>t</w:t>
      </w:r>
      <w:r w:rsidRPr="00242E4F">
        <w:rPr>
          <w:i/>
        </w:rPr>
        <w:t>heorem</w:t>
      </w:r>
      <w:proofErr w:type="gramEnd"/>
      <w:r w:rsidRPr="00242E4F">
        <w:rPr>
          <w:i/>
        </w:rPr>
        <w:t xml:space="preserve"> to answer this question.  </w:t>
      </w:r>
      <w:proofErr w:type="gramStart"/>
      <w:r w:rsidRPr="00242E4F">
        <w:rPr>
          <w:i/>
        </w:rPr>
        <w:t xml:space="preserve">Does </w:t>
      </w:r>
      <w:proofErr w:type="gramEnd"/>
      <w:r w:rsidR="00436DB3">
        <w:rPr>
          <w:i/>
        </w:rPr>
        <w:br/>
      </w:r>
      <m:oMath>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2</m:t>
            </m:r>
          </m:sup>
        </m:sSup>
      </m:oMath>
      <w:r w:rsidRPr="00242E4F">
        <w:rPr>
          <w:i/>
        </w:rPr>
        <w:t xml:space="preserve">?  </w:t>
      </w:r>
      <m:oMath>
        <m:r>
          <w:rPr>
            <w:rFonts w:ascii="Cambria Math" w:hAnsi="Cambria Math"/>
          </w:rPr>
          <m:t>41≠49</m:t>
        </m:r>
      </m:oMath>
      <w:r w:rsidR="00436DB3" w:rsidRPr="00436DB3">
        <w:rPr>
          <w:i/>
        </w:rPr>
        <w:t>;</w:t>
      </w:r>
      <w:r w:rsidRPr="00242E4F">
        <w:rPr>
          <w:i/>
        </w:rPr>
        <w:t xml:space="preserve"> </w:t>
      </w:r>
      <w:proofErr w:type="gramStart"/>
      <w:r w:rsidRPr="00242E4F">
        <w:rPr>
          <w:i/>
        </w:rPr>
        <w:t>therefore</w:t>
      </w:r>
      <w:proofErr w:type="gramEnd"/>
      <w:r w:rsidR="00D649BB">
        <w:rPr>
          <w:i/>
        </w:rPr>
        <w:t>,</w:t>
      </w:r>
      <w:r w:rsidRPr="00242E4F">
        <w:rPr>
          <w:i/>
        </w:rPr>
        <w:t xml:space="preserve"> triangle </w:t>
      </w:r>
      <m:oMath>
        <m:r>
          <w:rPr>
            <w:rFonts w:ascii="Cambria Math" w:hAnsi="Cambria Math"/>
          </w:rPr>
          <m:t>ABC</m:t>
        </m:r>
      </m:oMath>
      <w:r w:rsidRPr="00242E4F">
        <w:rPr>
          <w:i/>
        </w:rPr>
        <w:t xml:space="preserve"> is not a right triangle.</w:t>
      </w:r>
    </w:p>
    <w:p w14:paraId="1EBA8DE3" w14:textId="5F7FBCFF" w:rsidR="006A07ED" w:rsidRDefault="006A07ED" w:rsidP="00436DB3">
      <w:pPr>
        <w:pStyle w:val="ny-lesson-bullet"/>
      </w:pPr>
      <w:r>
        <w:t>Select at least one pair of students to present their answer and rationale.  Because we only gave the side lengths and not the coordinates of the vertices, students will have to use t</w:t>
      </w:r>
      <w:r w:rsidR="00436DB3">
        <w:t xml:space="preserve">he converse of the Pythagorean </w:t>
      </w:r>
      <w:proofErr w:type="gramStart"/>
      <w:r w:rsidR="00436DB3">
        <w:t>t</w:t>
      </w:r>
      <w:r>
        <w:t>heorem</w:t>
      </w:r>
      <w:proofErr w:type="gramEnd"/>
      <w:r w:rsidR="003C3AF0">
        <w:t xml:space="preserve">, </w:t>
      </w:r>
      <w:r w:rsidR="00D649BB">
        <w:t>not slope,</w:t>
      </w:r>
      <w:r>
        <w:t xml:space="preserve"> to answer this question</w:t>
      </w:r>
      <w:r w:rsidR="00D649BB">
        <w:t>.</w:t>
      </w:r>
    </w:p>
    <w:p w14:paraId="75E1FAE7" w14:textId="159AFC0D" w:rsidR="006A07ED" w:rsidRPr="002F4A44" w:rsidRDefault="006A07ED" w:rsidP="006A07ED">
      <w:pPr>
        <w:pStyle w:val="ny-lesson-paragraph"/>
      </w:pPr>
      <w:r>
        <w:t>Plot the following points on a coordinate plane</w:t>
      </w:r>
      <w:proofErr w:type="gramStart"/>
      <w:r>
        <w:t xml:space="preserve">:  </w:t>
      </w:r>
      <w:proofErr w:type="gramEnd"/>
      <m:oMath>
        <m:r>
          <w:rPr>
            <w:rFonts w:ascii="Cambria Math" w:hAnsi="Cambria Math"/>
          </w:rPr>
          <m:t>O</m:t>
        </m:r>
        <m:d>
          <m:dPr>
            <m:ctrlPr>
              <w:rPr>
                <w:rFonts w:ascii="Cambria Math" w:hAnsi="Cambria Math"/>
                <w:i/>
              </w:rPr>
            </m:ctrlPr>
          </m:dPr>
          <m:e>
            <m:r>
              <w:rPr>
                <w:rFonts w:ascii="Cambria Math" w:hAnsi="Cambria Math"/>
              </w:rPr>
              <m:t>0,0</m:t>
            </m:r>
          </m:e>
        </m:d>
      </m:oMath>
      <w:r w:rsidR="00436DB3" w:rsidRPr="00436DB3">
        <w:t xml:space="preserve">, </w:t>
      </w:r>
      <m:oMath>
        <m:r>
          <w:rPr>
            <w:rFonts w:ascii="Cambria Math" w:hAnsi="Cambria Math"/>
          </w:rPr>
          <m:t>A</m:t>
        </m:r>
        <m:d>
          <m:dPr>
            <m:ctrlPr>
              <w:rPr>
                <w:rFonts w:ascii="Cambria Math" w:hAnsi="Cambria Math"/>
                <w:i/>
              </w:rPr>
            </m:ctrlPr>
          </m:dPr>
          <m:e>
            <m:r>
              <w:rPr>
                <w:rFonts w:ascii="Cambria Math" w:hAnsi="Cambria Math"/>
              </w:rPr>
              <m:t>6,4</m:t>
            </m:r>
          </m:e>
        </m:d>
      </m:oMath>
      <w:r w:rsidR="00436DB3" w:rsidRPr="00436DB3">
        <w:t xml:space="preserve">, </w:t>
      </w:r>
      <w:r w:rsidR="008F3F11" w:rsidRPr="00436DB3">
        <w:t>and</w:t>
      </w:r>
      <m:oMath>
        <m:r>
          <w:rPr>
            <w:rFonts w:ascii="Cambria Math" w:hAnsi="Cambria Math"/>
          </w:rPr>
          <m:t xml:space="preserve"> B</m:t>
        </m:r>
        <m:d>
          <m:dPr>
            <m:ctrlPr>
              <w:rPr>
                <w:rFonts w:ascii="Cambria Math" w:hAnsi="Cambria Math"/>
                <w:i/>
              </w:rPr>
            </m:ctrlPr>
          </m:dPr>
          <m:e>
            <m:r>
              <w:rPr>
                <w:rFonts w:ascii="Cambria Math" w:hAnsi="Cambria Math"/>
              </w:rPr>
              <m:t>-2,3</m:t>
            </m:r>
          </m:e>
        </m:d>
        <m:r>
          <w:rPr>
            <w:rFonts w:ascii="Cambria Math" w:hAnsi="Cambria Math"/>
          </w:rPr>
          <m:t>.</m:t>
        </m:r>
      </m:oMath>
      <w:r>
        <w:t xml:space="preserve"> </w:t>
      </w:r>
    </w:p>
    <w:p w14:paraId="79636E05" w14:textId="460DDF11" w:rsidR="006A07ED" w:rsidRDefault="006A07ED" w:rsidP="00436DB3">
      <w:pPr>
        <w:pStyle w:val="ny-lesson-bullet"/>
      </w:pPr>
      <w:r>
        <w:t xml:space="preserve">Construct </w:t>
      </w:r>
      <w:proofErr w:type="gramStart"/>
      <w:r>
        <w:t xml:space="preserve">triangle </w:t>
      </w:r>
      <w:proofErr w:type="gramEnd"/>
      <m:oMath>
        <m:r>
          <w:rPr>
            <w:rFonts w:ascii="Cambria Math" w:hAnsi="Cambria Math"/>
          </w:rPr>
          <m:t>ABO</m:t>
        </m:r>
      </m:oMath>
      <w:r>
        <w:t xml:space="preserve">.  Do you think triangle </w:t>
      </w:r>
      <m:oMath>
        <m:r>
          <w:rPr>
            <w:rFonts w:ascii="Cambria Math" w:hAnsi="Cambria Math"/>
          </w:rPr>
          <m:t>ABO</m:t>
        </m:r>
      </m:oMath>
      <w:r>
        <w:t xml:space="preserve"> is a right triangle?  </w:t>
      </w:r>
    </w:p>
    <w:p w14:paraId="7680AAA0" w14:textId="77777777" w:rsidR="006A07ED" w:rsidRDefault="006A07ED" w:rsidP="006A07ED">
      <w:pPr>
        <w:pStyle w:val="ny-lesson-bullet"/>
        <w:numPr>
          <w:ilvl w:val="1"/>
          <w:numId w:val="10"/>
        </w:numPr>
        <w:rPr>
          <w:i/>
        </w:rPr>
      </w:pPr>
      <w:r w:rsidRPr="00AA3AF0">
        <w:rPr>
          <w:i/>
        </w:rPr>
        <w:t>Students will guess either yes or no.</w:t>
      </w:r>
    </w:p>
    <w:p w14:paraId="411EC339" w14:textId="77777777" w:rsidR="006A07ED" w:rsidRPr="00AA3AF0" w:rsidRDefault="006A07ED" w:rsidP="00436DB3">
      <w:pPr>
        <w:pStyle w:val="ny-lesson-bullet"/>
      </w:pPr>
      <w:r>
        <w:t>How do you think we can determine which of you are correct?</w:t>
      </w:r>
    </w:p>
    <w:p w14:paraId="5434285D" w14:textId="1C42BC86" w:rsidR="006A07ED" w:rsidRPr="00AB2DE3" w:rsidRDefault="006A07ED" w:rsidP="006A07ED">
      <w:pPr>
        <w:pStyle w:val="ny-lesson-bullet"/>
        <w:numPr>
          <w:ilvl w:val="1"/>
          <w:numId w:val="10"/>
        </w:numPr>
        <w:rPr>
          <w:i/>
        </w:rPr>
      </w:pPr>
      <w:r>
        <w:rPr>
          <w:i/>
        </w:rPr>
        <w:t xml:space="preserve">Since we just finished working with the Pythagorean </w:t>
      </w:r>
      <w:proofErr w:type="gramStart"/>
      <w:r w:rsidR="00436DB3">
        <w:rPr>
          <w:i/>
        </w:rPr>
        <w:t>t</w:t>
      </w:r>
      <w:r>
        <w:rPr>
          <w:i/>
        </w:rPr>
        <w:t>heorem</w:t>
      </w:r>
      <w:proofErr w:type="gramEnd"/>
      <w:r>
        <w:rPr>
          <w:i/>
        </w:rPr>
        <w:t xml:space="preserve"> and its converse, most students will probably suggest using the converse of the Pythagorean </w:t>
      </w:r>
      <w:r w:rsidR="00436DB3">
        <w:rPr>
          <w:i/>
        </w:rPr>
        <w:t>t</w:t>
      </w:r>
      <w:r>
        <w:rPr>
          <w:i/>
        </w:rPr>
        <w:t xml:space="preserve">heorem.  Some students may suggest comparing the slopes of the segments.  If they do, explain that while this is certainly an appropriate method, the larger goals of the lesson will be supported by the use of the converse of the Pythagorean </w:t>
      </w:r>
      <w:proofErr w:type="gramStart"/>
      <w:r w:rsidR="00436DB3">
        <w:rPr>
          <w:i/>
        </w:rPr>
        <w:t>t</w:t>
      </w:r>
      <w:r>
        <w:rPr>
          <w:i/>
        </w:rPr>
        <w:t>heorem</w:t>
      </w:r>
      <w:proofErr w:type="gramEnd"/>
      <w:r>
        <w:rPr>
          <w:i/>
        </w:rPr>
        <w:t>.</w:t>
      </w:r>
    </w:p>
    <w:p w14:paraId="6FFD5CA3" w14:textId="560ECA1E" w:rsidR="006A07ED" w:rsidRDefault="006A07ED" w:rsidP="00436DB3">
      <w:pPr>
        <w:pStyle w:val="ny-lesson-bullet"/>
      </w:pPr>
      <w:r>
        <w:t xml:space="preserve">We know the coordinates of the vertices of </w:t>
      </w:r>
      <w:proofErr w:type="gramStart"/>
      <w:r>
        <w:t xml:space="preserve">triangle </w:t>
      </w:r>
      <w:proofErr w:type="gramEnd"/>
      <m:oMath>
        <m:r>
          <w:rPr>
            <w:rFonts w:ascii="Cambria Math" w:hAnsi="Cambria Math"/>
          </w:rPr>
          <m:t>ABO</m:t>
        </m:r>
      </m:oMath>
      <w:r>
        <w:t>.  What additional information do we need?</w:t>
      </w:r>
    </w:p>
    <w:p w14:paraId="65D7C5C9" w14:textId="5344210F" w:rsidR="006A07ED" w:rsidRDefault="006A07ED" w:rsidP="006A07ED">
      <w:pPr>
        <w:pStyle w:val="ny-lesson-bullet"/>
        <w:numPr>
          <w:ilvl w:val="1"/>
          <w:numId w:val="10"/>
        </w:numPr>
      </w:pPr>
      <w:r w:rsidRPr="00FF61A2">
        <w:rPr>
          <w:i/>
        </w:rPr>
        <w:t>We need the lengths of the three sides of the triangle</w:t>
      </w:r>
      <w:proofErr w:type="gramStart"/>
      <w:r w:rsidRPr="00FF61A2">
        <w:rPr>
          <w:i/>
        </w:rPr>
        <w:t xml:space="preserve">, </w:t>
      </w:r>
      <w:proofErr w:type="gramEnd"/>
      <m:oMath>
        <m:r>
          <w:rPr>
            <w:rFonts w:ascii="Cambria Math" w:hAnsi="Cambria Math"/>
          </w:rPr>
          <m:t>OA</m:t>
        </m:r>
      </m:oMath>
      <w:r w:rsidRPr="00FF61A2">
        <w:rPr>
          <w:i/>
        </w:rPr>
        <w:t xml:space="preserve">, </w:t>
      </w:r>
      <m:oMath>
        <m:r>
          <w:rPr>
            <w:rFonts w:ascii="Cambria Math" w:hAnsi="Cambria Math"/>
          </w:rPr>
          <m:t>OB</m:t>
        </m:r>
      </m:oMath>
      <w:r w:rsidRPr="00FF61A2">
        <w:rPr>
          <w:i/>
        </w:rPr>
        <w:t xml:space="preserve">, and </w:t>
      </w:r>
      <m:oMath>
        <m:r>
          <w:rPr>
            <w:rFonts w:ascii="Cambria Math" w:hAnsi="Cambria Math"/>
          </w:rPr>
          <m:t>AB</m:t>
        </m:r>
      </m:oMath>
      <w:r w:rsidR="00D649BB">
        <w:rPr>
          <w:i/>
        </w:rPr>
        <w:t>.</w:t>
      </w:r>
      <w:r>
        <w:t xml:space="preserve">  </w:t>
      </w:r>
    </w:p>
    <w:p w14:paraId="21CB9181" w14:textId="19C8A1D8" w:rsidR="006A07ED" w:rsidRDefault="006A07ED" w:rsidP="00436DB3">
      <w:pPr>
        <w:pStyle w:val="ny-lesson-bullet"/>
      </w:pPr>
      <w:r>
        <w:lastRenderedPageBreak/>
        <w:t>Do we have enough information to determine those lengths</w:t>
      </w:r>
      <w:r w:rsidR="00D649BB">
        <w:t>,</w:t>
      </w:r>
      <w:r>
        <w:t xml:space="preserve"> and if so, how will we do this?</w:t>
      </w:r>
    </w:p>
    <w:p w14:paraId="1999C168" w14:textId="2A8FBDED" w:rsidR="006A07ED" w:rsidRPr="00AB2DE3" w:rsidRDefault="006A07ED" w:rsidP="006A07ED">
      <w:pPr>
        <w:pStyle w:val="ny-lesson-bullet"/>
        <w:numPr>
          <w:ilvl w:val="1"/>
          <w:numId w:val="10"/>
        </w:numPr>
        <w:rPr>
          <w:i/>
        </w:rPr>
      </w:pPr>
      <w:r>
        <w:rPr>
          <w:i/>
        </w:rPr>
        <w:t>Yes, w</w:t>
      </w:r>
      <w:r w:rsidR="003C3AF0">
        <w:rPr>
          <w:i/>
        </w:rPr>
        <w:t>e will use</w:t>
      </w:r>
      <w:r>
        <w:rPr>
          <w:i/>
        </w:rPr>
        <w:t xml:space="preserve"> the distance formula.  </w:t>
      </w:r>
      <m:oMath>
        <m:r>
          <w:rPr>
            <w:rFonts w:ascii="Cambria Math" w:hAnsi="Cambria Math"/>
          </w:rPr>
          <m:t>OA=</m:t>
        </m:r>
        <m:rad>
          <m:radPr>
            <m:degHide m:val="1"/>
            <m:ctrlPr>
              <w:rPr>
                <w:rFonts w:ascii="Cambria Math" w:hAnsi="Cambria Math"/>
                <w:i/>
              </w:rPr>
            </m:ctrlPr>
          </m:radPr>
          <m:deg/>
          <m:e>
            <m:r>
              <w:rPr>
                <w:rFonts w:ascii="Cambria Math" w:hAnsi="Cambria Math"/>
              </w:rPr>
              <m:t>52</m:t>
            </m:r>
          </m:e>
        </m:rad>
      </m:oMath>
      <w:r>
        <w:rPr>
          <w:i/>
        </w:rPr>
        <w:t xml:space="preserve">, </w:t>
      </w:r>
      <m:oMath>
        <m:r>
          <w:rPr>
            <w:rFonts w:ascii="Cambria Math" w:hAnsi="Cambria Math"/>
          </w:rPr>
          <m:t>OB=</m:t>
        </m:r>
        <m:rad>
          <m:radPr>
            <m:degHide m:val="1"/>
            <m:ctrlPr>
              <w:rPr>
                <w:rFonts w:ascii="Cambria Math" w:hAnsi="Cambria Math"/>
                <w:i/>
              </w:rPr>
            </m:ctrlPr>
          </m:radPr>
          <m:deg/>
          <m:e>
            <m:r>
              <w:rPr>
                <w:rFonts w:ascii="Cambria Math" w:hAnsi="Cambria Math"/>
              </w:rPr>
              <m:t>13</m:t>
            </m:r>
          </m:e>
        </m:rad>
      </m:oMath>
      <w:r>
        <w:rPr>
          <w:i/>
        </w:rPr>
        <w:t xml:space="preserve">, and </w:t>
      </w:r>
      <m:oMath>
        <m:r>
          <w:rPr>
            <w:rFonts w:ascii="Cambria Math" w:hAnsi="Cambria Math"/>
          </w:rPr>
          <m:t>AB=</m:t>
        </m:r>
        <m:rad>
          <m:radPr>
            <m:degHide m:val="1"/>
            <m:ctrlPr>
              <w:rPr>
                <w:rFonts w:ascii="Cambria Math" w:hAnsi="Cambria Math"/>
                <w:i/>
              </w:rPr>
            </m:ctrlPr>
          </m:radPr>
          <m:deg/>
          <m:e>
            <m:r>
              <w:rPr>
                <w:rFonts w:ascii="Cambria Math" w:hAnsi="Cambria Math"/>
              </w:rPr>
              <m:t>65.</m:t>
            </m:r>
          </m:e>
        </m:rad>
      </m:oMath>
    </w:p>
    <w:p w14:paraId="3A9D6775" w14:textId="412FB5B6" w:rsidR="006A07ED" w:rsidRDefault="006A07ED" w:rsidP="00436DB3">
      <w:pPr>
        <w:pStyle w:val="ny-lesson-bullet"/>
      </w:pPr>
      <w:r>
        <w:t xml:space="preserve">If triangle </w:t>
      </w:r>
      <m:oMath>
        <m:r>
          <w:rPr>
            <w:rFonts w:ascii="Cambria Math" w:hAnsi="Cambria Math"/>
          </w:rPr>
          <m:t>ABO</m:t>
        </m:r>
      </m:oMath>
      <w:r>
        <w:t xml:space="preserve"> is a right triangle, which side would be the hypotenuse?</w:t>
      </w:r>
    </w:p>
    <w:p w14:paraId="4396C194" w14:textId="4A2B3732" w:rsidR="006A07ED" w:rsidRPr="00242E4F" w:rsidRDefault="006A07ED" w:rsidP="006A07ED">
      <w:pPr>
        <w:pStyle w:val="ny-lesson-bullet"/>
        <w:numPr>
          <w:ilvl w:val="1"/>
          <w:numId w:val="10"/>
        </w:numPr>
        <w:rPr>
          <w:i/>
        </w:rPr>
      </w:pPr>
      <w:r w:rsidRPr="00242E4F">
        <w:rPr>
          <w:i/>
        </w:rPr>
        <w:t>The hypotenuse is the longest side of a right triangle</w:t>
      </w:r>
      <w:r w:rsidR="00436DB3">
        <w:rPr>
          <w:i/>
        </w:rPr>
        <w:t>.  S</w:t>
      </w:r>
      <w:r w:rsidRPr="00242E4F">
        <w:rPr>
          <w:i/>
        </w:rPr>
        <w:t>o</w:t>
      </w:r>
      <w:r w:rsidR="00D649BB">
        <w:rPr>
          <w:i/>
        </w:rPr>
        <w:t>,</w:t>
      </w:r>
      <w:r w:rsidRPr="00242E4F">
        <w:rPr>
          <w:i/>
        </w:rPr>
        <w:t xml:space="preserve"> if triangle </w:t>
      </w:r>
      <m:oMath>
        <m:r>
          <w:rPr>
            <w:rFonts w:ascii="Cambria Math" w:hAnsi="Cambria Math"/>
          </w:rPr>
          <m:t>ABO</m:t>
        </m:r>
      </m:oMath>
      <w:r w:rsidRPr="00242E4F">
        <w:rPr>
          <w:i/>
        </w:rPr>
        <w:t xml:space="preserve"> were a right triangle</w:t>
      </w:r>
      <w:r w:rsidR="00D649BB">
        <w:rPr>
          <w:i/>
        </w:rPr>
        <w:t>,</w:t>
      </w:r>
      <w:r w:rsidRPr="00242E4F">
        <w:rPr>
          <w:i/>
        </w:rPr>
        <w:t xml:space="preserve"> its hypotenuse would be </w:t>
      </w:r>
      <w:proofErr w:type="gramStart"/>
      <w:r w:rsidRPr="00242E4F">
        <w:rPr>
          <w:i/>
        </w:rPr>
        <w:t xml:space="preserve">side </w:t>
      </w:r>
      <w:proofErr w:type="gramEnd"/>
      <m:oMath>
        <m:r>
          <w:rPr>
            <w:rFonts w:ascii="Cambria Math" w:hAnsi="Cambria Math"/>
          </w:rPr>
          <m:t>AB</m:t>
        </m:r>
      </m:oMath>
      <w:r w:rsidRPr="00242E4F">
        <w:rPr>
          <w:i/>
        </w:rPr>
        <w:t>.</w:t>
      </w:r>
    </w:p>
    <w:p w14:paraId="098D2EF3" w14:textId="5FEAD5C1" w:rsidR="006A07ED" w:rsidRDefault="006A07ED" w:rsidP="00436DB3">
      <w:pPr>
        <w:pStyle w:val="ny-lesson-bullet"/>
      </w:pPr>
      <w:r>
        <w:t xml:space="preserve"> What equation will we use to determine whether triangle </w:t>
      </w:r>
      <m:oMath>
        <m:r>
          <w:rPr>
            <w:rFonts w:ascii="Cambria Math" w:hAnsi="Cambria Math"/>
          </w:rPr>
          <m:t>ABO</m:t>
        </m:r>
      </m:oMath>
      <w:r>
        <w:t xml:space="preserve"> is a right triangle?</w:t>
      </w:r>
    </w:p>
    <w:p w14:paraId="084ECE23" w14:textId="7C81FD10" w:rsidR="006A07ED" w:rsidRPr="00AB2DE3" w:rsidRDefault="00EE5657" w:rsidP="006A07ED">
      <w:pPr>
        <w:pStyle w:val="ny-lesson-bullet"/>
        <w:numPr>
          <w:ilvl w:val="1"/>
          <w:numId w:val="10"/>
        </w:numPr>
        <w:rPr>
          <w:i/>
        </w:rPr>
      </w:pPr>
      <m:oMath>
        <m:r>
          <w:rPr>
            <w:rFonts w:ascii="Cambria Math" w:hAnsi="Cambria Math"/>
          </w:rPr>
          <m:t>O</m:t>
        </m:r>
        <m:sSup>
          <m:sSupPr>
            <m:ctrlPr>
              <w:rPr>
                <w:rFonts w:ascii="Cambria Math" w:hAnsi="Cambria Math"/>
                <w:i/>
              </w:rPr>
            </m:ctrlPr>
          </m:sSupPr>
          <m:e>
            <m:r>
              <w:rPr>
                <w:rFonts w:ascii="Cambria Math" w:hAnsi="Cambria Math"/>
              </w:rPr>
              <m:t>A</m:t>
            </m:r>
          </m:e>
          <m:sup>
            <m:r>
              <w:rPr>
                <w:rFonts w:ascii="Cambria Math" w:hAnsi="Cambria Math"/>
                <w:vertAlign w:val="superscript"/>
              </w:rPr>
              <m:t>2</m:t>
            </m:r>
          </m:sup>
        </m:sSup>
        <m:r>
          <w:rPr>
            <w:rFonts w:ascii="Cambria Math" w:hAnsi="Cambria Math"/>
          </w:rPr>
          <m:t>+O</m:t>
        </m:r>
        <m:sSup>
          <m:sSupPr>
            <m:ctrlPr>
              <w:rPr>
                <w:rFonts w:ascii="Cambria Math" w:hAnsi="Cambria Math"/>
                <w:i/>
              </w:rPr>
            </m:ctrlPr>
          </m:sSupPr>
          <m:e>
            <m:r>
              <w:rPr>
                <w:rFonts w:ascii="Cambria Math" w:hAnsi="Cambria Math"/>
              </w:rPr>
              <m:t>B</m:t>
            </m:r>
          </m:e>
          <m:sup>
            <m:r>
              <w:rPr>
                <w:rFonts w:ascii="Cambria Math" w:hAnsi="Cambria Math"/>
                <w:vertAlign w:val="superscript"/>
              </w:rPr>
              <m:t>2</m:t>
            </m:r>
          </m:sup>
        </m:sSup>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vertAlign w:val="superscript"/>
              </w:rPr>
              <m:t>2</m:t>
            </m:r>
          </m:sup>
        </m:sSup>
      </m:oMath>
    </w:p>
    <w:p w14:paraId="5246CE7C" w14:textId="24ABE2B2" w:rsidR="006A07ED" w:rsidRDefault="006A07ED" w:rsidP="00436DB3">
      <w:pPr>
        <w:pStyle w:val="ny-lesson-bullet"/>
      </w:pPr>
      <w:r>
        <w:t>Use the side lengths and t</w:t>
      </w:r>
      <w:r w:rsidR="00EE5657">
        <w:t xml:space="preserve">he converse of the Pythagorean </w:t>
      </w:r>
      <w:proofErr w:type="gramStart"/>
      <w:r w:rsidR="00EE5657">
        <w:t>t</w:t>
      </w:r>
      <w:r>
        <w:t>heorem</w:t>
      </w:r>
      <w:proofErr w:type="gramEnd"/>
      <w:r>
        <w:t xml:space="preserve"> to determine whether triangle </w:t>
      </w:r>
      <m:oMath>
        <m:r>
          <w:rPr>
            <w:rFonts w:ascii="Cambria Math" w:hAnsi="Cambria Math"/>
          </w:rPr>
          <m:t>ABO</m:t>
        </m:r>
      </m:oMath>
      <w:r>
        <w:t xml:space="preserve"> is a right tr</w:t>
      </w:r>
      <w:proofErr w:type="spellStart"/>
      <w:r>
        <w:t>iangle</w:t>
      </w:r>
      <w:proofErr w:type="spellEnd"/>
      <w:r w:rsidR="00D649BB">
        <w:t>.</w:t>
      </w:r>
      <w:r>
        <w:t xml:space="preserve">  Support your findings.</w:t>
      </w:r>
    </w:p>
    <w:p w14:paraId="016C469D" w14:textId="4CFF84C5" w:rsidR="006A07ED" w:rsidRPr="00AB2DE3" w:rsidRDefault="006A07ED" w:rsidP="006A07ED">
      <w:pPr>
        <w:pStyle w:val="ny-lesson-bullet"/>
        <w:numPr>
          <w:ilvl w:val="1"/>
          <w:numId w:val="10"/>
        </w:numPr>
        <w:rPr>
          <w:i/>
        </w:rPr>
      </w:pPr>
      <w:r>
        <w:rPr>
          <w:i/>
        </w:rPr>
        <w:t xml:space="preserve">Yes, triangle </w:t>
      </w:r>
      <m:oMath>
        <m:r>
          <w:rPr>
            <w:rFonts w:ascii="Cambria Math" w:hAnsi="Cambria Math"/>
          </w:rPr>
          <m:t>ABO</m:t>
        </m:r>
      </m:oMath>
      <w:r>
        <w:rPr>
          <w:i/>
        </w:rPr>
        <w:t xml:space="preserve"> is a right triangle </w:t>
      </w:r>
      <w:proofErr w:type="gramStart"/>
      <w:r>
        <w:rPr>
          <w:i/>
        </w:rPr>
        <w:t xml:space="preserve">because </w:t>
      </w:r>
      <w:proofErr w:type="gramEnd"/>
      <m:oMath>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52</m:t>
                    </m:r>
                  </m:e>
                </m:ra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13</m:t>
                    </m:r>
                  </m:e>
                </m:ra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65</m:t>
                    </m:r>
                  </m:e>
                </m:rad>
              </m:e>
            </m:d>
          </m:e>
          <m:sup>
            <m:r>
              <w:rPr>
                <w:rFonts w:ascii="Cambria Math" w:hAnsi="Cambria Math"/>
              </w:rPr>
              <m:t>2</m:t>
            </m:r>
          </m:sup>
        </m:sSup>
      </m:oMath>
      <w:r>
        <w:rPr>
          <w:i/>
        </w:rPr>
        <w:t>.</w:t>
      </w:r>
    </w:p>
    <w:p w14:paraId="31DDA72A" w14:textId="77777777" w:rsidR="006A07ED" w:rsidRDefault="006A07ED" w:rsidP="00436DB3">
      <w:pPr>
        <w:pStyle w:val="ny-lesson-bullet"/>
      </w:pPr>
      <w:r w:rsidRPr="00E43975">
        <w:rPr>
          <w:rStyle w:val="ny-lesson-hdr-1Char"/>
          <w:b w:val="0"/>
          <w:noProof/>
        </w:rPr>
        <mc:AlternateContent>
          <mc:Choice Requires="wps">
            <w:drawing>
              <wp:anchor distT="0" distB="0" distL="114300" distR="114300" simplePos="0" relativeHeight="251651584" behindDoc="0" locked="0" layoutInCell="1" allowOverlap="1" wp14:anchorId="490EBEBA" wp14:editId="575BC63D">
                <wp:simplePos x="0" y="0"/>
                <wp:positionH relativeFrom="column">
                  <wp:posOffset>4802505</wp:posOffset>
                </wp:positionH>
                <wp:positionV relativeFrom="paragraph">
                  <wp:posOffset>76835</wp:posOffset>
                </wp:positionV>
                <wp:extent cx="1828800" cy="813435"/>
                <wp:effectExtent l="0" t="0" r="19050" b="24765"/>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13435"/>
                        </a:xfrm>
                        <a:prstGeom prst="rect">
                          <a:avLst/>
                        </a:prstGeom>
                        <a:solidFill>
                          <a:srgbClr val="FFFFFF"/>
                        </a:solidFill>
                        <a:ln w="9525">
                          <a:solidFill>
                            <a:srgbClr val="00789C"/>
                          </a:solidFill>
                          <a:miter lim="800000"/>
                          <a:headEnd/>
                          <a:tailEnd/>
                        </a:ln>
                      </wps:spPr>
                      <wps:txbx>
                        <w:txbxContent>
                          <w:p w14:paraId="6AED216B" w14:textId="77777777" w:rsidR="0067073A" w:rsidRPr="002B1C36" w:rsidRDefault="0067073A" w:rsidP="006A07ED">
                            <w:pPr>
                              <w:spacing w:after="60" w:line="240" w:lineRule="auto"/>
                              <w:rPr>
                                <w:i/>
                                <w:color w:val="231F20"/>
                                <w:sz w:val="20"/>
                                <w:szCs w:val="20"/>
                              </w:rPr>
                            </w:pPr>
                            <w:r w:rsidRPr="002B1C36">
                              <w:rPr>
                                <w:i/>
                                <w:color w:val="231F20"/>
                                <w:sz w:val="20"/>
                                <w:szCs w:val="20"/>
                              </w:rPr>
                              <w:t>Scaffolding:</w:t>
                            </w:r>
                          </w:p>
                          <w:p w14:paraId="262807A6" w14:textId="31BD45B3" w:rsidR="0067073A" w:rsidRPr="002B1C36" w:rsidRDefault="0067073A" w:rsidP="00436DB3">
                            <w:pPr>
                              <w:pStyle w:val="ny-lesson-bullet"/>
                              <w:numPr>
                                <w:ilvl w:val="0"/>
                                <w:numId w:val="1"/>
                              </w:numPr>
                              <w:spacing w:line="240" w:lineRule="auto"/>
                              <w:ind w:left="374" w:hanging="288"/>
                              <w:rPr>
                                <w:szCs w:val="20"/>
                              </w:rPr>
                            </w:pPr>
                            <w:r w:rsidRPr="001838A4">
                              <w:rPr>
                                <w:szCs w:val="20"/>
                              </w:rPr>
                              <w:t xml:space="preserve">Provide students with a handout with triangle </w:t>
                            </w:r>
                            <m:oMath>
                              <m:r>
                                <w:rPr>
                                  <w:rFonts w:ascii="Cambria Math" w:hAnsi="Cambria Math"/>
                                  <w:szCs w:val="20"/>
                                </w:rPr>
                                <m:t>OPQ</m:t>
                              </m:r>
                            </m:oMath>
                            <w:r w:rsidRPr="001838A4">
                              <w:rPr>
                                <w:szCs w:val="20"/>
                              </w:rPr>
                              <w:t xml:space="preserve"> alrea</w:t>
                            </w:r>
                            <w:proofErr w:type="spellStart"/>
                            <w:r>
                              <w:rPr>
                                <w:szCs w:val="20"/>
                              </w:rPr>
                              <w:t>dy</w:t>
                            </w:r>
                            <w:proofErr w:type="spellEnd"/>
                            <w:r>
                              <w:rPr>
                                <w:szCs w:val="20"/>
                              </w:rPr>
                              <w:t xml:space="preserve"> plotted.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EBEBA" id="Rectangle 17" o:spid="_x0000_s1034" style="position:absolute;left:0;text-align:left;margin-left:378.15pt;margin-top:6.05pt;width:2in;height:64.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UvLgIAAFAEAAAOAAAAZHJzL2Uyb0RvYy54bWysVFFv0zAQfkfiP1h+p0m6lqVR02nqKEIa&#10;MDH4AY7jJBaObc5uk/LrOTtd1wFPiDxYPt/583ff3WV9M/aKHAQ4aXRJs1lKidDc1FK3Jf32dfcm&#10;p8R5pmumjBYlPQpHbzavX60HW4i56YyqBRAE0a4YbEk7722RJI53omduZqzQ6GwM9MyjCW1SAxsQ&#10;vVfJPE3fJoOB2oLhwjk8vZucdBPxm0Zw/7lpnPBElRS5+bhCXKuwJps1K1pgtpP8RIP9A4ueSY2P&#10;nqHumGdkD/IPqF5yMM40fsZNn5imkVzEHDCbLP0tm8eOWRFzQXGcPcvk/h8s/3R4ACJrrN01JZr1&#10;WKMvqBrTrRIEz1CgwboC4x7tA4QUnb03/Lsj2mw7DBO3AGboBKuRVhbikxcXguHwKqmGj6ZGeLb3&#10;Jmo1NtAHQFSBjLEkx3NJxOgJx8Msn+d5ipXj6Muzq8XVMj7BiqfbFpx/L0xPwqakgOQjOjvcOx/Y&#10;sOIpJLI3StY7qVQ0oK22CsiBYXvs4ndCd5dhSpOhpKvlfBmRX/jcJUSaXuer7d8geumxz5XsMYs0&#10;fCGIFUG2d7qOe8+kmvZIWemTjkG6qQR+rMZYqahAkLUy9RGFBTO1NY4hbjoDPykZsKVL6n7sGQhK&#10;1AeNxVlli0WYgWgsltdzNODSU116mOYIVVJPybTd+mlu9hZk2+FLWVRDm1ssaCOj1s+sTvSxbWMJ&#10;TiMW5uLSjlHPP4LNLwAAAP//AwBQSwMEFAAGAAgAAAAhACXzpcDgAAAACwEAAA8AAABkcnMvZG93&#10;bnJldi54bWxMj09Pg0AQxe8mfofNmHgxdgERKrI0/mvixUOxH2DLjkBkZwm7tPjtnZ70NjPv5c3v&#10;lZvFDuKIk+8dKYhXEQikxpmeWgX7z+3tGoQPmoweHKGCH/SwqS4vSl0Yd6IdHuvQCg4hX2gFXQhj&#10;IaVvOrTar9yIxNqXm6wOvE6tNJM+cbgdZBJFmbS6J/7Q6RFfOmy+69kqSOb3OnuVD+nNR94suzzb&#10;Pr9hrNT11fL0CCLgEv7McMZndKiY6eBmMl4MCvL77I6tLCQxiLMhSlO+HHhKowRkVcr/HapfAAAA&#10;//8DAFBLAQItABQABgAIAAAAIQC2gziS/gAAAOEBAAATAAAAAAAAAAAAAAAAAAAAAABbQ29udGVu&#10;dF9UeXBlc10ueG1sUEsBAi0AFAAGAAgAAAAhADj9If/WAAAAlAEAAAsAAAAAAAAAAAAAAAAALwEA&#10;AF9yZWxzLy5yZWxzUEsBAi0AFAAGAAgAAAAhAB1bdS8uAgAAUAQAAA4AAAAAAAAAAAAAAAAALgIA&#10;AGRycy9lMm9Eb2MueG1sUEsBAi0AFAAGAAgAAAAhACXzpcDgAAAACwEAAA8AAAAAAAAAAAAAAAAA&#10;iAQAAGRycy9kb3ducmV2LnhtbFBLBQYAAAAABAAEAPMAAACVBQAAAAA=&#10;" strokecolor="#00789c">
                <v:textbox>
                  <w:txbxContent>
                    <w:p w14:paraId="6AED216B" w14:textId="77777777" w:rsidR="0067073A" w:rsidRPr="002B1C36" w:rsidRDefault="0067073A" w:rsidP="006A07ED">
                      <w:pPr>
                        <w:spacing w:after="60" w:line="240" w:lineRule="auto"/>
                        <w:rPr>
                          <w:i/>
                          <w:color w:val="231F20"/>
                          <w:sz w:val="20"/>
                          <w:szCs w:val="20"/>
                        </w:rPr>
                      </w:pPr>
                      <w:r w:rsidRPr="002B1C36">
                        <w:rPr>
                          <w:i/>
                          <w:color w:val="231F20"/>
                          <w:sz w:val="20"/>
                          <w:szCs w:val="20"/>
                        </w:rPr>
                        <w:t>Scaffolding:</w:t>
                      </w:r>
                    </w:p>
                    <w:p w14:paraId="262807A6" w14:textId="31BD45B3" w:rsidR="0067073A" w:rsidRPr="002B1C36" w:rsidRDefault="0067073A" w:rsidP="00436DB3">
                      <w:pPr>
                        <w:pStyle w:val="ny-lesson-bullet"/>
                        <w:numPr>
                          <w:ilvl w:val="0"/>
                          <w:numId w:val="1"/>
                        </w:numPr>
                        <w:spacing w:line="240" w:lineRule="auto"/>
                        <w:ind w:left="374" w:hanging="288"/>
                        <w:rPr>
                          <w:szCs w:val="20"/>
                        </w:rPr>
                      </w:pPr>
                      <w:r w:rsidRPr="001838A4">
                        <w:rPr>
                          <w:szCs w:val="20"/>
                        </w:rPr>
                        <w:t xml:space="preserve">Provide students with a handout with triangle </w:t>
                      </w:r>
                      <m:oMath>
                        <m:r>
                          <w:rPr>
                            <w:rFonts w:ascii="Cambria Math" w:hAnsi="Cambria Math"/>
                            <w:szCs w:val="20"/>
                          </w:rPr>
                          <m:t>OPQ</m:t>
                        </m:r>
                      </m:oMath>
                      <w:r w:rsidRPr="001838A4">
                        <w:rPr>
                          <w:szCs w:val="20"/>
                        </w:rPr>
                        <w:t xml:space="preserve"> alrea</w:t>
                      </w:r>
                      <w:proofErr w:type="spellStart"/>
                      <w:r>
                        <w:rPr>
                          <w:szCs w:val="20"/>
                        </w:rPr>
                        <w:t>dy</w:t>
                      </w:r>
                      <w:proofErr w:type="spellEnd"/>
                      <w:r>
                        <w:rPr>
                          <w:szCs w:val="20"/>
                        </w:rPr>
                        <w:t xml:space="preserve"> plotted.</w:t>
                      </w:r>
                    </w:p>
                  </w:txbxContent>
                </v:textbox>
                <w10:wrap type="square"/>
              </v:rect>
            </w:pict>
          </mc:Fallback>
        </mc:AlternateContent>
      </w:r>
      <w:r>
        <w:t>Which angle is the right angle?</w:t>
      </w:r>
    </w:p>
    <w:p w14:paraId="1F62BD98" w14:textId="77777777" w:rsidR="006A07ED" w:rsidRDefault="006A07ED" w:rsidP="006A07ED">
      <w:pPr>
        <w:pStyle w:val="ny-lesson-bullet"/>
        <w:numPr>
          <w:ilvl w:val="0"/>
          <w:numId w:val="49"/>
        </w:numPr>
        <w:ind w:firstLine="0"/>
        <w:rPr>
          <w:i/>
        </w:rPr>
      </w:pPr>
      <m:oMath>
        <m:r>
          <w:rPr>
            <w:rFonts w:ascii="Cambria Math" w:hAnsi="Cambria Math"/>
          </w:rPr>
          <m:t xml:space="preserve">∠AOB </m:t>
        </m:r>
      </m:oMath>
      <w:proofErr w:type="gramStart"/>
      <w:r>
        <w:rPr>
          <w:i/>
        </w:rPr>
        <w:t>is</w:t>
      </w:r>
      <w:proofErr w:type="gramEnd"/>
      <w:r>
        <w:rPr>
          <w:i/>
        </w:rPr>
        <w:t xml:space="preserve"> the right angle.  It is the angle opposite the </w:t>
      </w:r>
      <w:proofErr w:type="gramStart"/>
      <w:r>
        <w:rPr>
          <w:i/>
        </w:rPr>
        <w:t xml:space="preserve">hypotenuse </w:t>
      </w:r>
      <w:proofErr w:type="gramEnd"/>
      <m:oMath>
        <m:acc>
          <m:accPr>
            <m:chr m:val="̅"/>
            <m:ctrlPr>
              <w:rPr>
                <w:rFonts w:ascii="Cambria Math" w:hAnsi="Cambria Math"/>
                <w:i/>
              </w:rPr>
            </m:ctrlPr>
          </m:accPr>
          <m:e>
            <m:r>
              <w:rPr>
                <w:rFonts w:ascii="Cambria Math" w:hAnsi="Cambria Math"/>
              </w:rPr>
              <m:t>AB</m:t>
            </m:r>
          </m:e>
        </m:acc>
      </m:oMath>
      <w:r>
        <w:rPr>
          <w:i/>
        </w:rPr>
        <w:t>.</w:t>
      </w:r>
    </w:p>
    <w:p w14:paraId="2A102C33" w14:textId="7C969CE3" w:rsidR="006A07ED" w:rsidRDefault="006A07ED" w:rsidP="00436DB3">
      <w:pPr>
        <w:pStyle w:val="ny-lesson-bullet"/>
      </w:pPr>
      <w:r w:rsidRPr="00BA0A04">
        <w:t xml:space="preserve">If </w:t>
      </w:r>
      <m:oMath>
        <m:r>
          <m:rPr>
            <m:sty m:val="p"/>
          </m:rPr>
          <w:rPr>
            <w:rFonts w:ascii="Cambria Math" w:hAnsi="Cambria Math"/>
          </w:rPr>
          <m:t>∠</m:t>
        </m:r>
        <m:r>
          <w:rPr>
            <w:rFonts w:ascii="Cambria Math" w:hAnsi="Cambria Math"/>
          </w:rPr>
          <m:t>AOB</m:t>
        </m:r>
        <m:r>
          <m:rPr>
            <m:sty m:val="p"/>
          </m:rPr>
          <w:rPr>
            <w:rFonts w:ascii="Cambria Math" w:hAnsi="Cambria Math"/>
          </w:rPr>
          <m:t xml:space="preserve"> </m:t>
        </m:r>
      </m:oMath>
      <w:r w:rsidRPr="00BA0A04">
        <w:t>is a right angle</w:t>
      </w:r>
      <w:r>
        <w:t xml:space="preserve">, what is the relationship between the legs of the right triangle, </w:t>
      </w:r>
      <m:oMath>
        <m:acc>
          <m:accPr>
            <m:chr m:val="̅"/>
            <m:ctrlPr>
              <w:rPr>
                <w:rFonts w:ascii="Cambria Math" w:hAnsi="Cambria Math"/>
                <w:i/>
              </w:rPr>
            </m:ctrlPr>
          </m:accPr>
          <m:e>
            <m:r>
              <w:rPr>
                <w:rFonts w:ascii="Cambria Math" w:hAnsi="Cambria Math"/>
              </w:rPr>
              <m:t>OA</m:t>
            </m:r>
          </m:e>
        </m:acc>
      </m:oMath>
      <w:r>
        <w:t xml:space="preserve"> </w:t>
      </w:r>
      <w:proofErr w:type="gramStart"/>
      <w:r>
        <w:t xml:space="preserve">and </w:t>
      </w:r>
      <w:proofErr w:type="gramEnd"/>
      <m:oMath>
        <m:acc>
          <m:accPr>
            <m:chr m:val="̅"/>
            <m:ctrlPr>
              <w:rPr>
                <w:rFonts w:ascii="Cambria Math" w:hAnsi="Cambria Math"/>
                <w:i/>
              </w:rPr>
            </m:ctrlPr>
          </m:accPr>
          <m:e>
            <m:r>
              <w:rPr>
                <w:rFonts w:ascii="Cambria Math" w:hAnsi="Cambria Math"/>
              </w:rPr>
              <m:t>OB</m:t>
            </m:r>
          </m:e>
        </m:acc>
      </m:oMath>
      <w:r>
        <w:t>?</w:t>
      </w:r>
    </w:p>
    <w:p w14:paraId="497C76A8" w14:textId="73B3C645" w:rsidR="006A07ED" w:rsidRDefault="0067073A" w:rsidP="006A07ED">
      <w:pPr>
        <w:pStyle w:val="ny-lesson-bullet"/>
        <w:numPr>
          <w:ilvl w:val="0"/>
          <w:numId w:val="49"/>
        </w:numPr>
        <w:ind w:firstLine="0"/>
      </w:pPr>
      <m:oMath>
        <m:acc>
          <m:accPr>
            <m:chr m:val="̅"/>
            <m:ctrlPr>
              <w:rPr>
                <w:rFonts w:ascii="Cambria Math" w:hAnsi="Cambria Math"/>
                <w:i/>
              </w:rPr>
            </m:ctrlPr>
          </m:accPr>
          <m:e>
            <m:r>
              <w:rPr>
                <w:rFonts w:ascii="Cambria Math" w:hAnsi="Cambria Math"/>
              </w:rPr>
              <m:t>OA</m:t>
            </m:r>
          </m:e>
        </m:acc>
      </m:oMath>
      <w:r w:rsidR="006A07ED">
        <w:t xml:space="preserve"> </w:t>
      </w:r>
      <w:r w:rsidR="006A07ED">
        <w:rPr>
          <w:rFonts w:ascii="Cambria Math" w:hAnsi="Cambria Math"/>
        </w:rPr>
        <w:t>⏊</w:t>
      </w:r>
      <w:r w:rsidR="006A07ED">
        <w:t xml:space="preserve"> </w:t>
      </w:r>
      <m:oMath>
        <m:acc>
          <m:accPr>
            <m:chr m:val="̅"/>
            <m:ctrlPr>
              <w:rPr>
                <w:rFonts w:ascii="Cambria Math" w:hAnsi="Cambria Math"/>
                <w:i/>
              </w:rPr>
            </m:ctrlPr>
          </m:accPr>
          <m:e>
            <m:r>
              <w:rPr>
                <w:rFonts w:ascii="Cambria Math" w:hAnsi="Cambria Math"/>
              </w:rPr>
              <m:t>OB</m:t>
            </m:r>
          </m:e>
        </m:acc>
        <m:r>
          <w:rPr>
            <w:rFonts w:ascii="Cambria Math" w:hAnsi="Cambria Math"/>
          </w:rPr>
          <m:t>.</m:t>
        </m:r>
      </m:oMath>
    </w:p>
    <w:p w14:paraId="46E0F039" w14:textId="77777777" w:rsidR="006A07ED" w:rsidRDefault="006A07ED" w:rsidP="00436DB3">
      <w:pPr>
        <w:pStyle w:val="ny-lesson-paragraph"/>
      </w:pPr>
      <w:r>
        <w:t>Have</w:t>
      </w:r>
      <w:r w:rsidRPr="001838A4">
        <w:t xml:space="preserve"> students summarize to a partner what they learned in this example.</w:t>
      </w:r>
      <w:r>
        <w:t xml:space="preserve">  In Exercise 1, we will use what we just learned to determine if segments are perpendicular and if triangles are right.</w:t>
      </w:r>
    </w:p>
    <w:p w14:paraId="3E6C8D21" w14:textId="77777777" w:rsidR="006A07ED" w:rsidRPr="00BA0A04" w:rsidRDefault="006A07ED" w:rsidP="00EE5657">
      <w:pPr>
        <w:pStyle w:val="ny-lesson-paragraph"/>
      </w:pPr>
    </w:p>
    <w:p w14:paraId="656EFD55" w14:textId="77777777" w:rsidR="006A07ED" w:rsidRPr="008C5D1C" w:rsidRDefault="006A07ED" w:rsidP="006A07ED">
      <w:pPr>
        <w:pStyle w:val="ny-lesson-hdr-1"/>
      </w:pPr>
      <w:r w:rsidRPr="008C5D1C">
        <w:t>Exercise</w:t>
      </w:r>
      <w:r>
        <w:t xml:space="preserve"> 1 </w:t>
      </w:r>
      <w:r w:rsidRPr="008C5D1C">
        <w:t>(</w:t>
      </w:r>
      <w:r>
        <w:t>3</w:t>
      </w:r>
      <w:r w:rsidRPr="008C5D1C">
        <w:t xml:space="preserve"> minutes) </w:t>
      </w:r>
    </w:p>
    <w:p w14:paraId="77F1BAE0" w14:textId="77777777" w:rsidR="00DD1C40" w:rsidRPr="0015384F" w:rsidRDefault="006A07ED" w:rsidP="00436DB3">
      <w:pPr>
        <w:pStyle w:val="ny-lesson-paragraph"/>
      </w:pPr>
      <w:r>
        <w:t>Have students work with a partner</w:t>
      </w:r>
      <w:r w:rsidR="00D649BB">
        <w:t>,</w:t>
      </w:r>
      <w:r>
        <w:t xml:space="preserve"> but remind them that each student should record the work on </w:t>
      </w:r>
      <w:r w:rsidR="003D6256">
        <w:t>his</w:t>
      </w:r>
      <w:r>
        <w:t xml:space="preserve"> own student page.  </w:t>
      </w:r>
      <w:r w:rsidR="00DD1C40">
        <w:t xml:space="preserve">Select one pair of students to share their answer and rationale. </w:t>
      </w:r>
    </w:p>
    <w:p w14:paraId="47DF6129" w14:textId="5E75D3E6" w:rsidR="00C218AE" w:rsidRDefault="00C218AE" w:rsidP="00436DB3">
      <w:pPr>
        <w:pStyle w:val="ny-lesson-SFinsert"/>
      </w:pPr>
      <w:r w:rsidRPr="00436DB3">
        <w:rPr>
          <w:noProof/>
        </w:rPr>
        <mc:AlternateContent>
          <mc:Choice Requires="wps">
            <w:drawing>
              <wp:anchor distT="0" distB="0" distL="114300" distR="114300" simplePos="0" relativeHeight="251657728" behindDoc="1" locked="0" layoutInCell="1" allowOverlap="1" wp14:anchorId="6B30F826" wp14:editId="074732E7">
                <wp:simplePos x="0" y="0"/>
                <wp:positionH relativeFrom="margin">
                  <wp:align>center</wp:align>
                </wp:positionH>
                <wp:positionV relativeFrom="paragraph">
                  <wp:posOffset>71755</wp:posOffset>
                </wp:positionV>
                <wp:extent cx="5303520" cy="2171700"/>
                <wp:effectExtent l="0" t="0" r="11430" b="19050"/>
                <wp:wrapNone/>
                <wp:docPr id="147" name="Rectangle 147"/>
                <wp:cNvGraphicFramePr/>
                <a:graphic xmlns:a="http://schemas.openxmlformats.org/drawingml/2006/main">
                  <a:graphicData uri="http://schemas.microsoft.com/office/word/2010/wordprocessingShape">
                    <wps:wsp>
                      <wps:cNvSpPr/>
                      <wps:spPr>
                        <a:xfrm>
                          <a:off x="0" y="0"/>
                          <a:ext cx="5303520" cy="21717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1CF82" id="Rectangle 147" o:spid="_x0000_s1026" style="position:absolute;margin-left:0;margin-top:5.65pt;width:417.6pt;height:171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fSYAIAALYEAAAOAAAAZHJzL2Uyb0RvYy54bWysVE1v2zAMvQ/YfxB0X+ykSdMFTYqgQYYB&#10;RRusHXpmZMk2oK9RSpzu14+S3Y91Ow27KKRIP4qPj7m8OhnNjhJD6+ySj0clZ9IKV7W2XvLvD9tP&#10;F5yFCLYC7axc8icZ+NXq44fLzi/kxDVOVxIZgdiw6PySNzH6RVEE0UgDYeS8tBRUDg1EcrEuKoSO&#10;0I0uJmV5XnQOK49OyBDodtMH+SrjKyVFvFMqyMj0ktPbYj4xn/t0FqtLWNQIvmnF8Az4h1cYaC0V&#10;fYHaQAR2wPYPKNMKdMGpOBLOFE6pVsjcA3UzLt91c9+Al7kXIif4F5rC/4MVt8cdsrai2U3nnFkw&#10;NKRvRBvYWkuWLomizocFZd77HQ5eIDP1e1Jo0i91wk6Z1qcXWuUpMkGXs7PybDYh9gXFJuP5eF5m&#10;4ovXzz2G+EU6w5Kx5EgPyHTC8SZEKkmpzympmnXbVus8O21Zlx5/Xs6oAJCElIZIpvHUVLA1Z6Br&#10;0qaImCGD022VPk9AAev9tUZ2BNLHdHs+mVykfqncb2mp9gZC0+fl0JCmbYKRWWnDUxNZPT3J2rvq&#10;iRhG10sveLFtCe0GQtwBktaIF9qfeEeH0o56cYPFWePw59/uUz5JgKKcdaRd6vPHAVBypr9aEsfn&#10;8XSaxJ6d6WyeuMe3kf3biD2Ya0ftj2lTvchmyo/62VTozCOt2TpVpRBYQbV7RgfnOvY7RYsq5Hqd&#10;00jgHuKNvfcigSeeEo8Pp0dAPww6kkZu3bPOYfFu3n1uP/H1ITrVZjG88kqjSg4tRx7asMhp+976&#10;Oev172b1CwAA//8DAFBLAwQUAAYACAAAACEAczyuOd4AAAAHAQAADwAAAGRycy9kb3ducmV2Lnht&#10;bEyPQUvDQBCF74L/YRnBm920a0tIsykqiCgIMSq9bpMxCWZnQ3bbrP56x5Me573He9/ku2gHccLJ&#10;9440LBcJCKTaNT21Gt5e769SED4YaszgCDV8oYddcX6Wm6xxM73gqQqt4BLymdHQhTBmUvq6Q2v8&#10;wo1I7H24yZrA59TKZjIzl9tBrpJkI63piRc6M+Jdh/VndbQayvQ7vqeP8+3munpWZRsf4lO51/ry&#10;It5sQQSM4S8Mv/iMDgUzHdyRGi8GDfxIYHWpQLCbqvUKxEGDWisFssjlf/7iBwAA//8DAFBLAQIt&#10;ABQABgAIAAAAIQC2gziS/gAAAOEBAAATAAAAAAAAAAAAAAAAAAAAAABbQ29udGVudF9UeXBlc10u&#10;eG1sUEsBAi0AFAAGAAgAAAAhADj9If/WAAAAlAEAAAsAAAAAAAAAAAAAAAAALwEAAF9yZWxzLy5y&#10;ZWxzUEsBAi0AFAAGAAgAAAAhAKtSp9JgAgAAtgQAAA4AAAAAAAAAAAAAAAAALgIAAGRycy9lMm9E&#10;b2MueG1sUEsBAi0AFAAGAAgAAAAhAHM8rjneAAAABwEAAA8AAAAAAAAAAAAAAAAAugQAAGRycy9k&#10;b3ducmV2LnhtbFBLBQYAAAAABAAEAPMAAADFBQAAAAA=&#10;" filled="f" strokecolor="#4f6228" strokeweight="1.15pt">
                <w10:wrap anchorx="margin"/>
              </v:rect>
            </w:pict>
          </mc:Fallback>
        </mc:AlternateContent>
      </w:r>
      <w:r w:rsidR="00EE5657">
        <w:br/>
      </w:r>
      <w:r>
        <w:t>Exercise 1</w:t>
      </w:r>
    </w:p>
    <w:p w14:paraId="2DAEFE32" w14:textId="58051DBC" w:rsidR="00C218AE" w:rsidRDefault="00C218AE" w:rsidP="00436DB3">
      <w:pPr>
        <w:pStyle w:val="ny-lesson-SFinsert-number-list"/>
        <w:numPr>
          <w:ilvl w:val="0"/>
          <w:numId w:val="51"/>
        </w:numPr>
      </w:pPr>
      <w:r>
        <w:rPr>
          <w:noProof/>
        </w:rPr>
        <w:drawing>
          <wp:anchor distT="0" distB="0" distL="114300" distR="114300" simplePos="0" relativeHeight="251645440" behindDoc="0" locked="0" layoutInCell="1" allowOverlap="1" wp14:anchorId="063C850D" wp14:editId="4BCEC192">
            <wp:simplePos x="0" y="0"/>
            <wp:positionH relativeFrom="column">
              <wp:posOffset>3976370</wp:posOffset>
            </wp:positionH>
            <wp:positionV relativeFrom="paragraph">
              <wp:posOffset>55880</wp:posOffset>
            </wp:positionV>
            <wp:extent cx="1619250" cy="1548765"/>
            <wp:effectExtent l="0" t="0" r="0" b="0"/>
            <wp:wrapTight wrapText="bothSides">
              <wp:wrapPolygon edited="0">
                <wp:start x="0" y="0"/>
                <wp:lineTo x="0" y="21255"/>
                <wp:lineTo x="21346" y="21255"/>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19250" cy="1548765"/>
                    </a:xfrm>
                    <a:prstGeom prst="rect">
                      <a:avLst/>
                    </a:prstGeom>
                  </pic:spPr>
                </pic:pic>
              </a:graphicData>
            </a:graphic>
            <wp14:sizeRelH relativeFrom="page">
              <wp14:pctWidth>0</wp14:pctWidth>
            </wp14:sizeRelH>
            <wp14:sizeRelV relativeFrom="page">
              <wp14:pctHeight>0</wp14:pctHeight>
            </wp14:sizeRelV>
          </wp:anchor>
        </w:drawing>
      </w:r>
      <w:r>
        <w:t>Use the grid at the right.</w:t>
      </w:r>
    </w:p>
    <w:p w14:paraId="2E0A9F8A" w14:textId="2B5980FF" w:rsidR="006A07ED" w:rsidRDefault="006A07ED" w:rsidP="006572EC">
      <w:pPr>
        <w:pStyle w:val="ny-lesson-SFinsert-number-list"/>
        <w:numPr>
          <w:ilvl w:val="1"/>
          <w:numId w:val="25"/>
        </w:numPr>
      </w:pPr>
      <w:r>
        <w:t xml:space="preserve">Plot </w:t>
      </w:r>
      <w:proofErr w:type="gramStart"/>
      <w:r>
        <w:t xml:space="preserve">points </w:t>
      </w:r>
      <w:proofErr w:type="gramEnd"/>
      <m:oMath>
        <m:r>
          <m:rPr>
            <m:sty m:val="bi"/>
          </m:rPr>
          <w:rPr>
            <w:rFonts w:ascii="Cambria Math" w:hAnsi="Cambria Math"/>
          </w:rPr>
          <m:t>O(0,0)</m:t>
        </m:r>
      </m:oMath>
      <w:r>
        <w:t xml:space="preserve">, </w:t>
      </w:r>
      <m:oMath>
        <m:r>
          <m:rPr>
            <m:sty m:val="bi"/>
          </m:rPr>
          <w:rPr>
            <w:rFonts w:ascii="Cambria Math" w:hAnsi="Cambria Math"/>
          </w:rPr>
          <m:t>P(3, -1)</m:t>
        </m:r>
      </m:oMath>
      <w:r>
        <w:t xml:space="preserve">, and </w:t>
      </w:r>
      <m:oMath>
        <m:r>
          <m:rPr>
            <m:sty m:val="bi"/>
          </m:rPr>
          <w:rPr>
            <w:rFonts w:ascii="Cambria Math" w:hAnsi="Cambria Math"/>
          </w:rPr>
          <m:t>Q(2,3)</m:t>
        </m:r>
      </m:oMath>
      <w:r>
        <w:t xml:space="preserve"> on the coordinate plane.  </w:t>
      </w:r>
    </w:p>
    <w:p w14:paraId="58F2F9EB" w14:textId="77777777" w:rsidR="006572EC" w:rsidRDefault="006572EC" w:rsidP="006572EC">
      <w:pPr>
        <w:pStyle w:val="ny-lesson-SFinsert-number-list"/>
        <w:numPr>
          <w:ilvl w:val="0"/>
          <w:numId w:val="0"/>
        </w:numPr>
        <w:ind w:left="1670"/>
      </w:pPr>
    </w:p>
    <w:p w14:paraId="28EC01B5" w14:textId="01668DDB" w:rsidR="006A07ED" w:rsidRPr="0064214B" w:rsidRDefault="006A07ED" w:rsidP="006572EC">
      <w:pPr>
        <w:pStyle w:val="ny-lesson-SFinsert-number-list"/>
        <w:numPr>
          <w:ilvl w:val="1"/>
          <w:numId w:val="25"/>
        </w:numPr>
      </w:pPr>
      <w:r>
        <w:t xml:space="preserve">Determine whether  </w:t>
      </w:r>
      <m:oMath>
        <m:acc>
          <m:accPr>
            <m:chr m:val="̅"/>
            <m:ctrlPr>
              <w:rPr>
                <w:rFonts w:ascii="Cambria Math" w:hAnsi="Cambria Math"/>
              </w:rPr>
            </m:ctrlPr>
          </m:accPr>
          <m:e>
            <m:r>
              <m:rPr>
                <m:sty m:val="bi"/>
              </m:rPr>
              <w:rPr>
                <w:rFonts w:ascii="Cambria Math" w:hAnsi="Cambria Math"/>
              </w:rPr>
              <m:t>OP</m:t>
            </m:r>
          </m:e>
        </m:acc>
      </m:oMath>
      <w:r>
        <w:t xml:space="preserve"> and </w:t>
      </w:r>
      <m:oMath>
        <m:acc>
          <m:accPr>
            <m:chr m:val="̅"/>
            <m:ctrlPr>
              <w:rPr>
                <w:rFonts w:ascii="Cambria Math" w:hAnsi="Cambria Math"/>
              </w:rPr>
            </m:ctrlPr>
          </m:accPr>
          <m:e>
            <m:r>
              <m:rPr>
                <m:sty m:val="bi"/>
              </m:rPr>
              <w:rPr>
                <w:rFonts w:ascii="Cambria Math" w:hAnsi="Cambria Math"/>
              </w:rPr>
              <m:t>OQ</m:t>
            </m:r>
          </m:e>
        </m:acc>
      </m:oMath>
      <w:r>
        <w:t xml:space="preserve"> </w:t>
      </w:r>
      <w:r w:rsidR="003D6256">
        <w:t xml:space="preserve">are </w:t>
      </w:r>
      <w:r>
        <w:t>perpendicular.  Support you</w:t>
      </w:r>
      <w:r w:rsidR="00DD1C40">
        <w:t>r</w:t>
      </w:r>
      <w:r>
        <w:t xml:space="preserve"> findings.</w:t>
      </w:r>
      <w:r w:rsidR="00EE5657">
        <w:t xml:space="preserve">  </w:t>
      </w:r>
      <w:r w:rsidRPr="0064214B">
        <w:t xml:space="preserve">No, </w:t>
      </w:r>
      <m:oMath>
        <m:acc>
          <m:accPr>
            <m:chr m:val="̅"/>
            <m:ctrlPr>
              <w:rPr>
                <w:rFonts w:ascii="Cambria Math" w:hAnsi="Cambria Math"/>
                <w:sz w:val="20"/>
                <w:szCs w:val="22"/>
              </w:rPr>
            </m:ctrlPr>
          </m:accPr>
          <m:e>
            <m:r>
              <m:rPr>
                <m:sty m:val="bi"/>
              </m:rPr>
              <w:rPr>
                <w:rFonts w:ascii="Cambria Math" w:hAnsi="Cambria Math"/>
              </w:rPr>
              <m:t>OA</m:t>
            </m:r>
          </m:e>
        </m:acc>
      </m:oMath>
      <w:r w:rsidRPr="0064214B">
        <w:t xml:space="preserve"> and </w:t>
      </w:r>
      <m:oMath>
        <m:acc>
          <m:accPr>
            <m:chr m:val="̅"/>
            <m:ctrlPr>
              <w:rPr>
                <w:rFonts w:ascii="Cambria Math" w:hAnsi="Cambria Math"/>
                <w:sz w:val="20"/>
                <w:szCs w:val="22"/>
              </w:rPr>
            </m:ctrlPr>
          </m:accPr>
          <m:e>
            <m:r>
              <m:rPr>
                <m:sty m:val="bi"/>
              </m:rPr>
              <w:rPr>
                <w:rFonts w:ascii="Cambria Math" w:hAnsi="Cambria Math"/>
              </w:rPr>
              <m:t>OB</m:t>
            </m:r>
          </m:e>
        </m:acc>
      </m:oMath>
      <w:r w:rsidRPr="0064214B">
        <w:t xml:space="preserve"> are not perpendicular.</w:t>
      </w:r>
      <w:r w:rsidRPr="0064214B">
        <w:rPr>
          <w:noProof/>
        </w:rPr>
        <w:t xml:space="preserve"> </w:t>
      </w:r>
    </w:p>
    <w:p w14:paraId="010A49DC" w14:textId="4230020B" w:rsidR="006A07ED" w:rsidRPr="0064214B" w:rsidRDefault="006A07ED" w:rsidP="00EE5657">
      <w:pPr>
        <w:pStyle w:val="ny-lesson-SFinsert-response"/>
        <w:ind w:left="1670"/>
      </w:pPr>
      <w:r w:rsidRPr="0064214B">
        <w:t>Using the distance formula</w:t>
      </w:r>
      <w:r w:rsidR="003D6256">
        <w:t>,</w:t>
      </w:r>
      <w:r w:rsidRPr="0064214B">
        <w:t xml:space="preserve"> we determined </w:t>
      </w:r>
      <w:proofErr w:type="gramStart"/>
      <w:r w:rsidRPr="0064214B">
        <w:t xml:space="preserve">that </w:t>
      </w:r>
      <w:proofErr w:type="gramEnd"/>
      <m:oMath>
        <m:r>
          <m:rPr>
            <m:sty m:val="bi"/>
          </m:rPr>
          <w:rPr>
            <w:rFonts w:ascii="Cambria Math" w:hAnsi="Cambria Math"/>
          </w:rPr>
          <m:t>OP=</m:t>
        </m:r>
        <m:rad>
          <m:radPr>
            <m:degHide m:val="1"/>
            <m:ctrlPr>
              <w:rPr>
                <w:rFonts w:ascii="Cambria Math" w:hAnsi="Cambria Math"/>
              </w:rPr>
            </m:ctrlPr>
          </m:radPr>
          <m:deg/>
          <m:e>
            <m:r>
              <m:rPr>
                <m:sty m:val="bi"/>
              </m:rPr>
              <w:rPr>
                <w:rFonts w:ascii="Cambria Math" w:hAnsi="Cambria Math"/>
              </w:rPr>
              <m:t>10</m:t>
            </m:r>
          </m:e>
        </m:rad>
      </m:oMath>
      <w:r w:rsidRPr="0064214B">
        <w:t xml:space="preserve">, </w:t>
      </w:r>
      <m:oMath>
        <m:r>
          <m:rPr>
            <m:sty m:val="bi"/>
          </m:rPr>
          <w:rPr>
            <w:rFonts w:ascii="Cambria Math" w:hAnsi="Cambria Math"/>
          </w:rPr>
          <m:t>OQ=</m:t>
        </m:r>
        <m:rad>
          <m:radPr>
            <m:degHide m:val="1"/>
            <m:ctrlPr>
              <w:rPr>
                <w:rFonts w:ascii="Cambria Math" w:hAnsi="Cambria Math"/>
              </w:rPr>
            </m:ctrlPr>
          </m:radPr>
          <m:deg/>
          <m:e>
            <m:r>
              <m:rPr>
                <m:sty m:val="bi"/>
              </m:rPr>
              <w:rPr>
                <w:rFonts w:ascii="Cambria Math" w:hAnsi="Cambria Math"/>
              </w:rPr>
              <m:t>13</m:t>
            </m:r>
          </m:e>
        </m:rad>
      </m:oMath>
      <w:r w:rsidRPr="0064214B">
        <w:t xml:space="preserve">, </w:t>
      </w:r>
      <w:r w:rsidR="003C3AF0">
        <w:t xml:space="preserve">and </w:t>
      </w:r>
      <m:oMath>
        <m:r>
          <m:rPr>
            <m:sty m:val="bi"/>
          </m:rPr>
          <w:rPr>
            <w:rFonts w:ascii="Cambria Math" w:hAnsi="Cambria Math"/>
          </w:rPr>
          <m:t>PQ=</m:t>
        </m:r>
        <m:rad>
          <m:radPr>
            <m:degHide m:val="1"/>
            <m:ctrlPr>
              <w:rPr>
                <w:rFonts w:ascii="Cambria Math" w:hAnsi="Cambria Math"/>
              </w:rPr>
            </m:ctrlPr>
          </m:radPr>
          <m:deg/>
          <m:e>
            <m:r>
              <m:rPr>
                <m:sty m:val="bi"/>
              </m:rPr>
              <w:rPr>
                <w:rFonts w:ascii="Cambria Math" w:hAnsi="Cambria Math"/>
              </w:rPr>
              <m:t>17.</m:t>
            </m:r>
          </m:e>
        </m:rad>
      </m:oMath>
    </w:p>
    <w:p w14:paraId="02C02CE1" w14:textId="07C61879" w:rsidR="006A07ED" w:rsidRPr="0064214B" w:rsidRDefault="0067073A" w:rsidP="00EE5657">
      <w:pPr>
        <w:pStyle w:val="ny-lesson-SFinsert-response"/>
        <w:ind w:left="1670"/>
        <w:rPr>
          <w:szCs w:val="16"/>
        </w:rPr>
      </w:pPr>
      <m:oMath>
        <m:sSup>
          <m:sSupPr>
            <m:ctrlPr>
              <w:rPr>
                <w:rFonts w:ascii="Cambria Math" w:hAnsi="Cambria Math"/>
                <w:szCs w:val="16"/>
              </w:rPr>
            </m:ctrlPr>
          </m:sSupPr>
          <m:e>
            <m:d>
              <m:dPr>
                <m:ctrlPr>
                  <w:rPr>
                    <w:rFonts w:ascii="Cambria Math" w:hAnsi="Cambria Math"/>
                    <w:szCs w:val="16"/>
                  </w:rPr>
                </m:ctrlPr>
              </m:dPr>
              <m:e>
                <m:rad>
                  <m:radPr>
                    <m:degHide m:val="1"/>
                    <m:ctrlPr>
                      <w:rPr>
                        <w:rFonts w:ascii="Cambria Math" w:hAnsi="Cambria Math"/>
                        <w:szCs w:val="16"/>
                      </w:rPr>
                    </m:ctrlPr>
                  </m:radPr>
                  <m:deg/>
                  <m:e>
                    <m:r>
                      <m:rPr>
                        <m:sty m:val="bi"/>
                      </m:rPr>
                      <w:rPr>
                        <w:rFonts w:ascii="Cambria Math" w:hAnsi="Cambria Math"/>
                        <w:szCs w:val="16"/>
                      </w:rPr>
                      <m:t>10</m:t>
                    </m:r>
                  </m:e>
                </m:rad>
              </m:e>
            </m:d>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rad>
                  <m:radPr>
                    <m:degHide m:val="1"/>
                    <m:ctrlPr>
                      <w:rPr>
                        <w:rFonts w:ascii="Cambria Math" w:hAnsi="Cambria Math"/>
                        <w:szCs w:val="16"/>
                      </w:rPr>
                    </m:ctrlPr>
                  </m:radPr>
                  <m:deg/>
                  <m:e>
                    <m:r>
                      <m:rPr>
                        <m:sty m:val="bi"/>
                      </m:rPr>
                      <w:rPr>
                        <w:rFonts w:ascii="Cambria Math" w:hAnsi="Cambria Math"/>
                        <w:szCs w:val="16"/>
                      </w:rPr>
                      <m:t>13</m:t>
                    </m:r>
                  </m:e>
                </m:rad>
              </m:e>
            </m:d>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rad>
                  <m:radPr>
                    <m:degHide m:val="1"/>
                    <m:ctrlPr>
                      <w:rPr>
                        <w:rFonts w:ascii="Cambria Math" w:hAnsi="Cambria Math"/>
                        <w:szCs w:val="16"/>
                      </w:rPr>
                    </m:ctrlPr>
                  </m:radPr>
                  <m:deg/>
                  <m:e>
                    <m:r>
                      <m:rPr>
                        <m:sty m:val="bi"/>
                      </m:rPr>
                      <w:rPr>
                        <w:rFonts w:ascii="Cambria Math" w:hAnsi="Cambria Math"/>
                        <w:szCs w:val="16"/>
                      </w:rPr>
                      <m:t>17</m:t>
                    </m:r>
                  </m:e>
                </m:rad>
              </m:e>
            </m:d>
          </m:e>
          <m:sup>
            <m:r>
              <m:rPr>
                <m:sty m:val="bi"/>
              </m:rPr>
              <w:rPr>
                <w:rFonts w:ascii="Cambria Math" w:hAnsi="Cambria Math"/>
                <w:szCs w:val="16"/>
              </w:rPr>
              <m:t>2</m:t>
            </m:r>
          </m:sup>
        </m:sSup>
      </m:oMath>
      <w:r w:rsidR="003D6256">
        <w:rPr>
          <w:szCs w:val="16"/>
        </w:rPr>
        <w:t>;</w:t>
      </w:r>
      <w:r w:rsidR="006A07ED" w:rsidRPr="0064214B">
        <w:rPr>
          <w:szCs w:val="16"/>
        </w:rPr>
        <w:t xml:space="preserve"> </w:t>
      </w:r>
      <w:proofErr w:type="gramStart"/>
      <w:r w:rsidR="006A07ED" w:rsidRPr="0064214B">
        <w:rPr>
          <w:szCs w:val="16"/>
        </w:rPr>
        <w:t>therefore</w:t>
      </w:r>
      <w:proofErr w:type="gramEnd"/>
      <w:r w:rsidR="003D6256">
        <w:rPr>
          <w:szCs w:val="16"/>
        </w:rPr>
        <w:t>,</w:t>
      </w:r>
      <w:r w:rsidR="006A07ED" w:rsidRPr="0064214B">
        <w:rPr>
          <w:szCs w:val="16"/>
        </w:rPr>
        <w:t xml:space="preserve"> triangle </w:t>
      </w:r>
      <m:oMath>
        <m:r>
          <m:rPr>
            <m:sty m:val="bi"/>
          </m:rPr>
          <w:rPr>
            <w:rFonts w:ascii="Cambria Math" w:hAnsi="Cambria Math"/>
            <w:szCs w:val="16"/>
          </w:rPr>
          <m:t>OPQ</m:t>
        </m:r>
      </m:oMath>
      <w:r w:rsidR="006A07ED" w:rsidRPr="0064214B">
        <w:rPr>
          <w:szCs w:val="16"/>
        </w:rPr>
        <w:t xml:space="preserve"> is not a right triangle, </w:t>
      </w:r>
      <m:oMath>
        <m:r>
          <m:rPr>
            <m:sty m:val="bi"/>
          </m:rPr>
          <w:rPr>
            <w:rFonts w:ascii="Cambria Math" w:hAnsi="Cambria Math"/>
            <w:szCs w:val="16"/>
          </w:rPr>
          <m:t>∠QOP</m:t>
        </m:r>
      </m:oMath>
      <w:r w:rsidR="006A07ED" w:rsidRPr="0064214B">
        <w:rPr>
          <w:szCs w:val="16"/>
        </w:rPr>
        <w:t xml:space="preserve"> is not a right angle, and  </w:t>
      </w:r>
      <m:oMath>
        <m:acc>
          <m:accPr>
            <m:chr m:val="̅"/>
            <m:ctrlPr>
              <w:rPr>
                <w:rFonts w:ascii="Cambria Math" w:hAnsi="Cambria Math"/>
                <w:i w:val="0"/>
              </w:rPr>
            </m:ctrlPr>
          </m:accPr>
          <m:e>
            <m:r>
              <m:rPr>
                <m:sty m:val="bi"/>
              </m:rPr>
              <w:rPr>
                <w:rFonts w:ascii="Cambria Math" w:hAnsi="Cambria Math"/>
              </w:rPr>
              <m:t>OP</m:t>
            </m:r>
          </m:e>
        </m:acc>
      </m:oMath>
      <w:r w:rsidR="006A07ED" w:rsidRPr="0064214B">
        <w:t xml:space="preserve"> and </w:t>
      </w:r>
      <m:oMath>
        <m:acc>
          <m:accPr>
            <m:chr m:val="̅"/>
            <m:ctrlPr>
              <w:rPr>
                <w:rFonts w:ascii="Cambria Math" w:hAnsi="Cambria Math"/>
                <w:i w:val="0"/>
              </w:rPr>
            </m:ctrlPr>
          </m:accPr>
          <m:e>
            <m:r>
              <m:rPr>
                <m:sty m:val="bi"/>
              </m:rPr>
              <w:rPr>
                <w:rFonts w:ascii="Cambria Math" w:hAnsi="Cambria Math"/>
              </w:rPr>
              <m:t>OQ</m:t>
            </m:r>
          </m:e>
        </m:acc>
      </m:oMath>
      <w:r w:rsidR="006A07ED" w:rsidRPr="0064214B">
        <w:t xml:space="preserve"> are not perpendicular.</w:t>
      </w:r>
    </w:p>
    <w:p w14:paraId="19125829" w14:textId="77777777" w:rsidR="004C1F97" w:rsidRDefault="004C1F97" w:rsidP="006A07ED">
      <w:pPr>
        <w:pStyle w:val="ny-lesson-SFinsert-number-list"/>
        <w:numPr>
          <w:ilvl w:val="0"/>
          <w:numId w:val="0"/>
        </w:numPr>
        <w:ind w:left="1670"/>
      </w:pPr>
    </w:p>
    <w:p w14:paraId="6FCCED4A" w14:textId="77777777" w:rsidR="004C1F97" w:rsidRDefault="004C1F97" w:rsidP="006A07ED">
      <w:pPr>
        <w:pStyle w:val="ny-lesson-SFinsert-number-list"/>
        <w:numPr>
          <w:ilvl w:val="0"/>
          <w:numId w:val="0"/>
        </w:numPr>
        <w:ind w:left="1670"/>
      </w:pPr>
    </w:p>
    <w:p w14:paraId="23B82C44" w14:textId="77777777" w:rsidR="004C1F97" w:rsidRDefault="004C1F97" w:rsidP="006A07ED">
      <w:pPr>
        <w:pStyle w:val="ny-lesson-SFinsert-number-list"/>
        <w:numPr>
          <w:ilvl w:val="0"/>
          <w:numId w:val="0"/>
        </w:numPr>
        <w:ind w:left="1670"/>
      </w:pPr>
    </w:p>
    <w:p w14:paraId="251E3A95" w14:textId="77777777" w:rsidR="00EB347F" w:rsidRDefault="00EB347F" w:rsidP="006A07ED">
      <w:pPr>
        <w:pStyle w:val="ny-lesson-SFinsert-number-list"/>
        <w:numPr>
          <w:ilvl w:val="0"/>
          <w:numId w:val="0"/>
        </w:numPr>
        <w:ind w:left="1670"/>
      </w:pPr>
    </w:p>
    <w:p w14:paraId="50BA8BE7" w14:textId="77777777" w:rsidR="00EB347F" w:rsidRDefault="00EB347F" w:rsidP="006A07ED">
      <w:pPr>
        <w:pStyle w:val="ny-lesson-SFinsert-number-list"/>
        <w:numPr>
          <w:ilvl w:val="0"/>
          <w:numId w:val="0"/>
        </w:numPr>
        <w:ind w:left="1670"/>
      </w:pPr>
    </w:p>
    <w:p w14:paraId="55A690BD" w14:textId="77777777" w:rsidR="00EB347F" w:rsidRDefault="00EB347F" w:rsidP="006A07ED">
      <w:pPr>
        <w:pStyle w:val="ny-lesson-SFinsert-number-list"/>
        <w:numPr>
          <w:ilvl w:val="0"/>
          <w:numId w:val="0"/>
        </w:numPr>
        <w:ind w:left="1670"/>
      </w:pPr>
    </w:p>
    <w:p w14:paraId="3DA27599" w14:textId="0301A418" w:rsidR="006A07ED" w:rsidRPr="00B67BF2" w:rsidRDefault="006A07ED" w:rsidP="006A07ED">
      <w:pPr>
        <w:pStyle w:val="ny-lesson-paragraph"/>
        <w:rPr>
          <w:rStyle w:val="ny-lesson-hdr-2"/>
        </w:rPr>
      </w:pPr>
      <w:r>
        <w:rPr>
          <w:rStyle w:val="ny-lesson-hdr-2"/>
        </w:rPr>
        <w:lastRenderedPageBreak/>
        <w:t>Example 2</w:t>
      </w:r>
      <w:r w:rsidRPr="00B67BF2">
        <w:rPr>
          <w:rStyle w:val="ny-lesson-hdr-2"/>
        </w:rPr>
        <w:t xml:space="preserve"> (</w:t>
      </w:r>
      <w:r w:rsidR="00AE5F02">
        <w:rPr>
          <w:rStyle w:val="ny-lesson-hdr-2"/>
        </w:rPr>
        <w:t>9</w:t>
      </w:r>
      <w:r w:rsidRPr="00B67BF2">
        <w:rPr>
          <w:rStyle w:val="ny-lesson-hdr-2"/>
        </w:rPr>
        <w:t xml:space="preserve"> minutes</w:t>
      </w:r>
      <w:r>
        <w:rPr>
          <w:rStyle w:val="ny-lesson-hdr-2"/>
        </w:rPr>
        <w:t>)</w:t>
      </w:r>
    </w:p>
    <w:p w14:paraId="1C864936" w14:textId="5DCC1240" w:rsidR="006A07ED" w:rsidRDefault="006A07ED" w:rsidP="006A07ED">
      <w:pPr>
        <w:pStyle w:val="ny-lesson-paragraph"/>
      </w:pPr>
      <w:r>
        <w:t xml:space="preserve">In this example, we will develop the general condition for perpendicularity between two segments </w:t>
      </w:r>
      <m:oMath>
        <m:acc>
          <m:accPr>
            <m:chr m:val="̅"/>
            <m:ctrlPr>
              <w:rPr>
                <w:rFonts w:ascii="Cambria Math" w:hAnsi="Cambria Math"/>
                <w:i/>
              </w:rPr>
            </m:ctrlPr>
          </m:accPr>
          <m:e>
            <m:r>
              <w:rPr>
                <w:rFonts w:ascii="Cambria Math" w:hAnsi="Cambria Math"/>
              </w:rPr>
              <m:t>OA</m:t>
            </m:r>
          </m:e>
        </m:acc>
      </m:oMath>
      <w:r>
        <w:t xml:space="preserve"> and </w:t>
      </w:r>
      <m:oMath>
        <m:acc>
          <m:accPr>
            <m:chr m:val="̅"/>
            <m:ctrlPr>
              <w:rPr>
                <w:rFonts w:ascii="Cambria Math" w:hAnsi="Cambria Math"/>
                <w:i/>
              </w:rPr>
            </m:ctrlPr>
          </m:accPr>
          <m:e>
            <m:r>
              <w:rPr>
                <w:rFonts w:ascii="Cambria Math" w:hAnsi="Cambria Math"/>
              </w:rPr>
              <m:t>OB</m:t>
            </m:r>
          </m:e>
        </m:acc>
      </m:oMath>
      <w:r>
        <w:t xml:space="preserve"> with </w:t>
      </w:r>
      <w:proofErr w:type="gramStart"/>
      <w:r>
        <w:t xml:space="preserve">endpoints </w:t>
      </w:r>
      <w:proofErr w:type="gramEnd"/>
      <m:oMath>
        <m:r>
          <w:rPr>
            <w:rFonts w:ascii="Cambria Math" w:hAnsi="Cambria Math"/>
          </w:rPr>
          <m:t>O</m:t>
        </m:r>
        <m:d>
          <m:dPr>
            <m:ctrlPr>
              <w:rPr>
                <w:rFonts w:ascii="Cambria Math" w:hAnsi="Cambria Math"/>
                <w:i/>
              </w:rPr>
            </m:ctrlPr>
          </m:dPr>
          <m:e>
            <m:r>
              <w:rPr>
                <w:rFonts w:ascii="Cambria Math" w:hAnsi="Cambria Math"/>
              </w:rPr>
              <m:t>0,0</m:t>
            </m:r>
          </m:e>
        </m:d>
      </m:oMath>
      <w:r w:rsidR="00EE5657" w:rsidRPr="00EE5657">
        <w:t>,</w:t>
      </w:r>
      <m:oMath>
        <m:r>
          <w:rPr>
            <w:rFonts w:ascii="Cambria Math" w:hAnsi="Cambria Math"/>
          </w:rPr>
          <m:t xml:space="preserve"> A</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oMath>
      <w:r w:rsidR="00EE5657" w:rsidRPr="00EE5657">
        <w:t xml:space="preserve">, </w:t>
      </w:r>
      <w:r w:rsidR="007D2599" w:rsidRPr="00436DB3">
        <w:t>and</w:t>
      </w:r>
      <m:oMath>
        <m:r>
          <w:rPr>
            <w:rFonts w:ascii="Cambria Math" w:hAnsi="Cambria Math"/>
          </w:rPr>
          <m:t xml:space="preserve"> B(</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oMath>
      <w:r>
        <w:t>.</w:t>
      </w:r>
    </w:p>
    <w:p w14:paraId="562B33DE" w14:textId="0CFBE9E5" w:rsidR="001207DC" w:rsidRDefault="00EE5657" w:rsidP="00436DB3">
      <w:pPr>
        <w:pStyle w:val="ny-lesson-SFinsert"/>
      </w:pPr>
      <w:r>
        <w:rPr>
          <w:noProof/>
        </w:rPr>
        <mc:AlternateContent>
          <mc:Choice Requires="wps">
            <w:drawing>
              <wp:anchor distT="0" distB="0" distL="114300" distR="114300" simplePos="0" relativeHeight="251659776" behindDoc="0" locked="0" layoutInCell="1" allowOverlap="1" wp14:anchorId="2A5579E5" wp14:editId="55E4E5AA">
                <wp:simplePos x="0" y="0"/>
                <wp:positionH relativeFrom="margin">
                  <wp:align>center</wp:align>
                </wp:positionH>
                <wp:positionV relativeFrom="paragraph">
                  <wp:posOffset>71755</wp:posOffset>
                </wp:positionV>
                <wp:extent cx="5303520" cy="1771650"/>
                <wp:effectExtent l="0" t="0" r="11430" b="19050"/>
                <wp:wrapNone/>
                <wp:docPr id="148" name="Rectangle 148"/>
                <wp:cNvGraphicFramePr/>
                <a:graphic xmlns:a="http://schemas.openxmlformats.org/drawingml/2006/main">
                  <a:graphicData uri="http://schemas.microsoft.com/office/word/2010/wordprocessingShape">
                    <wps:wsp>
                      <wps:cNvSpPr/>
                      <wps:spPr>
                        <a:xfrm>
                          <a:off x="0" y="0"/>
                          <a:ext cx="5303520" cy="17716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3FFED" id="Rectangle 148" o:spid="_x0000_s1026" style="position:absolute;margin-left:0;margin-top:5.65pt;width:417.6pt;height:139.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CzogIAAJQFAAAOAAAAZHJzL2Uyb0RvYy54bWysVEtv2zAMvg/YfxB0X22nSdoFdYqgRYYB&#10;RVu0HXpWZCkWIIuapMTJfv0o+dGgK3YYloMimuRH8ePj6vrQaLIXziswJS3OckqE4VApsy3pj5f1&#10;l0tKfGCmYhqMKOlReHq9/PzpqrULMYEadCUcQRDjF60taR2CXWSZ57VomD8DKwwqJbiGBRTdNqsc&#10;axG90dkkz+dZC66yDrjwHr/edkq6TPhSCh4epPQiEF1SfFtIp0vnJp7Z8ootto7ZWvH+GewfXtEw&#10;ZTDoCHXLAiM7p/6AahR34EGGMw5NBlIqLlIOmE2Rv8vmuWZWpFyQHG9Hmvz/g+X3+0dHVIW1m2Kp&#10;DGuwSE9IGzNbLUj8iBS11i/Q8tk+ul7yeI35HqRr4j9mQg6J1uNIqzgEwvHj7Dw/n02QfY664uKi&#10;mM8S8dmbu3U+fBPQkHgpqcMHJDrZ/s4HDImmg0mMZmCttE6104a08fHzfJY8PGhVRW208267udGO&#10;7BmWf7qeTyYpHUQ7MUNJGwwRk+zSSrdw1CJiaPMkJDKEiUy6CLE3xQjLOBcmFJ2qZpXoos1y/EXu&#10;YrDBI0kJMCJLfOWI3QMMlh3IgN3B9PbRVaTWHp3zvz2scx49UmQwYXRulAH3EYDGrPrInf1AUkdN&#10;ZGkD1RH7x0E3WN7ytcIK3jEfHpnDScKq43YID3hIDVgp6G+U1OB+ffQ92mODo5aSFiezpP7njjlB&#10;if5usPW/FtNpHOUkTGcXsbPcqWZzqjG75gaw+gXuIcvTNdoHPVylg+YVl8gqRkUVMxxjl5QHNwg3&#10;odsYuIa4WK2SGY6vZeHOPFsewSOrsUNfDq/M2b6NA07APQxTzBbvurmzjZ4GVrsAUqVWf+O15xtH&#10;PzVOv6bibjmVk9XbMl3+BgAA//8DAFBLAwQUAAYACAAAACEAtBgktt4AAAAHAQAADwAAAGRycy9k&#10;b3ducmV2LnhtbEyPQUvEMBCF74L/IYzgzU231aXWposKIgpCrYrXbDO2xWZSmuw2+usdT3qc9x7v&#10;fVNuox3FAWc/OFKwXiUgkFpnBuoUvL7cneUgfNBk9OgIFXyhh211fFTqwriFnvHQhE5wCflCK+hD&#10;mAopfduj1X7lJiT2PtxsdeBz7qSZ9cLldpRpkmyk1QPxQq8nvO2x/Wz2VkGdf8e3/GG52Zw3T1nd&#10;xfv4WL8rdXoSr69ABIzhLwy/+IwOFTPt3J6MF6MCfiSwus5AsJtnFymInYL0MslAVqX8z1/9AAAA&#10;//8DAFBLAQItABQABgAIAAAAIQC2gziS/gAAAOEBAAATAAAAAAAAAAAAAAAAAAAAAABbQ29udGVu&#10;dF9UeXBlc10ueG1sUEsBAi0AFAAGAAgAAAAhADj9If/WAAAAlAEAAAsAAAAAAAAAAAAAAAAALwEA&#10;AF9yZWxzLy5yZWxzUEsBAi0AFAAGAAgAAAAhAKa9QLOiAgAAlAUAAA4AAAAAAAAAAAAAAAAALgIA&#10;AGRycy9lMm9Eb2MueG1sUEsBAi0AFAAGAAgAAAAhALQYJLbeAAAABwEAAA8AAAAAAAAAAAAAAAAA&#10;/AQAAGRycy9kb3ducmV2LnhtbFBLBQYAAAAABAAEAPMAAAAHBgAAAAA=&#10;" filled="f" strokecolor="#4f6228" strokeweight="1.15pt">
                <w10:wrap anchorx="margin"/>
              </v:rect>
            </w:pict>
          </mc:Fallback>
        </mc:AlternateContent>
      </w:r>
      <w:r>
        <w:rPr>
          <w:noProof/>
        </w:rPr>
        <w:drawing>
          <wp:anchor distT="0" distB="0" distL="114300" distR="114300" simplePos="0" relativeHeight="251646464" behindDoc="1" locked="0" layoutInCell="1" allowOverlap="1" wp14:anchorId="6BF9831A" wp14:editId="494B8C9D">
            <wp:simplePos x="0" y="0"/>
            <wp:positionH relativeFrom="column">
              <wp:posOffset>1466215</wp:posOffset>
            </wp:positionH>
            <wp:positionV relativeFrom="paragraph">
              <wp:posOffset>306070</wp:posOffset>
            </wp:positionV>
            <wp:extent cx="1524000" cy="1455420"/>
            <wp:effectExtent l="0" t="0" r="0" b="0"/>
            <wp:wrapTight wrapText="bothSides">
              <wp:wrapPolygon edited="0">
                <wp:start x="0" y="0"/>
                <wp:lineTo x="0" y="21204"/>
                <wp:lineTo x="21330" y="21204"/>
                <wp:lineTo x="2133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24000" cy="1455420"/>
                    </a:xfrm>
                    <a:prstGeom prst="rect">
                      <a:avLst/>
                    </a:prstGeom>
                  </pic:spPr>
                </pic:pic>
              </a:graphicData>
            </a:graphic>
            <wp14:sizeRelH relativeFrom="page">
              <wp14:pctWidth>0</wp14:pctWidth>
            </wp14:sizeRelH>
            <wp14:sizeRelV relativeFrom="page">
              <wp14:pctHeight>0</wp14:pctHeight>
            </wp14:sizeRelV>
          </wp:anchor>
        </w:drawing>
      </w:r>
      <w:r>
        <w:br/>
      </w:r>
      <w:r w:rsidR="001207DC">
        <w:t>Example 2</w:t>
      </w:r>
    </w:p>
    <w:p w14:paraId="5271B512" w14:textId="77777777" w:rsidR="001207DC" w:rsidRDefault="001207DC" w:rsidP="006A07ED">
      <w:pPr>
        <w:pStyle w:val="ny-lesson-paragraph"/>
      </w:pPr>
    </w:p>
    <w:p w14:paraId="6F3C632E" w14:textId="77777777" w:rsidR="001207DC" w:rsidRDefault="001207DC" w:rsidP="006A07ED">
      <w:pPr>
        <w:pStyle w:val="ny-lesson-paragraph"/>
      </w:pPr>
    </w:p>
    <w:p w14:paraId="7AB5CE46" w14:textId="77777777" w:rsidR="001207DC" w:rsidRDefault="001207DC" w:rsidP="006A07ED">
      <w:pPr>
        <w:pStyle w:val="ny-lesson-paragraph"/>
      </w:pPr>
    </w:p>
    <w:p w14:paraId="2BB7494B" w14:textId="77777777" w:rsidR="001207DC" w:rsidRDefault="001207DC" w:rsidP="006A07ED">
      <w:pPr>
        <w:pStyle w:val="ny-lesson-paragraph"/>
      </w:pPr>
    </w:p>
    <w:p w14:paraId="31839172" w14:textId="77777777" w:rsidR="001207DC" w:rsidRDefault="001207DC" w:rsidP="006A07ED">
      <w:pPr>
        <w:pStyle w:val="ny-lesson-paragraph"/>
      </w:pPr>
    </w:p>
    <w:p w14:paraId="1E748EF2" w14:textId="77777777" w:rsidR="001207DC" w:rsidRDefault="001207DC" w:rsidP="006A07ED">
      <w:pPr>
        <w:pStyle w:val="ny-lesson-paragraph"/>
      </w:pPr>
    </w:p>
    <w:p w14:paraId="1F6F9C08" w14:textId="77777777" w:rsidR="001207DC" w:rsidRDefault="001207DC" w:rsidP="006A07ED">
      <w:pPr>
        <w:pStyle w:val="ny-lesson-paragraph"/>
      </w:pPr>
    </w:p>
    <w:p w14:paraId="66B35795" w14:textId="2E52A0D5" w:rsidR="006A07ED" w:rsidRDefault="006A07ED" w:rsidP="006A07ED">
      <w:pPr>
        <w:pStyle w:val="ny-lesson-paragraph"/>
        <w:numPr>
          <w:ilvl w:val="0"/>
          <w:numId w:val="34"/>
        </w:numPr>
      </w:pPr>
      <w:r>
        <w:t>Refer to triangle</w:t>
      </w:r>
      <m:oMath>
        <m:r>
          <w:rPr>
            <w:rFonts w:ascii="Cambria Math" w:hAnsi="Cambria Math"/>
          </w:rPr>
          <m:t xml:space="preserve"> ABO</m:t>
        </m:r>
      </m:oMath>
      <w:r>
        <w:t>.  What must be true about</w:t>
      </w:r>
      <m:oMath>
        <m:r>
          <w:rPr>
            <w:rFonts w:ascii="Cambria Math" w:hAnsi="Cambria Math"/>
          </w:rPr>
          <m:t xml:space="preserve"> ABO</m:t>
        </m:r>
      </m:oMath>
      <w:r>
        <w:t xml:space="preserve"> if </w:t>
      </w:r>
      <m:oMath>
        <m:acc>
          <m:accPr>
            <m:chr m:val="̅"/>
            <m:ctrlPr>
              <w:rPr>
                <w:rFonts w:ascii="Cambria Math" w:hAnsi="Cambria Math"/>
                <w:i/>
              </w:rPr>
            </m:ctrlPr>
          </m:accPr>
          <m:e>
            <m:r>
              <w:rPr>
                <w:rFonts w:ascii="Cambria Math" w:hAnsi="Cambria Math"/>
              </w:rPr>
              <m:t>OA</m:t>
            </m:r>
          </m:e>
        </m:acc>
      </m:oMath>
      <w:r>
        <w:t xml:space="preserve"> is perpendicular </w:t>
      </w:r>
      <w:proofErr w:type="gramStart"/>
      <w:r>
        <w:t xml:space="preserve">to </w:t>
      </w:r>
      <w:proofErr w:type="gramEnd"/>
      <m:oMath>
        <m:acc>
          <m:accPr>
            <m:chr m:val="̅"/>
            <m:ctrlPr>
              <w:rPr>
                <w:rFonts w:ascii="Cambria Math" w:hAnsi="Cambria Math"/>
                <w:i/>
              </w:rPr>
            </m:ctrlPr>
          </m:accPr>
          <m:e>
            <m:r>
              <w:rPr>
                <w:rFonts w:ascii="Cambria Math" w:hAnsi="Cambria Math"/>
              </w:rPr>
              <m:t>OB</m:t>
            </m:r>
          </m:e>
        </m:acc>
      </m:oMath>
      <w:r>
        <w:t>?</w:t>
      </w:r>
    </w:p>
    <w:p w14:paraId="0933ED76" w14:textId="0452BF09" w:rsidR="006A07ED" w:rsidRDefault="006A07ED" w:rsidP="006A07ED">
      <w:pPr>
        <w:pStyle w:val="ny-lesson-bullet"/>
        <w:numPr>
          <w:ilvl w:val="1"/>
          <w:numId w:val="10"/>
        </w:numPr>
        <w:rPr>
          <w:i/>
        </w:rPr>
      </w:pPr>
      <m:oMath>
        <m:r>
          <w:rPr>
            <w:rFonts w:ascii="Cambria Math" w:hAnsi="Cambria Math"/>
          </w:rPr>
          <m:t>ABO</m:t>
        </m:r>
      </m:oMath>
      <w:r>
        <w:rPr>
          <w:i/>
        </w:rPr>
        <w:t xml:space="preserve"> </w:t>
      </w:r>
      <w:proofErr w:type="gramStart"/>
      <w:r>
        <w:rPr>
          <w:i/>
        </w:rPr>
        <w:t>would</w:t>
      </w:r>
      <w:proofErr w:type="gramEnd"/>
      <w:r>
        <w:rPr>
          <w:i/>
        </w:rPr>
        <w:t xml:space="preserve"> be a right triangle, so it must satisfy the Pythagorean</w:t>
      </w:r>
      <w:r w:rsidR="00BF2442">
        <w:rPr>
          <w:i/>
        </w:rPr>
        <w:t xml:space="preserve"> t</w:t>
      </w:r>
      <w:r>
        <w:rPr>
          <w:i/>
        </w:rPr>
        <w:t xml:space="preserve">heorem.  </w:t>
      </w:r>
      <m:oMath>
        <m:sSup>
          <m:sSupPr>
            <m:ctrlPr>
              <w:rPr>
                <w:rFonts w:ascii="Cambria Math" w:hAnsi="Cambria Math"/>
                <w:i/>
              </w:rPr>
            </m:ctrlPr>
          </m:sSupPr>
          <m:e>
            <m:r>
              <w:rPr>
                <w:rFonts w:ascii="Cambria Math" w:hAnsi="Cambria Math"/>
              </w:rPr>
              <m:t>OA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OB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AB</m:t>
            </m:r>
          </m:e>
          <m:sup>
            <m:r>
              <w:rPr>
                <w:rFonts w:ascii="Cambria Math" w:hAnsi="Cambria Math"/>
              </w:rPr>
              <m:t>2</m:t>
            </m:r>
          </m:sup>
        </m:sSup>
        <m:r>
          <w:rPr>
            <w:rFonts w:ascii="Cambria Math" w:hAnsi="Cambria Math"/>
          </w:rPr>
          <m:t>.</m:t>
        </m:r>
      </m:oMath>
    </w:p>
    <w:p w14:paraId="282984C9" w14:textId="45C089F4" w:rsidR="006A07ED" w:rsidRDefault="006A07ED" w:rsidP="006A07ED">
      <w:pPr>
        <w:pStyle w:val="ny-lesson-bullet"/>
        <w:ind w:left="720" w:hanging="360"/>
      </w:pPr>
      <w:r>
        <w:t>Determine the expressions that define</w:t>
      </w:r>
      <m:oMath>
        <m:r>
          <w:rPr>
            <w:rFonts w:ascii="Cambria Math" w:hAnsi="Cambria Math"/>
          </w:rPr>
          <m:t xml:space="preserve"> OA</m:t>
        </m:r>
      </m:oMath>
      <w:proofErr w:type="gramStart"/>
      <w:r>
        <w:t xml:space="preserve">, </w:t>
      </w:r>
      <w:proofErr w:type="gramEnd"/>
      <m:oMath>
        <m:r>
          <w:rPr>
            <w:rFonts w:ascii="Cambria Math" w:hAnsi="Cambria Math"/>
          </w:rPr>
          <m:t>OB</m:t>
        </m:r>
      </m:oMath>
      <w:r>
        <w:t xml:space="preserve">, and </w:t>
      </w:r>
      <m:oMath>
        <m:r>
          <w:rPr>
            <w:rFonts w:ascii="Cambria Math" w:hAnsi="Cambria Math"/>
          </w:rPr>
          <m:t>AB</m:t>
        </m:r>
      </m:oMath>
      <w:r>
        <w:t>.</w:t>
      </w:r>
    </w:p>
    <w:p w14:paraId="5BD7E058" w14:textId="7D670C0C" w:rsidR="006A07ED" w:rsidRPr="00AB2DE3" w:rsidRDefault="006A07ED" w:rsidP="006A07ED">
      <w:pPr>
        <w:pStyle w:val="ny-lesson-bullet"/>
        <w:numPr>
          <w:ilvl w:val="1"/>
          <w:numId w:val="10"/>
        </w:numPr>
        <w:rPr>
          <w:i/>
        </w:rPr>
      </w:pPr>
      <m:oMath>
        <m:r>
          <w:rPr>
            <w:rFonts w:ascii="Cambria Math" w:hAnsi="Cambria Math"/>
          </w:rPr>
          <m:t>OA=</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2</m:t>
                    </m:r>
                  </m:sub>
                </m:sSub>
              </m:e>
              <m:sup>
                <m:r>
                  <w:rPr>
                    <w:rFonts w:ascii="Cambria Math" w:hAnsi="Cambria Math"/>
                  </w:rPr>
                  <m:t>2</m:t>
                </m:r>
              </m:sup>
            </m:sSup>
          </m:e>
        </m:rad>
      </m:oMath>
      <w:proofErr w:type="gramStart"/>
      <w:r>
        <w:rPr>
          <w:i/>
        </w:rPr>
        <w:t xml:space="preserve">, </w:t>
      </w:r>
      <w:proofErr w:type="gramEnd"/>
      <m:oMath>
        <m:r>
          <w:rPr>
            <w:rFonts w:ascii="Cambria Math" w:hAnsi="Cambria Math"/>
          </w:rPr>
          <m:t>OB=</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2</m:t>
                    </m:r>
                  </m:sub>
                </m:sSub>
              </m:e>
              <m:sup>
                <m:r>
                  <w:rPr>
                    <w:rFonts w:ascii="Cambria Math" w:hAnsi="Cambria Math"/>
                  </w:rPr>
                  <m:t>2</m:t>
                </m:r>
              </m:sup>
            </m:sSup>
          </m:e>
        </m:rad>
      </m:oMath>
      <w:r w:rsidR="00BF2442" w:rsidRPr="00BF2442">
        <w:rPr>
          <w:i/>
        </w:rPr>
        <w:t xml:space="preserve">, </w:t>
      </w:r>
      <w:r w:rsidR="007D2599" w:rsidRPr="00436DB3">
        <w:rPr>
          <w:i/>
        </w:rPr>
        <w:t>and</w:t>
      </w:r>
      <m:oMath>
        <m:r>
          <w:rPr>
            <w:rFonts w:ascii="Cambria Math" w:hAnsi="Cambria Math"/>
          </w:rPr>
          <m:t xml:space="preserve"> AB=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e>
              <m:sup>
                <m:r>
                  <w:rPr>
                    <w:rFonts w:ascii="Cambria Math" w:hAnsi="Cambria Math"/>
                  </w:rPr>
                  <m:t>2</m:t>
                </m:r>
              </m:sup>
            </m:sSup>
          </m:e>
        </m:rad>
      </m:oMath>
      <w:r w:rsidR="00BF2442" w:rsidRPr="00BF2442">
        <w:rPr>
          <w:i/>
        </w:rPr>
        <w:t>.</w:t>
      </w:r>
    </w:p>
    <w:p w14:paraId="03C67B32" w14:textId="1C2AD51E" w:rsidR="006A07ED" w:rsidRDefault="006A07ED" w:rsidP="006A07ED">
      <w:pPr>
        <w:pStyle w:val="ny-lesson-bullet"/>
        <w:ind w:left="720" w:hanging="360"/>
      </w:pPr>
      <w:r>
        <w:t xml:space="preserve">If </w:t>
      </w:r>
      <m:oMath>
        <m:acc>
          <m:accPr>
            <m:chr m:val="̅"/>
            <m:ctrlPr>
              <w:rPr>
                <w:rFonts w:ascii="Cambria Math" w:hAnsi="Cambria Math"/>
                <w:i/>
              </w:rPr>
            </m:ctrlPr>
          </m:accPr>
          <m:e>
            <m:r>
              <w:rPr>
                <w:rFonts w:ascii="Cambria Math" w:hAnsi="Cambria Math"/>
              </w:rPr>
              <m:t>OA</m:t>
            </m:r>
          </m:e>
        </m:acc>
      </m:oMath>
      <w:r>
        <w:t xml:space="preserve"> </w:t>
      </w:r>
      <m:oMath>
        <m:r>
          <w:rPr>
            <w:rFonts w:ascii="Cambria Math" w:hAnsi="Cambria Math"/>
          </w:rPr>
          <m:t>⏊</m:t>
        </m:r>
      </m:oMath>
      <w:r>
        <w:t xml:space="preserve"> </w:t>
      </w:r>
      <m:oMath>
        <m:acc>
          <m:accPr>
            <m:chr m:val="̅"/>
            <m:ctrlPr>
              <w:rPr>
                <w:rFonts w:ascii="Cambria Math" w:hAnsi="Cambria Math"/>
                <w:i/>
              </w:rPr>
            </m:ctrlPr>
          </m:accPr>
          <m:e>
            <m:r>
              <w:rPr>
                <w:rFonts w:ascii="Cambria Math" w:hAnsi="Cambria Math"/>
              </w:rPr>
              <m:t>OB</m:t>
            </m:r>
          </m:e>
        </m:acc>
      </m:oMath>
      <w:r>
        <w:t xml:space="preserve">, the distances will satisfy the Pythagorean </w:t>
      </w:r>
      <w:proofErr w:type="gramStart"/>
      <w:r w:rsidR="00BF2442">
        <w:t>t</w:t>
      </w:r>
      <w:r>
        <w:t>heorem</w:t>
      </w:r>
      <w:proofErr w:type="gramEnd"/>
      <w:r w:rsidR="003D6256">
        <w:t>.</w:t>
      </w:r>
      <w:r>
        <w:t xml:space="preserve">    </w:t>
      </w:r>
    </w:p>
    <w:p w14:paraId="7070DDDD" w14:textId="292F32F1" w:rsidR="006A07ED" w:rsidRPr="00D9722A" w:rsidRDefault="0067073A" w:rsidP="006A07ED">
      <w:pPr>
        <w:pStyle w:val="ny-lesson-bullet"/>
        <w:numPr>
          <w:ilvl w:val="1"/>
          <w:numId w:val="10"/>
        </w:numPr>
        <w:rPr>
          <w:rFonts w:ascii="Cambria Math" w:hAnsi="Cambria Math"/>
          <w:oMath/>
        </w:rPr>
      </w:pPr>
      <m:oMath>
        <m:sSup>
          <m:sSupPr>
            <m:ctrlPr>
              <w:rPr>
                <w:rFonts w:ascii="Cambria Math" w:hAnsi="Cambria Math"/>
                <w:i/>
              </w:rPr>
            </m:ctrlPr>
          </m:sSupPr>
          <m:e>
            <m:r>
              <w:rPr>
                <w:rFonts w:ascii="Cambria Math" w:hAnsi="Cambria Math"/>
              </w:rPr>
              <m:t>OA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OB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AB</m:t>
            </m:r>
          </m:e>
          <m:sup>
            <m:r>
              <w:rPr>
                <w:rFonts w:ascii="Cambria Math" w:hAnsi="Cambria Math"/>
              </w:rPr>
              <m:t>2</m:t>
            </m:r>
          </m:sup>
        </m:sSup>
      </m:oMath>
      <w:r w:rsidR="00BF2442" w:rsidRPr="00BF2442">
        <w:t>,</w:t>
      </w:r>
      <w:r w:rsidR="006A07ED">
        <w:t xml:space="preserve"> and by substituting in the expressions that represent the distances we get:</w:t>
      </w:r>
    </w:p>
    <w:p w14:paraId="3AD1017F" w14:textId="47F2D1E6" w:rsidR="006A07ED" w:rsidRDefault="0067073A" w:rsidP="00BF2442">
      <w:pPr>
        <w:pStyle w:val="ny-lesson-bullet"/>
        <w:numPr>
          <w:ilvl w:val="0"/>
          <w:numId w:val="0"/>
        </w:numPr>
        <w:spacing w:line="324" w:lineRule="auto"/>
        <w:rPr>
          <w:i/>
        </w:rPr>
      </w:pPr>
      <m:oMathPara>
        <m:oMath>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2</m:t>
                              </m:r>
                            </m:sub>
                          </m:sSub>
                        </m:e>
                        <m:sup>
                          <m:r>
                            <w:rPr>
                              <w:rFonts w:ascii="Cambria Math" w:hAnsi="Cambria Math"/>
                            </w:rPr>
                            <m:t>2</m:t>
                          </m:r>
                        </m:sup>
                      </m:sSup>
                    </m:e>
                  </m:ra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2</m:t>
                              </m:r>
                            </m:sub>
                          </m:sSub>
                        </m:e>
                        <m:sup>
                          <m:r>
                            <w:rPr>
                              <w:rFonts w:ascii="Cambria Math" w:hAnsi="Cambria Math"/>
                            </w:rPr>
                            <m:t>2</m:t>
                          </m:r>
                        </m:sup>
                      </m:sSup>
                    </m:e>
                  </m:rad>
                </m:e>
              </m:d>
            </m:e>
            <m:sup>
              <m:r>
                <w:rPr>
                  <w:rFonts w:ascii="Cambria Math" w:hAnsi="Cambria Math"/>
                </w:rPr>
                <m:t>2</m:t>
              </m:r>
            </m:sup>
          </m:sSup>
          <m:r>
            <m:rPr>
              <m:aln/>
            </m:rPr>
            <w:rPr>
              <w:rFonts w:ascii="Cambria Math" w:hAnsi="Cambria Math"/>
            </w:rPr>
            <m:t>=</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e>
                        <m:sup>
                          <m:r>
                            <w:rPr>
                              <w:rFonts w:ascii="Cambria Math" w:hAnsi="Cambria Math"/>
                            </w:rPr>
                            <m:t>2</m:t>
                          </m:r>
                        </m:sup>
                      </m:sSup>
                    </m:e>
                  </m:rad>
                </m:e>
              </m:d>
            </m:e>
            <m:sup>
              <m:r>
                <w:rPr>
                  <w:rFonts w:ascii="Cambria Math" w:hAnsi="Cambria Math"/>
                </w:rPr>
                <m:t>2</m:t>
              </m:r>
            </m:sup>
          </m:sSup>
          <m:r>
            <m:rPr>
              <m:sty m:val="p"/>
            </m:rPr>
            <w:br/>
          </m:r>
        </m:oMath>
        <m:oMath>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2</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2</m:t>
                  </m:r>
                </m:sub>
              </m:sSub>
            </m:e>
            <m:sup>
              <m:r>
                <w:rPr>
                  <w:rFonts w:ascii="Cambria Math" w:hAnsi="Cambria Math"/>
                </w:rPr>
                <m:t>2</m:t>
              </m:r>
            </m:sup>
          </m:sSup>
          <m:r>
            <m:rPr>
              <m:aln/>
            </m:rP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e>
            <m:sup>
              <m:r>
                <w:rPr>
                  <w:rFonts w:ascii="Cambria Math" w:hAnsi="Cambria Math"/>
                </w:rPr>
                <m:t>2</m:t>
              </m:r>
            </m:sup>
          </m:sSup>
          <m:r>
            <m:rPr>
              <m:sty m:val="p"/>
            </m:rPr>
            <w:br/>
          </m:r>
        </m:oMath>
        <m:oMath>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2</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2</m:t>
                  </m:r>
                </m:sub>
              </m:sSub>
            </m:e>
            <m:sup>
              <m:r>
                <w:rPr>
                  <w:rFonts w:ascii="Cambria Math" w:hAnsi="Cambria Math"/>
                </w:rPr>
                <m:t>2</m:t>
              </m:r>
            </m:sup>
          </m:sSup>
          <m:r>
            <m:rPr>
              <m:aln/>
            </m:rP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1</m:t>
                  </m:r>
                </m:sub>
              </m:sSub>
            </m:e>
            <m:sup>
              <m:r>
                <w:rPr>
                  <w:rFonts w:ascii="Cambria Math" w:hAnsi="Cambria Math"/>
                </w:rPr>
                <m:t>2</m:t>
              </m:r>
            </m:sup>
          </m:sSup>
          <m:r>
            <w:rPr>
              <w:rFonts w:ascii="Cambria Math" w:hAnsi="Cambria Math"/>
            </w:rPr>
            <m:t>-2</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2</m:t>
                  </m:r>
                </m:sub>
              </m:sSub>
            </m:e>
            <m:sup>
              <m:r>
                <w:rPr>
                  <w:rFonts w:ascii="Cambria Math" w:hAnsi="Cambria Math"/>
                </w:rPr>
                <m:t>2</m:t>
              </m:r>
            </m:sup>
          </m:sSup>
          <m:r>
            <w:rPr>
              <w:rFonts w:ascii="Cambria Math" w:hAnsi="Cambria Math"/>
            </w:rPr>
            <m:t>-2</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2</m:t>
                  </m:r>
                </m:sub>
              </m:sSub>
            </m:e>
            <m:sup>
              <m:r>
                <w:rPr>
                  <w:rFonts w:ascii="Cambria Math" w:hAnsi="Cambria Math"/>
                </w:rPr>
                <m:t>2</m:t>
              </m:r>
            </m:sup>
          </m:sSup>
          <m:r>
            <m:rPr>
              <m:sty m:val="p"/>
            </m:rPr>
            <w:br/>
          </m:r>
        </m:oMath>
        <m:oMath>
          <m:r>
            <w:rPr>
              <w:rFonts w:ascii="Cambria Math" w:hAnsi="Cambria Math"/>
            </w:rPr>
            <m:t>0</m:t>
          </m:r>
          <m:r>
            <m:rPr>
              <m:aln/>
            </m:rPr>
            <w:rPr>
              <w:rFonts w:ascii="Cambria Math" w:hAnsi="Cambria Math"/>
            </w:rPr>
            <m:t>=-2</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r>
            <m:rPr>
              <m:sty m:val="p"/>
            </m:rPr>
            <w:br/>
          </m:r>
        </m:oMath>
        <m:oMath>
          <m:r>
            <w:rPr>
              <w:rFonts w:ascii="Cambria Math" w:hAnsi="Cambria Math"/>
            </w:rPr>
            <m:t>0</m:t>
          </m:r>
          <m:r>
            <m:rPr>
              <m:aln/>
            </m:rP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oMath>
      </m:oMathPara>
    </w:p>
    <w:p w14:paraId="7F3349E9" w14:textId="3225D9EB" w:rsidR="006A07ED" w:rsidRDefault="006A07ED" w:rsidP="006A07ED">
      <w:pPr>
        <w:pStyle w:val="ny-lesson-bullet"/>
        <w:ind w:left="720" w:hanging="360"/>
      </w:pPr>
      <w:r>
        <w:t xml:space="preserve">We have just demonstrated that if two segments, </w:t>
      </w:r>
      <m:oMath>
        <m:acc>
          <m:accPr>
            <m:chr m:val="̅"/>
            <m:ctrlPr>
              <w:rPr>
                <w:rFonts w:ascii="Cambria Math" w:hAnsi="Cambria Math"/>
                <w:i/>
              </w:rPr>
            </m:ctrlPr>
          </m:accPr>
          <m:e>
            <m:r>
              <w:rPr>
                <w:rFonts w:ascii="Cambria Math" w:hAnsi="Cambria Math"/>
              </w:rPr>
              <m:t>OA</m:t>
            </m:r>
          </m:e>
        </m:acc>
        <m:r>
          <w:rPr>
            <w:rFonts w:ascii="Cambria Math" w:hAnsi="Cambria Math"/>
          </w:rPr>
          <m:t xml:space="preserve"> </m:t>
        </m:r>
      </m:oMath>
      <w:r w:rsidR="007D2599" w:rsidRPr="00436DB3">
        <w:t>and</w:t>
      </w:r>
      <m:oMath>
        <m:r>
          <w:rPr>
            <w:rFonts w:ascii="Cambria Math" w:hAnsi="Cambria Math"/>
          </w:rPr>
          <m:t xml:space="preserve"> </m:t>
        </m:r>
        <m:acc>
          <m:accPr>
            <m:chr m:val="̅"/>
            <m:ctrlPr>
              <w:rPr>
                <w:rFonts w:ascii="Cambria Math" w:hAnsi="Cambria Math"/>
                <w:i/>
              </w:rPr>
            </m:ctrlPr>
          </m:accPr>
          <m:e>
            <m:r>
              <w:rPr>
                <w:rFonts w:ascii="Cambria Math" w:hAnsi="Cambria Math"/>
              </w:rPr>
              <m:t>OB</m:t>
            </m:r>
          </m:e>
        </m:acc>
      </m:oMath>
      <w:r>
        <w:t xml:space="preserve"> that have a common endpoint at the origin </w:t>
      </w:r>
      <m:oMath>
        <m:r>
          <w:rPr>
            <w:rFonts w:ascii="Cambria Math" w:hAnsi="Cambria Math"/>
          </w:rPr>
          <m:t xml:space="preserve">O(0,0) </m:t>
        </m:r>
      </m:oMath>
      <w:r>
        <w:t xml:space="preserve">and other endpoints of </w:t>
      </w:r>
      <m:oMath>
        <m:r>
          <w:rPr>
            <w:rFonts w:ascii="Cambria Math" w:hAnsi="Cambria Math"/>
          </w:rPr>
          <m:t>A(</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oMath>
      <w:r>
        <w:t xml:space="preserve"> </w:t>
      </w:r>
      <w:proofErr w:type="gramStart"/>
      <w:r>
        <w:t xml:space="preserve">and </w:t>
      </w:r>
      <w:proofErr w:type="gramEnd"/>
      <m:oMath>
        <m:r>
          <w:rPr>
            <w:rFonts w:ascii="Cambria Math" w:hAnsi="Cambria Math"/>
          </w:rPr>
          <m:t>B(</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b</m:t>
            </m:r>
          </m:e>
          <m:sub>
            <m:r>
              <w:rPr>
                <w:rFonts w:ascii="Cambria Math" w:hAnsi="Cambria Math"/>
              </w:rPr>
              <m:t>2</m:t>
            </m:r>
          </m:sub>
        </m:sSub>
        <m:r>
          <w:rPr>
            <w:rFonts w:ascii="Cambria Math" w:hAnsi="Cambria Math"/>
          </w:rPr>
          <m:t>)</m:t>
        </m:r>
      </m:oMath>
      <w:r>
        <w:t>, are perpendicular</w:t>
      </w:r>
      <w:r w:rsidR="003D6256">
        <w:t>,</w:t>
      </w:r>
      <w:r>
        <w:t xml:space="preserve"> then </w:t>
      </w:r>
      <m:oMath>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=0</m:t>
        </m:r>
      </m:oMath>
      <w:r>
        <w:t>.</w:t>
      </w:r>
    </w:p>
    <w:p w14:paraId="6DA77B9C" w14:textId="5AD37AC3" w:rsidR="006A07ED" w:rsidRDefault="006A07ED" w:rsidP="006A07ED">
      <w:pPr>
        <w:pStyle w:val="ny-lesson-bullet"/>
        <w:ind w:left="720" w:hanging="360"/>
      </w:pPr>
      <w:r>
        <w:t xml:space="preserve">Let’s revisit </w:t>
      </w:r>
      <w:r w:rsidR="003C3AF0">
        <w:t>E</w:t>
      </w:r>
      <w:r>
        <w:t xml:space="preserve">xample 1 and verify our formula with a triangle that we have already proven is right.  Triangle </w:t>
      </w:r>
      <m:oMath>
        <m:r>
          <w:rPr>
            <w:rFonts w:ascii="Cambria Math" w:hAnsi="Cambria Math"/>
          </w:rPr>
          <m:t>OAB</m:t>
        </m:r>
      </m:oMath>
      <w:r>
        <w:t xml:space="preserve"> has </w:t>
      </w:r>
      <w:proofErr w:type="gramStart"/>
      <w:r>
        <w:t xml:space="preserve">vertices </w:t>
      </w:r>
      <w:proofErr w:type="gramEnd"/>
      <m:oMath>
        <m:r>
          <w:rPr>
            <w:rFonts w:ascii="Cambria Math" w:hAnsi="Cambria Math"/>
          </w:rPr>
          <m:t>O</m:t>
        </m:r>
        <m:d>
          <m:dPr>
            <m:ctrlPr>
              <w:rPr>
                <w:rFonts w:ascii="Cambria Math" w:hAnsi="Cambria Math"/>
                <w:i/>
              </w:rPr>
            </m:ctrlPr>
          </m:dPr>
          <m:e>
            <m:r>
              <w:rPr>
                <w:rFonts w:ascii="Cambria Math" w:hAnsi="Cambria Math"/>
              </w:rPr>
              <m:t>0,0</m:t>
            </m:r>
          </m:e>
        </m:d>
      </m:oMath>
      <w:r w:rsidR="00BF2442" w:rsidRPr="00BF2442">
        <w:t>,</w:t>
      </w:r>
      <m:oMath>
        <m:r>
          <w:rPr>
            <w:rFonts w:ascii="Cambria Math" w:hAnsi="Cambria Math"/>
          </w:rPr>
          <m:t xml:space="preserve"> A</m:t>
        </m:r>
        <m:d>
          <m:dPr>
            <m:ctrlPr>
              <w:rPr>
                <w:rFonts w:ascii="Cambria Math" w:hAnsi="Cambria Math"/>
                <w:i/>
              </w:rPr>
            </m:ctrlPr>
          </m:dPr>
          <m:e>
            <m:r>
              <w:rPr>
                <w:rFonts w:ascii="Cambria Math" w:hAnsi="Cambria Math"/>
              </w:rPr>
              <m:t>6,4</m:t>
            </m:r>
          </m:e>
        </m:d>
      </m:oMath>
      <w:r w:rsidR="00BF2442" w:rsidRPr="00BF2442">
        <w:t xml:space="preserve">, </w:t>
      </w:r>
      <w:r w:rsidR="007D2599" w:rsidRPr="00BF2442">
        <w:t>a</w:t>
      </w:r>
      <w:r w:rsidR="007D2599" w:rsidRPr="00436DB3">
        <w:t>nd</w:t>
      </w:r>
      <m:oMath>
        <m:r>
          <w:rPr>
            <w:rFonts w:ascii="Cambria Math" w:hAnsi="Cambria Math"/>
          </w:rPr>
          <m:t xml:space="preserve"> B</m:t>
        </m:r>
        <m:d>
          <m:dPr>
            <m:ctrlPr>
              <w:rPr>
                <w:rFonts w:ascii="Cambria Math" w:hAnsi="Cambria Math"/>
                <w:i/>
              </w:rPr>
            </m:ctrlPr>
          </m:dPr>
          <m:e>
            <m:r>
              <w:rPr>
                <w:rFonts w:ascii="Cambria Math" w:hAnsi="Cambria Math"/>
              </w:rPr>
              <m:t>-2,3</m:t>
            </m:r>
          </m:e>
        </m:d>
      </m:oMath>
      <w:r>
        <w:t>.  Verify that it is right (</w:t>
      </w:r>
      <m:oMath>
        <m:acc>
          <m:accPr>
            <m:chr m:val="̅"/>
            <m:ctrlPr>
              <w:rPr>
                <w:rFonts w:ascii="Cambria Math" w:hAnsi="Cambria Math"/>
                <w:i/>
              </w:rPr>
            </m:ctrlPr>
          </m:accPr>
          <m:e>
            <m:r>
              <w:rPr>
                <w:rFonts w:ascii="Cambria Math" w:hAnsi="Cambria Math"/>
              </w:rPr>
              <m:t>OA</m:t>
            </m:r>
          </m:e>
        </m:acc>
        <m:r>
          <w:rPr>
            <w:rFonts w:ascii="Cambria Math" w:hAnsi="Cambria Math"/>
            <w:color w:val="005A76"/>
          </w:rPr>
          <m:t>⏊</m:t>
        </m:r>
        <m:acc>
          <m:accPr>
            <m:chr m:val="̅"/>
            <m:ctrlPr>
              <w:rPr>
                <w:rFonts w:ascii="Cambria Math" w:hAnsi="Cambria Math"/>
                <w:i/>
              </w:rPr>
            </m:ctrlPr>
          </m:accPr>
          <m:e>
            <m:r>
              <w:rPr>
                <w:rFonts w:ascii="Cambria Math" w:hAnsi="Cambria Math"/>
                <w:color w:val="auto"/>
              </w:rPr>
              <m:t>OB</m:t>
            </m:r>
          </m:e>
        </m:acc>
      </m:oMath>
      <w:r>
        <w:rPr>
          <w:color w:val="auto"/>
        </w:rPr>
        <w:t>) using the formula</w:t>
      </w:r>
      <w:r>
        <w:rPr>
          <w:color w:val="005A76"/>
        </w:rPr>
        <w:t>.</w:t>
      </w:r>
    </w:p>
    <w:p w14:paraId="4D3DF533" w14:textId="33D2C3DC" w:rsidR="006A07ED" w:rsidRPr="00242E4F" w:rsidRDefault="006A07ED" w:rsidP="006A07ED">
      <w:pPr>
        <w:pStyle w:val="ny-lesson-bullet"/>
        <w:numPr>
          <w:ilvl w:val="1"/>
          <w:numId w:val="10"/>
        </w:numPr>
        <w:rPr>
          <w:i/>
        </w:rPr>
      </w:pPr>
      <m:oMath>
        <m:r>
          <w:rPr>
            <w:rFonts w:ascii="Cambria Math" w:hAnsi="Cambria Math"/>
          </w:rPr>
          <m:t>6∙</m:t>
        </m:r>
        <m:d>
          <m:dPr>
            <m:ctrlPr>
              <w:rPr>
                <w:rFonts w:ascii="Cambria Math" w:hAnsi="Cambria Math"/>
                <w:i/>
              </w:rPr>
            </m:ctrlPr>
          </m:dPr>
          <m:e>
            <m:r>
              <w:rPr>
                <w:rFonts w:ascii="Cambria Math" w:hAnsi="Cambria Math"/>
              </w:rPr>
              <m:t>-2</m:t>
            </m:r>
          </m:e>
        </m:d>
        <m:r>
          <w:rPr>
            <w:rFonts w:ascii="Cambria Math" w:hAnsi="Cambria Math"/>
          </w:rPr>
          <m:t>+4∙3=0</m:t>
        </m:r>
      </m:oMath>
      <w:r w:rsidR="00BF2442" w:rsidRPr="00BF2442">
        <w:rPr>
          <w:i/>
        </w:rPr>
        <w:t>;</w:t>
      </w:r>
      <w:r w:rsidRPr="00BF2442">
        <w:rPr>
          <w:i/>
        </w:rPr>
        <w:t xml:space="preserve"> </w:t>
      </w:r>
      <w:proofErr w:type="gramStart"/>
      <w:r w:rsidRPr="00242E4F">
        <w:rPr>
          <w:i/>
        </w:rPr>
        <w:t>the</w:t>
      </w:r>
      <w:proofErr w:type="gramEnd"/>
      <w:r w:rsidRPr="00242E4F">
        <w:rPr>
          <w:i/>
        </w:rPr>
        <w:t xml:space="preserve"> segments are perpendicular.</w:t>
      </w:r>
    </w:p>
    <w:p w14:paraId="5CF48429" w14:textId="18B474C4" w:rsidR="006A07ED" w:rsidRDefault="006A07ED" w:rsidP="006A07ED">
      <w:pPr>
        <w:pStyle w:val="ny-lesson-bullet"/>
        <w:ind w:left="720" w:hanging="360"/>
      </w:pPr>
      <w:r>
        <w:t xml:space="preserve">In Exercise 1, we found that </w:t>
      </w:r>
      <w:r w:rsidR="00BF2442">
        <w:t>t</w:t>
      </w:r>
      <w:r>
        <w:t xml:space="preserve">riangle </w:t>
      </w:r>
      <m:oMath>
        <m:r>
          <w:rPr>
            <w:rFonts w:ascii="Cambria Math" w:hAnsi="Cambria Math"/>
          </w:rPr>
          <m:t>OPQ</m:t>
        </m:r>
      </m:oMath>
      <w:r>
        <w:t xml:space="preserve"> was not right.  Let’s see if our formula verifies that conclusion. </w:t>
      </w:r>
      <w:r w:rsidR="00BF2442">
        <w:t xml:space="preserve"> </w:t>
      </w:r>
      <w:r>
        <w:t>Triangle</w:t>
      </w:r>
      <m:oMath>
        <m:r>
          <w:rPr>
            <w:rFonts w:ascii="Cambria Math" w:hAnsi="Cambria Math"/>
          </w:rPr>
          <m:t xml:space="preserve"> OPQ</m:t>
        </m:r>
      </m:oMath>
      <w:r>
        <w:t xml:space="preserve"> has </w:t>
      </w:r>
      <w:proofErr w:type="gramStart"/>
      <w:r>
        <w:t>vertic</w:t>
      </w:r>
      <w:proofErr w:type="spellStart"/>
      <w:r>
        <w:t>es</w:t>
      </w:r>
      <w:proofErr w:type="spellEnd"/>
      <w:r>
        <w:t xml:space="preserve"> </w:t>
      </w:r>
      <w:proofErr w:type="gramEnd"/>
      <m:oMath>
        <m:r>
          <w:rPr>
            <w:rFonts w:ascii="Cambria Math" w:hAnsi="Cambria Math"/>
          </w:rPr>
          <m:t>O</m:t>
        </m:r>
        <m:d>
          <m:dPr>
            <m:ctrlPr>
              <w:rPr>
                <w:rFonts w:ascii="Cambria Math" w:hAnsi="Cambria Math"/>
                <w:i/>
              </w:rPr>
            </m:ctrlPr>
          </m:dPr>
          <m:e>
            <m:r>
              <w:rPr>
                <w:rFonts w:ascii="Cambria Math" w:hAnsi="Cambria Math"/>
              </w:rPr>
              <m:t>0,0</m:t>
            </m:r>
          </m:e>
        </m:d>
      </m:oMath>
      <w:r w:rsidR="00BF2442" w:rsidRPr="00BF2442">
        <w:t>,</w:t>
      </w:r>
      <m:oMath>
        <m:r>
          <w:rPr>
            <w:rFonts w:ascii="Cambria Math" w:hAnsi="Cambria Math"/>
          </w:rPr>
          <m:t xml:space="preserve"> P</m:t>
        </m:r>
        <m:d>
          <m:dPr>
            <m:ctrlPr>
              <w:rPr>
                <w:rFonts w:ascii="Cambria Math" w:hAnsi="Cambria Math"/>
                <w:i/>
              </w:rPr>
            </m:ctrlPr>
          </m:dPr>
          <m:e>
            <m:r>
              <w:rPr>
                <w:rFonts w:ascii="Cambria Math" w:hAnsi="Cambria Math"/>
              </w:rPr>
              <m:t>3, -1</m:t>
            </m:r>
          </m:e>
        </m:d>
      </m:oMath>
      <w:r w:rsidR="00BF2442" w:rsidRPr="00BF2442">
        <w:t>, and</w:t>
      </w:r>
      <m:oMath>
        <m:r>
          <w:rPr>
            <w:rFonts w:ascii="Cambria Math" w:hAnsi="Cambria Math"/>
          </w:rPr>
          <m:t xml:space="preserve"> Q</m:t>
        </m:r>
        <m:d>
          <m:dPr>
            <m:ctrlPr>
              <w:rPr>
                <w:rFonts w:ascii="Cambria Math" w:hAnsi="Cambria Math"/>
                <w:i/>
              </w:rPr>
            </m:ctrlPr>
          </m:dPr>
          <m:e>
            <m:r>
              <w:rPr>
                <w:rFonts w:ascii="Cambria Math" w:hAnsi="Cambria Math"/>
              </w:rPr>
              <m:t>2, 3</m:t>
            </m:r>
          </m:e>
        </m:d>
      </m:oMath>
      <w:r>
        <w:t xml:space="preserve">.  </w:t>
      </w:r>
    </w:p>
    <w:p w14:paraId="2B7F028C" w14:textId="634364D2" w:rsidR="006A07ED" w:rsidRPr="00242E4F" w:rsidRDefault="006A07ED" w:rsidP="006A07ED">
      <w:pPr>
        <w:pStyle w:val="ny-lesson-bullet"/>
        <w:numPr>
          <w:ilvl w:val="1"/>
          <w:numId w:val="10"/>
        </w:numPr>
        <w:rPr>
          <w:i/>
        </w:rPr>
      </w:pPr>
      <m:oMath>
        <m:r>
          <w:rPr>
            <w:rFonts w:ascii="Cambria Math" w:hAnsi="Cambria Math"/>
          </w:rPr>
          <m:t>3∙</m:t>
        </m:r>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-1</m:t>
            </m:r>
          </m:e>
        </m:d>
        <m:r>
          <w:rPr>
            <w:rFonts w:ascii="Cambria Math" w:hAnsi="Cambria Math"/>
          </w:rPr>
          <m:t>∙3≠0</m:t>
        </m:r>
      </m:oMath>
      <w:r w:rsidR="00BF2442" w:rsidRPr="00BF2442">
        <w:rPr>
          <w:i/>
        </w:rPr>
        <w:t>;</w:t>
      </w:r>
      <w:r w:rsidRPr="00242E4F">
        <w:rPr>
          <w:i/>
        </w:rPr>
        <w:t xml:space="preserve"> </w:t>
      </w:r>
      <w:proofErr w:type="gramStart"/>
      <w:r w:rsidRPr="00242E4F">
        <w:rPr>
          <w:i/>
        </w:rPr>
        <w:t>the</w:t>
      </w:r>
      <w:proofErr w:type="gramEnd"/>
      <w:r w:rsidRPr="00242E4F">
        <w:rPr>
          <w:i/>
        </w:rPr>
        <w:t xml:space="preserve"> segments are not perpendicular.</w:t>
      </w:r>
    </w:p>
    <w:p w14:paraId="42916CAE" w14:textId="47EFDBE4" w:rsidR="006A07ED" w:rsidRDefault="006A07ED" w:rsidP="006A07ED">
      <w:pPr>
        <w:pStyle w:val="ny-lesson-bullet"/>
        <w:numPr>
          <w:ilvl w:val="0"/>
          <w:numId w:val="0"/>
        </w:numPr>
        <w:rPr>
          <w:i/>
        </w:rPr>
      </w:pPr>
    </w:p>
    <w:p w14:paraId="6517463A" w14:textId="77777777" w:rsidR="00ED56D6" w:rsidRPr="009B3D7B" w:rsidRDefault="00ED56D6" w:rsidP="006A07ED">
      <w:pPr>
        <w:pStyle w:val="ny-lesson-bullet"/>
        <w:numPr>
          <w:ilvl w:val="0"/>
          <w:numId w:val="0"/>
        </w:numPr>
        <w:rPr>
          <w:i/>
        </w:rPr>
      </w:pPr>
    </w:p>
    <w:p w14:paraId="60033569" w14:textId="66CAB309" w:rsidR="006A07ED" w:rsidRPr="008C5D1C" w:rsidRDefault="00ED56D6" w:rsidP="006A07ED">
      <w:pPr>
        <w:pStyle w:val="ny-lesson-hdr-1"/>
      </w:pPr>
      <w:r w:rsidRPr="00E43975">
        <w:rPr>
          <w:rStyle w:val="ny-lesson-hdr-1Char"/>
          <w:b/>
          <w:noProof/>
        </w:rPr>
        <w:lastRenderedPageBreak/>
        <mc:AlternateContent>
          <mc:Choice Requires="wps">
            <w:drawing>
              <wp:anchor distT="0" distB="0" distL="114300" distR="114300" simplePos="0" relativeHeight="251647488" behindDoc="0" locked="0" layoutInCell="1" allowOverlap="1" wp14:anchorId="27C10DB3" wp14:editId="725E456A">
                <wp:simplePos x="0" y="0"/>
                <wp:positionH relativeFrom="column">
                  <wp:posOffset>4800600</wp:posOffset>
                </wp:positionH>
                <wp:positionV relativeFrom="paragraph">
                  <wp:posOffset>70485</wp:posOffset>
                </wp:positionV>
                <wp:extent cx="1828800" cy="2359152"/>
                <wp:effectExtent l="0" t="0" r="19050" b="22225"/>
                <wp:wrapTight wrapText="bothSides">
                  <wp:wrapPolygon edited="0">
                    <wp:start x="0" y="0"/>
                    <wp:lineTo x="0" y="21629"/>
                    <wp:lineTo x="21600" y="21629"/>
                    <wp:lineTo x="21600"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59152"/>
                        </a:xfrm>
                        <a:prstGeom prst="rect">
                          <a:avLst/>
                        </a:prstGeom>
                        <a:solidFill>
                          <a:srgbClr val="FFFFFF"/>
                        </a:solidFill>
                        <a:ln w="9525">
                          <a:solidFill>
                            <a:srgbClr val="00789C"/>
                          </a:solidFill>
                          <a:miter lim="800000"/>
                          <a:headEnd/>
                          <a:tailEnd/>
                        </a:ln>
                      </wps:spPr>
                      <wps:txbx>
                        <w:txbxContent>
                          <w:p w14:paraId="68BA35DB" w14:textId="77777777" w:rsidR="0067073A" w:rsidRPr="002B1C36" w:rsidRDefault="0067073A" w:rsidP="006A07ED">
                            <w:pPr>
                              <w:spacing w:after="60" w:line="240" w:lineRule="auto"/>
                              <w:rPr>
                                <w:i/>
                                <w:color w:val="231F20"/>
                                <w:sz w:val="20"/>
                                <w:szCs w:val="20"/>
                              </w:rPr>
                            </w:pPr>
                            <w:r w:rsidRPr="002B1C36">
                              <w:rPr>
                                <w:i/>
                                <w:color w:val="231F20"/>
                                <w:sz w:val="20"/>
                                <w:szCs w:val="20"/>
                              </w:rPr>
                              <w:t>Scaffolding:</w:t>
                            </w:r>
                          </w:p>
                          <w:p w14:paraId="4AB1087F" w14:textId="77777777" w:rsidR="0067073A" w:rsidRDefault="0067073A" w:rsidP="00436DB3">
                            <w:pPr>
                              <w:pStyle w:val="ny-lesson-bullet"/>
                              <w:ind w:left="374" w:hanging="288"/>
                            </w:pPr>
                            <w:r w:rsidRPr="00242E4F">
                              <w:t>Provide students with a handout that includes these points already plotted.</w:t>
                            </w:r>
                          </w:p>
                          <w:p w14:paraId="049FC63C" w14:textId="0E5DFF3C" w:rsidR="0067073A" w:rsidRPr="00242E4F" w:rsidRDefault="0067073A" w:rsidP="00436DB3">
                            <w:pPr>
                              <w:pStyle w:val="ny-lesson-bullet"/>
                              <w:ind w:left="374" w:hanging="288"/>
                            </w:pPr>
                            <w:r>
                              <w:t xml:space="preserve">Provide </w:t>
                            </w:r>
                            <w:r w:rsidRPr="000358A2">
                              <w:t>students w</w:t>
                            </w:r>
                            <w:r>
                              <w:t>ith</w:t>
                            </w:r>
                            <w:r w:rsidRPr="000358A2">
                              <w:t xml:space="preserve"> a list of the pairs of points/segments to explore to make sure they do all of them</w:t>
                            </w:r>
                            <w:r>
                              <w:t>.</w:t>
                            </w:r>
                          </w:p>
                          <w:p w14:paraId="008493F6" w14:textId="10400815" w:rsidR="0067073A" w:rsidRPr="00EC1338" w:rsidRDefault="0067073A" w:rsidP="00436DB3">
                            <w:pPr>
                              <w:pStyle w:val="ny-lesson-bullet"/>
                              <w:ind w:left="374" w:hanging="288"/>
                            </w:pPr>
                            <w:r>
                              <w:t>Provide</w:t>
                            </w:r>
                            <w:r w:rsidRPr="000358A2">
                              <w:t xml:space="preserve"> advanced students</w:t>
                            </w:r>
                            <w:r>
                              <w:t xml:space="preserve"> with</w:t>
                            </w:r>
                            <w:r w:rsidRPr="000358A2">
                              <w:t xml:space="preserve"> coordin</w:t>
                            </w:r>
                            <w:r>
                              <w:t>a</w:t>
                            </w:r>
                            <w:r w:rsidRPr="000358A2">
                              <w:t>tes that are not whole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10DB3" id="Rectangle 4" o:spid="_x0000_s1035" style="position:absolute;margin-left:378pt;margin-top:5.55pt;width:2in;height:18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Y9LwIAAE8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Z1TolmP&#10;JfqCojHdKkHmQZ7BugKjHu0DhASdvTf8uyPabDuMErcAZugEq5FUFuKTFxeC4fAqqYaPpkZ0tvcm&#10;KjU20AdA1ICMsSDHc0HE6AnHw2yZL5cp1o2jL3+7WGWLPL7BiqfrFpx/L0xPwqakgOQjPDvcOx/o&#10;sOIpJNI3StY7qVQ0oK22CsiBYXfs4ndCd5dhSpOhpKtFvojIL3zuEiJNr5er7d8geumxzZXsS4r5&#10;4BeCWBF0e6fruPdMqmmPlJU+CRm0m2rgx2qMhboKd4OulamPqCyYqatxCnHTGfhJyYAdXVL3Y89A&#10;UKI+aKzOKpvPwwhEY764ztGAS0916WGaI1RJPSXTduunsdlbkG2HL2VRDW1usaKNjFo/szrRx66N&#10;JThNWBiLSztGPf8HNr8AAAD//wMAUEsDBBQABgAIAAAAIQBv+0er4AAAAAsBAAAPAAAAZHJzL2Rv&#10;d25yZXYueG1sTI/NTsMwEITvSLyDtUhcEHUSglNCnIq/Slw4NPAAbrIkEfE6ip02vD3bUznuzGj2&#10;m2Kz2EEccPK9Iw3xKgKBVLump1bD1+f2dg3CB0ONGRyhhl/0sCkvLwqTN+5IOzxUoRVcQj43GroQ&#10;xlxKX3dojV+5EYm9bzdZE/icWtlM5sjldpBJFClpTU/8oTMjvnRY/1Sz1ZDM75V6lQ/pzUdWL7tM&#10;bZ/fMNb6+mp5egQRcAnnMJzwGR1KZtq7mRovBg3ZveItgY04BnEKRGnKyl7D3TpRIMtC/t9Q/gEA&#10;AP//AwBQSwECLQAUAAYACAAAACEAtoM4kv4AAADhAQAAEwAAAAAAAAAAAAAAAAAAAAAAW0NvbnRl&#10;bnRfVHlwZXNdLnhtbFBLAQItABQABgAIAAAAIQA4/SH/1gAAAJQBAAALAAAAAAAAAAAAAAAAAC8B&#10;AABfcmVscy8ucmVsc1BLAQItABQABgAIAAAAIQCJGyY9LwIAAE8EAAAOAAAAAAAAAAAAAAAAAC4C&#10;AABkcnMvZTJvRG9jLnhtbFBLAQItABQABgAIAAAAIQBv+0er4AAAAAsBAAAPAAAAAAAAAAAAAAAA&#10;AIkEAABkcnMvZG93bnJldi54bWxQSwUGAAAAAAQABADzAAAAlgUAAAAA&#10;" strokecolor="#00789c">
                <v:textbox>
                  <w:txbxContent>
                    <w:p w14:paraId="68BA35DB" w14:textId="77777777" w:rsidR="0067073A" w:rsidRPr="002B1C36" w:rsidRDefault="0067073A" w:rsidP="006A07ED">
                      <w:pPr>
                        <w:spacing w:after="60" w:line="240" w:lineRule="auto"/>
                        <w:rPr>
                          <w:i/>
                          <w:color w:val="231F20"/>
                          <w:sz w:val="20"/>
                          <w:szCs w:val="20"/>
                        </w:rPr>
                      </w:pPr>
                      <w:r w:rsidRPr="002B1C36">
                        <w:rPr>
                          <w:i/>
                          <w:color w:val="231F20"/>
                          <w:sz w:val="20"/>
                          <w:szCs w:val="20"/>
                        </w:rPr>
                        <w:t>Scaffolding:</w:t>
                      </w:r>
                    </w:p>
                    <w:p w14:paraId="4AB1087F" w14:textId="77777777" w:rsidR="0067073A" w:rsidRDefault="0067073A" w:rsidP="00436DB3">
                      <w:pPr>
                        <w:pStyle w:val="ny-lesson-bullet"/>
                        <w:ind w:left="374" w:hanging="288"/>
                      </w:pPr>
                      <w:r w:rsidRPr="00242E4F">
                        <w:t>Provide students with a handout that includes these points already plotted.</w:t>
                      </w:r>
                    </w:p>
                    <w:p w14:paraId="049FC63C" w14:textId="0E5DFF3C" w:rsidR="0067073A" w:rsidRPr="00242E4F" w:rsidRDefault="0067073A" w:rsidP="00436DB3">
                      <w:pPr>
                        <w:pStyle w:val="ny-lesson-bullet"/>
                        <w:ind w:left="374" w:hanging="288"/>
                      </w:pPr>
                      <w:r>
                        <w:t xml:space="preserve">Provide </w:t>
                      </w:r>
                      <w:r w:rsidRPr="000358A2">
                        <w:t>students w</w:t>
                      </w:r>
                      <w:r>
                        <w:t>ith</w:t>
                      </w:r>
                      <w:r w:rsidRPr="000358A2">
                        <w:t xml:space="preserve"> a list of the pairs of points/segments to explore to make sure they do all of them</w:t>
                      </w:r>
                      <w:r>
                        <w:t>.</w:t>
                      </w:r>
                    </w:p>
                    <w:p w14:paraId="008493F6" w14:textId="10400815" w:rsidR="0067073A" w:rsidRPr="00EC1338" w:rsidRDefault="0067073A" w:rsidP="00436DB3">
                      <w:pPr>
                        <w:pStyle w:val="ny-lesson-bullet"/>
                        <w:ind w:left="374" w:hanging="288"/>
                      </w:pPr>
                      <w:r>
                        <w:t>Provide</w:t>
                      </w:r>
                      <w:r w:rsidRPr="000358A2">
                        <w:t xml:space="preserve"> advanced students</w:t>
                      </w:r>
                      <w:r>
                        <w:t xml:space="preserve"> with</w:t>
                      </w:r>
                      <w:r w:rsidRPr="000358A2">
                        <w:t xml:space="preserve"> coordin</w:t>
                      </w:r>
                      <w:r>
                        <w:t>a</w:t>
                      </w:r>
                      <w:r w:rsidRPr="000358A2">
                        <w:t>tes that are not whole numbers.</w:t>
                      </w:r>
                    </w:p>
                  </w:txbxContent>
                </v:textbox>
                <w10:wrap type="tight"/>
              </v:rect>
            </w:pict>
          </mc:Fallback>
        </mc:AlternateContent>
      </w:r>
      <w:r w:rsidR="006A07ED" w:rsidRPr="008C5D1C">
        <w:t>Exercise</w:t>
      </w:r>
      <w:r w:rsidR="006A07ED">
        <w:t>s</w:t>
      </w:r>
      <w:r w:rsidR="00BF2442">
        <w:t xml:space="preserve"> 2–</w:t>
      </w:r>
      <w:r w:rsidR="00455268">
        <w:t>3</w:t>
      </w:r>
      <w:r w:rsidR="00BF2442">
        <w:t xml:space="preserve"> </w:t>
      </w:r>
      <w:r w:rsidR="006A07ED" w:rsidRPr="008C5D1C">
        <w:t>(</w:t>
      </w:r>
      <w:r w:rsidR="00AE5F02">
        <w:t>9</w:t>
      </w:r>
      <w:r w:rsidR="006A07ED" w:rsidRPr="008C5D1C">
        <w:t xml:space="preserve"> minutes) </w:t>
      </w:r>
    </w:p>
    <w:p w14:paraId="7624F40E" w14:textId="7573A4F4" w:rsidR="006A07ED" w:rsidRDefault="006A07ED" w:rsidP="006A07ED">
      <w:pPr>
        <w:pStyle w:val="ny-lesson-paragraph"/>
      </w:pPr>
      <w:r>
        <w:t>In Example 2</w:t>
      </w:r>
      <w:r w:rsidR="003C3AF0">
        <w:t>,</w:t>
      </w:r>
      <w:r>
        <w:t xml:space="preserve"> we demonstrated that if two segments, </w:t>
      </w:r>
      <m:oMath>
        <m:acc>
          <m:accPr>
            <m:chr m:val="̅"/>
            <m:ctrlPr>
              <w:rPr>
                <w:rFonts w:ascii="Cambria Math" w:hAnsi="Cambria Math"/>
                <w:i/>
              </w:rPr>
            </m:ctrlPr>
          </m:accPr>
          <m:e>
            <m:r>
              <w:rPr>
                <w:rFonts w:ascii="Cambria Math" w:hAnsi="Cambria Math"/>
              </w:rPr>
              <m:t>OA</m:t>
            </m:r>
          </m:e>
        </m:acc>
        <m:r>
          <w:rPr>
            <w:rFonts w:ascii="Cambria Math" w:hAnsi="Cambria Math"/>
          </w:rPr>
          <m:t xml:space="preserve"> </m:t>
        </m:r>
      </m:oMath>
      <w:r w:rsidR="007D2599" w:rsidRPr="00436DB3">
        <w:t>and</w:t>
      </w:r>
      <m:oMath>
        <m:r>
          <w:rPr>
            <w:rFonts w:ascii="Cambria Math" w:hAnsi="Cambria Math"/>
          </w:rPr>
          <m:t xml:space="preserve"> </m:t>
        </m:r>
        <m:acc>
          <m:accPr>
            <m:chr m:val="̅"/>
            <m:ctrlPr>
              <w:rPr>
                <w:rFonts w:ascii="Cambria Math" w:hAnsi="Cambria Math"/>
                <w:i/>
              </w:rPr>
            </m:ctrlPr>
          </m:accPr>
          <m:e>
            <m:r>
              <w:rPr>
                <w:rFonts w:ascii="Cambria Math" w:hAnsi="Cambria Math"/>
              </w:rPr>
              <m:t>OB</m:t>
            </m:r>
          </m:e>
        </m:acc>
      </m:oMath>
      <w:r>
        <w:t xml:space="preserve"> that ha</w:t>
      </w:r>
      <w:proofErr w:type="spellStart"/>
      <w:r>
        <w:t>ve</w:t>
      </w:r>
      <w:proofErr w:type="spellEnd"/>
      <w:r>
        <w:t xml:space="preserve"> a common endpoint at the origin </w:t>
      </w:r>
      <m:oMath>
        <m:r>
          <w:rPr>
            <w:rFonts w:ascii="Cambria Math" w:hAnsi="Cambria Math"/>
          </w:rPr>
          <m:t>O(0,0)</m:t>
        </m:r>
      </m:oMath>
      <w:r>
        <w:t xml:space="preserve"> and other endpoints of </w:t>
      </w:r>
      <m:oMath>
        <m:r>
          <w:rPr>
            <w:rFonts w:ascii="Cambria Math" w:hAnsi="Cambria Math"/>
          </w:rPr>
          <m:t>A(</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oMath>
      <w:r>
        <w:t xml:space="preserve"> </w:t>
      </w:r>
      <w:proofErr w:type="gramStart"/>
      <w:r>
        <w:t xml:space="preserve">and </w:t>
      </w:r>
      <w:proofErr w:type="gramEnd"/>
      <m:oMath>
        <m:r>
          <w:rPr>
            <w:rFonts w:ascii="Cambria Math" w:hAnsi="Cambria Math"/>
          </w:rPr>
          <m:t>B(</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b</m:t>
            </m:r>
          </m:e>
          <m:sub>
            <m:r>
              <w:rPr>
                <w:rFonts w:ascii="Cambria Math" w:hAnsi="Cambria Math"/>
              </w:rPr>
              <m:t>2</m:t>
            </m:r>
          </m:sub>
        </m:sSub>
        <m:r>
          <w:rPr>
            <w:rFonts w:ascii="Cambria Math" w:hAnsi="Cambria Math"/>
          </w:rPr>
          <m:t>)</m:t>
        </m:r>
      </m:oMath>
      <w:r>
        <w:t>, are perpendicular</w:t>
      </w:r>
      <w:r w:rsidR="003D6256">
        <w:t>,</w:t>
      </w:r>
      <w:r>
        <w:t xml:space="preserve"> then </w:t>
      </w:r>
      <m:oMath>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=0</m:t>
        </m:r>
      </m:oMath>
      <w:r>
        <w:t>.  We did</w:t>
      </w:r>
      <w:r w:rsidR="00BF2442">
        <w:t xml:space="preserve"> </w:t>
      </w:r>
      <w:r>
        <w:t>n</w:t>
      </w:r>
      <w:r w:rsidR="00BF2442">
        <w:t>o</w:t>
      </w:r>
      <w:r>
        <w:t>t demonstrate the converse of this statement</w:t>
      </w:r>
      <w:r w:rsidR="003D6256">
        <w:t>,</w:t>
      </w:r>
      <w:r>
        <w:t xml:space="preserve"> so you will need to explain to students that the converse holds as well:  If two segments, </w:t>
      </w:r>
      <m:oMath>
        <m:acc>
          <m:accPr>
            <m:chr m:val="̅"/>
            <m:ctrlPr>
              <w:rPr>
                <w:rFonts w:ascii="Cambria Math" w:hAnsi="Cambria Math"/>
                <w:i/>
              </w:rPr>
            </m:ctrlPr>
          </m:accPr>
          <m:e>
            <m:r>
              <w:rPr>
                <w:rFonts w:ascii="Cambria Math" w:hAnsi="Cambria Math"/>
              </w:rPr>
              <m:t>OA</m:t>
            </m:r>
          </m:e>
        </m:acc>
        <m:r>
          <w:rPr>
            <w:rFonts w:ascii="Cambria Math" w:hAnsi="Cambria Math"/>
          </w:rPr>
          <m:t xml:space="preserve"> </m:t>
        </m:r>
      </m:oMath>
      <w:r w:rsidR="007D2599" w:rsidRPr="00436DB3">
        <w:t>and</w:t>
      </w:r>
      <m:oMath>
        <m:r>
          <w:rPr>
            <w:rFonts w:ascii="Cambria Math" w:hAnsi="Cambria Math"/>
          </w:rPr>
          <m:t xml:space="preserve"> </m:t>
        </m:r>
        <m:acc>
          <m:accPr>
            <m:chr m:val="̅"/>
            <m:ctrlPr>
              <w:rPr>
                <w:rFonts w:ascii="Cambria Math" w:hAnsi="Cambria Math"/>
                <w:i/>
              </w:rPr>
            </m:ctrlPr>
          </m:accPr>
          <m:e>
            <m:r>
              <w:rPr>
                <w:rFonts w:ascii="Cambria Math" w:hAnsi="Cambria Math"/>
              </w:rPr>
              <m:t>OB</m:t>
            </m:r>
          </m:e>
        </m:acc>
      </m:oMath>
      <w:r>
        <w:t xml:space="preserve"> having a common endpoint at the origin </w:t>
      </w:r>
      <m:oMath>
        <m:r>
          <w:rPr>
            <w:rFonts w:ascii="Cambria Math" w:hAnsi="Cambria Math"/>
          </w:rPr>
          <m:t>O(0,0)</m:t>
        </m:r>
      </m:oMath>
      <w:r>
        <w:t xml:space="preserve"> and other endpoints of </w:t>
      </w:r>
      <m:oMath>
        <m:r>
          <w:rPr>
            <w:rFonts w:ascii="Cambria Math" w:hAnsi="Cambria Math"/>
          </w:rPr>
          <m:t>A(</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oMath>
      <w:r>
        <w:t xml:space="preserve"> and </w:t>
      </w:r>
      <m:oMath>
        <m:r>
          <w:rPr>
            <w:rFonts w:ascii="Cambria Math" w:hAnsi="Cambria Math"/>
          </w:rPr>
          <m:t>B(</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b</m:t>
            </m:r>
          </m:e>
          <m:sub>
            <m:r>
              <w:rPr>
                <w:rFonts w:ascii="Cambria Math" w:hAnsi="Cambria Math"/>
              </w:rPr>
              <m:t>2</m:t>
            </m:r>
          </m:sub>
        </m:sSub>
        <m:r>
          <w:rPr>
            <w:rFonts w:ascii="Cambria Math" w:hAnsi="Cambria Math"/>
          </w:rPr>
          <m:t>)</m:t>
        </m:r>
      </m:oMath>
      <w:r>
        <w:t xml:space="preserve"> such </w:t>
      </w:r>
      <w:proofErr w:type="gramStart"/>
      <w:r>
        <w:t xml:space="preserve">that </w:t>
      </w:r>
      <w:proofErr w:type="gramEnd"/>
      <m:oMath>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=0</m:t>
        </m:r>
      </m:oMath>
      <w:r w:rsidR="00BF2442" w:rsidRPr="00BF2442">
        <w:t>,</w:t>
      </w:r>
      <w:r w:rsidRPr="00BF2442">
        <w:t xml:space="preserve"> </w:t>
      </w:r>
      <w:r>
        <w:t xml:space="preserve">then </w:t>
      </w:r>
      <m:oMath>
        <m:acc>
          <m:accPr>
            <m:chr m:val="̅"/>
            <m:ctrlPr>
              <w:rPr>
                <w:rFonts w:ascii="Cambria Math" w:hAnsi="Cambria Math"/>
                <w:i/>
              </w:rPr>
            </m:ctrlPr>
          </m:accPr>
          <m:e>
            <m:r>
              <w:rPr>
                <w:rFonts w:ascii="Cambria Math" w:hAnsi="Cambria Math"/>
              </w:rPr>
              <m:t>OA</m:t>
            </m:r>
          </m:e>
        </m:acc>
        <m:r>
          <w:rPr>
            <w:rFonts w:ascii="Cambria Math" w:hAnsi="Cambria Math"/>
          </w:rPr>
          <m:t xml:space="preserve"> ⏊ </m:t>
        </m:r>
        <m:acc>
          <m:accPr>
            <m:chr m:val="̅"/>
            <m:ctrlPr>
              <w:rPr>
                <w:rFonts w:ascii="Cambria Math" w:hAnsi="Cambria Math"/>
                <w:i/>
              </w:rPr>
            </m:ctrlPr>
          </m:accPr>
          <m:e>
            <m:r>
              <w:rPr>
                <w:rFonts w:ascii="Cambria Math" w:hAnsi="Cambria Math"/>
              </w:rPr>
              <m:t>OB</m:t>
            </m:r>
          </m:e>
        </m:acc>
      </m:oMath>
      <w:r>
        <w:t xml:space="preserve">.  Students will use this theorem frequently during the remainder of this lesson and in upcoming lessons. </w:t>
      </w:r>
    </w:p>
    <w:p w14:paraId="4035E250" w14:textId="7699F623" w:rsidR="006A07ED" w:rsidRDefault="006A07ED" w:rsidP="006A07ED">
      <w:pPr>
        <w:pStyle w:val="ny-lesson-paragraph"/>
        <w:rPr>
          <w:noProof/>
        </w:rPr>
      </w:pPr>
      <w:r>
        <w:t>In pairs or groups of three, students will determine which pairs of segments are perpendicular.  Have students sp</w:t>
      </w:r>
      <w:r w:rsidR="00BB112E">
        <w:t>l</w:t>
      </w:r>
      <w:r>
        <w:t>it up the work and then</w:t>
      </w:r>
      <w:r w:rsidR="003D6256">
        <w:t>,</w:t>
      </w:r>
      <w:r>
        <w:t xml:space="preserve"> as </w:t>
      </w:r>
      <w:r w:rsidR="003D6256">
        <w:t>they</w:t>
      </w:r>
      <w:r>
        <w:t xml:space="preserve"> finish, check each other’s work.</w:t>
      </w:r>
      <w:r w:rsidR="00ED56D6" w:rsidRPr="00ED56D6">
        <w:rPr>
          <w:noProof/>
        </w:rPr>
        <w:t xml:space="preserve"> </w:t>
      </w:r>
    </w:p>
    <w:p w14:paraId="469C4E1B" w14:textId="6A58B343" w:rsidR="00ED56D6" w:rsidRDefault="00B62B61" w:rsidP="00436DB3">
      <w:pPr>
        <w:pStyle w:val="ny-lesson-SFinsert"/>
      </w:pPr>
      <w:r>
        <w:rPr>
          <w:noProof/>
        </w:rPr>
        <mc:AlternateContent>
          <mc:Choice Requires="wps">
            <w:drawing>
              <wp:anchor distT="0" distB="0" distL="114300" distR="114300" simplePos="0" relativeHeight="251663872" behindDoc="1" locked="0" layoutInCell="1" allowOverlap="1" wp14:anchorId="6B68C24A" wp14:editId="04AC8952">
                <wp:simplePos x="0" y="0"/>
                <wp:positionH relativeFrom="margin">
                  <wp:align>center</wp:align>
                </wp:positionH>
                <wp:positionV relativeFrom="paragraph">
                  <wp:posOffset>69850</wp:posOffset>
                </wp:positionV>
                <wp:extent cx="5303520" cy="4997450"/>
                <wp:effectExtent l="0" t="0" r="11430" b="12700"/>
                <wp:wrapNone/>
                <wp:docPr id="150" name="Rectangle 150"/>
                <wp:cNvGraphicFramePr/>
                <a:graphic xmlns:a="http://schemas.openxmlformats.org/drawingml/2006/main">
                  <a:graphicData uri="http://schemas.microsoft.com/office/word/2010/wordprocessingShape">
                    <wps:wsp>
                      <wps:cNvSpPr/>
                      <wps:spPr>
                        <a:xfrm>
                          <a:off x="0" y="0"/>
                          <a:ext cx="5303520" cy="49974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2A7B" id="Rectangle 150" o:spid="_x0000_s1026" style="position:absolute;margin-left:0;margin-top:5.5pt;width:417.6pt;height:393.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7UkYAIAALYEAAAOAAAAZHJzL2Uyb0RvYy54bWysVE1v2zAMvQ/YfxB0X52kTj+CJkXQIsOA&#10;oi3WDjszsmQbkCVNUuJ0v35PsvuxbqdhF4UU6Ufx8TEXl4dOs730obVmyadHE86kEbZqTb3k3x43&#10;n844C5FMRdoaueRPMvDL1ccPF71byJltrK6kZwAxYdG7JW9idIuiCKKRHYUj66RBUFnfUYTr66Ly&#10;1AO908VsMjkpeusr562QIeD2egjyVcZXSop4p1SQkeklx9tiPn0+t+ksVhe0qD25phXjM+gfXtFR&#10;a1D0BeqaIrGdb/+A6lrhbbAqHgnbFVapVsjcA7qZTt5189CQk7kXkBPcC03h/8GK2/29Z22F2c3B&#10;j6EOQ/oK2sjUWrJ0CYp6FxbIfHD3fvQCzNTvQfku/aITdsi0Pr3QKg+RCVzOjyfH8xnQBWLl+flp&#10;OaAWr587H+JnaTuWjCX3eECmk/Y3IaIkUp9TUjVjN63WeXbasB6PL08mcxQgSEhpijA7h6aCqTkj&#10;XUObIvoMGaxuq/R5Agq+3l5pz/YEfZSbk9nsLPWLcr+lpdrXFJohL4fGNG0SjMxKG5+ayBroSdbW&#10;Vk9g2NtBesGJTQu0Gwrxnjy0Bl6wP/EOh9IWvdjR4qyx/uff7lM+JIAoZz20iz5/7MhLzvQXA3Gc&#10;T8syiT075fw0ce/fRrZvI2bXXVm0P8WmOpHNlB/1s6m87b5jzdapKkJkBGoPjI7OVRx2Cosq5Hqd&#10;0yBwR/HGPDiRwBNPicfHw3fybhx0hEZu7bPOafFu3kPuMPH1LlrVZjG88opRJQfLkYc2LnLavrd+&#10;znr9u1n9AgAA//8DAFBLAwQUAAYACAAAACEAD4BBmd8AAAAHAQAADwAAAGRycy9kb3ducmV2Lnht&#10;bEyPQUvDQBCF74L/YRnBm9201XaN2RQVRCwIMVW8bpMxCWZnQ3bbrP56x5OehjdveO+bbBNtL444&#10;+s6RhvksAYFUubqjRsPr7uFCgfDBUG16R6jhCz1s8tOTzKS1m+gFj2VoBIeQT42GNoQhldJXLVrj&#10;Z25AYu/DjdYElmMj69FMHG57uUiSlbSmI25ozYD3LVaf5cFqKNR3fFNP093qsnxeFk18jNviXevz&#10;s3h7AyJgDH/H8IvP6JAz094dqPai18CPBN7OebKrllcLEHsN62uVgMwz+Z8//wEAAP//AwBQSwEC&#10;LQAUAAYACAAAACEAtoM4kv4AAADhAQAAEwAAAAAAAAAAAAAAAAAAAAAAW0NvbnRlbnRfVHlwZXNd&#10;LnhtbFBLAQItABQABgAIAAAAIQA4/SH/1gAAAJQBAAALAAAAAAAAAAAAAAAAAC8BAABfcmVscy8u&#10;cmVsc1BLAQItABQABgAIAAAAIQBWF7UkYAIAALYEAAAOAAAAAAAAAAAAAAAAAC4CAABkcnMvZTJv&#10;RG9jLnhtbFBLAQItABQABgAIAAAAIQAPgEGZ3wAAAAcBAAAPAAAAAAAAAAAAAAAAALoEAABkcnMv&#10;ZG93bnJldi54bWxQSwUGAAAAAAQABADzAAAAxgUAAAAA&#10;" filled="f" strokecolor="#4f6228" strokeweight="1.15pt">
                <w10:wrap anchorx="margin"/>
              </v:rect>
            </w:pict>
          </mc:Fallback>
        </mc:AlternateContent>
      </w:r>
      <w:r w:rsidR="00BF2442">
        <w:br/>
      </w:r>
      <w:r>
        <w:t>Exercises 2</w:t>
      </w:r>
      <w:r w:rsidR="00BF2442">
        <w:t>–</w:t>
      </w:r>
      <w:r w:rsidR="00455268">
        <w:t>3</w:t>
      </w:r>
      <w:r w:rsidR="00BF2442">
        <w:t xml:space="preserve"> </w:t>
      </w:r>
    </w:p>
    <w:p w14:paraId="702DB89A" w14:textId="38CB5E43" w:rsidR="006A07ED" w:rsidRDefault="006A07ED" w:rsidP="00BF2442">
      <w:pPr>
        <w:pStyle w:val="ny-lesson-SFinsert-number-list"/>
      </w:pPr>
      <w:r w:rsidRPr="00AB4455">
        <w:t xml:space="preserve">Given </w:t>
      </w:r>
      <w:proofErr w:type="gramStart"/>
      <w:r w:rsidRPr="00AB4455">
        <w:t xml:space="preserve">points </w:t>
      </w:r>
      <w:proofErr w:type="gramEnd"/>
      <m:oMath>
        <m:r>
          <m:rPr>
            <m:sty m:val="bi"/>
          </m:rPr>
          <w:rPr>
            <w:rFonts w:ascii="Cambria Math" w:hAnsi="Cambria Math"/>
          </w:rPr>
          <m:t>A</m:t>
        </m:r>
        <m:d>
          <m:dPr>
            <m:ctrlPr>
              <w:rPr>
                <w:rFonts w:ascii="Cambria Math" w:hAnsi="Cambria Math"/>
              </w:rPr>
            </m:ctrlPr>
          </m:dPr>
          <m:e>
            <m:r>
              <m:rPr>
                <m:sty m:val="b"/>
              </m:rPr>
              <w:rPr>
                <w:rFonts w:ascii="Cambria Math" w:hAnsi="Cambria Math"/>
              </w:rPr>
              <m:t>6,4</m:t>
            </m:r>
          </m:e>
        </m:d>
      </m:oMath>
      <w:r w:rsidR="00BF2442" w:rsidRPr="00BF2442">
        <w:t>,</w:t>
      </w:r>
      <m:oMath>
        <m:r>
          <m:rPr>
            <m:sty m:val="b"/>
          </m:rPr>
          <w:rPr>
            <w:rFonts w:ascii="Cambria Math" w:hAnsi="Cambria Math"/>
          </w:rPr>
          <m:t xml:space="preserve"> </m:t>
        </m:r>
        <m:r>
          <m:rPr>
            <m:sty m:val="bi"/>
          </m:rPr>
          <w:rPr>
            <w:rFonts w:ascii="Cambria Math" w:hAnsi="Cambria Math"/>
          </w:rPr>
          <m:t>B</m:t>
        </m:r>
        <m:d>
          <m:dPr>
            <m:ctrlPr>
              <w:rPr>
                <w:rFonts w:ascii="Cambria Math" w:hAnsi="Cambria Math"/>
              </w:rPr>
            </m:ctrlPr>
          </m:dPr>
          <m:e>
            <m:r>
              <m:rPr>
                <m:sty m:val="b"/>
              </m:rPr>
              <w:rPr>
                <w:rFonts w:ascii="Cambria Math" w:hAnsi="Cambria Math"/>
              </w:rPr>
              <m:t>24,-6</m:t>
            </m:r>
          </m:e>
        </m:d>
      </m:oMath>
      <w:r w:rsidR="00BF2442" w:rsidRPr="00BF2442">
        <w:t>,</w:t>
      </w:r>
      <w:r w:rsidR="00BF2442">
        <w:t xml:space="preserve"> </w:t>
      </w:r>
      <m:oMath>
        <m:r>
          <m:rPr>
            <m:sty m:val="bi"/>
          </m:rPr>
          <w:rPr>
            <w:rFonts w:ascii="Cambria Math" w:hAnsi="Cambria Math"/>
          </w:rPr>
          <m:t>C</m:t>
        </m:r>
        <m:d>
          <m:dPr>
            <m:ctrlPr>
              <w:rPr>
                <w:rFonts w:ascii="Cambria Math" w:hAnsi="Cambria Math"/>
              </w:rPr>
            </m:ctrlPr>
          </m:dPr>
          <m:e>
            <m:r>
              <m:rPr>
                <m:sty m:val="b"/>
              </m:rPr>
              <w:rPr>
                <w:rFonts w:ascii="Cambria Math" w:hAnsi="Cambria Math"/>
              </w:rPr>
              <m:t>1,4</m:t>
            </m:r>
          </m:e>
        </m:d>
      </m:oMath>
      <w:r w:rsidR="00BF2442" w:rsidRPr="00BF2442">
        <w:t>,</w:t>
      </w:r>
      <m:oMath>
        <m:r>
          <m:rPr>
            <m:sty m:val="b"/>
          </m:rPr>
          <w:rPr>
            <w:rFonts w:ascii="Cambria Math" w:hAnsi="Cambria Math"/>
          </w:rPr>
          <m:t xml:space="preserve"> </m:t>
        </m:r>
        <m:r>
          <m:rPr>
            <m:sty m:val="bi"/>
          </m:rPr>
          <w:rPr>
            <w:rFonts w:ascii="Cambria Math" w:hAnsi="Cambria Math"/>
          </w:rPr>
          <m:t>P</m:t>
        </m:r>
        <m:d>
          <m:dPr>
            <m:ctrlPr>
              <w:rPr>
                <w:rFonts w:ascii="Cambria Math" w:hAnsi="Cambria Math"/>
              </w:rPr>
            </m:ctrlPr>
          </m:dPr>
          <m:e>
            <m:r>
              <m:rPr>
                <m:sty m:val="b"/>
              </m:rPr>
              <w:rPr>
                <w:rFonts w:ascii="Cambria Math" w:hAnsi="Cambria Math"/>
              </w:rPr>
              <m:t>2,-3</m:t>
            </m:r>
          </m:e>
        </m:d>
      </m:oMath>
      <w:r w:rsidR="00BF2442" w:rsidRPr="00BF2442">
        <w:t xml:space="preserve">, </w:t>
      </w:r>
      <m:oMath>
        <m:r>
          <m:rPr>
            <m:sty m:val="bi"/>
          </m:rPr>
          <w:rPr>
            <w:rFonts w:ascii="Cambria Math" w:hAnsi="Cambria Math"/>
          </w:rPr>
          <m:t>S</m:t>
        </m:r>
        <m:d>
          <m:dPr>
            <m:ctrlPr>
              <w:rPr>
                <w:rFonts w:ascii="Cambria Math" w:hAnsi="Cambria Math"/>
              </w:rPr>
            </m:ctrlPr>
          </m:dPr>
          <m:e>
            <m:r>
              <m:rPr>
                <m:sty m:val="b"/>
              </m:rPr>
              <w:rPr>
                <w:rFonts w:ascii="Cambria Math" w:hAnsi="Cambria Math"/>
              </w:rPr>
              <m:t>-18,-12</m:t>
            </m:r>
          </m:e>
        </m:d>
      </m:oMath>
      <w:r w:rsidR="00BF2442" w:rsidRPr="00BF2442">
        <w:t>,</w:t>
      </w:r>
      <m:oMath>
        <m:r>
          <m:rPr>
            <m:sty m:val="b"/>
          </m:rPr>
          <w:rPr>
            <w:rFonts w:ascii="Cambria Math" w:hAnsi="Cambria Math"/>
          </w:rPr>
          <m:t xml:space="preserve"> </m:t>
        </m:r>
        <m:r>
          <m:rPr>
            <m:sty m:val="bi"/>
          </m:rPr>
          <w:rPr>
            <w:rFonts w:ascii="Cambria Math" w:hAnsi="Cambria Math"/>
          </w:rPr>
          <m:t>T</m:t>
        </m:r>
        <m:d>
          <m:dPr>
            <m:ctrlPr>
              <w:rPr>
                <w:rFonts w:ascii="Cambria Math" w:hAnsi="Cambria Math"/>
              </w:rPr>
            </m:ctrlPr>
          </m:dPr>
          <m:e>
            <m:r>
              <m:rPr>
                <m:sty m:val="b"/>
              </m:rPr>
              <w:rPr>
                <w:rFonts w:ascii="Cambria Math" w:hAnsi="Cambria Math"/>
              </w:rPr>
              <m:t>-3,-12</m:t>
            </m:r>
          </m:e>
        </m:d>
      </m:oMath>
      <w:r w:rsidR="00BF2442" w:rsidRPr="00BF2442">
        <w:t>,</w:t>
      </w:r>
      <m:oMath>
        <m:r>
          <m:rPr>
            <m:sty m:val="b"/>
          </m:rPr>
          <w:rPr>
            <w:rFonts w:ascii="Cambria Math" w:hAnsi="Cambria Math"/>
          </w:rPr>
          <m:t xml:space="preserve"> </m:t>
        </m:r>
        <m:r>
          <m:rPr>
            <m:sty m:val="bi"/>
          </m:rPr>
          <w:rPr>
            <w:rFonts w:ascii="Cambria Math" w:hAnsi="Cambria Math"/>
          </w:rPr>
          <m:t>U</m:t>
        </m:r>
        <m:d>
          <m:dPr>
            <m:ctrlPr>
              <w:rPr>
                <w:rFonts w:ascii="Cambria Math" w:hAnsi="Cambria Math"/>
              </w:rPr>
            </m:ctrlPr>
          </m:dPr>
          <m:e>
            <m:r>
              <m:rPr>
                <m:sty m:val="b"/>
              </m:rPr>
              <w:rPr>
                <w:rFonts w:ascii="Cambria Math" w:hAnsi="Cambria Math"/>
              </w:rPr>
              <m:t>-8,2</m:t>
            </m:r>
          </m:e>
        </m:d>
      </m:oMath>
      <w:r w:rsidR="00BF2442" w:rsidRPr="00BF2442">
        <w:t>,</w:t>
      </w:r>
      <w:r w:rsidR="00FC3AF7" w:rsidRPr="00BF2442">
        <w:t xml:space="preserve"> </w:t>
      </w:r>
      <w:r w:rsidR="007D2599" w:rsidRPr="00436DB3">
        <w:t>and</w:t>
      </w:r>
      <m:oMath>
        <m:r>
          <m:rPr>
            <m:sty m:val="b"/>
          </m:rPr>
          <w:rPr>
            <w:rFonts w:ascii="Cambria Math" w:hAnsi="Cambria Math"/>
          </w:rPr>
          <m:t xml:space="preserve"> </m:t>
        </m:r>
        <m:r>
          <m:rPr>
            <m:sty m:val="bi"/>
          </m:rPr>
          <w:rPr>
            <w:rFonts w:ascii="Cambria Math" w:hAnsi="Cambria Math"/>
          </w:rPr>
          <m:t>W</m:t>
        </m:r>
        <m:d>
          <m:dPr>
            <m:ctrlPr>
              <w:rPr>
                <w:rFonts w:ascii="Cambria Math" w:hAnsi="Cambria Math"/>
              </w:rPr>
            </m:ctrlPr>
          </m:dPr>
          <m:e>
            <m:r>
              <m:rPr>
                <m:sty m:val="b"/>
              </m:rPr>
              <w:rPr>
                <w:rFonts w:ascii="Cambria Math" w:hAnsi="Cambria Math"/>
              </w:rPr>
              <m:t>-6,9</m:t>
            </m:r>
          </m:e>
        </m:d>
      </m:oMath>
      <w:r w:rsidR="00BF2442" w:rsidRPr="00BF2442">
        <w:t>,</w:t>
      </w:r>
      <w:r w:rsidR="00BF2442">
        <w:t xml:space="preserve"> </w:t>
      </w:r>
      <w:r w:rsidR="003D6256">
        <w:t>f</w:t>
      </w:r>
      <w:r>
        <w:t>ind all pairs of segments from the list below that are perpendicular.  Support your answer.</w:t>
      </w:r>
    </w:p>
    <w:p w14:paraId="250FEC4D" w14:textId="5AFDA71A" w:rsidR="006A07ED" w:rsidRPr="00AB4455" w:rsidRDefault="0067073A" w:rsidP="006A07ED">
      <w:pPr>
        <w:pStyle w:val="ny-lesson-SFinsert-number-list"/>
        <w:numPr>
          <w:ilvl w:val="0"/>
          <w:numId w:val="0"/>
        </w:numPr>
        <w:ind w:left="1224"/>
      </w:pPr>
      <m:oMath>
        <m:acc>
          <m:accPr>
            <m:chr m:val="̅"/>
            <m:ctrlPr>
              <w:rPr>
                <w:rFonts w:ascii="Cambria Math" w:hAnsi="Cambria Math"/>
              </w:rPr>
            </m:ctrlPr>
          </m:accPr>
          <m:e>
            <m:r>
              <m:rPr>
                <m:sty m:val="bi"/>
              </m:rPr>
              <w:rPr>
                <w:rFonts w:ascii="Cambria Math" w:hAnsi="Cambria Math"/>
              </w:rPr>
              <m:t>OA</m:t>
            </m:r>
          </m:e>
        </m:acc>
      </m:oMath>
      <w:r w:rsidR="00BF2442" w:rsidRPr="00BF2442">
        <w:t>,</w:t>
      </w:r>
      <m:oMath>
        <m:r>
          <m:rPr>
            <m:sty m:val="b"/>
          </m:rPr>
          <w:rPr>
            <w:rFonts w:ascii="Cambria Math" w:hAnsi="Cambria Math"/>
          </w:rPr>
          <m:t xml:space="preserve"> </m:t>
        </m:r>
        <m:acc>
          <m:accPr>
            <m:chr m:val="̅"/>
            <m:ctrlPr>
              <w:rPr>
                <w:rFonts w:ascii="Cambria Math" w:hAnsi="Cambria Math"/>
              </w:rPr>
            </m:ctrlPr>
          </m:accPr>
          <m:e>
            <m:r>
              <m:rPr>
                <m:sty m:val="bi"/>
              </m:rPr>
              <w:rPr>
                <w:rFonts w:ascii="Cambria Math" w:hAnsi="Cambria Math"/>
              </w:rPr>
              <m:t>OB</m:t>
            </m:r>
          </m:e>
        </m:acc>
      </m:oMath>
      <w:r w:rsidR="00BF2442" w:rsidRPr="00BF2442">
        <w:t>,</w:t>
      </w:r>
      <m:oMath>
        <m:r>
          <m:rPr>
            <m:sty m:val="b"/>
          </m:rPr>
          <w:rPr>
            <w:rFonts w:ascii="Cambria Math" w:hAnsi="Cambria Math"/>
          </w:rPr>
          <m:t xml:space="preserve"> </m:t>
        </m:r>
        <m:acc>
          <m:accPr>
            <m:chr m:val="̅"/>
            <m:ctrlPr>
              <w:rPr>
                <w:rFonts w:ascii="Cambria Math" w:hAnsi="Cambria Math"/>
              </w:rPr>
            </m:ctrlPr>
          </m:accPr>
          <m:e>
            <m:r>
              <m:rPr>
                <m:sty m:val="bi"/>
              </m:rPr>
              <w:rPr>
                <w:rFonts w:ascii="Cambria Math" w:hAnsi="Cambria Math"/>
              </w:rPr>
              <m:t>OC</m:t>
            </m:r>
          </m:e>
        </m:acc>
      </m:oMath>
      <w:r w:rsidR="00BF2442" w:rsidRPr="00BF2442">
        <w:t>,</w:t>
      </w:r>
      <m:oMath>
        <m:r>
          <m:rPr>
            <m:sty m:val="b"/>
          </m:rPr>
          <w:rPr>
            <w:rFonts w:ascii="Cambria Math" w:hAnsi="Cambria Math"/>
          </w:rPr>
          <m:t xml:space="preserve"> </m:t>
        </m:r>
        <m:acc>
          <m:accPr>
            <m:chr m:val="̅"/>
            <m:ctrlPr>
              <w:rPr>
                <w:rFonts w:ascii="Cambria Math" w:hAnsi="Cambria Math"/>
              </w:rPr>
            </m:ctrlPr>
          </m:accPr>
          <m:e>
            <m:r>
              <m:rPr>
                <m:sty m:val="bi"/>
              </m:rPr>
              <w:rPr>
                <w:rFonts w:ascii="Cambria Math" w:hAnsi="Cambria Math"/>
              </w:rPr>
              <m:t>OP</m:t>
            </m:r>
          </m:e>
        </m:acc>
      </m:oMath>
      <w:r w:rsidR="00BF2442" w:rsidRPr="00BF2442">
        <w:t>,</w:t>
      </w:r>
      <m:oMath>
        <m:r>
          <m:rPr>
            <m:sty m:val="b"/>
          </m:rPr>
          <w:rPr>
            <w:rFonts w:ascii="Cambria Math" w:hAnsi="Cambria Math"/>
          </w:rPr>
          <m:t xml:space="preserve"> </m:t>
        </m:r>
        <m:acc>
          <m:accPr>
            <m:chr m:val="̅"/>
            <m:ctrlPr>
              <w:rPr>
                <w:rFonts w:ascii="Cambria Math" w:hAnsi="Cambria Math"/>
              </w:rPr>
            </m:ctrlPr>
          </m:accPr>
          <m:e>
            <m:r>
              <m:rPr>
                <m:sty m:val="bi"/>
              </m:rPr>
              <w:rPr>
                <w:rFonts w:ascii="Cambria Math" w:hAnsi="Cambria Math"/>
              </w:rPr>
              <m:t>OS</m:t>
            </m:r>
          </m:e>
        </m:acc>
      </m:oMath>
      <w:r w:rsidR="00BF2442" w:rsidRPr="00BF2442">
        <w:t>,</w:t>
      </w:r>
      <m:oMath>
        <m:r>
          <m:rPr>
            <m:sty m:val="b"/>
          </m:rPr>
          <w:rPr>
            <w:rFonts w:ascii="Cambria Math" w:hAnsi="Cambria Math"/>
          </w:rPr>
          <m:t xml:space="preserve"> </m:t>
        </m:r>
        <m:acc>
          <m:accPr>
            <m:chr m:val="̅"/>
            <m:ctrlPr>
              <w:rPr>
                <w:rFonts w:ascii="Cambria Math" w:hAnsi="Cambria Math"/>
              </w:rPr>
            </m:ctrlPr>
          </m:accPr>
          <m:e>
            <m:r>
              <m:rPr>
                <m:sty m:val="bi"/>
              </m:rPr>
              <w:rPr>
                <w:rFonts w:ascii="Cambria Math" w:hAnsi="Cambria Math"/>
              </w:rPr>
              <m:t>OT</m:t>
            </m:r>
          </m:e>
        </m:acc>
      </m:oMath>
      <w:r w:rsidR="00BF2442" w:rsidRPr="00BF2442">
        <w:t>,</w:t>
      </w:r>
      <m:oMath>
        <m:r>
          <m:rPr>
            <m:sty m:val="b"/>
          </m:rPr>
          <w:rPr>
            <w:rFonts w:ascii="Cambria Math" w:hAnsi="Cambria Math"/>
          </w:rPr>
          <m:t xml:space="preserve"> </m:t>
        </m:r>
        <m:acc>
          <m:accPr>
            <m:chr m:val="̅"/>
            <m:ctrlPr>
              <w:rPr>
                <w:rFonts w:ascii="Cambria Math" w:hAnsi="Cambria Math"/>
              </w:rPr>
            </m:ctrlPr>
          </m:accPr>
          <m:e>
            <m:r>
              <m:rPr>
                <m:sty m:val="bi"/>
              </m:rPr>
              <w:rPr>
                <w:rFonts w:ascii="Cambria Math" w:hAnsi="Cambria Math"/>
              </w:rPr>
              <m:t>OU</m:t>
            </m:r>
          </m:e>
        </m:acc>
      </m:oMath>
      <w:proofErr w:type="gramStart"/>
      <w:r w:rsidR="00BF2442" w:rsidRPr="00BF2442">
        <w:t>,</w:t>
      </w:r>
      <w:proofErr w:type="gramEnd"/>
      <m:oMath>
        <m:r>
          <m:rPr>
            <m:sty m:val="b"/>
          </m:rPr>
          <w:rPr>
            <w:rFonts w:ascii="Cambria Math" w:hAnsi="Cambria Math"/>
          </w:rPr>
          <m:t xml:space="preserve"> </m:t>
        </m:r>
      </m:oMath>
      <w:r w:rsidR="007D2599" w:rsidRPr="00436DB3">
        <w:t>and</w:t>
      </w:r>
      <m:oMath>
        <m:r>
          <m:rPr>
            <m:sty m:val="b"/>
          </m:rPr>
          <w:rPr>
            <w:rFonts w:ascii="Cambria Math" w:hAnsi="Cambria Math"/>
          </w:rPr>
          <m:t xml:space="preserve"> </m:t>
        </m:r>
        <m:acc>
          <m:accPr>
            <m:chr m:val="̅"/>
            <m:ctrlPr>
              <w:rPr>
                <w:rFonts w:ascii="Cambria Math" w:hAnsi="Cambria Math"/>
              </w:rPr>
            </m:ctrlPr>
          </m:accPr>
          <m:e>
            <m:r>
              <m:rPr>
                <m:sty m:val="bi"/>
              </m:rPr>
              <w:rPr>
                <w:rFonts w:ascii="Cambria Math" w:hAnsi="Cambria Math"/>
              </w:rPr>
              <m:t>OW</m:t>
            </m:r>
          </m:e>
        </m:acc>
      </m:oMath>
    </w:p>
    <w:p w14:paraId="6EE8FF4A" w14:textId="0E114DA1" w:rsidR="006A07ED" w:rsidRPr="0064214B" w:rsidRDefault="0067073A" w:rsidP="00BF2442">
      <w:pPr>
        <w:pStyle w:val="ny-lesson-SFinsert-response"/>
        <w:ind w:left="1224"/>
      </w:pPr>
      <m:oMath>
        <m:acc>
          <m:accPr>
            <m:chr m:val="̅"/>
            <m:ctrlPr>
              <w:rPr>
                <w:rFonts w:ascii="Cambria Math" w:hAnsi="Cambria Math"/>
              </w:rPr>
            </m:ctrlPr>
          </m:accPr>
          <m:e>
            <m:r>
              <m:rPr>
                <m:sty m:val="bi"/>
              </m:rPr>
              <w:rPr>
                <w:rFonts w:ascii="Cambria Math" w:hAnsi="Cambria Math"/>
              </w:rPr>
              <m:t>OA</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OP</m:t>
            </m:r>
          </m:e>
        </m:acc>
      </m:oMath>
      <w:r w:rsidR="006A07ED" w:rsidRPr="0064214B">
        <w:t xml:space="preserve"> </w:t>
      </w:r>
      <w:proofErr w:type="gramStart"/>
      <w:r w:rsidR="006A07ED" w:rsidRPr="0064214B">
        <w:t xml:space="preserve">because </w:t>
      </w:r>
      <w:proofErr w:type="gramEnd"/>
      <m:oMath>
        <m:r>
          <m:rPr>
            <m:sty m:val="bi"/>
          </m:rPr>
          <w:rPr>
            <w:rFonts w:ascii="Cambria Math" w:hAnsi="Cambria Math"/>
          </w:rPr>
          <m:t>6</m:t>
        </m:r>
        <m:d>
          <m:dPr>
            <m:ctrlPr>
              <w:rPr>
                <w:rFonts w:ascii="Cambria Math" w:hAnsi="Cambria Math"/>
              </w:rPr>
            </m:ctrlPr>
          </m:dPr>
          <m:e>
            <m:r>
              <m:rPr>
                <m:sty m:val="bi"/>
              </m:rPr>
              <w:rPr>
                <w:rFonts w:ascii="Cambria Math" w:hAnsi="Cambria Math"/>
              </w:rPr>
              <m:t>2</m:t>
            </m:r>
          </m:e>
        </m:d>
        <m:r>
          <m:rPr>
            <m:sty m:val="bi"/>
          </m:rPr>
          <w:rPr>
            <w:rFonts w:ascii="Cambria Math" w:hAnsi="Cambria Math"/>
          </w:rPr>
          <m:t>+4</m:t>
        </m:r>
        <m:d>
          <m:dPr>
            <m:ctrlPr>
              <w:rPr>
                <w:rFonts w:ascii="Cambria Math" w:hAnsi="Cambria Math"/>
              </w:rPr>
            </m:ctrlPr>
          </m:dPr>
          <m:e>
            <m:r>
              <m:rPr>
                <m:sty m:val="bi"/>
              </m:rPr>
              <w:rPr>
                <w:rFonts w:ascii="Cambria Math" w:hAnsi="Cambria Math"/>
              </w:rPr>
              <m:t>-3</m:t>
            </m:r>
          </m:e>
        </m:d>
        <m:r>
          <m:rPr>
            <m:sty m:val="bi"/>
          </m:rPr>
          <w:rPr>
            <w:rFonts w:ascii="Cambria Math" w:hAnsi="Cambria Math"/>
          </w:rPr>
          <m:t>=0</m:t>
        </m:r>
      </m:oMath>
      <w:r w:rsidR="00BF2442" w:rsidRPr="00BF2442">
        <w:t>.</w:t>
      </w:r>
    </w:p>
    <w:p w14:paraId="7B96B85C" w14:textId="435F3A02" w:rsidR="006A07ED" w:rsidRPr="0064214B" w:rsidRDefault="0067073A" w:rsidP="00BF2442">
      <w:pPr>
        <w:pStyle w:val="ny-lesson-SFinsert-response"/>
        <w:ind w:left="1224"/>
      </w:pPr>
      <m:oMath>
        <m:acc>
          <m:accPr>
            <m:chr m:val="̅"/>
            <m:ctrlPr>
              <w:rPr>
                <w:rFonts w:ascii="Cambria Math" w:hAnsi="Cambria Math"/>
              </w:rPr>
            </m:ctrlPr>
          </m:accPr>
          <m:e>
            <m:r>
              <m:rPr>
                <m:sty m:val="bi"/>
              </m:rPr>
              <w:rPr>
                <w:rFonts w:ascii="Cambria Math" w:hAnsi="Cambria Math"/>
              </w:rPr>
              <m:t>OA</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OW</m:t>
            </m:r>
          </m:e>
        </m:acc>
      </m:oMath>
      <w:r w:rsidR="006A07ED" w:rsidRPr="0064214B">
        <w:t xml:space="preserve"> </w:t>
      </w:r>
      <w:proofErr w:type="gramStart"/>
      <w:r w:rsidR="006A07ED" w:rsidRPr="0064214B">
        <w:t xml:space="preserve">because </w:t>
      </w:r>
      <w:proofErr w:type="gramEnd"/>
      <m:oMath>
        <m:r>
          <m:rPr>
            <m:sty m:val="bi"/>
          </m:rPr>
          <w:rPr>
            <w:rFonts w:ascii="Cambria Math" w:hAnsi="Cambria Math"/>
          </w:rPr>
          <m:t>6</m:t>
        </m:r>
        <m:d>
          <m:dPr>
            <m:ctrlPr>
              <w:rPr>
                <w:rFonts w:ascii="Cambria Math" w:hAnsi="Cambria Math"/>
              </w:rPr>
            </m:ctrlPr>
          </m:dPr>
          <m:e>
            <m:r>
              <m:rPr>
                <m:sty m:val="bi"/>
              </m:rPr>
              <w:rPr>
                <w:rFonts w:ascii="Cambria Math" w:hAnsi="Cambria Math"/>
              </w:rPr>
              <m:t>-6</m:t>
            </m:r>
          </m:e>
        </m:d>
        <m:r>
          <m:rPr>
            <m:sty m:val="bi"/>
          </m:rPr>
          <w:rPr>
            <w:rFonts w:ascii="Cambria Math" w:hAnsi="Cambria Math"/>
          </w:rPr>
          <m:t>+4</m:t>
        </m:r>
        <m:d>
          <m:dPr>
            <m:ctrlPr>
              <w:rPr>
                <w:rFonts w:ascii="Cambria Math" w:hAnsi="Cambria Math"/>
              </w:rPr>
            </m:ctrlPr>
          </m:dPr>
          <m:e>
            <m:r>
              <m:rPr>
                <m:sty m:val="bi"/>
              </m:rPr>
              <w:rPr>
                <w:rFonts w:ascii="Cambria Math" w:hAnsi="Cambria Math"/>
              </w:rPr>
              <m:t>9</m:t>
            </m:r>
          </m:e>
        </m:d>
        <m:r>
          <m:rPr>
            <m:sty m:val="bi"/>
          </m:rPr>
          <w:rPr>
            <w:rFonts w:ascii="Cambria Math" w:hAnsi="Cambria Math"/>
          </w:rPr>
          <m:t>=0</m:t>
        </m:r>
      </m:oMath>
      <w:r w:rsidR="003D6256">
        <w:t>.</w:t>
      </w:r>
    </w:p>
    <w:p w14:paraId="602B92A3" w14:textId="358C17CC" w:rsidR="006A07ED" w:rsidRPr="0064214B" w:rsidRDefault="0067073A" w:rsidP="00BF2442">
      <w:pPr>
        <w:pStyle w:val="ny-lesson-SFinsert-response"/>
        <w:ind w:left="1224"/>
      </w:pPr>
      <m:oMath>
        <m:acc>
          <m:accPr>
            <m:chr m:val="̅"/>
            <m:ctrlPr>
              <w:rPr>
                <w:rFonts w:ascii="Cambria Math" w:hAnsi="Cambria Math"/>
              </w:rPr>
            </m:ctrlPr>
          </m:accPr>
          <m:e>
            <m:r>
              <m:rPr>
                <m:sty m:val="bi"/>
              </m:rPr>
              <w:rPr>
                <w:rFonts w:ascii="Cambria Math" w:hAnsi="Cambria Math"/>
              </w:rPr>
              <m:t>OS</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OW</m:t>
            </m:r>
          </m:e>
        </m:acc>
      </m:oMath>
      <w:r w:rsidR="006A07ED" w:rsidRPr="0064214B">
        <w:t xml:space="preserve"> </w:t>
      </w:r>
      <w:proofErr w:type="gramStart"/>
      <w:r w:rsidR="006A07ED" w:rsidRPr="0064214B">
        <w:t xml:space="preserve">because </w:t>
      </w:r>
      <w:proofErr w:type="gramEnd"/>
      <m:oMath>
        <m:r>
          <m:rPr>
            <m:sty m:val="bi"/>
          </m:rPr>
          <w:rPr>
            <w:rFonts w:ascii="Cambria Math" w:hAnsi="Cambria Math"/>
          </w:rPr>
          <m:t>-18</m:t>
        </m:r>
        <m:d>
          <m:dPr>
            <m:ctrlPr>
              <w:rPr>
                <w:rFonts w:ascii="Cambria Math" w:hAnsi="Cambria Math"/>
              </w:rPr>
            </m:ctrlPr>
          </m:dPr>
          <m:e>
            <m:r>
              <m:rPr>
                <m:sty m:val="bi"/>
              </m:rPr>
              <w:rPr>
                <w:rFonts w:ascii="Cambria Math" w:hAnsi="Cambria Math"/>
              </w:rPr>
              <m:t>-6</m:t>
            </m:r>
          </m:e>
        </m:d>
        <m:r>
          <m:rPr>
            <m:sty m:val="bi"/>
          </m:rPr>
          <w:rPr>
            <w:rFonts w:ascii="Cambria Math" w:hAnsi="Cambria Math"/>
          </w:rPr>
          <m:t>+</m:t>
        </m:r>
        <m:d>
          <m:dPr>
            <m:ctrlPr>
              <w:rPr>
                <w:rFonts w:ascii="Cambria Math" w:hAnsi="Cambria Math"/>
              </w:rPr>
            </m:ctrlPr>
          </m:dPr>
          <m:e>
            <m:r>
              <m:rPr>
                <m:sty m:val="bi"/>
              </m:rPr>
              <w:rPr>
                <w:rFonts w:ascii="Cambria Math" w:hAnsi="Cambria Math"/>
              </w:rPr>
              <m:t>-12</m:t>
            </m:r>
          </m:e>
        </m:d>
        <m:d>
          <m:dPr>
            <m:ctrlPr>
              <w:rPr>
                <w:rFonts w:ascii="Cambria Math" w:hAnsi="Cambria Math"/>
              </w:rPr>
            </m:ctrlPr>
          </m:dPr>
          <m:e>
            <m:r>
              <m:rPr>
                <m:sty m:val="bi"/>
              </m:rPr>
              <w:rPr>
                <w:rFonts w:ascii="Cambria Math" w:hAnsi="Cambria Math"/>
              </w:rPr>
              <m:t>9</m:t>
            </m:r>
          </m:e>
        </m:d>
        <m:r>
          <m:rPr>
            <m:sty m:val="bi"/>
          </m:rPr>
          <w:rPr>
            <w:rFonts w:ascii="Cambria Math" w:hAnsi="Cambria Math"/>
          </w:rPr>
          <m:t>=0</m:t>
        </m:r>
      </m:oMath>
      <w:r w:rsidR="00BF2442" w:rsidRPr="00BF2442">
        <w:t>.</w:t>
      </w:r>
    </w:p>
    <w:p w14:paraId="02A562BE" w14:textId="53D6A877" w:rsidR="006A07ED" w:rsidRPr="0064214B" w:rsidRDefault="0067073A" w:rsidP="00BF2442">
      <w:pPr>
        <w:pStyle w:val="ny-lesson-SFinsert-response"/>
        <w:ind w:left="1224"/>
      </w:pPr>
      <m:oMath>
        <m:acc>
          <m:accPr>
            <m:chr m:val="̅"/>
            <m:ctrlPr>
              <w:rPr>
                <w:rFonts w:ascii="Cambria Math" w:hAnsi="Cambria Math"/>
              </w:rPr>
            </m:ctrlPr>
          </m:accPr>
          <m:e>
            <m:r>
              <m:rPr>
                <m:sty m:val="bi"/>
              </m:rPr>
              <w:rPr>
                <w:rFonts w:ascii="Cambria Math" w:hAnsi="Cambria Math"/>
              </w:rPr>
              <m:t>OS</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OP</m:t>
            </m:r>
          </m:e>
        </m:acc>
      </m:oMath>
      <w:r w:rsidR="006A07ED" w:rsidRPr="0064214B">
        <w:t xml:space="preserve"> </w:t>
      </w:r>
      <w:proofErr w:type="gramStart"/>
      <w:r w:rsidR="006A07ED" w:rsidRPr="0064214B">
        <w:t xml:space="preserve">because </w:t>
      </w:r>
      <w:proofErr w:type="gramEnd"/>
      <m:oMath>
        <m:r>
          <m:rPr>
            <m:sty m:val="bi"/>
          </m:rPr>
          <w:rPr>
            <w:rFonts w:ascii="Cambria Math" w:hAnsi="Cambria Math"/>
          </w:rPr>
          <m:t>-18</m:t>
        </m:r>
        <m:d>
          <m:dPr>
            <m:ctrlPr>
              <w:rPr>
                <w:rFonts w:ascii="Cambria Math" w:hAnsi="Cambria Math"/>
              </w:rPr>
            </m:ctrlPr>
          </m:dPr>
          <m:e>
            <m:r>
              <m:rPr>
                <m:sty m:val="bi"/>
              </m:rPr>
              <w:rPr>
                <w:rFonts w:ascii="Cambria Math" w:hAnsi="Cambria Math"/>
              </w:rPr>
              <m:t>2</m:t>
            </m:r>
          </m:e>
        </m:d>
        <m:r>
          <m:rPr>
            <m:sty m:val="bi"/>
          </m:rPr>
          <w:rPr>
            <w:rFonts w:ascii="Cambria Math" w:hAnsi="Cambria Math"/>
          </w:rPr>
          <m:t>+</m:t>
        </m:r>
        <m:d>
          <m:dPr>
            <m:ctrlPr>
              <w:rPr>
                <w:rFonts w:ascii="Cambria Math" w:hAnsi="Cambria Math"/>
              </w:rPr>
            </m:ctrlPr>
          </m:dPr>
          <m:e>
            <m:r>
              <m:rPr>
                <m:sty m:val="bi"/>
              </m:rPr>
              <w:rPr>
                <w:rFonts w:ascii="Cambria Math" w:hAnsi="Cambria Math"/>
              </w:rPr>
              <m:t>-12</m:t>
            </m:r>
          </m:e>
        </m:d>
        <m:d>
          <m:dPr>
            <m:ctrlPr>
              <w:rPr>
                <w:rFonts w:ascii="Cambria Math" w:hAnsi="Cambria Math"/>
              </w:rPr>
            </m:ctrlPr>
          </m:dPr>
          <m:e>
            <m:r>
              <m:rPr>
                <m:sty m:val="bi"/>
              </m:rPr>
              <w:rPr>
                <w:rFonts w:ascii="Cambria Math" w:hAnsi="Cambria Math"/>
              </w:rPr>
              <m:t>-3</m:t>
            </m:r>
          </m:e>
        </m:d>
        <m:r>
          <m:rPr>
            <m:sty m:val="bi"/>
          </m:rPr>
          <w:rPr>
            <w:rFonts w:ascii="Cambria Math" w:hAnsi="Cambria Math"/>
          </w:rPr>
          <m:t>=0</m:t>
        </m:r>
      </m:oMath>
      <w:r w:rsidR="003D6256">
        <w:t>.</w:t>
      </w:r>
    </w:p>
    <w:p w14:paraId="1DC9B93D" w14:textId="6D09BEB6" w:rsidR="006A07ED" w:rsidRPr="0064214B" w:rsidRDefault="0067073A" w:rsidP="00BF2442">
      <w:pPr>
        <w:pStyle w:val="ny-lesson-SFinsert-response"/>
        <w:ind w:left="1224"/>
      </w:pPr>
      <m:oMath>
        <m:acc>
          <m:accPr>
            <m:chr m:val="̅"/>
            <m:ctrlPr>
              <w:rPr>
                <w:rFonts w:ascii="Cambria Math" w:hAnsi="Cambria Math"/>
              </w:rPr>
            </m:ctrlPr>
          </m:accPr>
          <m:e>
            <m:r>
              <m:rPr>
                <m:sty m:val="bi"/>
              </m:rPr>
              <w:rPr>
                <w:rFonts w:ascii="Cambria Math" w:hAnsi="Cambria Math"/>
              </w:rPr>
              <m:t>OB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OC</m:t>
            </m:r>
          </m:e>
        </m:acc>
      </m:oMath>
      <w:r w:rsidR="006A07ED" w:rsidRPr="0064214B">
        <w:t xml:space="preserve"> </w:t>
      </w:r>
      <w:proofErr w:type="gramStart"/>
      <w:r w:rsidR="006A07ED" w:rsidRPr="0064214B">
        <w:t xml:space="preserve">because </w:t>
      </w:r>
      <w:proofErr w:type="gramEnd"/>
      <m:oMath>
        <m:r>
          <m:rPr>
            <m:sty m:val="bi"/>
          </m:rPr>
          <w:rPr>
            <w:rFonts w:ascii="Cambria Math" w:hAnsi="Cambria Math"/>
          </w:rPr>
          <m:t>24</m:t>
        </m:r>
        <m:d>
          <m:dPr>
            <m:ctrlPr>
              <w:rPr>
                <w:rFonts w:ascii="Cambria Math" w:hAnsi="Cambria Math"/>
              </w:rPr>
            </m:ctrlPr>
          </m:dPr>
          <m:e>
            <m:r>
              <m:rPr>
                <m:sty m:val="bi"/>
              </m:rPr>
              <w:rPr>
                <w:rFonts w:ascii="Cambria Math" w:hAnsi="Cambria Math"/>
              </w:rPr>
              <m:t>1</m:t>
            </m:r>
          </m:e>
        </m:d>
        <m:r>
          <m:rPr>
            <m:sty m:val="bi"/>
          </m:rPr>
          <w:rPr>
            <w:rFonts w:ascii="Cambria Math" w:hAnsi="Cambria Math"/>
          </w:rPr>
          <m:t>+(-6)(4)=0</m:t>
        </m:r>
      </m:oMath>
      <w:r w:rsidR="003D6256">
        <w:t>.</w:t>
      </w:r>
    </w:p>
    <w:p w14:paraId="5ED42510" w14:textId="0B343C93" w:rsidR="006A07ED" w:rsidRPr="0064214B" w:rsidRDefault="0067073A" w:rsidP="00BF2442">
      <w:pPr>
        <w:pStyle w:val="ny-lesson-SFinsert-response"/>
        <w:ind w:left="1224"/>
      </w:pPr>
      <m:oMath>
        <m:acc>
          <m:accPr>
            <m:chr m:val="̅"/>
            <m:ctrlPr>
              <w:rPr>
                <w:rFonts w:ascii="Cambria Math" w:hAnsi="Cambria Math"/>
              </w:rPr>
            </m:ctrlPr>
          </m:accPr>
          <m:e>
            <m:r>
              <m:rPr>
                <m:sty m:val="bi"/>
              </m:rPr>
              <w:rPr>
                <w:rFonts w:ascii="Cambria Math" w:hAnsi="Cambria Math"/>
              </w:rPr>
              <m:t>OB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OT</m:t>
            </m:r>
          </m:e>
        </m:acc>
      </m:oMath>
      <w:r w:rsidR="006A07ED" w:rsidRPr="0064214B">
        <w:t xml:space="preserve"> </w:t>
      </w:r>
      <w:proofErr w:type="gramStart"/>
      <w:r w:rsidR="006A07ED" w:rsidRPr="0064214B">
        <w:t xml:space="preserve">because </w:t>
      </w:r>
      <w:proofErr w:type="gramEnd"/>
      <m:oMath>
        <m:r>
          <m:rPr>
            <m:sty m:val="bi"/>
          </m:rPr>
          <w:rPr>
            <w:rFonts w:ascii="Cambria Math" w:hAnsi="Cambria Math"/>
          </w:rPr>
          <m:t>24</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d>
          <m:dPr>
            <m:ctrlPr>
              <w:rPr>
                <w:rFonts w:ascii="Cambria Math" w:hAnsi="Cambria Math"/>
              </w:rPr>
            </m:ctrlPr>
          </m:dPr>
          <m:e>
            <m:r>
              <m:rPr>
                <m:sty m:val="bi"/>
              </m:rPr>
              <w:rPr>
                <w:rFonts w:ascii="Cambria Math" w:hAnsi="Cambria Math"/>
              </w:rPr>
              <m:t>-6</m:t>
            </m:r>
          </m:e>
        </m:d>
        <m:d>
          <m:dPr>
            <m:ctrlPr>
              <w:rPr>
                <w:rFonts w:ascii="Cambria Math" w:hAnsi="Cambria Math"/>
              </w:rPr>
            </m:ctrlPr>
          </m:dPr>
          <m:e>
            <m:r>
              <m:rPr>
                <m:sty m:val="bi"/>
              </m:rPr>
              <w:rPr>
                <w:rFonts w:ascii="Cambria Math" w:hAnsi="Cambria Math"/>
              </w:rPr>
              <m:t>-12</m:t>
            </m:r>
          </m:e>
        </m:d>
        <m:r>
          <m:rPr>
            <m:sty m:val="bi"/>
          </m:rPr>
          <w:rPr>
            <w:rFonts w:ascii="Cambria Math" w:hAnsi="Cambria Math"/>
          </w:rPr>
          <m:t>=0</m:t>
        </m:r>
      </m:oMath>
      <w:r w:rsidR="00BF2442" w:rsidRPr="00BF2442">
        <w:t>.</w:t>
      </w:r>
    </w:p>
    <w:p w14:paraId="0B9EC7BC" w14:textId="4157D926" w:rsidR="006A07ED" w:rsidRPr="0064214B" w:rsidRDefault="0067073A" w:rsidP="00BF2442">
      <w:pPr>
        <w:pStyle w:val="ny-lesson-SFinsert-response"/>
        <w:ind w:left="1224"/>
      </w:pPr>
      <m:oMath>
        <m:acc>
          <m:accPr>
            <m:chr m:val="̅"/>
            <m:ctrlPr>
              <w:rPr>
                <w:rFonts w:ascii="Cambria Math" w:hAnsi="Cambria Math"/>
              </w:rPr>
            </m:ctrlPr>
          </m:accPr>
          <m:e>
            <m:r>
              <m:rPr>
                <m:sty m:val="bi"/>
              </m:rPr>
              <w:rPr>
                <w:rFonts w:ascii="Cambria Math" w:hAnsi="Cambria Math"/>
              </w:rPr>
              <m:t>OT</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OU</m:t>
            </m:r>
          </m:e>
        </m:acc>
      </m:oMath>
      <w:r w:rsidR="006A07ED" w:rsidRPr="0064214B">
        <w:t xml:space="preserve"> </w:t>
      </w:r>
      <w:proofErr w:type="gramStart"/>
      <w:r w:rsidR="006A07ED" w:rsidRPr="0064214B">
        <w:t xml:space="preserve">because </w:t>
      </w:r>
      <w:proofErr w:type="gramEnd"/>
      <m:oMath>
        <m:r>
          <m:rPr>
            <m:sty m:val="bi"/>
          </m:rPr>
          <w:rPr>
            <w:rFonts w:ascii="Cambria Math" w:hAnsi="Cambria Math"/>
          </w:rPr>
          <m:t>-3</m:t>
        </m:r>
        <m:d>
          <m:dPr>
            <m:ctrlPr>
              <w:rPr>
                <w:rFonts w:ascii="Cambria Math" w:hAnsi="Cambria Math"/>
              </w:rPr>
            </m:ctrlPr>
          </m:dPr>
          <m:e>
            <m:r>
              <m:rPr>
                <m:sty m:val="bi"/>
              </m:rPr>
              <w:rPr>
                <w:rFonts w:ascii="Cambria Math" w:hAnsi="Cambria Math"/>
              </w:rPr>
              <m:t>-8</m:t>
            </m:r>
          </m:e>
        </m:d>
        <m:r>
          <m:rPr>
            <m:sty m:val="bi"/>
          </m:rPr>
          <w:rPr>
            <w:rFonts w:ascii="Cambria Math" w:hAnsi="Cambria Math"/>
          </w:rPr>
          <m:t>+</m:t>
        </m:r>
        <m:d>
          <m:dPr>
            <m:ctrlPr>
              <w:rPr>
                <w:rFonts w:ascii="Cambria Math" w:hAnsi="Cambria Math"/>
              </w:rPr>
            </m:ctrlPr>
          </m:dPr>
          <m:e>
            <m:r>
              <m:rPr>
                <m:sty m:val="bi"/>
              </m:rPr>
              <w:rPr>
                <w:rFonts w:ascii="Cambria Math" w:hAnsi="Cambria Math"/>
              </w:rPr>
              <m:t>-12</m:t>
            </m:r>
          </m:e>
        </m:d>
        <m:d>
          <m:dPr>
            <m:ctrlPr>
              <w:rPr>
                <w:rFonts w:ascii="Cambria Math" w:hAnsi="Cambria Math"/>
              </w:rPr>
            </m:ctrlPr>
          </m:dPr>
          <m:e>
            <m:r>
              <m:rPr>
                <m:sty m:val="bi"/>
              </m:rPr>
              <w:rPr>
                <w:rFonts w:ascii="Cambria Math" w:hAnsi="Cambria Math"/>
              </w:rPr>
              <m:t>2</m:t>
            </m:r>
          </m:e>
        </m:d>
        <m:r>
          <m:rPr>
            <m:sty m:val="bi"/>
          </m:rPr>
          <w:rPr>
            <w:rFonts w:ascii="Cambria Math" w:hAnsi="Cambria Math"/>
          </w:rPr>
          <m:t>=0</m:t>
        </m:r>
      </m:oMath>
      <w:r w:rsidR="00BF2442" w:rsidRPr="00BF2442">
        <w:t>.</w:t>
      </w:r>
    </w:p>
    <w:p w14:paraId="65612081" w14:textId="3DF67052" w:rsidR="006A07ED" w:rsidRPr="0064214B" w:rsidRDefault="0067073A" w:rsidP="00BF2442">
      <w:pPr>
        <w:pStyle w:val="ny-lesson-SFinsert-response"/>
        <w:ind w:left="1224"/>
      </w:pPr>
      <m:oMath>
        <m:acc>
          <m:accPr>
            <m:chr m:val="̅"/>
            <m:ctrlPr>
              <w:rPr>
                <w:rFonts w:ascii="Cambria Math" w:hAnsi="Cambria Math"/>
              </w:rPr>
            </m:ctrlPr>
          </m:accPr>
          <m:e>
            <m:r>
              <m:rPr>
                <m:sty m:val="bi"/>
              </m:rPr>
              <w:rPr>
                <w:rFonts w:ascii="Cambria Math" w:hAnsi="Cambria Math"/>
              </w:rPr>
              <m:t>OC</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OU</m:t>
            </m:r>
          </m:e>
        </m:acc>
      </m:oMath>
      <w:r w:rsidR="006A07ED" w:rsidRPr="0064214B">
        <w:t xml:space="preserve"> </w:t>
      </w:r>
      <w:proofErr w:type="gramStart"/>
      <w:r w:rsidR="006A07ED" w:rsidRPr="0064214B">
        <w:t xml:space="preserve">because </w:t>
      </w:r>
      <w:proofErr w:type="gramEnd"/>
      <m:oMath>
        <m:r>
          <m:rPr>
            <m:sty m:val="bi"/>
          </m:rPr>
          <w:rPr>
            <w:rFonts w:ascii="Cambria Math" w:hAnsi="Cambria Math"/>
          </w:rPr>
          <m:t>1</m:t>
        </m:r>
        <m:d>
          <m:dPr>
            <m:ctrlPr>
              <w:rPr>
                <w:rFonts w:ascii="Cambria Math" w:hAnsi="Cambria Math"/>
              </w:rPr>
            </m:ctrlPr>
          </m:dPr>
          <m:e>
            <m:r>
              <m:rPr>
                <m:sty m:val="bi"/>
              </m:rPr>
              <w:rPr>
                <w:rFonts w:ascii="Cambria Math" w:hAnsi="Cambria Math"/>
              </w:rPr>
              <m:t>-8</m:t>
            </m:r>
          </m:e>
        </m:d>
        <m:r>
          <m:rPr>
            <m:sty m:val="bi"/>
          </m:rPr>
          <w:rPr>
            <w:rFonts w:ascii="Cambria Math" w:hAnsi="Cambria Math"/>
          </w:rPr>
          <m:t>+4</m:t>
        </m:r>
        <m:d>
          <m:dPr>
            <m:ctrlPr>
              <w:rPr>
                <w:rFonts w:ascii="Cambria Math" w:hAnsi="Cambria Math"/>
              </w:rPr>
            </m:ctrlPr>
          </m:dPr>
          <m:e>
            <m:r>
              <m:rPr>
                <m:sty m:val="bi"/>
              </m:rPr>
              <w:rPr>
                <w:rFonts w:ascii="Cambria Math" w:hAnsi="Cambria Math"/>
              </w:rPr>
              <m:t>2</m:t>
            </m:r>
          </m:e>
        </m:d>
        <m:r>
          <m:rPr>
            <m:sty m:val="bi"/>
          </m:rPr>
          <w:rPr>
            <w:rFonts w:ascii="Cambria Math" w:hAnsi="Cambria Math"/>
          </w:rPr>
          <m:t>=0</m:t>
        </m:r>
      </m:oMath>
      <w:r w:rsidR="003D6256">
        <w:t>.</w:t>
      </w:r>
    </w:p>
    <w:p w14:paraId="3245DFB6" w14:textId="77777777" w:rsidR="007E2315" w:rsidRDefault="007E2315" w:rsidP="007E2315">
      <w:pPr>
        <w:pStyle w:val="ny-lesson-SFinsert"/>
      </w:pPr>
    </w:p>
    <w:p w14:paraId="6FBEA550" w14:textId="79DF342B" w:rsidR="006A07ED" w:rsidRDefault="006A07ED" w:rsidP="00AE5F02">
      <w:pPr>
        <w:pStyle w:val="ny-lesson-SFinsert-number-list"/>
      </w:pPr>
      <w:r>
        <w:t xml:space="preserve">The </w:t>
      </w:r>
      <w:proofErr w:type="gramStart"/>
      <w:r>
        <w:t xml:space="preserve">points </w:t>
      </w:r>
      <w:proofErr w:type="gramEnd"/>
      <m:oMath>
        <m:r>
          <m:rPr>
            <m:sty m:val="bi"/>
          </m:rPr>
          <w:rPr>
            <w:rFonts w:ascii="Cambria Math" w:hAnsi="Cambria Math"/>
          </w:rPr>
          <m:t>O</m:t>
        </m:r>
        <m:d>
          <m:dPr>
            <m:ctrlPr>
              <w:rPr>
                <w:rFonts w:ascii="Cambria Math" w:hAnsi="Cambria Math"/>
                <w:i/>
              </w:rPr>
            </m:ctrlPr>
          </m:dPr>
          <m:e>
            <m:r>
              <m:rPr>
                <m:sty m:val="bi"/>
              </m:rPr>
              <w:rPr>
                <w:rFonts w:ascii="Cambria Math" w:hAnsi="Cambria Math"/>
              </w:rPr>
              <m:t>0,0</m:t>
            </m:r>
          </m:e>
        </m:d>
      </m:oMath>
      <w:r w:rsidR="00BF2442" w:rsidRPr="00BF2442">
        <w:t>,</w:t>
      </w:r>
      <m:oMath>
        <m:r>
          <m:rPr>
            <m:sty m:val="bi"/>
          </m:rPr>
          <w:rPr>
            <w:rFonts w:ascii="Cambria Math" w:hAnsi="Cambria Math"/>
          </w:rPr>
          <m:t xml:space="preserve"> A</m:t>
        </m:r>
        <m:d>
          <m:dPr>
            <m:ctrlPr>
              <w:rPr>
                <w:rFonts w:ascii="Cambria Math" w:hAnsi="Cambria Math"/>
                <w:i/>
              </w:rPr>
            </m:ctrlPr>
          </m:dPr>
          <m:e>
            <m:r>
              <m:rPr>
                <m:sty m:val="bi"/>
              </m:rPr>
              <w:rPr>
                <w:rFonts w:ascii="Cambria Math" w:hAnsi="Cambria Math"/>
              </w:rPr>
              <m:t>-4,1</m:t>
            </m:r>
          </m:e>
        </m:d>
      </m:oMath>
      <w:r w:rsidR="00BF2442" w:rsidRPr="00BF2442">
        <w:t>,</w:t>
      </w:r>
      <m:oMath>
        <m:r>
          <m:rPr>
            <m:sty m:val="bi"/>
          </m:rPr>
          <w:rPr>
            <w:rFonts w:ascii="Cambria Math" w:hAnsi="Cambria Math"/>
          </w:rPr>
          <m:t xml:space="preserve"> B</m:t>
        </m:r>
        <m:d>
          <m:dPr>
            <m:ctrlPr>
              <w:rPr>
                <w:rFonts w:ascii="Cambria Math" w:hAnsi="Cambria Math"/>
                <w:i/>
              </w:rPr>
            </m:ctrlPr>
          </m:dPr>
          <m:e>
            <m:r>
              <m:rPr>
                <m:sty m:val="bi"/>
              </m:rPr>
              <w:rPr>
                <w:rFonts w:ascii="Cambria Math" w:hAnsi="Cambria Math"/>
              </w:rPr>
              <m:t>-3,5</m:t>
            </m:r>
          </m:e>
        </m:d>
      </m:oMath>
      <w:r w:rsidR="00BF2442" w:rsidRPr="00BF2442">
        <w:t xml:space="preserve">, </w:t>
      </w:r>
      <w:r w:rsidR="00515E63" w:rsidRPr="00436DB3">
        <w:t>and</w:t>
      </w:r>
      <m:oMath>
        <m:r>
          <m:rPr>
            <m:sty m:val="bi"/>
          </m:rPr>
          <w:rPr>
            <w:rFonts w:ascii="Cambria Math" w:hAnsi="Cambria Math"/>
          </w:rPr>
          <m:t xml:space="preserve"> C(1,4)</m:t>
        </m:r>
      </m:oMath>
      <w:r>
        <w:t xml:space="preserve"> are the vertices of parallelogram </w:t>
      </w:r>
      <m:oMath>
        <m:r>
          <m:rPr>
            <m:sty m:val="bi"/>
          </m:rPr>
          <w:rPr>
            <w:rFonts w:ascii="Cambria Math" w:hAnsi="Cambria Math"/>
          </w:rPr>
          <m:t>OABC</m:t>
        </m:r>
      </m:oMath>
      <w:r>
        <w:t>.  Is this parallelogram a rectangle?  Support you answer.</w:t>
      </w:r>
    </w:p>
    <w:p w14:paraId="7FD8D5AF" w14:textId="02E1414C" w:rsidR="006A07ED" w:rsidRDefault="00AE5F02" w:rsidP="00BF2442">
      <w:pPr>
        <w:pStyle w:val="ny-lesson-SFinsert-response"/>
        <w:ind w:left="1224"/>
      </w:pPr>
      <w:r>
        <w:rPr>
          <w:rFonts w:ascii="Cambria Math" w:hAnsi="Cambria Math"/>
          <w:noProof/>
        </w:rPr>
        <w:drawing>
          <wp:anchor distT="0" distB="0" distL="114300" distR="114300" simplePos="0" relativeHeight="251650560" behindDoc="1" locked="0" layoutInCell="1" allowOverlap="1" wp14:anchorId="4A26C005" wp14:editId="03C2CB16">
            <wp:simplePos x="0" y="0"/>
            <wp:positionH relativeFrom="column">
              <wp:posOffset>3745865</wp:posOffset>
            </wp:positionH>
            <wp:positionV relativeFrom="paragraph">
              <wp:posOffset>39370</wp:posOffset>
            </wp:positionV>
            <wp:extent cx="1795145" cy="1800225"/>
            <wp:effectExtent l="0" t="0" r="0" b="9525"/>
            <wp:wrapTight wrapText="bothSides">
              <wp:wrapPolygon edited="0">
                <wp:start x="0" y="0"/>
                <wp:lineTo x="0" y="21486"/>
                <wp:lineTo x="21317" y="21486"/>
                <wp:lineTo x="2131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95145" cy="1800225"/>
                    </a:xfrm>
                    <a:prstGeom prst="rect">
                      <a:avLst/>
                    </a:prstGeom>
                  </pic:spPr>
                </pic:pic>
              </a:graphicData>
            </a:graphic>
            <wp14:sizeRelH relativeFrom="page">
              <wp14:pctWidth>0</wp14:pctWidth>
            </wp14:sizeRelH>
            <wp14:sizeRelV relativeFrom="page">
              <wp14:pctHeight>0</wp14:pctHeight>
            </wp14:sizeRelV>
          </wp:anchor>
        </w:drawing>
      </w:r>
      <w:r w:rsidR="006A07ED" w:rsidRPr="003A51F7">
        <w:t>We are given that the figure is a parallelogram with the properties that the opposite angles are congruent</w:t>
      </w:r>
      <w:r w:rsidR="006D74CD">
        <w:t>,</w:t>
      </w:r>
      <w:r w:rsidR="006A07ED" w:rsidRPr="003A51F7">
        <w:t xml:space="preserve"> and the adjacent angles are supplementary.  To prove the quadrilateral is a rectangle</w:t>
      </w:r>
      <w:r w:rsidR="006D74CD">
        <w:t>,</w:t>
      </w:r>
      <w:r w:rsidR="006A07ED" w:rsidRPr="003A51F7">
        <w:t xml:space="preserve"> we only need to show that one of the four angles is a right angle.  </w:t>
      </w:r>
    </w:p>
    <w:p w14:paraId="0FD16F17" w14:textId="667B3BB5" w:rsidR="00C92883" w:rsidRPr="0064214B" w:rsidRDefault="0067073A" w:rsidP="00BF2442">
      <w:pPr>
        <w:pStyle w:val="ny-lesson-SFinsert-response"/>
        <w:ind w:left="1224"/>
      </w:pPr>
      <m:oMath>
        <m:acc>
          <m:accPr>
            <m:chr m:val="̅"/>
            <m:ctrlPr>
              <w:rPr>
                <w:rFonts w:ascii="Cambria Math" w:hAnsi="Cambria Math"/>
              </w:rPr>
            </m:ctrlPr>
          </m:accPr>
          <m:e>
            <m:r>
              <m:rPr>
                <m:sty m:val="bi"/>
              </m:rPr>
              <w:rPr>
                <w:rFonts w:ascii="Cambria Math" w:hAnsi="Cambria Math"/>
              </w:rPr>
              <m:t>OA</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OC</m:t>
            </m:r>
          </m:e>
        </m:acc>
      </m:oMath>
      <w:r w:rsidR="00C92883" w:rsidRPr="0064214B">
        <w:t xml:space="preserve"> </w:t>
      </w:r>
      <w:proofErr w:type="gramStart"/>
      <w:r w:rsidR="00C92883" w:rsidRPr="0064214B">
        <w:t xml:space="preserve">because </w:t>
      </w:r>
      <w:proofErr w:type="gramEnd"/>
      <m:oMath>
        <m:r>
          <m:rPr>
            <m:sty m:val="bi"/>
          </m:rPr>
          <w:rPr>
            <w:rFonts w:ascii="Cambria Math" w:hAnsi="Cambria Math"/>
          </w:rPr>
          <m:t>-4</m:t>
        </m:r>
        <m:d>
          <m:dPr>
            <m:ctrlPr>
              <w:rPr>
                <w:rFonts w:ascii="Cambria Math" w:hAnsi="Cambria Math"/>
              </w:rPr>
            </m:ctrlPr>
          </m:dPr>
          <m:e>
            <m:r>
              <m:rPr>
                <m:sty m:val="bi"/>
              </m:rPr>
              <w:rPr>
                <w:rFonts w:ascii="Cambria Math" w:hAnsi="Cambria Math"/>
              </w:rPr>
              <m:t>1</m:t>
            </m:r>
          </m:e>
        </m:d>
        <m:r>
          <m:rPr>
            <m:sty m:val="bi"/>
          </m:rPr>
          <w:rPr>
            <w:rFonts w:ascii="Cambria Math" w:hAnsi="Cambria Math"/>
          </w:rPr>
          <m:t>+1</m:t>
        </m:r>
        <m:d>
          <m:dPr>
            <m:ctrlPr>
              <w:rPr>
                <w:rFonts w:ascii="Cambria Math" w:hAnsi="Cambria Math"/>
              </w:rPr>
            </m:ctrlPr>
          </m:dPr>
          <m:e>
            <m:r>
              <m:rPr>
                <m:sty m:val="bi"/>
              </m:rPr>
              <w:rPr>
                <w:rFonts w:ascii="Cambria Math" w:hAnsi="Cambria Math"/>
              </w:rPr>
              <m:t>4</m:t>
            </m:r>
          </m:e>
        </m:d>
        <m:r>
          <m:rPr>
            <m:sty m:val="bi"/>
          </m:rPr>
          <w:rPr>
            <w:rFonts w:ascii="Cambria Math" w:hAnsi="Cambria Math"/>
          </w:rPr>
          <m:t>=0</m:t>
        </m:r>
      </m:oMath>
      <w:r w:rsidR="00C92883">
        <w:t>.</w:t>
      </w:r>
      <w:r w:rsidR="00BB112E">
        <w:t xml:space="preserve"> </w:t>
      </w:r>
      <w:r w:rsidR="00BF2442">
        <w:t xml:space="preserve"> </w:t>
      </w:r>
      <w:r w:rsidR="00BB112E">
        <w:t xml:space="preserve">Therefore, parallelogram </w:t>
      </w:r>
      <m:oMath>
        <m:r>
          <m:rPr>
            <m:sty m:val="bi"/>
          </m:rPr>
          <w:rPr>
            <w:rFonts w:ascii="Cambria Math" w:hAnsi="Cambria Math"/>
          </w:rPr>
          <m:t>OABC</m:t>
        </m:r>
      </m:oMath>
      <w:r w:rsidR="00BB112E">
        <w:t xml:space="preserve"> is a rectangle.</w:t>
      </w:r>
      <w:bookmarkStart w:id="0" w:name="_GoBack"/>
      <w:bookmarkEnd w:id="0"/>
    </w:p>
    <w:p w14:paraId="563FD0C0" w14:textId="57529C23" w:rsidR="006A07ED" w:rsidRDefault="006A07ED" w:rsidP="006A07ED">
      <w:pPr>
        <w:pStyle w:val="ny-lesson-SFinsert-number-list"/>
        <w:numPr>
          <w:ilvl w:val="0"/>
          <w:numId w:val="0"/>
        </w:numPr>
        <w:ind w:left="1224"/>
      </w:pPr>
    </w:p>
    <w:p w14:paraId="52A84C77" w14:textId="77777777" w:rsidR="00C92883" w:rsidRDefault="00C92883" w:rsidP="006A07ED">
      <w:pPr>
        <w:pStyle w:val="ny-lesson-SFinsert-number-list"/>
        <w:numPr>
          <w:ilvl w:val="0"/>
          <w:numId w:val="0"/>
        </w:numPr>
        <w:ind w:left="1224"/>
      </w:pPr>
    </w:p>
    <w:p w14:paraId="1D8A53FD" w14:textId="77777777" w:rsidR="00C92883" w:rsidRDefault="00C92883" w:rsidP="006A07ED">
      <w:pPr>
        <w:pStyle w:val="ny-lesson-SFinsert-number-list"/>
        <w:numPr>
          <w:ilvl w:val="0"/>
          <w:numId w:val="0"/>
        </w:numPr>
        <w:ind w:left="1224"/>
      </w:pPr>
    </w:p>
    <w:p w14:paraId="7F7D1306" w14:textId="77777777" w:rsidR="00BF2442" w:rsidRDefault="00BF2442" w:rsidP="006A07ED">
      <w:pPr>
        <w:pStyle w:val="ny-lesson-SFinsert-number-list"/>
        <w:numPr>
          <w:ilvl w:val="0"/>
          <w:numId w:val="0"/>
        </w:numPr>
        <w:ind w:left="1224"/>
      </w:pPr>
    </w:p>
    <w:p w14:paraId="7C4FC37D" w14:textId="77777777" w:rsidR="00BF2442" w:rsidRDefault="00BF2442" w:rsidP="006A07ED">
      <w:pPr>
        <w:pStyle w:val="ny-lesson-SFinsert-number-list"/>
        <w:numPr>
          <w:ilvl w:val="0"/>
          <w:numId w:val="0"/>
        </w:numPr>
        <w:ind w:left="1224"/>
      </w:pPr>
    </w:p>
    <w:p w14:paraId="2D970813" w14:textId="7B06FAE3" w:rsidR="006A07ED" w:rsidRDefault="006A07ED" w:rsidP="006A07ED">
      <w:pPr>
        <w:pStyle w:val="ny-lesson-paragraph"/>
        <w:rPr>
          <w:b/>
        </w:rPr>
      </w:pPr>
    </w:p>
    <w:p w14:paraId="5375BC26" w14:textId="77777777" w:rsidR="00455268" w:rsidRDefault="00455268" w:rsidP="006A07ED">
      <w:pPr>
        <w:pStyle w:val="ny-lesson-paragraph"/>
        <w:rPr>
          <w:b/>
        </w:rPr>
      </w:pPr>
    </w:p>
    <w:p w14:paraId="161D8A2F" w14:textId="5C5CF2B7" w:rsidR="006A07ED" w:rsidRPr="00B67BF2" w:rsidRDefault="006A07ED" w:rsidP="006A07ED">
      <w:pPr>
        <w:pStyle w:val="ny-lesson-paragraph"/>
        <w:rPr>
          <w:rStyle w:val="ny-lesson-hdr-2"/>
        </w:rPr>
      </w:pPr>
      <w:r>
        <w:rPr>
          <w:rStyle w:val="ny-lesson-hdr-2"/>
        </w:rPr>
        <w:lastRenderedPageBreak/>
        <w:t>Example 3</w:t>
      </w:r>
      <w:r w:rsidRPr="00B67BF2">
        <w:rPr>
          <w:rStyle w:val="ny-lesson-hdr-2"/>
        </w:rPr>
        <w:t xml:space="preserve"> (</w:t>
      </w:r>
      <w:r w:rsidR="00AE5F02">
        <w:rPr>
          <w:rStyle w:val="ny-lesson-hdr-2"/>
        </w:rPr>
        <w:t>4</w:t>
      </w:r>
      <w:r w:rsidRPr="00B67BF2">
        <w:rPr>
          <w:rStyle w:val="ny-lesson-hdr-2"/>
        </w:rPr>
        <w:t xml:space="preserve"> minutes</w:t>
      </w:r>
      <w:r>
        <w:rPr>
          <w:rStyle w:val="ny-lesson-hdr-2"/>
        </w:rPr>
        <w:t>)</w:t>
      </w:r>
    </w:p>
    <w:p w14:paraId="064AF948" w14:textId="60D707A6" w:rsidR="006A07ED" w:rsidRDefault="006A07ED" w:rsidP="006A07ED">
      <w:pPr>
        <w:pStyle w:val="ny-lesson-paragraph"/>
      </w:pPr>
      <w:r w:rsidRPr="006E2F11">
        <w:t xml:space="preserve">In </w:t>
      </w:r>
      <w:r>
        <w:t>this example</w:t>
      </w:r>
      <w:r w:rsidR="00AE5F02">
        <w:t>,</w:t>
      </w:r>
      <w:r>
        <w:t xml:space="preserve"> we will use the theorem students discovered in Example 2 and their current knowledge of slope to define the relationship between the slopes of perpendicular lines (or line segments).  The teacher should present the theorem and then the diagram as well as the first </w:t>
      </w:r>
      <w:r w:rsidR="00AE5F02">
        <w:t>two</w:t>
      </w:r>
      <w:r>
        <w:t xml:space="preserve"> sentences of the proof. </w:t>
      </w:r>
      <w:r w:rsidRPr="000A1859">
        <w:t xml:space="preserve"> </w:t>
      </w:r>
      <w:r>
        <w:t>Also</w:t>
      </w:r>
      <w:r w:rsidR="00AE5F02">
        <w:t>,</w:t>
      </w:r>
      <w:r>
        <w:t xml:space="preserve"> </w:t>
      </w:r>
      <w:r w:rsidR="00ED56D6">
        <w:t>c</w:t>
      </w:r>
      <w:r w:rsidR="00ED56D6" w:rsidRPr="000A1859">
        <w:t>onsider showing</w:t>
      </w:r>
      <w:r w:rsidRPr="000A1859">
        <w:t xml:space="preserve"> the statements and asking the class to generate the reasons</w:t>
      </w:r>
      <w:r w:rsidR="006D74CD">
        <w:t xml:space="preserve"> or</w:t>
      </w:r>
      <w:r w:rsidR="006D74CD" w:rsidRPr="006D74CD">
        <w:t xml:space="preserve"> </w:t>
      </w:r>
      <w:r w:rsidR="006D74CD" w:rsidRPr="000A1859">
        <w:t>asking students to try to come up with their own proof of the theorem with a partner</w:t>
      </w:r>
      <w:r w:rsidR="00AE5F02">
        <w:t>.</w:t>
      </w:r>
    </w:p>
    <w:p w14:paraId="0549E839" w14:textId="344D4452" w:rsidR="006A07ED" w:rsidRPr="006D4635" w:rsidRDefault="007E2315" w:rsidP="006A07ED">
      <w:pPr>
        <w:pStyle w:val="ny-lesson-paragraph"/>
      </w:pPr>
      <w:r>
        <w:rPr>
          <w:noProof/>
          <w:color w:val="617656"/>
          <w:sz w:val="22"/>
          <w:szCs w:val="26"/>
        </w:rPr>
        <mc:AlternateContent>
          <mc:Choice Requires="wpg">
            <w:drawing>
              <wp:anchor distT="0" distB="0" distL="114300" distR="114300" simplePos="0" relativeHeight="251660288" behindDoc="0" locked="0" layoutInCell="1" allowOverlap="1" wp14:anchorId="0AE1D236" wp14:editId="3C628421">
                <wp:simplePos x="0" y="0"/>
                <wp:positionH relativeFrom="column">
                  <wp:posOffset>4533900</wp:posOffset>
                </wp:positionH>
                <wp:positionV relativeFrom="paragraph">
                  <wp:posOffset>48260</wp:posOffset>
                </wp:positionV>
                <wp:extent cx="1776730" cy="1843405"/>
                <wp:effectExtent l="38100" t="38100" r="0" b="61595"/>
                <wp:wrapSquare wrapText="bothSides"/>
                <wp:docPr id="47" name="Group 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76730" cy="1843405"/>
                          <a:chOff x="0" y="0"/>
                          <a:chExt cx="2202180" cy="2289810"/>
                        </a:xfrm>
                      </wpg:grpSpPr>
                      <wpg:grpSp>
                        <wpg:cNvPr id="50" name="Group 50"/>
                        <wpg:cNvGrpSpPr/>
                        <wpg:grpSpPr>
                          <a:xfrm>
                            <a:off x="0" y="0"/>
                            <a:ext cx="2202180" cy="2289810"/>
                            <a:chOff x="0" y="0"/>
                            <a:chExt cx="2202180" cy="2289810"/>
                          </a:xfrm>
                        </wpg:grpSpPr>
                        <wpg:grpSp>
                          <wpg:cNvPr id="51" name="Group 51"/>
                          <wpg:cNvGrpSpPr/>
                          <wpg:grpSpPr>
                            <a:xfrm>
                              <a:off x="0" y="0"/>
                              <a:ext cx="2202180" cy="2289810"/>
                              <a:chOff x="0" y="0"/>
                              <a:chExt cx="2202180" cy="2289810"/>
                            </a:xfrm>
                          </wpg:grpSpPr>
                          <wps:wsp>
                            <wps:cNvPr id="59" name="Oval 59"/>
                            <wps:cNvSpPr/>
                            <wps:spPr>
                              <a:xfrm flipV="1">
                                <a:off x="978010" y="128016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up 61"/>
                            <wpg:cNvGrpSpPr/>
                            <wpg:grpSpPr>
                              <a:xfrm>
                                <a:off x="0" y="0"/>
                                <a:ext cx="2202180" cy="2289810"/>
                                <a:chOff x="0" y="0"/>
                                <a:chExt cx="2202511" cy="2289810"/>
                              </a:xfrm>
                            </wpg:grpSpPr>
                            <pic:pic xmlns:pic="http://schemas.openxmlformats.org/drawingml/2006/picture">
                              <pic:nvPicPr>
                                <pic:cNvPr id="62" name="Picture 6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7708" y="87464"/>
                                  <a:ext cx="2051437" cy="2019631"/>
                                </a:xfrm>
                                <a:prstGeom prst="rect">
                                  <a:avLst/>
                                </a:prstGeom>
                                <a:noFill/>
                                <a:ln>
                                  <a:noFill/>
                                </a:ln>
                              </pic:spPr>
                            </pic:pic>
                            <wps:wsp>
                              <wps:cNvPr id="63" name="Text Box 2"/>
                              <wps:cNvSpPr txBox="1">
                                <a:spLocks noChangeArrowheads="1"/>
                              </wps:cNvSpPr>
                              <wps:spPr bwMode="auto">
                                <a:xfrm>
                                  <a:off x="771277" y="1025718"/>
                                  <a:ext cx="886460" cy="343535"/>
                                </a:xfrm>
                                <a:prstGeom prst="rect">
                                  <a:avLst/>
                                </a:prstGeom>
                                <a:noFill/>
                                <a:ln w="9525">
                                  <a:noFill/>
                                  <a:miter lim="800000"/>
                                  <a:headEnd/>
                                  <a:tailEnd/>
                                </a:ln>
                              </wps:spPr>
                              <wps:txbx>
                                <w:txbxContent>
                                  <w:p w14:paraId="792D05A0" w14:textId="77777777" w:rsidR="0067073A" w:rsidRPr="00633B6B" w:rsidRDefault="0067073A" w:rsidP="006A07ED">
                                    <w:pPr>
                                      <w:rPr>
                                        <w:b/>
                                        <w:sz w:val="16"/>
                                        <w:szCs w:val="16"/>
                                      </w:rPr>
                                    </w:pPr>
                                    <m:oMathPara>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1</m:t>
                                            </m:r>
                                          </m:sub>
                                        </m:sSub>
                                        <m:r>
                                          <m:rPr>
                                            <m:sty m:val="bi"/>
                                          </m:rPr>
                                          <w:rPr>
                                            <w:rFonts w:ascii="Cambria Math" w:hAnsi="Cambria Math"/>
                                            <w:sz w:val="16"/>
                                            <w:szCs w:val="16"/>
                                          </w:rPr>
                                          <m:t xml:space="preserve">   (1, </m:t>
                                        </m:r>
                                        <m:sSub>
                                          <m:sSubPr>
                                            <m:ctrlPr>
                                              <w:rPr>
                                                <w:rFonts w:ascii="Cambria Math" w:hAnsi="Cambria Math"/>
                                                <w:b/>
                                                <w:i/>
                                                <w:sz w:val="16"/>
                                                <w:szCs w:val="16"/>
                                              </w:rPr>
                                            </m:ctrlPr>
                                          </m:sSubPr>
                                          <m:e>
                                            <m:r>
                                              <m:rPr>
                                                <m:sty m:val="bi"/>
                                              </m:rPr>
                                              <w:rPr>
                                                <w:rFonts w:ascii="Cambria Math" w:hAnsi="Cambria Math"/>
                                                <w:sz w:val="16"/>
                                                <w:szCs w:val="16"/>
                                              </w:rPr>
                                              <m:t>m</m:t>
                                            </m:r>
                                          </m:e>
                                          <m:sub>
                                            <m:r>
                                              <m:rPr>
                                                <m:sty m:val="bi"/>
                                              </m:rPr>
                                              <w:rPr>
                                                <w:rFonts w:ascii="Cambria Math" w:hAnsi="Cambria Math"/>
                                                <w:sz w:val="16"/>
                                                <w:szCs w:val="16"/>
                                              </w:rPr>
                                              <m:t>1</m:t>
                                            </m:r>
                                          </m:sub>
                                        </m:sSub>
                                        <m:r>
                                          <m:rPr>
                                            <m:sty m:val="bi"/>
                                          </m:rPr>
                                          <w:rPr>
                                            <w:rFonts w:ascii="Cambria Math" w:hAnsi="Cambria Math"/>
                                            <w:sz w:val="16"/>
                                            <w:szCs w:val="16"/>
                                          </w:rPr>
                                          <m:t>)</m:t>
                                        </m:r>
                                      </m:oMath>
                                    </m:oMathPara>
                                  </w:p>
                                </w:txbxContent>
                              </wps:txbx>
                              <wps:bodyPr rot="0" vert="horz" wrap="square" lIns="91440" tIns="45720" rIns="91440" bIns="45720" anchor="t" anchorCtr="0">
                                <a:noAutofit/>
                              </wps:bodyPr>
                            </wps:wsp>
                            <wps:wsp>
                              <wps:cNvPr id="128" name="Straight Arrow Connector 128"/>
                              <wps:cNvCnPr/>
                              <wps:spPr>
                                <a:xfrm>
                                  <a:off x="850790" y="0"/>
                                  <a:ext cx="0" cy="228981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29" name="Straight Arrow Connector 129"/>
                              <wps:cNvCnPr/>
                              <wps:spPr>
                                <a:xfrm>
                                  <a:off x="0" y="1447137"/>
                                  <a:ext cx="2202511"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30" name="Straight Arrow Connector 130"/>
                              <wps:cNvCnPr/>
                              <wps:spPr>
                                <a:xfrm flipV="1">
                                  <a:off x="166978" y="349857"/>
                                  <a:ext cx="1773002" cy="1765188"/>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32" name="Straight Arrow Connector 132"/>
                              <wps:cNvCnPr/>
                              <wps:spPr>
                                <a:xfrm>
                                  <a:off x="166978" y="739471"/>
                                  <a:ext cx="1343025" cy="1366520"/>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33" name="Text Box 2"/>
                              <wps:cNvSpPr txBox="1">
                                <a:spLocks noChangeArrowheads="1"/>
                              </wps:cNvSpPr>
                              <wps:spPr bwMode="auto">
                                <a:xfrm>
                                  <a:off x="978011" y="1558455"/>
                                  <a:ext cx="886460" cy="343535"/>
                                </a:xfrm>
                                <a:prstGeom prst="rect">
                                  <a:avLst/>
                                </a:prstGeom>
                                <a:noFill/>
                                <a:ln w="9525">
                                  <a:noFill/>
                                  <a:miter lim="800000"/>
                                  <a:headEnd/>
                                  <a:tailEnd/>
                                </a:ln>
                              </wps:spPr>
                              <wps:txbx>
                                <w:txbxContent>
                                  <w:p w14:paraId="4F3DD358" w14:textId="77777777" w:rsidR="0067073A" w:rsidRPr="00633B6B" w:rsidRDefault="0067073A" w:rsidP="006A07ED">
                                    <w:pPr>
                                      <w:rPr>
                                        <w:b/>
                                        <w:sz w:val="16"/>
                                        <w:szCs w:val="16"/>
                                      </w:rPr>
                                    </w:pPr>
                                    <m:oMathPara>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2</m:t>
                                            </m:r>
                                          </m:sub>
                                        </m:sSub>
                                        <m:r>
                                          <m:rPr>
                                            <m:sty m:val="bi"/>
                                          </m:rPr>
                                          <w:rPr>
                                            <w:rFonts w:ascii="Cambria Math" w:hAnsi="Cambria Math"/>
                                            <w:sz w:val="16"/>
                                            <w:szCs w:val="16"/>
                                          </w:rPr>
                                          <m:t xml:space="preserve">   (1, </m:t>
                                        </m:r>
                                        <m:sSub>
                                          <m:sSubPr>
                                            <m:ctrlPr>
                                              <w:rPr>
                                                <w:rFonts w:ascii="Cambria Math" w:hAnsi="Cambria Math"/>
                                                <w:b/>
                                                <w:i/>
                                                <w:sz w:val="16"/>
                                                <w:szCs w:val="16"/>
                                              </w:rPr>
                                            </m:ctrlPr>
                                          </m:sSubPr>
                                          <m:e>
                                            <m:r>
                                              <m:rPr>
                                                <m:sty m:val="bi"/>
                                              </m:rPr>
                                              <w:rPr>
                                                <w:rFonts w:ascii="Cambria Math" w:hAnsi="Cambria Math"/>
                                                <w:sz w:val="16"/>
                                                <w:szCs w:val="16"/>
                                              </w:rPr>
                                              <m:t>m</m:t>
                                            </m:r>
                                          </m:e>
                                          <m:sub>
                                            <m:r>
                                              <m:rPr>
                                                <m:sty m:val="bi"/>
                                              </m:rPr>
                                              <w:rPr>
                                                <w:rFonts w:ascii="Cambria Math" w:hAnsi="Cambria Math"/>
                                                <w:sz w:val="16"/>
                                                <w:szCs w:val="16"/>
                                              </w:rPr>
                                              <m:t>2</m:t>
                                            </m:r>
                                          </m:sub>
                                        </m:sSub>
                                        <m:r>
                                          <m:rPr>
                                            <m:sty m:val="bi"/>
                                          </m:rPr>
                                          <w:rPr>
                                            <w:rFonts w:ascii="Cambria Math" w:hAnsi="Cambria Math"/>
                                            <w:sz w:val="16"/>
                                            <w:szCs w:val="16"/>
                                          </w:rPr>
                                          <m:t>)</m:t>
                                        </m:r>
                                      </m:oMath>
                                    </m:oMathPara>
                                  </w:p>
                                </w:txbxContent>
                              </wps:txbx>
                              <wps:bodyPr rot="0" vert="horz" wrap="square" lIns="91440" tIns="45720" rIns="91440" bIns="45720" anchor="t" anchorCtr="0">
                                <a:noAutofit/>
                              </wps:bodyPr>
                            </wps:wsp>
                          </wpg:grpSp>
                        </wpg:grpSp>
                        <wps:wsp>
                          <wps:cNvPr id="134" name="Oval 134"/>
                          <wps:cNvSpPr/>
                          <wps:spPr>
                            <a:xfrm flipV="1">
                              <a:off x="978011" y="155845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5" name="Oval 135"/>
                        <wps:cNvSpPr/>
                        <wps:spPr>
                          <a:xfrm>
                            <a:off x="978010" y="1272209"/>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E1D236" id="Group 47" o:spid="_x0000_s1036" style="position:absolute;margin-left:357pt;margin-top:3.8pt;width:139.9pt;height:145.15pt;z-index:251660288;mso-width-relative:margin;mso-height-relative:margin" coordsize="22021,228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OpQ0NBwAAeiMAAA4AAABkcnMvZTJvRG9jLnhtbOxabW/bNhD+PmD/&#10;QdD31JIsWbJRp3CdtBjQtUHTrZ9pmbKFSqJG0bGzYf99z5GU7NjOy7ouy7YUaEBKfLu75567o/zy&#10;1aYsnCsum1xUY9d/4bkOr1Ixz6vF2P3p05uTxHUaxao5K0TFx+41b9xXp99/93Jdj3gglqKYc+lg&#10;kaoZreuxu1SqHvV6TbrkJWteiJpXeJkJWTKFrlz05pKtsXpZ9ALPG/TWQs5rKVLeNHh6Zl66p3r9&#10;LOOp+pBlDVdOMXZxNqX/Sv13Rn97py/ZaCFZvcxTewz2FacoWV5h026pM6aYs5L5wVJlnkrRiEy9&#10;SEXZE1mWp1zLAGl8b0+at1Ksai3LYrRe1J2aoNo9PX31sun7qwvp5POxG8auU7ESNtLbOuhDOet6&#10;McKYt7K+rC+kkRDNdyL90jiVmC5ZteCTpoaiYX6a0dufQv3Fdv4mkyWtA9mdjTbEdWcIvlFOiod+&#10;HA/iPuyV4p2fhP3Qi4yp0iXseTAvXZ7bmUHgBX5iZwZBMkx8beQeG5mN9fG643Rn6yS12oiwxK42&#10;0D/Qhn3QLdZucbdst52QjR5NNn9PNm23m2Z78rKBLpqtRzR/zSMul6zm2tEaQnuLgWGrpw9XrHCi&#10;oYGAHkLeoHXUjBrrGIQvJyvy+mfyhB2ID+MEvu06hOUAzYGlnRbtYeQlkcG6aWLhDq9sVMtGveWi&#10;dKgxdnmBLRo6LRuxq3eNMqPbUdoB20Ota7TUdcFpcFF95BlcHf4V6NmaZPm0kA7EG7ssTXmlzMmb&#10;JZtz8zjy8I8kx5G6GbqnF6SVs7wourXtAkTgh2ubZex4mso1R3eTvbsOZiZ3M/TOolLd5DKvhDy2&#10;QAGp7M5mfKskoxrS0kzMr2F2KUyEaOr0TQ51v2ONumASIQH2Q5hTH/AnK8R67Arbcp2lkL8ee07j&#10;gUu8dZ01QszYbX5ZMcldp/ihAmKHfhhiWaU7YRQH6MjdN7PdN9WqnAqYCc6L0+kmjVdF28ykKD8j&#10;Gk5oV7xiVYq9x26qZNuZKhP6EE9TPpnoYYhDNVPvqss6bXFLWPq0+cxkbTGnANX3ovWSA9yZsWSP&#10;SkxWSmS5BuVWr1bf8FjDs5oy9yl3sEdL6MNo/zwtRT4ORoHo/nBS5+kI/22gRuuAlu5PaDBLrQgk&#10;JikqH7RGyeSXVX1ibJnP8iJX1zo/gjvQoaqrizyl+E2dLcMNgpbh8Jp2dfAESm9HmTmgoDy9K+Lf&#10;HN6j7o0NZ2CsN+AIQgi1rWjA4l4ac0Q7JkU6E+mqBDuZnE/ygikknM0STAgfGPFyxudjV/4wN+wD&#10;uIIYNb8gL9B52G9BMvG8YfD6ZBp505PQi89PJsMwPom98zj0wsSf+tPfiT38cLRqOORlxVmd27Pi&#10;6cFpjyZdNj016ZxOCw2NthSKo2nybI8IViWV0FkbmX5EHgX9o60kV+mSmoYt9XOi4PaFVvNWs6R0&#10;ikTObP2jmCOLY3BETYZ7CVcYxx6ScuA5icNBSOYGDbfpkxf5YR+ZoMa75w8H/ZY622XaQGOpQeLE&#10;epujsYgYgSyvNykq2qp7AGHoiZbDxFDdhCDk9Y8Q3wf9Fv2fSP7XYuNo9NPm8BEK8Y7a4HHLi81+&#10;3iulWC85m4PMjZp2phohHmSSOPaDGEqnBMELothPblolSQYhkgZtlH7Yj/o6GYb+voVNHMSyYRRE&#10;2oidcdiozBUqsyIvARRKAWzSQuKeV3NtUMXywrRbW5L8xpbUUpvZRtcWtpQ4CLPfNkK2AU/thTuD&#10;ugcEpkfAHBLAFnSXSrJ8sVTOhGDkTEVVwZeEdGgM9GuxNK2OZpoklC2hksiLh4AH4LOXWVrMHAtc&#10;B3kliEUfpzuHodJb3Nr4sgWDo65rYhySwyDXImP/xXGYHMtQH5BFHk8/H5BBPnb6qTYth2Z3p58w&#10;OspTjcJHokA/6GqcO+C4W/jcD0eDROS2sY9IoomiCy+ozrt0qo2It5DYMx7JncnNu6rrZp1GaNkp&#10;oGikxZcp8m4th54yHunSx9y73I5HjLmXHo8W4v5ggFpcE2U/HCbRHjpx69T3PKTE+tYpHkR+oon4&#10;9kD7ZzFKsdYferhMIms9s+dDivcnjdaufroDrbs55f3suYPRuI/6RIeObYLuI/8Dh1qM9geDCLcG&#10;hgm+EY8+Y7S9kvqPMOpTqXL0NSiuUqjKiaIkjOyVfpsc/OurnC5r37tMfFJVzvb7h0427aeZx0o3&#10;+2Eb3vWVOthsJ5RTwW0Du6khTYF7NJTfB6bnO/XuWvzvSSKf79TtBfv0Cdyp7zq1LSDtvSV6D7u3&#10;pO/ox75Bt5f+9jbCfhrzcQVl83TryJrM7aBbHJniqb2yuPFJLMYnUV1ibtOcZ/d9dl/3f/NJTLsv&#10;fuChC3r7YxT6BcluX0fr7U9mTv8A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otbo&#10;E+EAAAAJAQAADwAAAGRycy9kb3ducmV2LnhtbEyPwU7CQBCG7ya+w2ZMvMm2oEBrt4QQ9URIBBPD&#10;begObUN3t+kubXl7x5PeZvJP/vm+bDWaRvTU+dpZBfEkAkG2cLq2pYKvw/vTEoQPaDU2zpKCG3lY&#10;5fd3GabaDfaT+n0oBZdYn6KCKoQ2ldIXFRn0E9eS5ezsOoOB166UusOBy00jp1E0lwZryx8qbGlT&#10;UXHZX42CjwGH9Sx+67eX8+Z2PLzsvrcxKfX4MK5fQQQaw98x/OIzOuTMdHJXq71oFCziZ3YJPMxB&#10;cJ4kM1Y5KZgmiwRknsn/BvkPAAAA//8DAFBLAwQUAAYACAAAACEARag/+vIIAADYzwIAFAAAAGRy&#10;cy9tZWRpYS9pbWFnZTEuZW1m7Ja/il/lGkb3+K8MFlaCMKWtF2E6RTsvQqy9JPu5BUvRRjGlkAsZ&#10;9xf94TDwQtgLd9isFfjOmWSyyHmfZ83zO3fbtn2/v9uvP/cvfr/9Zv/vnz7bti/2d//lVy+37W57&#10;9dt72/v7n989+Ttvvvxw/zv7N37ev/Hps2++fv3R9sPXH2zf7n/xu52//Xr+b93+/NX+xR/7+2Z/&#10;n+/vx/399es/3P32y3b7/vre7eu77X7/3X9/781v/v2Px8fHbXoPDw/j9ybm6Z8TnrDrfwPhCdu/&#10;Pfv01I3nXxszN95Mfz4oX+bn/3y+q8zf1b9LHaV8d3scp64QPs/ybPnzto/4QljiOGUJb7yZ5LVY&#10;ypf52/883/K+auZ17emaOkp5o2vr5l4Z5MBxB55+xj7/2rgpdIcpX+ae/89Q156u6S5Q3uia8Wbq&#10;CeXL3LNpde3pmu4C5Y2uGW+mnlC+zD2bVteerukuUN7omvFm6gnly9yzaXXt6ZruAuWNrhlvpp5Q&#10;vsw9m1bXnq7pLlDe6JrxZuoJ5cvcs2l17ema7gLlja4Zb6aeUL7MPZtW156u6S5Q3uia8WbqCeXL&#10;3LNpq+teGeTAcQfW3k6vLZ2zmTLr8+v8zK6aeT9f57tS5p7M69rTNf0MoLzRNePN1BPKl7ln0+ra&#10;0zXdBcobXTPeTD2hfJl7Nq2uPV3TXaC80TXjzdQType5Z9Pq2tM13QXKG10z3kw9oXyZezatrj1d&#10;012gvNE1483UE8qXuWfT6trTNd0FyhtdM95MPaF8mXs2bXXdK4McOO7A2tvptaVzNlNmfX6dn9lV&#10;M+/n63xXytyTeV17uqafAZQ3uma8mXpC+TL3bFpde7qmu0B5o2vGm6knlC9zz6bVtadruguUN7pm&#10;vJl6Qvky92xaXXu6prtAeaNrxpupJ5Qvc8+m1bWna7oLlDe6ZryZekL5MvdsWl17uqa7QHmja8ab&#10;qSeUL3PPptW1p2u6C5Q3urZu7pVBDhx3YO3O9IybQneY8mU++zh5etXM69rTNXWU8kbXjDdTTyhf&#10;5p5Nq2tP13QXKG90zXgz9YTyZe7ZtLr2dE13gfJG14w3U08oX+aeTatrT9d0FyhvdM14M/WE8mXu&#10;2bS69nRNd4HyRteMN1NPKF/mnk2ra0/XdBcob3TNeDP1hPJl7tm0uvZ0TXeB8kbX1s29MsiB4w6s&#10;3ZmecVPoDlO+zGcfJ0+vmnlde7qmjlLe6JrxZuoJ5cvcs2l17ema7gLlja4Zb6aeUL7MPZtW156u&#10;6S5Q3uia8WbqCeXL3LNpde3pmu4C5Y2uGW+mnlC+zD2bVteerukuUN7omvFm6gnly9yzaXXt6Zru&#10;AuWNrhlvpp5Qvsw9m1bXnq7pLlDe6JrxZuoJ5cvcs2mr614Z5MBxB9beTq8tnbOZMuvz6/zMrpp5&#10;P1/nu1Lmnszr2tM1/QygvNE1483UE8qXuWfT6trTNd0FyhtdM95MPaF8mXs2ra49XdNdoLzRNePN&#10;1BPKl7ln0+ra0zXdBcobXTPeTD2hfJl7Nq2uPV3TXaC80TXjzdQType5Z9Pq2tM13QXKG10z3kw9&#10;oXyZezZtdd0rgxw47sDa2+m1pXM2U2Z9fp2f2VUz7+frfFfK3JN5XXu6pp8BlDe6ZryZekL5Mvds&#10;Wl17uqa7QHmja8abqSeUL3PPptW1p2u6C5Q3uma8mXpC+TL3bFpde7qmu0B5o2vGm6knlC9zz6bV&#10;tadruguUN7pmvJl6Qvky92xaXXu6prtAeaNrxpupJ5Qvc8+m1bWna7oLlDe6tm7ulUEOHHdg7c70&#10;jJtCd5jyZT77OHl61czr2tM1dZTyRteMN1NPKF/mnk2ra0/XdBcob3TNeDP1hPJl7tm0uvZ0TXeB&#10;8kbXjDdTTyhf5p5Nq2tP13QXKG90zXgz9YTyZe7ZtLr2dE13gfJG14w3U08oX+aeTatrT9d0Fyhv&#10;dM14M/WE8mXu2bS69nRNd4HyRtfWzb0yyIHjDqzdmZ5xU+gOU77MZx8nT6+aeV17uqaOUt7omvFm&#10;6gnly9yzaXXt6ZruAuWNrhlvpp5Qvsw9m1bXnq7pLlDe6JrxZuoJ5cvcs2l17ema7gLlja4Zb6ae&#10;UL7MPZtW156u6S5Q3uia8WbqCeXL3LNpde3pmu4C5Y2uGW+mnlC+zD2bVteerukuUN7omvFm6gnl&#10;y9yzaavrXhnkwHEH1t5Ory2ds5ky6/Pr/Myumnk/X+e7UuaezOva0zX9DKC80TXjzdQType5Z9Pq&#10;2tM13QXKG10z3kw9oXyZezatrj1d012gvNE1483UE8qXuWfT6trTNd0FyhtdM95MPaF8mXs2ra49&#10;XdNdoLzRNePN1BPKl7ln0+ra0zXdBcobXTPeTD2hfJl7Nm113SuDHDjuwNrb6bWlczZTZn1+nZ/Z&#10;VTPv5+t8V8rck3lde7qmnwGUN7pmvJl6Qvky92xaXXu6prtAeaNrxpupJ5Qvc8+m1bWna7oLlDe6&#10;ZryZekL5MvdsWl17uqa7QHmja8abqSeUL3PPptW1p2u6C5Q3uma8mXpC+TL3bFpde7qmu0B5o2vG&#10;m6knlC9zz6bVtadruguUN7q2bu6VQQ4cd2DtzvSMm0J3mPJlPvs4eXrVzOva0zV1lPJG14w3U08o&#10;X+aeTatrT9d0FyhvdM14M/WE8mXu2bS69nRNd4HyRteMN1NPKF/mnk2ra0/XdBcob3TNeDP1hPJl&#10;7tm0uvZ0TXeB8kbXjDdTTyhf5p5Nq2tP13QXKG90zXgz9YTyZe7ZtLr2dE13gfJG19bNvTLIgeMO&#10;rN2ZnnFT6A5TvsxnHydPr5p5XXu6po5S3uia8WbqCeXL3LNpde3pmu4C5Y2uGW+mnlC+zD2bVtee&#10;rukuUN7omvFm6gnly9yzaXXt6ZruAuWNrhlvpp5Qvsw9m1bXnq7pLlDe6JrxZuoJ5cvcs2l17ema&#10;7gLlja4Zb6aeUL7MPZtW156u6S5Q3uia8WbqCeXL3LNpq+teGeTAcQfW3vbKIAdyIAdyIAdyIAdy&#10;IAdyIAf+fwdebNv2yf7Wr4/3t77+GwAA//8DAFBLAQItABQABgAIAAAAIQCm5lH7DAEAABUCAAAT&#10;AAAAAAAAAAAAAAAAAAAAAABbQ29udGVudF9UeXBlc10ueG1sUEsBAi0AFAAGAAgAAAAhADj9If/W&#10;AAAAlAEAAAsAAAAAAAAAAAAAAAAAPQEAAF9yZWxzLy5yZWxzUEsBAi0AFAAGAAgAAAAhAB7OpQ0N&#10;BwAAeiMAAA4AAAAAAAAAAAAAAAAAPAIAAGRycy9lMm9Eb2MueG1sUEsBAi0AFAAGAAgAAAAhAI4i&#10;CUK6AAAAIQEAABkAAAAAAAAAAAAAAAAAdQkAAGRycy9fcmVscy9lMm9Eb2MueG1sLnJlbHNQSwEC&#10;LQAUAAYACAAAACEAotboE+EAAAAJAQAADwAAAAAAAAAAAAAAAABmCgAAZHJzL2Rvd25yZXYueG1s&#10;UEsBAi0AFAAGAAgAAAAhAEWoP/ryCAAA2M8CABQAAAAAAAAAAAAAAAAAdAsAAGRycy9tZWRpYS9p&#10;bWFnZTEuZW1mUEsFBgAAAAAGAAYAfAEAAJgUAAAAAA==&#10;">
                <o:lock v:ext="edit" aspectratio="t"/>
                <v:group id="Group 50" o:spid="_x0000_s1037" style="position:absolute;width:22021;height:22898" coordsize="22021,22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1" o:spid="_x0000_s1038" style="position:absolute;width:22021;height:22898" coordsize="22021,22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l 59" o:spid="_x0000_s1039" style="position:absolute;left:9780;top:12801;width:450;height:4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h2cUA&#10;AADbAAAADwAAAGRycy9kb3ducmV2LnhtbESPQWvCQBSE70L/w/KEXqRuFCppdA2hIJRSCtqCeHtk&#10;n0k0+zbd3Zr033cFweMwM98wq3wwrbiQ841lBbNpAoK4tLrhSsH31+YpBeEDssbWMin4Iw/5+mG0&#10;wkzbnrd02YVKRAj7DBXUIXSZlL6syaCf2o44ekfrDIYoXSW1wz7CTSvnSbKQBhuOCzV29FpTed79&#10;GgXppp+YGZ9O+z3Pz++fhx/3UaBSj+OhWIIINIR7+NZ+0wqeX+D6Jf4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mHZxQAAANsAAAAPAAAAAAAAAAAAAAAAAJgCAABkcnMv&#10;ZG93bnJldi54bWxQSwUGAAAAAAQABAD1AAAAigMAAAAA&#10;" fillcolor="#4f81bd [3204]" strokecolor="#243f60 [1604]" strokeweight="2pt"/>
                    <v:group id="Group 61" o:spid="_x0000_s1040" style="position:absolute;width:22021;height:22898" coordsize="22025,22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41" type="#_x0000_t75" style="position:absolute;left:477;top:874;width:20514;height:20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oubLDAAAA2wAAAA8AAABkcnMvZG93bnJldi54bWxEj0FrwkAUhO8F/8PyBG/NRglBoquo0CJY&#10;CtFcvD2yzySYfRuyq4n/vlso9DjMzDfMejuaVjypd41lBfMoBkFcWt1wpaC4fLwvQTiPrLG1TApe&#10;5GC7mbytMdN24JyeZ1+JAGGXoYLa+y6T0pU1GXSR7YiDd7O9QR9kX0nd4xDgppWLOE6lwYbDQo0d&#10;HWoq7+eHUbA8uSInPTySvR3Gw/WWfH5/JUrNpuNuBcLT6P/Df+2jVpAu4PdL+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ui5ssMAAADbAAAADwAAAAAAAAAAAAAAAACf&#10;AgAAZHJzL2Rvd25yZXYueG1sUEsFBgAAAAAEAAQA9wAAAI8DAAAAAA==&#10;">
                        <v:imagedata r:id="rId16" o:title=""/>
                        <v:path arrowok="t"/>
                      </v:shape>
                      <v:shape id="Text Box 2" o:spid="_x0000_s1042" type="#_x0000_t202" style="position:absolute;left:7712;top:10257;width:886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792D05A0" w14:textId="77777777" w:rsidR="0067073A" w:rsidRPr="00633B6B" w:rsidRDefault="0067073A" w:rsidP="006A07ED">
                              <w:pPr>
                                <w:rPr>
                                  <w:b/>
                                  <w:sz w:val="16"/>
                                  <w:szCs w:val="16"/>
                                </w:rPr>
                              </w:pPr>
                              <m:oMathPara>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1</m:t>
                                      </m:r>
                                    </m:sub>
                                  </m:sSub>
                                  <m:r>
                                    <m:rPr>
                                      <m:sty m:val="bi"/>
                                    </m:rPr>
                                    <w:rPr>
                                      <w:rFonts w:ascii="Cambria Math" w:hAnsi="Cambria Math"/>
                                      <w:sz w:val="16"/>
                                      <w:szCs w:val="16"/>
                                    </w:rPr>
                                    <m:t xml:space="preserve">   (1, </m:t>
                                  </m:r>
                                  <m:sSub>
                                    <m:sSubPr>
                                      <m:ctrlPr>
                                        <w:rPr>
                                          <w:rFonts w:ascii="Cambria Math" w:hAnsi="Cambria Math"/>
                                          <w:b/>
                                          <w:i/>
                                          <w:sz w:val="16"/>
                                          <w:szCs w:val="16"/>
                                        </w:rPr>
                                      </m:ctrlPr>
                                    </m:sSubPr>
                                    <m:e>
                                      <m:r>
                                        <m:rPr>
                                          <m:sty m:val="bi"/>
                                        </m:rPr>
                                        <w:rPr>
                                          <w:rFonts w:ascii="Cambria Math" w:hAnsi="Cambria Math"/>
                                          <w:sz w:val="16"/>
                                          <w:szCs w:val="16"/>
                                        </w:rPr>
                                        <m:t>m</m:t>
                                      </m:r>
                                    </m:e>
                                    <m:sub>
                                      <m:r>
                                        <m:rPr>
                                          <m:sty m:val="bi"/>
                                        </m:rPr>
                                        <w:rPr>
                                          <w:rFonts w:ascii="Cambria Math" w:hAnsi="Cambria Math"/>
                                          <w:sz w:val="16"/>
                                          <w:szCs w:val="16"/>
                                        </w:rPr>
                                        <m:t>1</m:t>
                                      </m:r>
                                    </m:sub>
                                  </m:sSub>
                                  <m:r>
                                    <m:rPr>
                                      <m:sty m:val="bi"/>
                                    </m:rPr>
                                    <w:rPr>
                                      <w:rFonts w:ascii="Cambria Math" w:hAnsi="Cambria Math"/>
                                      <w:sz w:val="16"/>
                                      <w:szCs w:val="16"/>
                                    </w:rPr>
                                    <m:t>)</m:t>
                                  </m:r>
                                </m:oMath>
                              </m:oMathPara>
                            </w:p>
                          </w:txbxContent>
                        </v:textbox>
                      </v:shape>
                      <v:shapetype id="_x0000_t32" coordsize="21600,21600" o:spt="32" o:oned="t" path="m,l21600,21600e" filled="f">
                        <v:path arrowok="t" fillok="f" o:connecttype="none"/>
                        <o:lock v:ext="edit" shapetype="t"/>
                      </v:shapetype>
                      <v:shape id="Straight Arrow Connector 128" o:spid="_x0000_s1043" type="#_x0000_t32" style="position:absolute;left:8507;width:0;height:22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ihGcMAAADcAAAADwAAAGRycy9kb3ducmV2LnhtbESPT2vCQBDF7wW/wzJCb3WjLVaiq0hB&#10;sMf6B3ocs5NsMDsbstsYv33nIHib4b157zerzeAb1VMX68AGppMMFHERbM2VgdNx97YAFROyxSYw&#10;GbhThM169LLC3IYb/1B/SJWSEI45GnAptbnWsXDkMU5CSyxaGTqPSdau0rbDm4T7Rs+ybK491iwN&#10;Dlv6clRcD3/eQPbJfno+nxa+J5e+f9/Lj/ulNOZ1PGyXoBIN6Wl+XO+t4M+EVp6RCf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oRnDAAAA3AAAAA8AAAAAAAAAAAAA&#10;AAAAoQIAAGRycy9kb3ducmV2LnhtbFBLBQYAAAAABAAEAPkAAACRAwAAAAA=&#10;" strokecolor="#4579b8 [3044]">
                        <v:stroke startarrow="open" endarrow="open"/>
                      </v:shape>
                      <v:shape id="Straight Arrow Connector 129" o:spid="_x0000_s1044" type="#_x0000_t32" style="position:absolute;top:14471;width:22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QEgsAAAADcAAAADwAAAGRycy9kb3ducmV2LnhtbERPS4vCMBC+C/sfwix401RXfFSjLMKC&#10;Hn3BHmebaVO2mZQm1vrvjSB4m4/vOatNZyvRUuNLxwpGwwQEceZ0yYWC8+lnMAfhA7LGyjEpuJOH&#10;zfqjt8JUuxsfqD2GQsQQ9ikqMCHUqZQ+M2TRD11NHLncNRZDhE0hdYO3GG4rOU6SqbRYcmwwWNPW&#10;UPZ/vFoFyYzt6HI5z21LJux/v/LJ/S9Xqv/ZfS9BBOrCW/xy73ScP17A85l4gV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EBILAAAAA3AAAAA8AAAAAAAAAAAAAAAAA&#10;oQIAAGRycy9kb3ducmV2LnhtbFBLBQYAAAAABAAEAPkAAACOAwAAAAA=&#10;" strokecolor="#4579b8 [3044]">
                        <v:stroke startarrow="open" endarrow="open"/>
                      </v:shape>
                      <v:shape id="Straight Arrow Connector 130" o:spid="_x0000_s1045" type="#_x0000_t32" style="position:absolute;left:1669;top:3498;width:17730;height:176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ek8UAAADcAAAADwAAAGRycy9kb3ducmV2LnhtbESPQWvCQBCF74X+h2UKvZS6qWIJ0VVK&#10;QenFg1p6HrJjkpqdDdlR0/565yB4m+G9ee+b+XIIrTlTn5rIDt5GGRjiMvqGKwff+9VrDiYJssc2&#10;Mjn4owTLxePDHAsfL7yl804qoyGcCnRQi3SFtamsKWAaxY5YtUPsA4qufWV9jxcND60dZ9m7Ddiw&#10;NtTY0WdN5XF3Cg7ylzz+/q/XQ8nHcSbbRtL0Z+Pc89PwMQMjNMjdfLv+8oo/UXx9Riew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Uek8UAAADcAAAADwAAAAAAAAAA&#10;AAAAAAChAgAAZHJzL2Rvd25yZXYueG1sUEsFBgAAAAAEAAQA+QAAAJMDAAAAAA==&#10;" strokecolor="#4579b8 [3044]" strokeweight="1.5pt">
                        <v:stroke startarrow="open" endarrow="open"/>
                      </v:shape>
                      <v:shape id="Straight Arrow Connector 132" o:spid="_x0000_s1046" type="#_x0000_t32" style="position:absolute;left:1669;top:7394;width:13431;height:13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WPcAAAADcAAAADwAAAGRycy9kb3ducmV2LnhtbERPS4vCMBC+C/6HMIIXsakKIl1TWZQF&#10;L4v4ug/NbFO2mdQma+u/3wiCt/n4nrPe9LYWd2p95VjBLElBEBdOV1wquJy/pisQPiBrrB2Tggd5&#10;2OTDwRoz7To+0v0UShFD2GeowITQZFL6wpBFn7iGOHI/rrUYImxLqVvsYrit5TxNl9JixbHBYENb&#10;Q8Xv6c8qqK6T78NBH2+PXYnm3KV4m8mlUuNR//kBIlAf3uKXe6/j/MUcns/EC2T+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1j3AAAAA3AAAAA8AAAAAAAAAAAAAAAAA&#10;oQIAAGRycy9kb3ducmV2LnhtbFBLBQYAAAAABAAEAPkAAACOAwAAAAA=&#10;" strokecolor="#4579b8 [3044]" strokeweight="1.5pt">
                        <v:stroke startarrow="open" endarrow="open"/>
                      </v:shape>
                      <v:shape id="Text Box 2" o:spid="_x0000_s1047" type="#_x0000_t202" style="position:absolute;left:9780;top:15584;width:8864;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14:paraId="4F3DD358" w14:textId="77777777" w:rsidR="0067073A" w:rsidRPr="00633B6B" w:rsidRDefault="0067073A" w:rsidP="006A07ED">
                              <w:pPr>
                                <w:rPr>
                                  <w:b/>
                                  <w:sz w:val="16"/>
                                  <w:szCs w:val="16"/>
                                </w:rPr>
                              </w:pPr>
                              <m:oMathPara>
                                <m:oMath>
                                  <m:sSub>
                                    <m:sSubPr>
                                      <m:ctrlPr>
                                        <w:rPr>
                                          <w:rFonts w:ascii="Cambria Math" w:hAnsi="Cambria Math"/>
                                          <w:b/>
                                          <w:i/>
                                          <w:sz w:val="16"/>
                                          <w:szCs w:val="16"/>
                                        </w:rPr>
                                      </m:ctrlPr>
                                    </m:sSubPr>
                                    <m:e>
                                      <m:r>
                                        <m:rPr>
                                          <m:sty m:val="bi"/>
                                        </m:rPr>
                                        <w:rPr>
                                          <w:rFonts w:ascii="Cambria Math" w:hAnsi="Cambria Math"/>
                                          <w:sz w:val="16"/>
                                          <w:szCs w:val="16"/>
                                        </w:rPr>
                                        <m:t>l</m:t>
                                      </m:r>
                                    </m:e>
                                    <m:sub>
                                      <m:r>
                                        <m:rPr>
                                          <m:sty m:val="bi"/>
                                        </m:rPr>
                                        <w:rPr>
                                          <w:rFonts w:ascii="Cambria Math" w:hAnsi="Cambria Math"/>
                                          <w:sz w:val="16"/>
                                          <w:szCs w:val="16"/>
                                        </w:rPr>
                                        <m:t>2</m:t>
                                      </m:r>
                                    </m:sub>
                                  </m:sSub>
                                  <m:r>
                                    <m:rPr>
                                      <m:sty m:val="bi"/>
                                    </m:rPr>
                                    <w:rPr>
                                      <w:rFonts w:ascii="Cambria Math" w:hAnsi="Cambria Math"/>
                                      <w:sz w:val="16"/>
                                      <w:szCs w:val="16"/>
                                    </w:rPr>
                                    <m:t xml:space="preserve">   (1, </m:t>
                                  </m:r>
                                  <m:sSub>
                                    <m:sSubPr>
                                      <m:ctrlPr>
                                        <w:rPr>
                                          <w:rFonts w:ascii="Cambria Math" w:hAnsi="Cambria Math"/>
                                          <w:b/>
                                          <w:i/>
                                          <w:sz w:val="16"/>
                                          <w:szCs w:val="16"/>
                                        </w:rPr>
                                      </m:ctrlPr>
                                    </m:sSubPr>
                                    <m:e>
                                      <m:r>
                                        <m:rPr>
                                          <m:sty m:val="bi"/>
                                        </m:rPr>
                                        <w:rPr>
                                          <w:rFonts w:ascii="Cambria Math" w:hAnsi="Cambria Math"/>
                                          <w:sz w:val="16"/>
                                          <w:szCs w:val="16"/>
                                        </w:rPr>
                                        <m:t>m</m:t>
                                      </m:r>
                                    </m:e>
                                    <m:sub>
                                      <m:r>
                                        <m:rPr>
                                          <m:sty m:val="bi"/>
                                        </m:rPr>
                                        <w:rPr>
                                          <w:rFonts w:ascii="Cambria Math" w:hAnsi="Cambria Math"/>
                                          <w:sz w:val="16"/>
                                          <w:szCs w:val="16"/>
                                        </w:rPr>
                                        <m:t>2</m:t>
                                      </m:r>
                                    </m:sub>
                                  </m:sSub>
                                  <m:r>
                                    <m:rPr>
                                      <m:sty m:val="bi"/>
                                    </m:rPr>
                                    <w:rPr>
                                      <w:rFonts w:ascii="Cambria Math" w:hAnsi="Cambria Math"/>
                                      <w:sz w:val="16"/>
                                      <w:szCs w:val="16"/>
                                    </w:rPr>
                                    <m:t>)</m:t>
                                  </m:r>
                                </m:oMath>
                              </m:oMathPara>
                            </w:p>
                          </w:txbxContent>
                        </v:textbox>
                      </v:shape>
                    </v:group>
                  </v:group>
                  <v:oval id="Oval 134" o:spid="_x0000_s1048" style="position:absolute;left:9780;top:15584;width:450;height:4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sc8MA&#10;AADcAAAADwAAAGRycy9kb3ducmV2LnhtbERP22oCMRB9L/gPYYS+FM1qi8i6UUQQSilCVRDfhs24&#10;FzeTbZK62783hYJvczjXyVa9acSNnK8sK5iMExDEudUVFwqOh+1oDsIHZI2NZVLwSx5Wy8FThqm2&#10;HX/RbR8KEUPYp6igDKFNpfR5SQb92LbEkbtYZzBE6AqpHXYx3DRymiQzabDi2FBiS5uS8uv+xyiY&#10;b7sXM+G6Pp14ev3Ynb/d5xqVeh726wWIQH14iP/d7zrOf32Dv2fi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ysc8MAAADcAAAADwAAAAAAAAAAAAAAAACYAgAAZHJzL2Rv&#10;d25yZXYueG1sUEsFBgAAAAAEAAQA9QAAAIgDAAAAAA==&#10;" fillcolor="#4f81bd [3204]" strokecolor="#243f60 [1604]" strokeweight="2pt"/>
                </v:group>
                <v:oval id="Oval 135" o:spid="_x0000_s1049" style="position:absolute;left:9780;top:12722;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qgsUA&#10;AADcAAAADwAAAGRycy9kb3ducmV2LnhtbERPTWvCQBC9F/wPywi9FLNpi6FEV9GCRWgPai3V25Ad&#10;k2B2Ns2umvrrXUHwNo/3OcNxaypxpMaVlhU8RzEI4szqknMF6+9Z7w2E88gaK8uk4J8cjEedhyGm&#10;2p54SceVz0UIYZeigsL7OpXSZQUZdJGtiQO3s41BH2CTS93gKYSbSr7EcSINlhwaCqzpvaBsvzoY&#10;BdtkNuVk8fnEX7XLpj8feN78/in12G0nAxCeWn8X39xzHea/9uH6TLhAj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8SqCxQAAANwAAAAPAAAAAAAAAAAAAAAAAJgCAABkcnMv&#10;ZG93bnJldi54bWxQSwUGAAAAAAQABAD1AAAAigMAAAAA&#10;" fillcolor="#4f81bd [3204]" strokecolor="#243f60 [1604]" strokeweight="2pt"/>
                <w10:wrap type="square"/>
              </v:group>
            </w:pict>
          </mc:Fallback>
        </mc:AlternateContent>
      </w:r>
      <w:r w:rsidR="006A07ED" w:rsidRPr="00AE5F02">
        <w:rPr>
          <w:b/>
        </w:rPr>
        <w:t>Theorem</w:t>
      </w:r>
      <w:r w:rsidR="006D74CD" w:rsidRPr="00AE5F02">
        <w:rPr>
          <w:b/>
        </w:rPr>
        <w:t>:</w:t>
      </w:r>
      <w:r w:rsidR="006A07ED">
        <w:t xml:space="preserve">  Let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6A07ED" w:rsidRPr="006D4635">
        <w:t xml:space="preserve"> </w:t>
      </w:r>
      <w:r w:rsidR="006A07ED">
        <w:t xml:space="preserve">and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6A07ED">
        <w:t xml:space="preserve"> be two non-vertical lines in the Cartesian plane such that both pass through the origin.  The lines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6A07ED" w:rsidRPr="006D4635">
        <w:t xml:space="preserve"> </w:t>
      </w:r>
      <w:r w:rsidR="006A07ED">
        <w:t xml:space="preserve">and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6A07ED">
        <w:t xml:space="preserve"> are perpendicular if and only if their slopes are negative reciprocals of each other.</w:t>
      </w:r>
    </w:p>
    <w:p w14:paraId="7F5E747F" w14:textId="45DA6D1B" w:rsidR="006A07ED" w:rsidRDefault="006A07ED" w:rsidP="006A07ED">
      <w:pPr>
        <w:pStyle w:val="ny-lesson-paragraph"/>
      </w:pPr>
      <w:r w:rsidRPr="00AE5F02">
        <w:rPr>
          <w:b/>
          <w:smallCaps/>
        </w:rPr>
        <w:t>Proof</w:t>
      </w:r>
      <w:r w:rsidR="00AE5F02">
        <w:rPr>
          <w:b/>
          <w:smallCaps/>
        </w:rPr>
        <w:t>.</w:t>
      </w:r>
      <w:r>
        <w:t xml:space="preserve">  Suppose that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t xml:space="preserve"> is given by the graph of the </w:t>
      </w:r>
      <w:proofErr w:type="gramStart"/>
      <w:r>
        <w:t>equ</w:t>
      </w:r>
      <w:proofErr w:type="spellStart"/>
      <w:r>
        <w:t>ation</w:t>
      </w:r>
      <w:proofErr w:type="spellEnd"/>
      <w:r>
        <w:t xml:space="preserve"> </w:t>
      </w:r>
      <w:proofErr w:type="gramEnd"/>
      <m:oMath>
        <m:r>
          <w:rPr>
            <w:rFonts w:ascii="Cambria Math" w:hAnsi="Cambria Math"/>
          </w:rPr>
          <m:t>y=</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x</m:t>
        </m:r>
      </m:oMath>
      <w:r w:rsidR="00AE5F02" w:rsidRPr="00AE5F02">
        <w:t xml:space="preserve">, </w:t>
      </w:r>
      <w:r>
        <w:t xml:space="preserve">and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t xml:space="preserve"> by the equation</w:t>
      </w:r>
      <w:r w:rsidR="00AE5F02">
        <w:t xml:space="preserve"> </w:t>
      </w:r>
      <m:oMath>
        <m:r>
          <w:rPr>
            <w:rFonts w:ascii="Cambria Math" w:hAnsi="Cambria Math"/>
          </w:rPr>
          <m:t>y=</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x</m:t>
        </m:r>
      </m:oMath>
      <w:r>
        <w:t>.</w:t>
      </w:r>
    </w:p>
    <w:p w14:paraId="65A82944" w14:textId="6184495C" w:rsidR="006A07ED" w:rsidRDefault="006A07ED" w:rsidP="006A07ED">
      <w:pPr>
        <w:pStyle w:val="ny-lesson-paragraph"/>
      </w:pPr>
      <w:r>
        <w:t xml:space="preserve">Then </w:t>
      </w:r>
      <m:oMath>
        <m:r>
          <w:rPr>
            <w:rFonts w:ascii="Cambria Math" w:hAnsi="Cambria Math"/>
          </w:rPr>
          <m:t>(0, 0)</m:t>
        </m:r>
      </m:oMath>
      <w:r>
        <w:t xml:space="preserve"> and </w:t>
      </w:r>
      <m:oMath>
        <m:r>
          <w:rPr>
            <w:rFonts w:ascii="Cambria Math" w:hAnsi="Cambria Math"/>
          </w:rPr>
          <m:t xml:space="preserve">(1, </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oMath>
      <w:r>
        <w:t xml:space="preserve"> are points </w:t>
      </w:r>
      <w:proofErr w:type="gramStart"/>
      <w:r>
        <w:t xml:space="preserve">on </w:t>
      </w:r>
      <w:proofErr w:type="gramEnd"/>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AE5F02">
        <w:t>,</w:t>
      </w:r>
      <w:r>
        <w:t xml:space="preserve"> and </w:t>
      </w:r>
      <m:oMath>
        <m:r>
          <w:rPr>
            <w:rFonts w:ascii="Cambria Math" w:hAnsi="Cambria Math"/>
          </w:rPr>
          <m:t>(0, 0)</m:t>
        </m:r>
      </m:oMath>
      <w:r>
        <w:t xml:space="preserve"> and </w:t>
      </w:r>
      <m:oMath>
        <m:r>
          <w:rPr>
            <w:rFonts w:ascii="Cambria Math" w:hAnsi="Cambria Math"/>
          </w:rPr>
          <m:t xml:space="preserve">(1,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oMath>
      <w:r>
        <w:t xml:space="preserve"> are points on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t>.</w:t>
      </w:r>
      <w:r w:rsidRPr="00633B6B">
        <w:t xml:space="preserve"> </w:t>
      </w:r>
    </w:p>
    <w:p w14:paraId="7F43FC93" w14:textId="41283D5F" w:rsidR="006A07ED" w:rsidRDefault="006A07ED" w:rsidP="00AE5F02">
      <w:pPr>
        <w:pStyle w:val="ny-lesson-bullet"/>
      </w:pPr>
      <w:r>
        <w:t xml:space="preserve">By the theorem that we learned in </w:t>
      </w:r>
      <w:r w:rsidR="00046770">
        <w:t>E</w:t>
      </w:r>
      <w:r>
        <w:t>xercise 2, what can we state?</w:t>
      </w:r>
    </w:p>
    <w:p w14:paraId="4D9638FC" w14:textId="4B4CA6C0" w:rsidR="006A07ED" w:rsidRPr="00AE5F02" w:rsidRDefault="006A07ED" w:rsidP="00AE5F02">
      <w:pPr>
        <w:pStyle w:val="ny-lesson-bullet"/>
        <w:numPr>
          <w:ilvl w:val="1"/>
          <w:numId w:val="10"/>
        </w:numPr>
        <w:rPr>
          <w:i/>
        </w:rPr>
      </w:pPr>
      <w:r w:rsidRPr="00AE5F02">
        <w:rPr>
          <w:i/>
        </w:rPr>
        <w:t xml:space="preserve">By the theorem of Exercise 2,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AE5F02">
        <w:rPr>
          <w:i/>
        </w:rPr>
        <w:t xml:space="preserve"> and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Pr="00AE5F02">
        <w:rPr>
          <w:i/>
        </w:rPr>
        <w:t xml:space="preserve"> are perpend</w:t>
      </w:r>
      <w:proofErr w:type="spellStart"/>
      <w:r w:rsidRPr="00AE5F02">
        <w:rPr>
          <w:i/>
        </w:rPr>
        <w:t>icular</w:t>
      </w:r>
      <w:proofErr w:type="spellEnd"/>
      <w:r w:rsidR="00AE5F02" w:rsidRPr="00AE5F02">
        <w:rPr>
          <w:i/>
        </w:rPr>
        <w:t xml:space="preserve">  </w:t>
      </w:r>
      <m:oMath>
        <m:r>
          <w:rPr>
            <w:rFonts w:ascii="Cambria Math" w:hAnsi="Cambria Math"/>
          </w:rPr>
          <m:t>⟺</m:t>
        </m:r>
      </m:oMath>
      <w:r w:rsidR="00AE5F02" w:rsidRPr="00AE5F02">
        <w:rPr>
          <w:i/>
        </w:rPr>
        <w:t xml:space="preserve"> </w:t>
      </w:r>
      <w:r w:rsidRPr="00AE5F02">
        <w:rPr>
          <w:i/>
        </w:rPr>
        <w:t xml:space="preserve"> </w:t>
      </w:r>
      <m:oMath>
        <m:r>
          <w:rPr>
            <w:rFonts w:ascii="Cambria Math" w:hAnsi="Cambria Math"/>
          </w:rPr>
          <m:t>1∙1+</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=0.</m:t>
        </m:r>
      </m:oMath>
      <w:r w:rsidR="00AE5F02" w:rsidRPr="00AE5F02">
        <w:rPr>
          <w:i/>
        </w:rPr>
        <w:t xml:space="preserve">  </w:t>
      </w:r>
      <w:r w:rsidRPr="00AE5F02">
        <w:rPr>
          <w:i/>
        </w:rPr>
        <w:t>(</w:t>
      </w:r>
      <w:r w:rsidRPr="00AE5F02">
        <w:rPr>
          <w:rFonts w:ascii="Cambria Math" w:hAnsi="Cambria Math" w:cs="Cambria Math"/>
          <w:i/>
        </w:rPr>
        <w:t>⟺</w:t>
      </w:r>
      <w:r w:rsidRPr="00AE5F02">
        <w:rPr>
          <w:i/>
        </w:rPr>
        <w:t xml:space="preserve"> means “if and only if”).</w:t>
      </w:r>
      <w:r w:rsidRPr="00AE5F02">
        <w:rPr>
          <w:i/>
        </w:rPr>
        <w:tab/>
      </w:r>
      <w:r w:rsidRPr="00AE5F02">
        <w:rPr>
          <w:i/>
        </w:rPr>
        <w:tab/>
      </w:r>
    </w:p>
    <w:p w14:paraId="171504AD" w14:textId="77777777" w:rsidR="006A07ED" w:rsidRDefault="006A07ED" w:rsidP="00AE5F02">
      <w:pPr>
        <w:pStyle w:val="ny-lesson-bullet"/>
      </w:pPr>
      <w:r>
        <w:t>Let’s simplify that.</w:t>
      </w:r>
    </w:p>
    <w:p w14:paraId="1C610E42" w14:textId="6AAE0E09" w:rsidR="006A07ED" w:rsidRDefault="006A07ED" w:rsidP="006A07ED">
      <w:pPr>
        <w:pStyle w:val="ny-lesson-paragraph"/>
      </w:pPr>
      <w:r>
        <w:tab/>
      </w:r>
      <w:r>
        <w:tab/>
      </w:r>
      <w:r>
        <w:tab/>
      </w:r>
      <w:r>
        <w:tab/>
      </w:r>
      <w:r>
        <w:tab/>
      </w:r>
      <w:r>
        <w:tab/>
      </w:r>
      <w:r>
        <w:tab/>
      </w:r>
      <w:r>
        <w:rPr>
          <w:rFonts w:ascii="Cambria Math" w:hAnsi="Cambria Math"/>
        </w:rPr>
        <w:t>⟺</w:t>
      </w:r>
      <w:r>
        <w:t xml:space="preserve"> </w:t>
      </w:r>
      <m:oMath>
        <m:r>
          <w:rPr>
            <w:rFonts w:ascii="Cambria Math" w:hAnsi="Cambria Math"/>
          </w:rPr>
          <m:t>1+</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=0</m:t>
        </m:r>
      </m:oMath>
    </w:p>
    <w:p w14:paraId="526CB04C" w14:textId="77777777" w:rsidR="006A07ED" w:rsidRDefault="006A07ED" w:rsidP="00AE5F02">
      <w:pPr>
        <w:pStyle w:val="ny-lesson-bullet"/>
      </w:pPr>
      <w:r>
        <w:t>Now isolate the variables on one side of the equation.</w:t>
      </w:r>
    </w:p>
    <w:p w14:paraId="2EB447E6" w14:textId="77777777" w:rsidR="006A07ED" w:rsidRDefault="006A07ED" w:rsidP="006A07ED">
      <w:pPr>
        <w:pStyle w:val="ny-lesson-paragraph"/>
        <w:rPr>
          <w:rFonts w:ascii="Cambria Math" w:hAnsi="Cambria Math"/>
        </w:rPr>
      </w:pPr>
      <w:r>
        <w:tab/>
      </w:r>
      <w:r>
        <w:tab/>
      </w:r>
      <w:r>
        <w:tab/>
      </w:r>
      <w:r>
        <w:tab/>
      </w:r>
      <w:r>
        <w:tab/>
      </w:r>
      <w:r>
        <w:tab/>
      </w:r>
      <w:r>
        <w:tab/>
      </w:r>
      <w:r>
        <w:rPr>
          <w:rFonts w:ascii="Cambria Math" w:hAnsi="Cambria Math"/>
        </w:rPr>
        <w:t>⟺</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=-1</m:t>
        </m:r>
      </m:oMath>
    </w:p>
    <w:p w14:paraId="553718CC" w14:textId="77777777" w:rsidR="006A07ED" w:rsidRDefault="006A07ED" w:rsidP="00AE5F02">
      <w:pPr>
        <w:pStyle w:val="ny-lesson-bullet"/>
      </w:pPr>
      <w:r>
        <w:t xml:space="preserve">Solve </w:t>
      </w:r>
      <w:proofErr w:type="gramStart"/>
      <w:r>
        <w:t xml:space="preserve">for </w:t>
      </w:r>
      <w:proofErr w:type="gramEnd"/>
      <m:oMath>
        <m:sSub>
          <m:sSubPr>
            <m:ctrlPr>
              <w:rPr>
                <w:rFonts w:ascii="Cambria Math" w:hAnsi="Cambria Math"/>
                <w:i/>
              </w:rPr>
            </m:ctrlPr>
          </m:sSubPr>
          <m:e>
            <m:r>
              <w:rPr>
                <w:rFonts w:ascii="Cambria Math" w:hAnsi="Cambria Math"/>
              </w:rPr>
              <m:t>m</m:t>
            </m:r>
          </m:e>
          <m:sub>
            <m:r>
              <w:rPr>
                <w:rFonts w:ascii="Cambria Math" w:hAnsi="Cambria Math"/>
              </w:rPr>
              <m:t>1</m:t>
            </m:r>
          </m:sub>
        </m:sSub>
      </m:oMath>
      <w:r>
        <w:t>.</w:t>
      </w:r>
    </w:p>
    <w:p w14:paraId="3DBF2692" w14:textId="77777777" w:rsidR="006A07ED" w:rsidRPr="006D4635" w:rsidRDefault="006A07ED" w:rsidP="006A07ED">
      <w:pPr>
        <w:pStyle w:val="ny-lesson-paragraph"/>
      </w:pP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m</m:t>
                </m:r>
              </m:e>
              <m:sub>
                <m:r>
                  <w:rPr>
                    <w:rFonts w:ascii="Cambria Math" w:hAnsi="Cambria Math"/>
                  </w:rPr>
                  <m:t>3</m:t>
                </m:r>
              </m:sub>
            </m:sSub>
          </m:den>
        </m:f>
      </m:oMath>
    </w:p>
    <w:p w14:paraId="69378E6C" w14:textId="56A5F229" w:rsidR="006A07ED" w:rsidRPr="00856F93" w:rsidRDefault="006A07ED" w:rsidP="00AE5F02">
      <w:pPr>
        <w:pStyle w:val="ny-lesson-bullet"/>
      </w:pPr>
      <w:r>
        <w:t>Now, with your partner, restate the theorem and explain it to each other.</w:t>
      </w:r>
    </w:p>
    <w:p w14:paraId="135FA7D8" w14:textId="77777777" w:rsidR="006A07ED" w:rsidRDefault="006A07ED" w:rsidP="006A07ED">
      <w:pPr>
        <w:pStyle w:val="ny-lesson-paragraph"/>
        <w:rPr>
          <w:b/>
        </w:rPr>
      </w:pPr>
    </w:p>
    <w:p w14:paraId="57B6BE71" w14:textId="77777777" w:rsidR="006A07ED" w:rsidRDefault="006A07ED" w:rsidP="006A07ED">
      <w:pPr>
        <w:pStyle w:val="ny-lesson-hdr-1"/>
      </w:pPr>
      <w:r w:rsidRPr="008C5D1C">
        <w:t xml:space="preserve">Closing </w:t>
      </w:r>
      <w:r>
        <w:t>(2 minutes)</w:t>
      </w:r>
    </w:p>
    <w:p w14:paraId="42CFC20C" w14:textId="3FC73430" w:rsidR="004A0716" w:rsidRPr="004A0716" w:rsidRDefault="004A0716" w:rsidP="004A0716">
      <w:pPr>
        <w:pStyle w:val="ny-lesson-paragraph"/>
      </w:pPr>
      <w:r w:rsidRPr="004A0716">
        <w:t>Ask students to respond to these questions in writing, with a partner, or as a class.</w:t>
      </w:r>
    </w:p>
    <w:p w14:paraId="18B4DF01" w14:textId="0A76B56B" w:rsidR="006A07ED" w:rsidRDefault="006A07ED" w:rsidP="00AE5F02">
      <w:pPr>
        <w:pStyle w:val="ny-lesson-bullet"/>
      </w:pPr>
      <w:proofErr w:type="gramStart"/>
      <w:r>
        <w:t xml:space="preserve">Given </w:t>
      </w:r>
      <w:proofErr w:type="gramEnd"/>
      <m:oMath>
        <m:r>
          <w:rPr>
            <w:rFonts w:ascii="Cambria Math" w:hAnsi="Cambria Math"/>
          </w:rPr>
          <m:t>O</m:t>
        </m:r>
        <m:d>
          <m:dPr>
            <m:ctrlPr>
              <w:rPr>
                <w:rFonts w:ascii="Cambria Math" w:hAnsi="Cambria Math"/>
              </w:rPr>
            </m:ctrlPr>
          </m:dPr>
          <m:e>
            <m:r>
              <m:rPr>
                <m:sty m:val="p"/>
              </m:rPr>
              <w:rPr>
                <w:rFonts w:ascii="Cambria Math" w:hAnsi="Cambria Math"/>
              </w:rPr>
              <m:t>0,0</m:t>
            </m:r>
          </m:e>
        </m:d>
      </m:oMath>
      <w:r w:rsidR="00AE5F02" w:rsidRPr="00AE5F02">
        <w:t>,</w:t>
      </w:r>
      <m:oMath>
        <m:r>
          <m:rPr>
            <m:sty m:val="p"/>
          </m:rPr>
          <w:rPr>
            <w:rFonts w:ascii="Cambria Math" w:hAnsi="Cambria Math"/>
          </w:rPr>
          <m:t xml:space="preserve"> </m:t>
        </m:r>
        <m:r>
          <w:rPr>
            <w:rFonts w:ascii="Cambria Math" w:hAnsi="Cambria Math"/>
          </w:rPr>
          <m:t>A</m:t>
        </m:r>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e>
        </m:d>
      </m:oMath>
      <w:r w:rsidR="00AE5F02" w:rsidRPr="00AE5F02">
        <w:t xml:space="preserve">, </w:t>
      </w:r>
      <w:r w:rsidR="007D2599" w:rsidRPr="00436DB3">
        <w:t>and</w:t>
      </w:r>
      <m:oMath>
        <m:r>
          <m:rPr>
            <m:sty m:val="p"/>
          </m:rPr>
          <w:rPr>
            <w:rFonts w:ascii="Cambria Math" w:hAnsi="Cambria Math"/>
          </w:rPr>
          <m:t xml:space="preserve"> </m:t>
        </m:r>
        <m:r>
          <w:rPr>
            <w:rFonts w:ascii="Cambria Math" w:hAnsi="Cambria Math"/>
          </w:rPr>
          <m:t>B</m:t>
        </m:r>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r>
          <m:rPr>
            <m:sty m:val="p"/>
          </m:rPr>
          <w:rPr>
            <w:rFonts w:ascii="Cambria Math" w:hAnsi="Cambria Math"/>
          </w:rPr>
          <m:t>)</m:t>
        </m:r>
      </m:oMath>
      <w:r w:rsidR="00AE5F02" w:rsidRPr="00AE5F02">
        <w:t>,</w:t>
      </w:r>
      <w:r w:rsidRPr="00AE5F02">
        <w:t xml:space="preserve"> </w:t>
      </w:r>
      <w:r>
        <w:t xml:space="preserve">how do we know when </w:t>
      </w:r>
      <m:oMath>
        <m:acc>
          <m:accPr>
            <m:chr m:val="̅"/>
            <m:ctrlPr>
              <w:rPr>
                <w:rFonts w:ascii="Cambria Math" w:hAnsi="Cambria Math"/>
              </w:rPr>
            </m:ctrlPr>
          </m:accPr>
          <m:e>
            <m:r>
              <w:rPr>
                <w:rFonts w:ascii="Cambria Math" w:hAnsi="Cambria Math"/>
              </w:rPr>
              <m:t>OA</m:t>
            </m:r>
          </m:e>
        </m:acc>
        <m:r>
          <m:rPr>
            <m:sty m:val="p"/>
          </m:rPr>
          <w:rPr>
            <w:rFonts w:ascii="Cambria Math" w:hAnsi="Cambria Math"/>
          </w:rPr>
          <m:t>⏊</m:t>
        </m:r>
        <m:acc>
          <m:accPr>
            <m:chr m:val="̅"/>
            <m:ctrlPr>
              <w:rPr>
                <w:rFonts w:ascii="Cambria Math" w:hAnsi="Cambria Math"/>
              </w:rPr>
            </m:ctrlPr>
          </m:accPr>
          <m:e>
            <m:r>
              <w:rPr>
                <w:rFonts w:ascii="Cambria Math" w:hAnsi="Cambria Math"/>
              </w:rPr>
              <m:t>OB</m:t>
            </m:r>
          </m:e>
        </m:acc>
      </m:oMath>
      <w:r>
        <w:t>?</w:t>
      </w:r>
    </w:p>
    <w:p w14:paraId="6DDBD6B1" w14:textId="1D7E5A0F" w:rsidR="006A07ED" w:rsidRPr="008F3F11" w:rsidRDefault="0067073A" w:rsidP="006A07ED">
      <w:pPr>
        <w:pStyle w:val="ny-lesson-bullet"/>
        <w:numPr>
          <w:ilvl w:val="1"/>
          <w:numId w:val="10"/>
        </w:numPr>
      </w:pP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sSub>
          <m:sSubPr>
            <m:ctrlPr>
              <w:rPr>
                <w:rFonts w:ascii="Cambria Math" w:hAnsi="Cambria Math"/>
              </w:rPr>
            </m:ctrlPr>
          </m:sSubPr>
          <m:e>
            <m:r>
              <w:rPr>
                <w:rFonts w:ascii="Cambria Math" w:hAnsi="Cambria Math"/>
              </w:rPr>
              <m:t>b</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b>
          <m:sSubPr>
            <m:ctrlPr>
              <w:rPr>
                <w:rFonts w:ascii="Cambria Math" w:hAnsi="Cambria Math"/>
              </w:rPr>
            </m:ctrlPr>
          </m:sSubPr>
          <m:e>
            <m:r>
              <w:rPr>
                <w:rFonts w:ascii="Cambria Math" w:hAnsi="Cambria Math"/>
              </w:rPr>
              <m:t>b</m:t>
            </m:r>
          </m:e>
          <m:sub>
            <m:r>
              <m:rPr>
                <m:sty m:val="p"/>
              </m:rPr>
              <w:rPr>
                <w:rFonts w:ascii="Cambria Math" w:hAnsi="Cambria Math"/>
              </w:rPr>
              <m:t>2</m:t>
            </m:r>
          </m:sub>
        </m:sSub>
        <m:r>
          <m:rPr>
            <m:sty m:val="p"/>
          </m:rPr>
          <w:rPr>
            <w:rFonts w:ascii="Cambria Math" w:hAnsi="Cambria Math"/>
          </w:rPr>
          <m:t>=0</m:t>
        </m:r>
      </m:oMath>
    </w:p>
    <w:p w14:paraId="0875DDB9" w14:textId="77777777" w:rsidR="006A07ED" w:rsidRDefault="006A07ED" w:rsidP="006A07ED">
      <w:pPr>
        <w:pStyle w:val="ny-lesson-bullet"/>
        <w:numPr>
          <w:ilvl w:val="0"/>
          <w:numId w:val="1"/>
        </w:numPr>
        <w:ind w:left="806" w:hanging="403"/>
      </w:pPr>
      <w:r>
        <w:t>How did we derive this formula?</w:t>
      </w:r>
    </w:p>
    <w:p w14:paraId="2CC7BC94" w14:textId="411C4825" w:rsidR="006A07ED" w:rsidRPr="00436DB3" w:rsidRDefault="006D74CD" w:rsidP="006A07ED">
      <w:pPr>
        <w:pStyle w:val="ny-lesson-bullet"/>
        <w:numPr>
          <w:ilvl w:val="1"/>
          <w:numId w:val="10"/>
        </w:numPr>
        <w:rPr>
          <w:i/>
        </w:rPr>
      </w:pPr>
      <w:r w:rsidRPr="00436DB3">
        <w:rPr>
          <w:i/>
        </w:rPr>
        <w:t xml:space="preserve">First, we </w:t>
      </w:r>
      <w:r w:rsidR="00046770" w:rsidRPr="00436DB3">
        <w:rPr>
          <w:i/>
        </w:rPr>
        <w:t xml:space="preserve">had to </w:t>
      </w:r>
      <w:r w:rsidRPr="00436DB3">
        <w:rPr>
          <w:i/>
        </w:rPr>
        <w:t>think</w:t>
      </w:r>
      <w:r w:rsidR="006A07ED" w:rsidRPr="00436DB3">
        <w:rPr>
          <w:i/>
        </w:rPr>
        <w:t xml:space="preserve"> about the three points as the vertices of a triangle and assum</w:t>
      </w:r>
      <w:r w:rsidR="00046770" w:rsidRPr="00436DB3">
        <w:rPr>
          <w:i/>
        </w:rPr>
        <w:t>e</w:t>
      </w:r>
      <w:r w:rsidR="006A07ED" w:rsidRPr="00436DB3">
        <w:rPr>
          <w:i/>
        </w:rPr>
        <w:t xml:space="preserve"> that the triangle </w:t>
      </w:r>
      <w:r w:rsidR="00046770" w:rsidRPr="00436DB3">
        <w:rPr>
          <w:i/>
        </w:rPr>
        <w:t>is</w:t>
      </w:r>
      <w:r w:rsidR="006A07ED" w:rsidRPr="00436DB3">
        <w:rPr>
          <w:i/>
        </w:rPr>
        <w:t xml:space="preserve"> a right triangle with a right angle at the origin.  Next</w:t>
      </w:r>
      <w:r w:rsidRPr="00436DB3">
        <w:rPr>
          <w:i/>
        </w:rPr>
        <w:t>,</w:t>
      </w:r>
      <w:r w:rsidR="006A07ED" w:rsidRPr="00436DB3">
        <w:rPr>
          <w:i/>
        </w:rPr>
        <w:t xml:space="preserve"> we used the distance formula to calculate the lengths of the three sides of the triangle</w:t>
      </w:r>
      <w:r w:rsidRPr="00436DB3">
        <w:rPr>
          <w:i/>
        </w:rPr>
        <w:t xml:space="preserve">. </w:t>
      </w:r>
      <w:r w:rsidR="006A07ED" w:rsidRPr="00436DB3">
        <w:rPr>
          <w:i/>
        </w:rPr>
        <w:t xml:space="preserve"> </w:t>
      </w:r>
      <w:r w:rsidRPr="00436DB3">
        <w:rPr>
          <w:i/>
        </w:rPr>
        <w:t>F</w:t>
      </w:r>
      <w:r w:rsidR="006A07ED" w:rsidRPr="00436DB3">
        <w:rPr>
          <w:i/>
        </w:rPr>
        <w:t>inally</w:t>
      </w:r>
      <w:r w:rsidRPr="00436DB3">
        <w:rPr>
          <w:i/>
        </w:rPr>
        <w:t xml:space="preserve"> we</w:t>
      </w:r>
      <w:r w:rsidR="006A07ED" w:rsidRPr="00436DB3">
        <w:rPr>
          <w:i/>
        </w:rPr>
        <w:t xml:space="preserve"> used the Pythagorean </w:t>
      </w:r>
      <w:proofErr w:type="gramStart"/>
      <w:r w:rsidR="00AE5F02">
        <w:rPr>
          <w:i/>
        </w:rPr>
        <w:t>t</w:t>
      </w:r>
      <w:r w:rsidR="006A07ED" w:rsidRPr="00436DB3">
        <w:rPr>
          <w:i/>
        </w:rPr>
        <w:t>heorem</w:t>
      </w:r>
      <w:proofErr w:type="gramEnd"/>
      <w:r w:rsidR="006A07ED" w:rsidRPr="00436DB3">
        <w:rPr>
          <w:i/>
        </w:rPr>
        <w:t xml:space="preserve"> to relate the tree lengths.  The formula simplified </w:t>
      </w:r>
      <w:proofErr w:type="gramStart"/>
      <w:r w:rsidR="006A07ED" w:rsidRPr="00436DB3">
        <w:rPr>
          <w:i/>
        </w:rPr>
        <w:t xml:space="preserve">to </w:t>
      </w:r>
      <w:proofErr w:type="gramEnd"/>
      <m:oMath>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=0</m:t>
        </m:r>
      </m:oMath>
      <w:r w:rsidR="006A07ED" w:rsidRPr="00436DB3">
        <w:rPr>
          <w:i/>
        </w:rPr>
        <w:t>.</w:t>
      </w:r>
    </w:p>
    <w:p w14:paraId="059A405A" w14:textId="77777777" w:rsidR="006A07ED" w:rsidRPr="006A07ED" w:rsidRDefault="006A07ED" w:rsidP="006A07ED">
      <w:pPr>
        <w:pStyle w:val="ny-lesson-bullet"/>
      </w:pPr>
      <w:r w:rsidRPr="006A07ED">
        <w:t>What is true about the slopes of perpendicular lines?</w:t>
      </w:r>
    </w:p>
    <w:p w14:paraId="09A37439" w14:textId="77777777" w:rsidR="006A07ED" w:rsidRPr="00436DB3" w:rsidRDefault="006A07ED" w:rsidP="006A07ED">
      <w:pPr>
        <w:pStyle w:val="ny-lesson-bullet"/>
        <w:numPr>
          <w:ilvl w:val="1"/>
          <w:numId w:val="10"/>
        </w:numPr>
        <w:rPr>
          <w:i/>
        </w:rPr>
      </w:pPr>
      <w:r w:rsidRPr="00436DB3">
        <w:rPr>
          <w:i/>
        </w:rPr>
        <w:t>Their slopes are negative reciprocals of each other.</w:t>
      </w:r>
    </w:p>
    <w:p w14:paraId="4866C861" w14:textId="77777777" w:rsidR="006A07ED" w:rsidRPr="006A07ED" w:rsidRDefault="006A07ED" w:rsidP="00AE5F02">
      <w:pPr>
        <w:pStyle w:val="ny-lesson-paragraph"/>
      </w:pPr>
    </w:p>
    <w:p w14:paraId="5EAE52AC" w14:textId="77777777" w:rsidR="006A07ED" w:rsidRDefault="006A07ED" w:rsidP="006A07ED">
      <w:pPr>
        <w:pStyle w:val="ny-lesson-hdr-1"/>
      </w:pPr>
      <w:r w:rsidRPr="0057295C">
        <w:t>Exit Ticket (</w:t>
      </w:r>
      <w:r>
        <w:t>5</w:t>
      </w:r>
      <w:r w:rsidRPr="0057295C">
        <w:t xml:space="preserve"> minutes) </w:t>
      </w:r>
    </w:p>
    <w:p w14:paraId="6C5DB768" w14:textId="77777777" w:rsidR="006A07ED" w:rsidRPr="00C258BC" w:rsidRDefault="006A07ED" w:rsidP="006A07ED">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252048B" w14:textId="6826AF5F" w:rsidR="006A07ED" w:rsidRPr="0095733F" w:rsidRDefault="006A07ED" w:rsidP="006A07ED">
      <w:pPr>
        <w:pStyle w:val="ny-lesson-header"/>
      </w:pPr>
      <w:r>
        <w:t>Lesson 5:  Criterion for Perpendicularity</w:t>
      </w:r>
    </w:p>
    <w:p w14:paraId="7F853AC2" w14:textId="77777777" w:rsidR="006A07ED" w:rsidRDefault="006A07ED" w:rsidP="006A07ED">
      <w:pPr>
        <w:pStyle w:val="ny-callout-hdr"/>
      </w:pPr>
    </w:p>
    <w:p w14:paraId="352C24C1" w14:textId="77777777" w:rsidR="006A07ED" w:rsidRDefault="006A07ED" w:rsidP="006A07ED">
      <w:pPr>
        <w:pStyle w:val="ny-callout-hdr"/>
      </w:pPr>
      <w:r>
        <w:t>Exit Ticket</w:t>
      </w:r>
    </w:p>
    <w:p w14:paraId="798AD8C0" w14:textId="4FFB3E68" w:rsidR="006A07ED" w:rsidRDefault="006A07ED" w:rsidP="006A07ED">
      <w:pPr>
        <w:pStyle w:val="ny-callout-hdr"/>
      </w:pPr>
    </w:p>
    <w:p w14:paraId="5EAA3961" w14:textId="7495F3E5" w:rsidR="006A07ED" w:rsidRPr="0057295C" w:rsidRDefault="00807A7E" w:rsidP="007A692F">
      <w:pPr>
        <w:pStyle w:val="ny-lesson-numbering"/>
      </w:pPr>
      <w:r>
        <w:rPr>
          <w:noProof/>
        </w:rPr>
        <w:drawing>
          <wp:anchor distT="0" distB="0" distL="114300" distR="114300" simplePos="0" relativeHeight="251658752" behindDoc="1" locked="0" layoutInCell="1" allowOverlap="1" wp14:anchorId="74B26A66" wp14:editId="65C7DEE8">
            <wp:simplePos x="0" y="0"/>
            <wp:positionH relativeFrom="column">
              <wp:posOffset>3881120</wp:posOffset>
            </wp:positionH>
            <wp:positionV relativeFrom="paragraph">
              <wp:posOffset>22225</wp:posOffset>
            </wp:positionV>
            <wp:extent cx="2367280" cy="2529840"/>
            <wp:effectExtent l="0" t="0" r="0" b="3810"/>
            <wp:wrapTight wrapText="bothSides">
              <wp:wrapPolygon edited="0">
                <wp:start x="0" y="0"/>
                <wp:lineTo x="0" y="21470"/>
                <wp:lineTo x="21380" y="21470"/>
                <wp:lineTo x="213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5-ET1a.png"/>
                    <pic:cNvPicPr/>
                  </pic:nvPicPr>
                  <pic:blipFill>
                    <a:blip r:embed="rId17">
                      <a:extLst>
                        <a:ext uri="{28A0092B-C50C-407E-A947-70E740481C1C}">
                          <a14:useLocalDpi xmlns:a14="http://schemas.microsoft.com/office/drawing/2010/main" val="0"/>
                        </a:ext>
                      </a:extLst>
                    </a:blip>
                    <a:stretch>
                      <a:fillRect/>
                    </a:stretch>
                  </pic:blipFill>
                  <pic:spPr>
                    <a:xfrm>
                      <a:off x="0" y="0"/>
                      <a:ext cx="2367280" cy="2529840"/>
                    </a:xfrm>
                    <a:prstGeom prst="rect">
                      <a:avLst/>
                    </a:prstGeom>
                  </pic:spPr>
                </pic:pic>
              </a:graphicData>
            </a:graphic>
            <wp14:sizeRelH relativeFrom="page">
              <wp14:pctWidth>0</wp14:pctWidth>
            </wp14:sizeRelH>
            <wp14:sizeRelV relativeFrom="page">
              <wp14:pctHeight>0</wp14:pctHeight>
            </wp14:sizeRelV>
          </wp:anchor>
        </w:drawing>
      </w:r>
      <w:r w:rsidR="006A07ED">
        <w:t xml:space="preserve">Given </w:t>
      </w:r>
      <w:proofErr w:type="gramStart"/>
      <w:r w:rsidR="006A07ED">
        <w:t xml:space="preserve">points </w:t>
      </w:r>
      <w:proofErr w:type="gramEnd"/>
      <m:oMath>
        <m:r>
          <w:rPr>
            <w:rFonts w:ascii="Cambria Math" w:hAnsi="Cambria Math"/>
          </w:rPr>
          <m:t>O(0, 0)</m:t>
        </m:r>
      </m:oMath>
      <w:r w:rsidR="006A07ED">
        <w:t xml:space="preserve">, </w:t>
      </w:r>
      <m:oMath>
        <m:r>
          <w:rPr>
            <w:rFonts w:ascii="Cambria Math" w:hAnsi="Cambria Math"/>
          </w:rPr>
          <m:t>A(3, 1)</m:t>
        </m:r>
      </m:oMath>
      <w:r w:rsidR="006A07ED">
        <w:t xml:space="preserve">, and </w:t>
      </w:r>
      <m:oMath>
        <m:r>
          <w:rPr>
            <w:rFonts w:ascii="Cambria Math" w:hAnsi="Cambria Math"/>
          </w:rPr>
          <m:t>B(-2, 6)</m:t>
        </m:r>
      </m:oMath>
      <w:r w:rsidR="006A07ED">
        <w:t xml:space="preserve">, prove </w:t>
      </w:r>
      <m:oMath>
        <m:acc>
          <m:accPr>
            <m:chr m:val="̅"/>
            <m:ctrlPr>
              <w:rPr>
                <w:rFonts w:ascii="Cambria Math" w:hAnsi="Cambria Math"/>
                <w:i/>
              </w:rPr>
            </m:ctrlPr>
          </m:accPr>
          <m:e>
            <m:r>
              <w:rPr>
                <w:rFonts w:ascii="Cambria Math" w:hAnsi="Cambria Math"/>
              </w:rPr>
              <m:t>OA</m:t>
            </m:r>
          </m:e>
        </m:acc>
      </m:oMath>
      <w:r w:rsidR="006A07ED">
        <w:t xml:space="preserve"> is perpendicular to </w:t>
      </w:r>
      <m:oMath>
        <m:acc>
          <m:accPr>
            <m:chr m:val="̅"/>
            <m:ctrlPr>
              <w:rPr>
                <w:rFonts w:ascii="Cambria Math" w:hAnsi="Cambria Math"/>
                <w:i/>
              </w:rPr>
            </m:ctrlPr>
          </m:accPr>
          <m:e>
            <m:r>
              <w:rPr>
                <w:rFonts w:ascii="Cambria Math" w:hAnsi="Cambria Math"/>
              </w:rPr>
              <m:t>OB</m:t>
            </m:r>
          </m:e>
        </m:acc>
      </m:oMath>
      <w:r w:rsidR="006A07ED">
        <w:t>.</w:t>
      </w:r>
    </w:p>
    <w:p w14:paraId="43683334" w14:textId="5D459272" w:rsidR="006A07ED" w:rsidRDefault="006A07ED" w:rsidP="006A07ED">
      <w:pPr>
        <w:pStyle w:val="ny-lesson-numbering"/>
        <w:numPr>
          <w:ilvl w:val="0"/>
          <w:numId w:val="0"/>
        </w:numPr>
        <w:ind w:left="360"/>
      </w:pPr>
    </w:p>
    <w:p w14:paraId="0F811A20" w14:textId="7B67DEFE" w:rsidR="006A07ED" w:rsidRDefault="006A07ED" w:rsidP="006A07ED">
      <w:pPr>
        <w:pStyle w:val="ny-lesson-numbering"/>
        <w:numPr>
          <w:ilvl w:val="0"/>
          <w:numId w:val="0"/>
        </w:numPr>
        <w:ind w:left="360"/>
      </w:pPr>
    </w:p>
    <w:p w14:paraId="66D3F4FF" w14:textId="74016482" w:rsidR="006A07ED" w:rsidRDefault="006A07ED" w:rsidP="006A07ED">
      <w:pPr>
        <w:pStyle w:val="ny-lesson-numbering"/>
        <w:numPr>
          <w:ilvl w:val="0"/>
          <w:numId w:val="0"/>
        </w:numPr>
        <w:ind w:left="360"/>
      </w:pPr>
    </w:p>
    <w:p w14:paraId="056B3B41" w14:textId="5989D108" w:rsidR="00AE5F02" w:rsidRDefault="00AE5F02" w:rsidP="006A07ED">
      <w:pPr>
        <w:pStyle w:val="ny-lesson-numbering"/>
        <w:numPr>
          <w:ilvl w:val="0"/>
          <w:numId w:val="0"/>
        </w:numPr>
        <w:ind w:left="360"/>
      </w:pPr>
    </w:p>
    <w:p w14:paraId="2012462C" w14:textId="1662FF86" w:rsidR="006A07ED" w:rsidRDefault="006A07ED" w:rsidP="006A07ED">
      <w:pPr>
        <w:pStyle w:val="ny-lesson-numbering"/>
        <w:numPr>
          <w:ilvl w:val="0"/>
          <w:numId w:val="0"/>
        </w:numPr>
        <w:ind w:left="360"/>
      </w:pPr>
    </w:p>
    <w:p w14:paraId="59D41A21" w14:textId="77777777" w:rsidR="007A692F" w:rsidRDefault="007A692F" w:rsidP="006A07ED">
      <w:pPr>
        <w:pStyle w:val="ny-lesson-numbering"/>
        <w:numPr>
          <w:ilvl w:val="0"/>
          <w:numId w:val="0"/>
        </w:numPr>
        <w:ind w:left="360"/>
      </w:pPr>
    </w:p>
    <w:p w14:paraId="1BE1EF02" w14:textId="77777777" w:rsidR="007A692F" w:rsidRDefault="007A692F" w:rsidP="006A07ED">
      <w:pPr>
        <w:pStyle w:val="ny-lesson-numbering"/>
        <w:numPr>
          <w:ilvl w:val="0"/>
          <w:numId w:val="0"/>
        </w:numPr>
        <w:ind w:left="360"/>
      </w:pPr>
    </w:p>
    <w:p w14:paraId="459AD467" w14:textId="77777777" w:rsidR="007A692F" w:rsidRDefault="007A692F" w:rsidP="006A07ED">
      <w:pPr>
        <w:pStyle w:val="ny-lesson-numbering"/>
        <w:numPr>
          <w:ilvl w:val="0"/>
          <w:numId w:val="0"/>
        </w:numPr>
        <w:ind w:left="360"/>
      </w:pPr>
    </w:p>
    <w:p w14:paraId="38FB4878" w14:textId="2559295A" w:rsidR="007A692F" w:rsidRDefault="007A692F" w:rsidP="006A07ED">
      <w:pPr>
        <w:pStyle w:val="ny-lesson-numbering"/>
        <w:numPr>
          <w:ilvl w:val="0"/>
          <w:numId w:val="0"/>
        </w:numPr>
        <w:ind w:left="360"/>
      </w:pPr>
    </w:p>
    <w:p w14:paraId="1B17ED53" w14:textId="1318EC70" w:rsidR="007A692F" w:rsidRDefault="007A692F" w:rsidP="006A07ED">
      <w:pPr>
        <w:pStyle w:val="ny-lesson-numbering"/>
        <w:numPr>
          <w:ilvl w:val="0"/>
          <w:numId w:val="0"/>
        </w:numPr>
        <w:ind w:left="360"/>
      </w:pPr>
    </w:p>
    <w:p w14:paraId="3DCEC810" w14:textId="32AA7BF5" w:rsidR="007A692F" w:rsidRDefault="007A692F" w:rsidP="006A07ED">
      <w:pPr>
        <w:pStyle w:val="ny-lesson-numbering"/>
        <w:numPr>
          <w:ilvl w:val="0"/>
          <w:numId w:val="0"/>
        </w:numPr>
        <w:ind w:left="360"/>
      </w:pPr>
    </w:p>
    <w:p w14:paraId="0174DE14" w14:textId="51988B96" w:rsidR="007A692F" w:rsidRDefault="007A692F" w:rsidP="006A07ED">
      <w:pPr>
        <w:pStyle w:val="ny-lesson-numbering"/>
        <w:numPr>
          <w:ilvl w:val="0"/>
          <w:numId w:val="0"/>
        </w:numPr>
        <w:ind w:left="360"/>
      </w:pPr>
    </w:p>
    <w:p w14:paraId="781AC73E" w14:textId="7DA92443" w:rsidR="006A07ED" w:rsidRPr="0057295C" w:rsidRDefault="006A07ED" w:rsidP="006A07ED">
      <w:pPr>
        <w:pStyle w:val="ny-lesson-numbering"/>
        <w:numPr>
          <w:ilvl w:val="0"/>
          <w:numId w:val="0"/>
        </w:numPr>
        <w:ind w:left="360"/>
      </w:pPr>
    </w:p>
    <w:p w14:paraId="365A9DBE" w14:textId="5CE118D9" w:rsidR="006A07ED" w:rsidRPr="0057295C" w:rsidRDefault="00807A7E" w:rsidP="007A692F">
      <w:pPr>
        <w:pStyle w:val="ny-lesson-numbering"/>
      </w:pPr>
      <w:r>
        <w:rPr>
          <w:noProof/>
        </w:rPr>
        <w:drawing>
          <wp:anchor distT="0" distB="0" distL="114300" distR="114300" simplePos="0" relativeHeight="251668992" behindDoc="1" locked="0" layoutInCell="1" allowOverlap="1" wp14:anchorId="3F18C6E9" wp14:editId="31D48B57">
            <wp:simplePos x="0" y="0"/>
            <wp:positionH relativeFrom="column">
              <wp:posOffset>3881120</wp:posOffset>
            </wp:positionH>
            <wp:positionV relativeFrom="paragraph">
              <wp:posOffset>3810</wp:posOffset>
            </wp:positionV>
            <wp:extent cx="2367915" cy="2841625"/>
            <wp:effectExtent l="0" t="0" r="0" b="0"/>
            <wp:wrapTight wrapText="bothSides">
              <wp:wrapPolygon edited="0">
                <wp:start x="0" y="0"/>
                <wp:lineTo x="0" y="21431"/>
                <wp:lineTo x="21374" y="21431"/>
                <wp:lineTo x="213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5-ET1.png"/>
                    <pic:cNvPicPr/>
                  </pic:nvPicPr>
                  <pic:blipFill>
                    <a:blip r:embed="rId18">
                      <a:extLst>
                        <a:ext uri="{28A0092B-C50C-407E-A947-70E740481C1C}">
                          <a14:useLocalDpi xmlns:a14="http://schemas.microsoft.com/office/drawing/2010/main" val="0"/>
                        </a:ext>
                      </a:extLst>
                    </a:blip>
                    <a:stretch>
                      <a:fillRect/>
                    </a:stretch>
                  </pic:blipFill>
                  <pic:spPr>
                    <a:xfrm>
                      <a:off x="0" y="0"/>
                      <a:ext cx="2367915" cy="2841625"/>
                    </a:xfrm>
                    <a:prstGeom prst="rect">
                      <a:avLst/>
                    </a:prstGeom>
                  </pic:spPr>
                </pic:pic>
              </a:graphicData>
            </a:graphic>
            <wp14:sizeRelH relativeFrom="page">
              <wp14:pctWidth>0</wp14:pctWidth>
            </wp14:sizeRelH>
            <wp14:sizeRelV relativeFrom="page">
              <wp14:pctHeight>0</wp14:pctHeight>
            </wp14:sizeRelV>
          </wp:anchor>
        </w:drawing>
      </w:r>
      <w:r w:rsidR="006A07ED">
        <w:t xml:space="preserve">Given </w:t>
      </w:r>
      <w:proofErr w:type="gramStart"/>
      <w:r w:rsidR="006A07ED">
        <w:t xml:space="preserve">points </w:t>
      </w:r>
      <w:proofErr w:type="gramEnd"/>
      <m:oMath>
        <m:r>
          <w:rPr>
            <w:rFonts w:ascii="Cambria Math" w:hAnsi="Cambria Math"/>
          </w:rPr>
          <m:t>P(1, -1)</m:t>
        </m:r>
      </m:oMath>
      <w:r w:rsidR="006A07ED">
        <w:t xml:space="preserve">, </w:t>
      </w:r>
      <m:oMath>
        <m:r>
          <w:rPr>
            <w:rFonts w:ascii="Cambria Math" w:hAnsi="Cambria Math"/>
          </w:rPr>
          <m:t>Q(-4, 4)</m:t>
        </m:r>
      </m:oMath>
      <w:r w:rsidR="00AE5F02" w:rsidRPr="00AE5F02">
        <w:t>,</w:t>
      </w:r>
      <w:r w:rsidR="006A07ED">
        <w:t xml:space="preserve"> and </w:t>
      </w:r>
      <m:oMath>
        <m:r>
          <w:rPr>
            <w:rFonts w:ascii="Cambria Math" w:hAnsi="Cambria Math"/>
          </w:rPr>
          <m:t>R(-2, -2)</m:t>
        </m:r>
      </m:oMath>
      <w:r w:rsidR="006A07ED">
        <w:t xml:space="preserve">, prove </w:t>
      </w:r>
      <m:oMath>
        <m:acc>
          <m:accPr>
            <m:chr m:val="̅"/>
            <m:ctrlPr>
              <w:rPr>
                <w:rFonts w:ascii="Cambria Math" w:hAnsi="Cambria Math"/>
                <w:i/>
              </w:rPr>
            </m:ctrlPr>
          </m:accPr>
          <m:e>
            <m:r>
              <w:rPr>
                <w:rFonts w:ascii="Cambria Math" w:hAnsi="Cambria Math"/>
              </w:rPr>
              <m:t>PR</m:t>
            </m:r>
          </m:e>
        </m:acc>
      </m:oMath>
      <w:r w:rsidR="006A07ED">
        <w:t xml:space="preserve"> is perpendicular to </w:t>
      </w:r>
      <m:oMath>
        <m:acc>
          <m:accPr>
            <m:chr m:val="̅"/>
            <m:ctrlPr>
              <w:rPr>
                <w:rFonts w:ascii="Cambria Math" w:hAnsi="Cambria Math"/>
                <w:i/>
              </w:rPr>
            </m:ctrlPr>
          </m:accPr>
          <m:e>
            <m:r>
              <w:rPr>
                <w:rFonts w:ascii="Cambria Math" w:hAnsi="Cambria Math"/>
              </w:rPr>
              <m:t>QR</m:t>
            </m:r>
          </m:e>
        </m:acc>
      </m:oMath>
      <w:r w:rsidR="00AE5F02">
        <w:t xml:space="preserve"> without the Pythagorean t</w:t>
      </w:r>
      <w:proofErr w:type="spellStart"/>
      <w:r w:rsidR="006A07ED">
        <w:t>heorem</w:t>
      </w:r>
      <w:proofErr w:type="spellEnd"/>
      <w:r w:rsidR="006A07ED">
        <w:t>.</w:t>
      </w:r>
    </w:p>
    <w:p w14:paraId="4D626467" w14:textId="3584BCF5" w:rsidR="006A07ED" w:rsidDel="009B69D2" w:rsidRDefault="006A07ED" w:rsidP="006A07ED">
      <w:pPr>
        <w:pStyle w:val="ny-callout-hdr"/>
      </w:pPr>
      <w:r>
        <w:br w:type="page"/>
      </w:r>
      <w:r>
        <w:lastRenderedPageBreak/>
        <w:t>Exit Ticket Sample Solutions</w:t>
      </w:r>
    </w:p>
    <w:p w14:paraId="52B2B037" w14:textId="05963F18" w:rsidR="006A07ED" w:rsidRPr="00242E4F" w:rsidRDefault="0033531F" w:rsidP="006A07ED">
      <w:pPr>
        <w:pStyle w:val="ny-lesson-SFinsert"/>
        <w:rPr>
          <w:b w:val="0"/>
        </w:rPr>
      </w:pPr>
      <w:r>
        <w:rPr>
          <w:noProof/>
        </w:rPr>
        <mc:AlternateContent>
          <mc:Choice Requires="wps">
            <w:drawing>
              <wp:anchor distT="0" distB="0" distL="114300" distR="114300" simplePos="0" relativeHeight="251662848" behindDoc="0" locked="0" layoutInCell="1" allowOverlap="1" wp14:anchorId="6FFF394F" wp14:editId="581A8BBA">
                <wp:simplePos x="0" y="0"/>
                <wp:positionH relativeFrom="margin">
                  <wp:align>center</wp:align>
                </wp:positionH>
                <wp:positionV relativeFrom="paragraph">
                  <wp:posOffset>222250</wp:posOffset>
                </wp:positionV>
                <wp:extent cx="5303520" cy="2225040"/>
                <wp:effectExtent l="0" t="0" r="11430" b="22860"/>
                <wp:wrapNone/>
                <wp:docPr id="152" name="Rectangle 152"/>
                <wp:cNvGraphicFramePr/>
                <a:graphic xmlns:a="http://schemas.openxmlformats.org/drawingml/2006/main">
                  <a:graphicData uri="http://schemas.microsoft.com/office/word/2010/wordprocessingShape">
                    <wps:wsp>
                      <wps:cNvSpPr/>
                      <wps:spPr>
                        <a:xfrm>
                          <a:off x="0" y="0"/>
                          <a:ext cx="5303520" cy="22250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795D0" id="Rectangle 152" o:spid="_x0000_s1026" style="position:absolute;margin-left:0;margin-top:17.5pt;width:417.6pt;height:175.2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nzYQIAALYEAAAOAAAAZHJzL2Uyb0RvYy54bWysVE1v2zAMvQ/YfxB0X+24SdcFSYogRYYB&#10;RVu0HXpmZPkDkCVNUuJ0v35PsvuxbqdhF4UU6Ufx8TGLi2On2EE63xq95JOTnDOphSlbXS/594ft&#10;p3POfCBdkjJaLvmT9Pxi9fHDordzWZjGqFI6BhDt571d8iYEO88yLxrZkT8xVmoEK+M6CnBdnZWO&#10;eqB3Kivy/CzrjSutM0J6j9vLIchXCb+qpAg3VeVlYGrJ8baQTpfOXTyz1YLmtSPbtGJ8Bv3DKzpq&#10;NYq+QF1SILZ37R9QXSuc8aYKJ8J0mamqVsjUA7qZ5O+6uW/IytQLyPH2hSb//2DF9eHWsbbE7GYF&#10;Z5o6DOkOtJGulWTxEhT11s+ReW9v3eh5mLHfY+W6+ItO2DHR+vRCqzwGJnA5O81PZwXYF4gVRTHL&#10;p4n47PVz63z4Kk3HorHkDg9IdNLhygeUROpzSqymzbZVKs1Oadbj8dOzfIYCBAlVigLMzqIpr2vO&#10;SNXQpgguQXqj2jJ+HoG8q3cb5diBoI/p9qwozmO/KPdbWqx9Sb4Z8lJoTFM6wsiktPGpkayBnmjt&#10;TPkEhp0ZpOet2LZAuyIfbslBa+AF+xNucFTKoBczWpw1xv38233MhwQQ5ayHdtHnjz05yZn6piGO&#10;L5MpGGYhOdPZ58i9exvZvY3ofbcxaH+CTbUimTE/qGezcqZ7xJqtY1WESAvUHhgdnU0YdgqLKuR6&#10;ndIgcEvhSt9bEcEjT5HHh+MjOTsOOkAj1+ZZ5zR/N+8hd5j4eh9M1SYxvPKKUUUHy5GGNi5y3L63&#10;fsp6/btZ/QIAAP//AwBQSwMEFAAGAAgAAAAhAMdxocPeAAAABwEAAA8AAABkcnMvZG93bnJldi54&#10;bWxMj0FLxDAQhe+C/yGM4M1N3W6XUJsuKogoCLUqXrPt2BabSWmy2+ivdzzpaXjzhve+KXbRjuKI&#10;sx8cabhcJSCQGtcO1Gl4fbm7UCB8MNSa0RFq+EIPu/L0pDB56xZ6xmMdOsEh5HOjoQ9hyqX0TY/W&#10;+JWbkNj7cLM1geXcyXY2C4fbUa6TZCutGYgbejPhbY/NZ32wGir1Hd/Uw3Kz3dRPadXF+/hYvWt9&#10;fhavr0AEjOHvGH7xGR1KZtq7A7VejBr4kaAhzXiyq9JsDWLPC5VtQJaF/M9f/gAAAP//AwBQSwEC&#10;LQAUAAYACAAAACEAtoM4kv4AAADhAQAAEwAAAAAAAAAAAAAAAAAAAAAAW0NvbnRlbnRfVHlwZXNd&#10;LnhtbFBLAQItABQABgAIAAAAIQA4/SH/1gAAAJQBAAALAAAAAAAAAAAAAAAAAC8BAABfcmVscy8u&#10;cmVsc1BLAQItABQABgAIAAAAIQDua1nzYQIAALYEAAAOAAAAAAAAAAAAAAAAAC4CAABkcnMvZTJv&#10;RG9jLnhtbFBLAQItABQABgAIAAAAIQDHcaHD3gAAAAcBAAAPAAAAAAAAAAAAAAAAALsEAABkcnMv&#10;ZG93bnJldi54bWxQSwUGAAAAAAQABADzAAAAxgUAAAAA&#10;" filled="f" strokecolor="#4f6228" strokeweight="1.15pt">
                <w10:wrap anchorx="margin"/>
              </v:rect>
            </w:pict>
          </mc:Fallback>
        </mc:AlternateContent>
      </w:r>
    </w:p>
    <w:p w14:paraId="2C1EFDEE" w14:textId="79E22DE4" w:rsidR="006A07ED" w:rsidRPr="007A692F" w:rsidRDefault="0033531F" w:rsidP="007A692F">
      <w:pPr>
        <w:pStyle w:val="ny-lesson-SFinsert-number-list"/>
        <w:numPr>
          <w:ilvl w:val="0"/>
          <w:numId w:val="55"/>
        </w:numPr>
        <w:rPr>
          <w:rStyle w:val="ny-lesson-SFinsert-number-listChar"/>
          <w:b/>
        </w:rPr>
      </w:pPr>
      <w:r w:rsidRPr="000E2BF6">
        <w:rPr>
          <w:noProof/>
        </w:rPr>
        <w:drawing>
          <wp:anchor distT="0" distB="0" distL="114300" distR="114300" simplePos="0" relativeHeight="251652608" behindDoc="0" locked="0" layoutInCell="1" allowOverlap="1" wp14:anchorId="05B35346" wp14:editId="0D6F4D18">
            <wp:simplePos x="0" y="0"/>
            <wp:positionH relativeFrom="column">
              <wp:posOffset>4133215</wp:posOffset>
            </wp:positionH>
            <wp:positionV relativeFrom="paragraph">
              <wp:posOffset>130175</wp:posOffset>
            </wp:positionV>
            <wp:extent cx="1552575" cy="16954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552575" cy="1695450"/>
                    </a:xfrm>
                    <a:prstGeom prst="rect">
                      <a:avLst/>
                    </a:prstGeom>
                  </pic:spPr>
                </pic:pic>
              </a:graphicData>
            </a:graphic>
            <wp14:sizeRelH relativeFrom="page">
              <wp14:pctWidth>0</wp14:pctWidth>
            </wp14:sizeRelH>
            <wp14:sizeRelV relativeFrom="page">
              <wp14:pctHeight>0</wp14:pctHeight>
            </wp14:sizeRelV>
          </wp:anchor>
        </w:drawing>
      </w:r>
      <w:r w:rsidR="006A07ED" w:rsidRPr="007A692F">
        <w:rPr>
          <w:rStyle w:val="ny-lesson-SFinsert-number-listChar"/>
          <w:b/>
        </w:rPr>
        <w:t xml:space="preserve">Given points </w:t>
      </w:r>
      <m:oMath>
        <m:r>
          <m:rPr>
            <m:sty m:val="bi"/>
          </m:rPr>
          <w:rPr>
            <w:rStyle w:val="ny-lesson-SFinsert-number-listChar"/>
            <w:rFonts w:ascii="Cambria Math" w:hAnsi="Cambria Math"/>
          </w:rPr>
          <m:t xml:space="preserve">O(0, 0), A(3, 1), </m:t>
        </m:r>
      </m:oMath>
      <w:r w:rsidR="007D2599" w:rsidRPr="007A692F">
        <w:rPr>
          <w:rStyle w:val="ny-lesson-SFinsert-number-listChar"/>
          <w:b/>
        </w:rPr>
        <w:t>and</w:t>
      </w:r>
      <m:oMath>
        <m:r>
          <m:rPr>
            <m:sty m:val="bi"/>
          </m:rPr>
          <w:rPr>
            <w:rStyle w:val="ny-lesson-SFinsert-number-listChar"/>
            <w:rFonts w:ascii="Cambria Math" w:hAnsi="Cambria Math"/>
          </w:rPr>
          <m:t xml:space="preserve"> B(-2, 6)</m:t>
        </m:r>
      </m:oMath>
      <w:r w:rsidR="006A07ED" w:rsidRPr="007A692F">
        <w:rPr>
          <w:rStyle w:val="ny-lesson-SFinsert-number-listChar"/>
          <w:b/>
        </w:rPr>
        <w:t xml:space="preserve">, prove </w:t>
      </w:r>
      <m:oMath>
        <m:acc>
          <m:accPr>
            <m:chr m:val="̅"/>
            <m:ctrlPr>
              <w:rPr>
                <w:rStyle w:val="ny-lesson-SFinsert-number-listChar"/>
                <w:rFonts w:ascii="Cambria Math" w:hAnsi="Cambria Math"/>
                <w:b/>
                <w:i/>
              </w:rPr>
            </m:ctrlPr>
          </m:accPr>
          <m:e>
            <m:r>
              <m:rPr>
                <m:sty m:val="bi"/>
              </m:rPr>
              <w:rPr>
                <w:rStyle w:val="ny-lesson-SFinsert-number-listChar"/>
                <w:rFonts w:ascii="Cambria Math" w:hAnsi="Cambria Math"/>
              </w:rPr>
              <m:t>OA</m:t>
            </m:r>
          </m:e>
        </m:acc>
      </m:oMath>
      <w:r w:rsidR="006A07ED" w:rsidRPr="007A692F">
        <w:rPr>
          <w:rStyle w:val="ny-lesson-SFinsert-number-listChar"/>
          <w:b/>
        </w:rPr>
        <w:t xml:space="preserve"> is perpendicular </w:t>
      </w:r>
      <w:proofErr w:type="gramStart"/>
      <w:r w:rsidR="006A07ED" w:rsidRPr="007A692F">
        <w:rPr>
          <w:rStyle w:val="ny-lesson-SFinsert-number-listChar"/>
          <w:b/>
        </w:rPr>
        <w:t xml:space="preserve">to </w:t>
      </w:r>
      <w:proofErr w:type="gramEnd"/>
      <m:oMath>
        <m:acc>
          <m:accPr>
            <m:chr m:val="̅"/>
            <m:ctrlPr>
              <w:rPr>
                <w:rStyle w:val="ny-lesson-SFinsert-number-listChar"/>
                <w:rFonts w:ascii="Cambria Math" w:hAnsi="Cambria Math"/>
                <w:b/>
                <w:i/>
              </w:rPr>
            </m:ctrlPr>
          </m:accPr>
          <m:e>
            <m:r>
              <m:rPr>
                <m:sty m:val="bi"/>
              </m:rPr>
              <w:rPr>
                <w:rStyle w:val="ny-lesson-SFinsert-number-listChar"/>
                <w:rFonts w:ascii="Cambria Math" w:hAnsi="Cambria Math"/>
              </w:rPr>
              <m:t>OB</m:t>
            </m:r>
          </m:e>
        </m:acc>
      </m:oMath>
      <w:r w:rsidR="006A07ED" w:rsidRPr="007A692F">
        <w:rPr>
          <w:rStyle w:val="ny-lesson-SFinsert-number-listChar"/>
          <w:b/>
        </w:rPr>
        <w:t>.</w:t>
      </w:r>
    </w:p>
    <w:p w14:paraId="3C006608" w14:textId="6CC2DABF" w:rsidR="006A07ED" w:rsidRPr="003A51F7" w:rsidRDefault="006A07ED" w:rsidP="006A07ED">
      <w:pPr>
        <w:pStyle w:val="ny-lesson-SFinsert-response"/>
        <w:ind w:left="1224"/>
      </w:pPr>
      <w:r w:rsidRPr="003A51F7">
        <w:t>Since both segments are through the origin</w:t>
      </w:r>
      <w:proofErr w:type="gramStart"/>
      <w:r w:rsidR="006D74CD">
        <w:t>,</w:t>
      </w:r>
      <w:r w:rsidRPr="003A51F7">
        <w:t xml:space="preserve"> </w:t>
      </w:r>
      <w:proofErr w:type="gramEnd"/>
      <m:oMath>
        <m:r>
          <m:rPr>
            <m:sty m:val="bi"/>
          </m:rPr>
          <w:rPr>
            <w:rFonts w:ascii="Cambria Math" w:hAnsi="Cambria Math"/>
          </w:rPr>
          <m:t>(3)</m:t>
        </m:r>
        <m:d>
          <m:dPr>
            <m:ctrlPr>
              <w:rPr>
                <w:rFonts w:ascii="Cambria Math" w:hAnsi="Cambria Math"/>
              </w:rPr>
            </m:ctrlPr>
          </m:dPr>
          <m:e>
            <m:r>
              <m:rPr>
                <m:sty m:val="bi"/>
              </m:rPr>
              <w:rPr>
                <w:rFonts w:ascii="Cambria Math" w:hAnsi="Cambria Math"/>
              </w:rPr>
              <m:t>-2</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6</m:t>
            </m:r>
          </m:e>
        </m:d>
        <m:r>
          <m:rPr>
            <m:sty m:val="bi"/>
          </m:rPr>
          <w:rPr>
            <w:rFonts w:ascii="Cambria Math" w:hAnsi="Cambria Math"/>
          </w:rPr>
          <m:t>=0</m:t>
        </m:r>
      </m:oMath>
      <w:r w:rsidR="007A692F" w:rsidRPr="007A692F">
        <w:t>;</w:t>
      </w:r>
      <w:r w:rsidRPr="003A51F7">
        <w:t xml:space="preserve"> therefore</w:t>
      </w:r>
      <w:r w:rsidR="006D74CD">
        <w:t>,</w:t>
      </w:r>
      <w:r w:rsidRPr="003A51F7">
        <w:t xml:space="preserve"> the segments are perpendicular.  Students can also prove by the Pythagorean </w:t>
      </w:r>
      <w:r w:rsidR="007A692F">
        <w:t>t</w:t>
      </w:r>
      <w:r w:rsidRPr="003A51F7">
        <w:t xml:space="preserve">heorem </w:t>
      </w:r>
      <w:proofErr w:type="gramStart"/>
      <w:r w:rsidRPr="003A51F7">
        <w:t xml:space="preserve">that </w:t>
      </w:r>
      <w:proofErr w:type="gramEnd"/>
      <m:oMath>
        <m:sSup>
          <m:sSupPr>
            <m:ctrlPr>
              <w:rPr>
                <w:rFonts w:ascii="Cambria Math" w:hAnsi="Cambria Math"/>
              </w:rPr>
            </m:ctrlPr>
          </m:sSupPr>
          <m:e>
            <m:r>
              <m:rPr>
                <m:sty m:val="bi"/>
              </m:rPr>
              <w:rPr>
                <w:rFonts w:ascii="Cambria Math" w:hAnsi="Cambria Math"/>
              </w:rPr>
              <m:t>AO</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BO</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AB</m:t>
            </m:r>
          </m:e>
          <m:sup>
            <m:r>
              <m:rPr>
                <m:sty m:val="bi"/>
              </m:rPr>
              <w:rPr>
                <w:rFonts w:ascii="Cambria Math" w:hAnsi="Cambria Math"/>
              </w:rPr>
              <m:t>2</m:t>
            </m:r>
          </m:sup>
        </m:sSup>
      </m:oMath>
      <w:r w:rsidR="007A692F" w:rsidRPr="007A692F">
        <w:t>,</w:t>
      </w:r>
      <w:r w:rsidRPr="003A51F7">
        <w:t xml:space="preserve"> or </w:t>
      </w:r>
      <m:oMath>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10</m:t>
                    </m:r>
                  </m:e>
                </m:rad>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40</m:t>
                    </m:r>
                  </m:e>
                </m:rad>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50</m:t>
                    </m:r>
                  </m:e>
                </m:rad>
              </m:e>
            </m:d>
          </m:e>
          <m:sup>
            <m:r>
              <m:rPr>
                <m:sty m:val="bi"/>
              </m:rPr>
              <w:rPr>
                <w:rFonts w:ascii="Cambria Math" w:hAnsi="Cambria Math"/>
              </w:rPr>
              <m:t>2</m:t>
            </m:r>
          </m:sup>
        </m:sSup>
      </m:oMath>
      <w:r w:rsidRPr="003A51F7">
        <w:t>.</w:t>
      </w:r>
    </w:p>
    <w:p w14:paraId="76572130" w14:textId="77777777" w:rsidR="006A07ED" w:rsidRPr="00505FA5" w:rsidRDefault="006A07ED" w:rsidP="006A07ED">
      <w:pPr>
        <w:pStyle w:val="ny-lesson-SFinsert-number-list"/>
        <w:numPr>
          <w:ilvl w:val="0"/>
          <w:numId w:val="0"/>
        </w:numPr>
        <w:ind w:left="1224"/>
      </w:pPr>
    </w:p>
    <w:p w14:paraId="07A117F1" w14:textId="29D7FC9E" w:rsidR="006A07ED" w:rsidRPr="00B10E92" w:rsidRDefault="006A07ED" w:rsidP="007A692F">
      <w:pPr>
        <w:pStyle w:val="ny-lesson-SFinsert-number-list"/>
        <w:rPr>
          <w:szCs w:val="16"/>
        </w:rPr>
      </w:pPr>
      <w:r w:rsidRPr="00B10E92">
        <w:rPr>
          <w:rStyle w:val="ny-lesson-SFinsert-number-listChar"/>
          <w:b/>
        </w:rPr>
        <w:t xml:space="preserve">Given </w:t>
      </w:r>
      <w:proofErr w:type="gramStart"/>
      <w:r w:rsidRPr="00B10E92">
        <w:rPr>
          <w:rStyle w:val="ny-lesson-SFinsert-number-listChar"/>
          <w:b/>
        </w:rPr>
        <w:t xml:space="preserve">points </w:t>
      </w:r>
      <w:proofErr w:type="gramEnd"/>
      <m:oMath>
        <m:r>
          <m:rPr>
            <m:sty m:val="bi"/>
          </m:rPr>
          <w:rPr>
            <w:rStyle w:val="ny-lesson-SFinsert-number-listChar"/>
            <w:rFonts w:ascii="Cambria Math" w:hAnsi="Cambria Math"/>
          </w:rPr>
          <m:t>P(1, -1)</m:t>
        </m:r>
      </m:oMath>
      <w:r w:rsidR="007A692F" w:rsidRPr="007A692F">
        <w:rPr>
          <w:rStyle w:val="ny-lesson-SFinsert-number-listChar"/>
          <w:b/>
        </w:rPr>
        <w:t xml:space="preserve">, </w:t>
      </w:r>
      <m:oMath>
        <m:r>
          <m:rPr>
            <m:sty m:val="bi"/>
          </m:rPr>
          <w:rPr>
            <w:rStyle w:val="ny-lesson-SFinsert-number-listChar"/>
            <w:rFonts w:ascii="Cambria Math" w:hAnsi="Cambria Math"/>
          </w:rPr>
          <m:t>Q(-4, 4)</m:t>
        </m:r>
      </m:oMath>
      <w:r w:rsidR="007A692F" w:rsidRPr="007A692F">
        <w:rPr>
          <w:rStyle w:val="ny-lesson-SFinsert-number-listChar"/>
          <w:b/>
        </w:rPr>
        <w:t xml:space="preserve">, </w:t>
      </w:r>
      <w:r w:rsidR="00B03E60" w:rsidRPr="00436DB3">
        <w:rPr>
          <w:rStyle w:val="ny-lesson-SFinsert-number-listChar"/>
          <w:b/>
        </w:rPr>
        <w:t>and</w:t>
      </w:r>
      <m:oMath>
        <m:r>
          <m:rPr>
            <m:sty m:val="bi"/>
          </m:rPr>
          <w:rPr>
            <w:rStyle w:val="ny-lesson-SFinsert-number-listChar"/>
            <w:rFonts w:ascii="Cambria Math" w:hAnsi="Cambria Math"/>
          </w:rPr>
          <m:t xml:space="preserve"> R(-2, -2)</m:t>
        </m:r>
      </m:oMath>
      <w:r w:rsidR="007A692F" w:rsidRPr="007A692F">
        <w:rPr>
          <w:rStyle w:val="ny-lesson-SFinsert-number-listChar"/>
          <w:b/>
        </w:rPr>
        <w:t>,</w:t>
      </w:r>
      <w:r w:rsidRPr="007A692F">
        <w:rPr>
          <w:rStyle w:val="ny-lesson-SFinsert-number-listChar"/>
          <w:b/>
        </w:rPr>
        <w:t xml:space="preserve"> </w:t>
      </w:r>
      <w:r w:rsidRPr="00B10E92">
        <w:rPr>
          <w:rStyle w:val="ny-lesson-SFinsert-number-listChar"/>
          <w:b/>
        </w:rPr>
        <w:t xml:space="preserve">prove </w:t>
      </w:r>
      <m:oMath>
        <m:acc>
          <m:accPr>
            <m:chr m:val="̅"/>
            <m:ctrlPr>
              <w:rPr>
                <w:rStyle w:val="ny-lesson-SFinsert-number-listChar"/>
                <w:rFonts w:ascii="Cambria Math" w:hAnsi="Cambria Math"/>
                <w:b/>
                <w:i/>
              </w:rPr>
            </m:ctrlPr>
          </m:accPr>
          <m:e>
            <m:r>
              <m:rPr>
                <m:sty m:val="bi"/>
              </m:rPr>
              <w:rPr>
                <w:rStyle w:val="ny-lesson-SFinsert-number-listChar"/>
                <w:rFonts w:ascii="Cambria Math" w:hAnsi="Cambria Math"/>
              </w:rPr>
              <m:t>PR</m:t>
            </m:r>
          </m:e>
        </m:acc>
      </m:oMath>
      <w:r w:rsidRPr="00B10E92">
        <w:rPr>
          <w:rStyle w:val="ny-lesson-SFinsert-number-listChar"/>
          <w:b/>
        </w:rPr>
        <w:t xml:space="preserve"> is perpendicular to </w:t>
      </w:r>
      <m:oMath>
        <m:acc>
          <m:accPr>
            <m:chr m:val="̅"/>
            <m:ctrlPr>
              <w:rPr>
                <w:rStyle w:val="ny-lesson-SFinsert-number-listChar"/>
                <w:rFonts w:ascii="Cambria Math" w:hAnsi="Cambria Math"/>
                <w:b/>
                <w:i/>
              </w:rPr>
            </m:ctrlPr>
          </m:accPr>
          <m:e>
            <m:r>
              <m:rPr>
                <m:sty m:val="bi"/>
              </m:rPr>
              <w:rPr>
                <w:rStyle w:val="ny-lesson-SFinsert-number-listChar"/>
                <w:rFonts w:ascii="Cambria Math" w:hAnsi="Cambria Math"/>
              </w:rPr>
              <m:t>QR</m:t>
            </m:r>
          </m:e>
        </m:acc>
      </m:oMath>
      <w:r w:rsidR="00354C52">
        <w:rPr>
          <w:rStyle w:val="ny-lesson-SFinsert-number-listChar"/>
          <w:b/>
        </w:rPr>
        <w:t xml:space="preserve"> without the Pythagorean t</w:t>
      </w:r>
      <w:proofErr w:type="spellStart"/>
      <w:r w:rsidRPr="00B10E92">
        <w:rPr>
          <w:rStyle w:val="ny-lesson-SFinsert-number-listChar"/>
          <w:b/>
        </w:rPr>
        <w:t>heorem</w:t>
      </w:r>
      <w:proofErr w:type="spellEnd"/>
      <w:r w:rsidRPr="00B10E92">
        <w:rPr>
          <w:rStyle w:val="ny-lesson-SFinsert-number-listChar"/>
          <w:b/>
        </w:rPr>
        <w:t>.</w:t>
      </w:r>
    </w:p>
    <w:p w14:paraId="4A20226F" w14:textId="6D385062" w:rsidR="006A07ED" w:rsidRPr="003A51F7" w:rsidRDefault="006A07ED" w:rsidP="006A07ED">
      <w:pPr>
        <w:pStyle w:val="ny-lesson-SFinsert-response"/>
        <w:ind w:left="1224"/>
      </w:pPr>
      <w:r w:rsidRPr="003A51F7">
        <w:t xml:space="preserve">The points given are translated points of the point given in </w:t>
      </w:r>
      <w:r w:rsidR="006D74CD">
        <w:t xml:space="preserve">Problem </w:t>
      </w:r>
      <w:r w:rsidRPr="003A51F7">
        <w:t xml:space="preserve">1.  </w:t>
      </w:r>
      <w:proofErr w:type="gramStart"/>
      <w:r w:rsidRPr="003A51F7">
        <w:t xml:space="preserve">Points </w:t>
      </w:r>
      <w:proofErr w:type="gramEnd"/>
      <m:oMath>
        <m:r>
          <m:rPr>
            <m:sty m:val="bi"/>
          </m:rPr>
          <w:rPr>
            <w:rFonts w:ascii="Cambria Math" w:hAnsi="Cambria Math"/>
          </w:rPr>
          <m:t>A</m:t>
        </m:r>
      </m:oMath>
      <w:r w:rsidR="007A692F" w:rsidRPr="007A692F">
        <w:t>,</w:t>
      </w:r>
      <m:oMath>
        <m:r>
          <m:rPr>
            <m:sty m:val="bi"/>
          </m:rPr>
          <w:rPr>
            <w:rFonts w:ascii="Cambria Math" w:hAnsi="Cambria Math"/>
          </w:rPr>
          <m:t xml:space="preserve"> B</m:t>
        </m:r>
      </m:oMath>
      <w:r w:rsidR="007A692F" w:rsidRPr="007A692F">
        <w:t xml:space="preserve">, and </w:t>
      </w:r>
      <m:oMath>
        <m:r>
          <m:rPr>
            <m:sty m:val="bi"/>
          </m:rPr>
          <w:rPr>
            <w:rFonts w:ascii="Cambria Math" w:hAnsi="Cambria Math"/>
          </w:rPr>
          <m:t>O</m:t>
        </m:r>
      </m:oMath>
      <w:r w:rsidRPr="003A51F7">
        <w:t xml:space="preserve"> have all been translated left </w:t>
      </w:r>
      <m:oMath>
        <m:r>
          <m:rPr>
            <m:sty m:val="bi"/>
          </m:rPr>
          <w:rPr>
            <w:rFonts w:ascii="Cambria Math" w:hAnsi="Cambria Math"/>
          </w:rPr>
          <m:t>2</m:t>
        </m:r>
      </m:oMath>
      <w:r w:rsidRPr="003A51F7">
        <w:t xml:space="preserve"> and down </w:t>
      </w:r>
      <m:oMath>
        <m:r>
          <m:rPr>
            <m:sty m:val="bi"/>
          </m:rPr>
          <w:rPr>
            <w:rFonts w:ascii="Cambria Math" w:hAnsi="Cambria Math"/>
          </w:rPr>
          <m:t>2</m:t>
        </m:r>
      </m:oMath>
      <w:r w:rsidRPr="003A51F7">
        <w:t xml:space="preserve">.  Since </w:t>
      </w:r>
      <m:oMath>
        <m:acc>
          <m:accPr>
            <m:chr m:val="̅"/>
            <m:ctrlPr>
              <w:rPr>
                <w:rFonts w:ascii="Cambria Math" w:hAnsi="Cambria Math"/>
              </w:rPr>
            </m:ctrlPr>
          </m:accPr>
          <m:e>
            <m:r>
              <m:rPr>
                <m:sty m:val="bi"/>
              </m:rPr>
              <w:rPr>
                <w:rFonts w:ascii="Cambria Math" w:hAnsi="Cambria Math"/>
              </w:rPr>
              <m:t>AO</m:t>
            </m:r>
          </m:e>
        </m:acc>
      </m:oMath>
      <w:r w:rsidRPr="003A51F7">
        <w:t xml:space="preserve"> and </w:t>
      </w:r>
      <m:oMath>
        <m:acc>
          <m:accPr>
            <m:chr m:val="̅"/>
            <m:ctrlPr>
              <w:rPr>
                <w:rFonts w:ascii="Cambria Math" w:hAnsi="Cambria Math"/>
              </w:rPr>
            </m:ctrlPr>
          </m:accPr>
          <m:e>
            <m:r>
              <m:rPr>
                <m:sty m:val="bi"/>
              </m:rPr>
              <w:rPr>
                <w:rFonts w:ascii="Cambria Math" w:hAnsi="Cambria Math"/>
              </w:rPr>
              <m:t>BO</m:t>
            </m:r>
          </m:e>
        </m:acc>
      </m:oMath>
      <w:r w:rsidRPr="003A51F7">
        <w:t xml:space="preserve"> are perpendicular, translating will not change the angle relationships</w:t>
      </w:r>
      <w:r w:rsidR="006D74CD">
        <w:t>,</w:t>
      </w:r>
      <w:r w:rsidRPr="003A51F7">
        <w:t xml:space="preserve"> so perpendicularity is conserved.</w:t>
      </w:r>
    </w:p>
    <w:p w14:paraId="4DD5EAC5" w14:textId="77777777" w:rsidR="006A07ED" w:rsidRPr="00212EF6" w:rsidRDefault="006A07ED" w:rsidP="006A07ED">
      <w:pPr>
        <w:pStyle w:val="ny-lesson-SFinsert-number-list"/>
        <w:numPr>
          <w:ilvl w:val="0"/>
          <w:numId w:val="0"/>
        </w:numPr>
        <w:ind w:left="1224"/>
      </w:pPr>
    </w:p>
    <w:p w14:paraId="2470BE3B" w14:textId="77777777" w:rsidR="007A692F" w:rsidRDefault="007A692F" w:rsidP="006A07ED">
      <w:pPr>
        <w:pStyle w:val="ny-callout-hdr"/>
      </w:pPr>
    </w:p>
    <w:p w14:paraId="229C575E" w14:textId="77777777" w:rsidR="006A07ED" w:rsidRDefault="006A07ED" w:rsidP="006A07ED">
      <w:pPr>
        <w:pStyle w:val="ny-callout-hdr"/>
      </w:pPr>
      <w:r w:rsidRPr="007A3B0E">
        <w:t>Problem Set Sample Solutions</w:t>
      </w:r>
    </w:p>
    <w:p w14:paraId="62D075C8" w14:textId="205CF2F1" w:rsidR="006A07ED" w:rsidRPr="007A3B0E" w:rsidRDefault="00C417D8" w:rsidP="006A07ED">
      <w:pPr>
        <w:pStyle w:val="ny-lesson-SFinsert"/>
      </w:pPr>
      <w:r>
        <w:rPr>
          <w:noProof/>
        </w:rPr>
        <mc:AlternateContent>
          <mc:Choice Requires="wps">
            <w:drawing>
              <wp:anchor distT="0" distB="0" distL="114300" distR="114300" simplePos="0" relativeHeight="251665920" behindDoc="0" locked="0" layoutInCell="1" allowOverlap="1" wp14:anchorId="28E0BDA7" wp14:editId="01ED4220">
                <wp:simplePos x="0" y="0"/>
                <wp:positionH relativeFrom="margin">
                  <wp:align>center</wp:align>
                </wp:positionH>
                <wp:positionV relativeFrom="paragraph">
                  <wp:posOffset>208915</wp:posOffset>
                </wp:positionV>
                <wp:extent cx="5303520" cy="4263390"/>
                <wp:effectExtent l="0" t="0" r="11430" b="22860"/>
                <wp:wrapNone/>
                <wp:docPr id="153" name="Rectangle 153"/>
                <wp:cNvGraphicFramePr/>
                <a:graphic xmlns:a="http://schemas.openxmlformats.org/drawingml/2006/main">
                  <a:graphicData uri="http://schemas.microsoft.com/office/word/2010/wordprocessingShape">
                    <wps:wsp>
                      <wps:cNvSpPr/>
                      <wps:spPr>
                        <a:xfrm>
                          <a:off x="0" y="0"/>
                          <a:ext cx="5303520" cy="42633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27760" id="Rectangle 153" o:spid="_x0000_s1026" style="position:absolute;margin-left:0;margin-top:16.45pt;width:417.6pt;height:335.7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w1YQIAALYEAAAOAAAAZHJzL2Uyb0RvYy54bWysVE1v2zAMvQ/YfxB0X53vtUGTImiRYUDR&#10;FmuHnhlZsg3IkiYpcbpfvyfZ/Vi307CLQor0o/j4mPOLY6vZQfrQWLPi45MRZ9IIWzamWvHvD9tP&#10;p5yFSKYkbY1c8ScZ+MX644fzzi3lxNZWl9IzgJiw7NyK1zG6ZVEEUcuWwol10iCorG8pwvVVUXrq&#10;gN7qYjIaLYrO+tJ5K2QIuL3qg3yd8ZWSIt4qFWRkesXxtphPn89dOov1OS0rT65uxPAM+odXtNQY&#10;FH2BuqJIbO+bP6DaRngbrIonwraFVaoRMveAbsajd93c1+Rk7gXkBPdCU/h/sOLmcOdZU2J28yln&#10;hloM6RtoI1NpydIlKOpcWCLz3t35wQswU79H5dv0i07YMdP69EKrPEYmcDmfjqbzCdgXiM0mi+n0&#10;LBNfvH7ufIhfpG1ZMlbc4wGZTjpch4iSSH1OSdWM3TZa59lpwzo8frYYzVGAICGlKcJsHZoKpuKM&#10;dAVtiugzZLC6KdPnCSj4anepPTsQ9DHbLiaT09Qvyv2WlmpfUaj7vBwa0rRJMDIrbXhqIqunJ1k7&#10;Wz6BYW976QUntg3QrinEO/LQGnjB/sRbHEpb9GIHi7Pa+p9/u0/5kACinHXQLvr8sScvOdNfDcRx&#10;Np7NktizM5t/Ttz7t5Hd24jZt5cW7Y+xqU5kM+VH/Wwqb9tHrNkmVUWIjEDtntHBuYz9TmFRhdxs&#10;choE7ihem3snEnjiKfH4cHwk74ZBR2jkxj7rnJbv5t3n9hPf7KNVTRbDK68YVXKwHHlowyKn7Xvr&#10;56zXv5v1LwAAAP//AwBQSwMEFAAGAAgAAAAhAPEcpd/fAAAABwEAAA8AAABkcnMvZG93bnJldi54&#10;bWxMj0FLw0AUhO+C/2F5gje7MaltjHkpKohYEGKqeN0mzySYfRuy22b117ue9DjMMPNNvvF6EEea&#10;bG8Y4XIRgSCuTdNzi/C6e7hIQVinuFGDYUL4Igub4vQkV1ljZn6hY+VaEUrYZgqhc27MpLR1R1rZ&#10;hRmJg/dhJq1ckFMrm0nNoVwPMo6ildSq57DQqZHuO6o/q4NGKNNv/5Y+zXerZfWclK1/9NvyHfH8&#10;zN/egHDk3V8YfvEDOhSBaW8O3FgxIIQjDiGJr0EEN02uYhB7hHW0TEAWufzPX/wAAAD//wMAUEsB&#10;Ai0AFAAGAAgAAAAhALaDOJL+AAAA4QEAABMAAAAAAAAAAAAAAAAAAAAAAFtDb250ZW50X1R5cGVz&#10;XS54bWxQSwECLQAUAAYACAAAACEAOP0h/9YAAACUAQAACwAAAAAAAAAAAAAAAAAvAQAAX3JlbHMv&#10;LnJlbHNQSwECLQAUAAYACAAAACEAHKDsNWECAAC2BAAADgAAAAAAAAAAAAAAAAAuAgAAZHJzL2Uy&#10;b0RvYy54bWxQSwECLQAUAAYACAAAACEA8Ryl398AAAAHAQAADwAAAAAAAAAAAAAAAAC7BAAAZHJz&#10;L2Rvd25yZXYueG1sUEsFBgAAAAAEAAQA8wAAAMcFAAAAAA==&#10;" filled="f" strokecolor="#4f6228" strokeweight="1.15pt">
                <w10:wrap anchorx="margin"/>
              </v:rect>
            </w:pict>
          </mc:Fallback>
        </mc:AlternateContent>
      </w:r>
    </w:p>
    <w:p w14:paraId="7243622E" w14:textId="4C5E224C" w:rsidR="006A07ED" w:rsidRDefault="006A07ED" w:rsidP="006572EC">
      <w:pPr>
        <w:pStyle w:val="ny-lesson-SFinsert-number-list"/>
        <w:numPr>
          <w:ilvl w:val="0"/>
          <w:numId w:val="56"/>
        </w:numPr>
      </w:pPr>
      <w:r>
        <w:t xml:space="preserve">Prove using the Pythagorean </w:t>
      </w:r>
      <w:r w:rsidR="007A692F">
        <w:t>t</w:t>
      </w:r>
      <w:r w:rsidRPr="00A63E1D">
        <w:t>heorem</w:t>
      </w:r>
      <w:r>
        <w:t xml:space="preserve"> that </w:t>
      </w:r>
      <m:oMath>
        <m:acc>
          <m:accPr>
            <m:chr m:val="̅"/>
            <m:ctrlPr>
              <w:rPr>
                <w:rFonts w:ascii="Cambria Math" w:hAnsi="Cambria Math"/>
                <w:i/>
              </w:rPr>
            </m:ctrlPr>
          </m:accPr>
          <m:e>
            <m:r>
              <m:rPr>
                <m:sty m:val="bi"/>
              </m:rPr>
              <w:rPr>
                <w:rFonts w:ascii="Cambria Math" w:hAnsi="Cambria Math"/>
              </w:rPr>
              <m:t>AC</m:t>
            </m:r>
          </m:e>
        </m:acc>
      </m:oMath>
      <w:r>
        <w:t xml:space="preserve"> is perpendicular to </w:t>
      </w:r>
      <m:oMath>
        <m:acc>
          <m:accPr>
            <m:chr m:val="̅"/>
            <m:ctrlPr>
              <w:rPr>
                <w:rFonts w:ascii="Cambria Math" w:hAnsi="Cambria Math"/>
                <w:i/>
              </w:rPr>
            </m:ctrlPr>
          </m:accPr>
          <m:e>
            <m:r>
              <m:rPr>
                <m:sty m:val="bi"/>
              </m:rPr>
              <w:rPr>
                <w:rFonts w:ascii="Cambria Math" w:hAnsi="Cambria Math"/>
              </w:rPr>
              <m:t>AB</m:t>
            </m:r>
          </m:e>
        </m:acc>
      </m:oMath>
      <w:r>
        <w:t xml:space="preserve"> given </w:t>
      </w:r>
      <m:oMath>
        <m:r>
          <m:rPr>
            <m:sty m:val="bi"/>
          </m:rPr>
          <w:rPr>
            <w:rFonts w:ascii="Cambria Math" w:hAnsi="Cambria Math"/>
          </w:rPr>
          <m:t xml:space="preserve">A(-2, -2), B(5, -2),  </m:t>
        </m:r>
      </m:oMath>
      <w:r w:rsidR="007D2599" w:rsidRPr="00436DB3">
        <w:t>and</w:t>
      </w:r>
      <m:oMath>
        <m:r>
          <m:rPr>
            <m:sty m:val="bi"/>
          </m:rPr>
          <w:rPr>
            <w:rFonts w:ascii="Cambria Math" w:hAnsi="Cambria Math"/>
          </w:rPr>
          <m:t xml:space="preserve"> C(-2, 22).</m:t>
        </m:r>
      </m:oMath>
    </w:p>
    <w:p w14:paraId="1E1A6777" w14:textId="64E647B2" w:rsidR="006A07ED" w:rsidRPr="003A51F7" w:rsidRDefault="006A07ED" w:rsidP="006572EC">
      <w:pPr>
        <w:pStyle w:val="ny-lesson-SFinsert-response"/>
        <w:ind w:left="1224"/>
      </w:pPr>
      <m:oMath>
        <m:r>
          <m:rPr>
            <m:sty m:val="bi"/>
          </m:rPr>
          <w:rPr>
            <w:rFonts w:ascii="Cambria Math" w:hAnsi="Cambria Math"/>
          </w:rPr>
          <m:t>AC=24</m:t>
        </m:r>
      </m:oMath>
      <w:r w:rsidR="007A692F" w:rsidRPr="007A692F">
        <w:rPr>
          <w:i w:val="0"/>
        </w:rPr>
        <w:t>,</w:t>
      </w:r>
      <m:oMath>
        <m:r>
          <m:rPr>
            <m:sty m:val="bi"/>
          </m:rPr>
          <w:rPr>
            <w:rFonts w:ascii="Cambria Math" w:hAnsi="Cambria Math"/>
          </w:rPr>
          <m:t xml:space="preserve"> BC=25</m:t>
        </m:r>
      </m:oMath>
      <w:proofErr w:type="gramStart"/>
      <w:r w:rsidR="007A692F" w:rsidRPr="007A692F">
        <w:rPr>
          <w:i w:val="0"/>
        </w:rPr>
        <w:t>,</w:t>
      </w:r>
      <w:proofErr w:type="gramEnd"/>
      <w:r w:rsidR="007A692F" w:rsidRPr="007A692F">
        <w:rPr>
          <w:i w:val="0"/>
        </w:rPr>
        <w:t xml:space="preserve"> </w:t>
      </w:r>
      <w:r w:rsidR="007D2599" w:rsidRPr="00436DB3">
        <w:t>and</w:t>
      </w:r>
      <m:oMath>
        <m:r>
          <m:rPr>
            <m:sty m:val="bi"/>
          </m:rPr>
          <w:rPr>
            <w:rFonts w:ascii="Cambria Math" w:hAnsi="Cambria Math"/>
          </w:rPr>
          <m:t xml:space="preserve"> AB=7</m:t>
        </m:r>
      </m:oMath>
      <w:r w:rsidR="002310BB">
        <w:t>.</w:t>
      </w:r>
      <w:r w:rsidR="007A692F">
        <w:t xml:space="preserve"> </w:t>
      </w:r>
      <w:r w:rsidR="002310BB">
        <w:t xml:space="preserve"> I</w:t>
      </w:r>
      <w:r w:rsidRPr="003A51F7">
        <w:t xml:space="preserve">f </w:t>
      </w:r>
      <w:r w:rsidR="004F1A6F" w:rsidRPr="00436DB3">
        <w:t>triangle</w:t>
      </w:r>
      <m:oMath>
        <m:r>
          <m:rPr>
            <m:sty m:val="bi"/>
          </m:rPr>
          <w:rPr>
            <w:rFonts w:ascii="Cambria Math" w:hAnsi="Cambria Math"/>
          </w:rPr>
          <m:t xml:space="preserve"> ABC</m:t>
        </m:r>
      </m:oMath>
      <w:r w:rsidRPr="003A51F7">
        <w:t xml:space="preserve"> is right</w:t>
      </w:r>
      <w:proofErr w:type="gramStart"/>
      <w:r w:rsidRPr="003A51F7">
        <w:t xml:space="preserve">, </w:t>
      </w:r>
      <w:proofErr w:type="gramEnd"/>
      <m:oMath>
        <m:sSup>
          <m:sSupPr>
            <m:ctrlPr>
              <w:rPr>
                <w:rFonts w:ascii="Cambria Math" w:hAnsi="Cambria Math"/>
              </w:rPr>
            </m:ctrlPr>
          </m:sSupPr>
          <m:e>
            <m:r>
              <m:rPr>
                <m:sty m:val="bi"/>
              </m:rPr>
              <w:rPr>
                <w:rFonts w:ascii="Cambria Math" w:hAnsi="Cambria Math"/>
              </w:rPr>
              <m:t>AC</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BC</m:t>
            </m:r>
          </m:e>
          <m:sup>
            <m:r>
              <m:rPr>
                <m:sty m:val="bi"/>
              </m:rPr>
              <w:rPr>
                <w:rFonts w:ascii="Cambria Math" w:hAnsi="Cambria Math"/>
              </w:rPr>
              <m:t>2</m:t>
            </m:r>
          </m:sup>
        </m:sSup>
      </m:oMath>
      <w:r w:rsidR="007A692F" w:rsidRPr="007A692F">
        <w:t>,</w:t>
      </w:r>
      <w:r w:rsidR="004312A2">
        <w:t xml:space="preserve"> and</w:t>
      </w:r>
      <w:r w:rsidRPr="003A51F7">
        <w:t xml:space="preserve">  </w:t>
      </w:r>
      <m:oMath>
        <m:r>
          <m:rPr>
            <m:sty m:val="bi"/>
          </m:rPr>
          <w:rPr>
            <w:rFonts w:ascii="Cambria Math" w:hAnsi="Cambria Math"/>
          </w:rPr>
          <m:t>576+49=625</m:t>
        </m:r>
      </m:oMath>
      <w:r w:rsidR="007A692F" w:rsidRPr="007A692F">
        <w:t>;</w:t>
      </w:r>
      <w:r w:rsidRPr="007A692F">
        <w:t xml:space="preserve"> </w:t>
      </w:r>
      <w:r w:rsidRPr="003A51F7">
        <w:t>therefore</w:t>
      </w:r>
      <w:r w:rsidR="004312A2">
        <w:t>,</w:t>
      </w:r>
      <w:r w:rsidRPr="003A51F7">
        <w:t xml:space="preserve"> the segments are perpendicular.</w:t>
      </w:r>
    </w:p>
    <w:p w14:paraId="75FFF128" w14:textId="77777777" w:rsidR="006A07ED" w:rsidRDefault="006A07ED" w:rsidP="006A07ED">
      <w:pPr>
        <w:pStyle w:val="ny-lesson-SFinsert-number-list"/>
        <w:numPr>
          <w:ilvl w:val="0"/>
          <w:numId w:val="0"/>
        </w:numPr>
        <w:ind w:left="1224"/>
      </w:pPr>
    </w:p>
    <w:p w14:paraId="76D37CD2" w14:textId="77777777" w:rsidR="006A07ED" w:rsidRPr="00D3690D" w:rsidRDefault="006A07ED" w:rsidP="006572EC">
      <w:pPr>
        <w:pStyle w:val="ny-lesson-SFinsert-number-list"/>
      </w:pPr>
      <w:r w:rsidRPr="00D3690D">
        <w:t xml:space="preserve">Using the general formula for perpendicularity of segments through the origin </w:t>
      </w:r>
      <w:proofErr w:type="gramStart"/>
      <w:r w:rsidRPr="00D3690D">
        <w:t xml:space="preserve">and </w:t>
      </w:r>
      <w:proofErr w:type="gramEnd"/>
      <m:oMath>
        <m:r>
          <m:rPr>
            <m:sty m:val="bi"/>
          </m:rPr>
          <w:rPr>
            <w:rFonts w:ascii="Cambria Math" w:hAnsi="Cambria Math"/>
          </w:rPr>
          <m:t>(90,0)</m:t>
        </m:r>
      </m:oMath>
      <w:r w:rsidRPr="00D3690D">
        <w:t xml:space="preserve">, determine if segments </w:t>
      </w:r>
      <m:oMath>
        <m:acc>
          <m:accPr>
            <m:chr m:val="̅"/>
            <m:ctrlPr>
              <w:rPr>
                <w:rFonts w:ascii="Cambria Math" w:hAnsi="Cambria Math"/>
                <w:i/>
              </w:rPr>
            </m:ctrlPr>
          </m:accPr>
          <m:e>
            <m:r>
              <m:rPr>
                <m:sty m:val="bi"/>
              </m:rPr>
              <w:rPr>
                <w:rFonts w:ascii="Cambria Math" w:hAnsi="Cambria Math"/>
              </w:rPr>
              <m:t>OA</m:t>
            </m:r>
          </m:e>
        </m:acc>
      </m:oMath>
      <w:r w:rsidRPr="00D3690D">
        <w:t xml:space="preserve"> and </w:t>
      </w:r>
      <m:oMath>
        <m:acc>
          <m:accPr>
            <m:chr m:val="̅"/>
            <m:ctrlPr>
              <w:rPr>
                <w:rFonts w:ascii="Cambria Math" w:hAnsi="Cambria Math"/>
                <w:i/>
              </w:rPr>
            </m:ctrlPr>
          </m:accPr>
          <m:e>
            <m:r>
              <m:rPr>
                <m:sty m:val="bi"/>
              </m:rPr>
              <w:rPr>
                <w:rFonts w:ascii="Cambria Math" w:hAnsi="Cambria Math"/>
              </w:rPr>
              <m:t>OB</m:t>
            </m:r>
          </m:e>
        </m:acc>
      </m:oMath>
      <w:r w:rsidRPr="00D3690D">
        <w:t xml:space="preserve"> are perpendicular.</w:t>
      </w:r>
    </w:p>
    <w:p w14:paraId="2A6876B5" w14:textId="332CDD4C" w:rsidR="006A07ED" w:rsidRPr="0069565B" w:rsidRDefault="006A07ED" w:rsidP="006A07ED">
      <w:pPr>
        <w:pStyle w:val="ny-lesson-SFinsert-number-list"/>
        <w:numPr>
          <w:ilvl w:val="0"/>
          <w:numId w:val="45"/>
        </w:numPr>
        <w:ind w:left="1620"/>
        <w:rPr>
          <w:rFonts w:ascii="Cambria Math" w:hAnsi="Cambria Math"/>
          <w:oMath/>
        </w:rPr>
      </w:pPr>
      <m:oMath>
        <m:r>
          <m:rPr>
            <m:sty m:val="bi"/>
          </m:rPr>
          <w:rPr>
            <w:rFonts w:ascii="Cambria Math" w:hAnsi="Cambria Math"/>
          </w:rPr>
          <m:t>A(-3, -4)</m:t>
        </m:r>
      </m:oMath>
      <w:r w:rsidR="005C354A" w:rsidRPr="005C354A">
        <w:t xml:space="preserve">, </w:t>
      </w:r>
      <m:oMath>
        <m:r>
          <m:rPr>
            <m:sty m:val="bi"/>
          </m:rPr>
          <w:rPr>
            <w:rFonts w:ascii="Cambria Math" w:hAnsi="Cambria Math"/>
          </w:rPr>
          <m:t>B(4, 3)</m:t>
        </m:r>
      </m:oMath>
    </w:p>
    <w:p w14:paraId="049EBF52" w14:textId="0FFCD9F1" w:rsidR="006A07ED" w:rsidRDefault="0067073A" w:rsidP="006A07ED">
      <w:pPr>
        <w:pStyle w:val="ny-lesson-SFinsert-response"/>
        <w:ind w:left="1620"/>
      </w:pPr>
      <m:oMath>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4</m:t>
            </m:r>
          </m:e>
        </m:d>
        <m:r>
          <m:rPr>
            <m:sty m:val="bi"/>
          </m:rPr>
          <w:rPr>
            <w:rFonts w:ascii="Cambria Math" w:hAnsi="Cambria Math"/>
          </w:rPr>
          <m:t>+</m:t>
        </m:r>
        <m:d>
          <m:dPr>
            <m:ctrlPr>
              <w:rPr>
                <w:rFonts w:ascii="Cambria Math" w:hAnsi="Cambria Math"/>
              </w:rPr>
            </m:ctrlPr>
          </m:dPr>
          <m:e>
            <m:r>
              <m:rPr>
                <m:sty m:val="bi"/>
              </m:rPr>
              <w:rPr>
                <w:rFonts w:ascii="Cambria Math" w:hAnsi="Cambria Math"/>
              </w:rPr>
              <m:t>-4</m:t>
            </m:r>
          </m:e>
        </m:d>
        <m:d>
          <m:dPr>
            <m:ctrlPr>
              <w:rPr>
                <w:rFonts w:ascii="Cambria Math" w:hAnsi="Cambria Math"/>
              </w:rPr>
            </m:ctrlPr>
          </m:dPr>
          <m:e>
            <m:r>
              <m:rPr>
                <m:sty m:val="bi"/>
              </m:rPr>
              <w:rPr>
                <w:rFonts w:ascii="Cambria Math" w:hAnsi="Cambria Math"/>
              </w:rPr>
              <m:t>3</m:t>
            </m:r>
          </m:e>
        </m:d>
        <m:r>
          <m:rPr>
            <m:sty m:val="bi"/>
          </m:rPr>
          <w:rPr>
            <w:rFonts w:ascii="Cambria Math" w:hAnsi="Cambria Math"/>
          </w:rPr>
          <m:t>≠0</m:t>
        </m:r>
      </m:oMath>
      <w:r w:rsidR="005C354A" w:rsidRPr="005C354A">
        <w:t>;</w:t>
      </w:r>
      <w:r w:rsidR="006A07ED" w:rsidRPr="005C354A">
        <w:rPr>
          <w:i w:val="0"/>
        </w:rPr>
        <w:t xml:space="preserve"> </w:t>
      </w:r>
      <w:proofErr w:type="gramStart"/>
      <w:r w:rsidR="005C354A">
        <w:t>therefore</w:t>
      </w:r>
      <w:proofErr w:type="gramEnd"/>
      <w:r w:rsidR="00030234">
        <w:t>,</w:t>
      </w:r>
      <w:r w:rsidR="006A07ED" w:rsidRPr="006A07ED">
        <w:t xml:space="preserve"> the segments are not perpendicular.</w:t>
      </w:r>
    </w:p>
    <w:p w14:paraId="54344156" w14:textId="77777777" w:rsidR="00C417D8" w:rsidRPr="006A07ED" w:rsidRDefault="00C417D8" w:rsidP="005C354A">
      <w:pPr>
        <w:pStyle w:val="ny-lesson-SFinsert-number-list"/>
        <w:numPr>
          <w:ilvl w:val="0"/>
          <w:numId w:val="0"/>
        </w:numPr>
        <w:ind w:left="1224"/>
      </w:pPr>
    </w:p>
    <w:p w14:paraId="7D0106A4" w14:textId="5E540C24" w:rsidR="006A07ED" w:rsidRPr="008F3F11" w:rsidRDefault="006A07ED" w:rsidP="006A07ED">
      <w:pPr>
        <w:pStyle w:val="ny-lesson-SFinsert-number-list"/>
        <w:numPr>
          <w:ilvl w:val="0"/>
          <w:numId w:val="45"/>
        </w:numPr>
        <w:ind w:left="1620"/>
        <w:rPr>
          <w:rFonts w:ascii="Cambria Math" w:hAnsi="Cambria Math"/>
          <w:oMath/>
        </w:rPr>
      </w:pPr>
      <m:oMath>
        <m:r>
          <m:rPr>
            <m:sty m:val="bi"/>
          </m:rPr>
          <w:rPr>
            <w:rFonts w:ascii="Cambria Math" w:hAnsi="Cambria Math"/>
          </w:rPr>
          <m:t>A(8, 9)</m:t>
        </m:r>
      </m:oMath>
      <w:r w:rsidR="005C354A" w:rsidRPr="005C354A">
        <w:t>,</w:t>
      </w:r>
      <m:oMath>
        <m:r>
          <m:rPr>
            <m:sty m:val="bi"/>
          </m:rPr>
          <w:rPr>
            <w:rFonts w:ascii="Cambria Math" w:hAnsi="Cambria Math"/>
          </w:rPr>
          <m:t xml:space="preserve"> B(18,-16)</m:t>
        </m:r>
      </m:oMath>
    </w:p>
    <w:p w14:paraId="2B68AFE0" w14:textId="660AFFB8" w:rsidR="006A07ED" w:rsidRPr="006A07ED" w:rsidRDefault="0067073A" w:rsidP="006A07ED">
      <w:pPr>
        <w:pStyle w:val="ny-lesson-SFinsert-response"/>
        <w:ind w:firstLine="756"/>
      </w:pPr>
      <m:oMath>
        <m:d>
          <m:dPr>
            <m:ctrlPr>
              <w:rPr>
                <w:rFonts w:ascii="Cambria Math" w:hAnsi="Cambria Math"/>
              </w:rPr>
            </m:ctrlPr>
          </m:dPr>
          <m:e>
            <m:r>
              <m:rPr>
                <m:sty m:val="bi"/>
              </m:rPr>
              <w:rPr>
                <w:rFonts w:ascii="Cambria Math" w:hAnsi="Cambria Math"/>
              </w:rPr>
              <m:t>8</m:t>
            </m:r>
          </m:e>
        </m:d>
        <m:d>
          <m:dPr>
            <m:ctrlPr>
              <w:rPr>
                <w:rFonts w:ascii="Cambria Math" w:hAnsi="Cambria Math"/>
              </w:rPr>
            </m:ctrlPr>
          </m:dPr>
          <m:e>
            <m:r>
              <m:rPr>
                <m:sty m:val="bi"/>
              </m:rPr>
              <w:rPr>
                <w:rFonts w:ascii="Cambria Math" w:hAnsi="Cambria Math"/>
              </w:rPr>
              <m:t>18</m:t>
            </m:r>
          </m:e>
        </m:d>
        <m:r>
          <m:rPr>
            <m:sty m:val="bi"/>
          </m:rPr>
          <w:rPr>
            <w:rFonts w:ascii="Cambria Math" w:hAnsi="Cambria Math"/>
          </w:rPr>
          <m:t>+</m:t>
        </m:r>
        <m:d>
          <m:dPr>
            <m:ctrlPr>
              <w:rPr>
                <w:rFonts w:ascii="Cambria Math" w:hAnsi="Cambria Math"/>
              </w:rPr>
            </m:ctrlPr>
          </m:dPr>
          <m:e>
            <m:r>
              <m:rPr>
                <m:sty m:val="bi"/>
              </m:rPr>
              <w:rPr>
                <w:rFonts w:ascii="Cambria Math" w:hAnsi="Cambria Math"/>
              </w:rPr>
              <m:t>9</m:t>
            </m:r>
          </m:e>
        </m:d>
        <m:d>
          <m:dPr>
            <m:ctrlPr>
              <w:rPr>
                <w:rFonts w:ascii="Cambria Math" w:hAnsi="Cambria Math"/>
              </w:rPr>
            </m:ctrlPr>
          </m:dPr>
          <m:e>
            <m:r>
              <m:rPr>
                <m:sty m:val="bi"/>
              </m:rPr>
              <w:rPr>
                <w:rFonts w:ascii="Cambria Math" w:hAnsi="Cambria Math"/>
              </w:rPr>
              <m:t>-16</m:t>
            </m:r>
          </m:e>
        </m:d>
        <m:r>
          <m:rPr>
            <m:sty m:val="bi"/>
          </m:rPr>
          <w:rPr>
            <w:rFonts w:ascii="Cambria Math" w:hAnsi="Cambria Math"/>
          </w:rPr>
          <m:t>=0</m:t>
        </m:r>
      </m:oMath>
      <w:r w:rsidR="005C354A" w:rsidRPr="005C354A">
        <w:t>;</w:t>
      </w:r>
      <w:r w:rsidR="006A07ED" w:rsidRPr="005C354A">
        <w:t xml:space="preserve"> </w:t>
      </w:r>
      <w:proofErr w:type="gramStart"/>
      <w:r w:rsidR="005C354A">
        <w:t>therefore</w:t>
      </w:r>
      <w:proofErr w:type="gramEnd"/>
      <w:r w:rsidR="00030234">
        <w:t>,</w:t>
      </w:r>
      <w:r w:rsidR="006A07ED" w:rsidRPr="006A07ED">
        <w:t xml:space="preserve"> the segments are perpendicular.</w:t>
      </w:r>
    </w:p>
    <w:p w14:paraId="6A2FE63C" w14:textId="77777777" w:rsidR="006A07ED" w:rsidRDefault="006A07ED" w:rsidP="006A07ED">
      <w:pPr>
        <w:pStyle w:val="ny-lesson-SFinsert-number-list"/>
        <w:numPr>
          <w:ilvl w:val="0"/>
          <w:numId w:val="0"/>
        </w:numPr>
        <w:ind w:left="1224"/>
      </w:pPr>
    </w:p>
    <w:p w14:paraId="4AA07F09" w14:textId="7C5AFDD7" w:rsidR="006A07ED" w:rsidRPr="00D3690D" w:rsidRDefault="006A07ED" w:rsidP="006572EC">
      <w:pPr>
        <w:pStyle w:val="ny-lesson-SFinsert-number-list"/>
      </w:pPr>
      <w:r w:rsidRPr="00D3690D">
        <w:t xml:space="preserve">Given points </w:t>
      </w:r>
      <m:oMath>
        <m:r>
          <m:rPr>
            <m:sty m:val="bi"/>
          </m:rPr>
          <w:rPr>
            <w:rFonts w:ascii="Cambria Math" w:hAnsi="Cambria Math"/>
          </w:rPr>
          <m:t>O(0, 0)</m:t>
        </m:r>
      </m:oMath>
      <w:r w:rsidRPr="00D3690D">
        <w:t xml:space="preserve">, </w:t>
      </w:r>
      <m:oMath>
        <m:r>
          <m:rPr>
            <m:sty m:val="bi"/>
          </m:rPr>
          <w:rPr>
            <w:rFonts w:ascii="Cambria Math" w:hAnsi="Cambria Math"/>
          </w:rPr>
          <m:t>S(2, 7)</m:t>
        </m:r>
      </m:oMath>
      <w:r w:rsidRPr="00D3690D">
        <w:t xml:space="preserve">, and </w:t>
      </w:r>
      <m:oMath>
        <m:r>
          <m:rPr>
            <m:sty m:val="bi"/>
          </m:rPr>
          <w:rPr>
            <w:rFonts w:ascii="Cambria Math" w:hAnsi="Cambria Math"/>
          </w:rPr>
          <m:t>T(7, -2)</m:t>
        </m:r>
      </m:oMath>
      <w:r w:rsidR="004312A2">
        <w:t>,</w:t>
      </w:r>
      <w:r w:rsidRPr="00D3690D">
        <w:t xml:space="preserve"> where </w:t>
      </w:r>
      <m:oMath>
        <m:acc>
          <m:accPr>
            <m:chr m:val="̅"/>
            <m:ctrlPr>
              <w:rPr>
                <w:rFonts w:ascii="Cambria Math" w:hAnsi="Cambria Math"/>
                <w:i/>
              </w:rPr>
            </m:ctrlPr>
          </m:accPr>
          <m:e>
            <m:r>
              <m:rPr>
                <m:sty m:val="bi"/>
              </m:rPr>
              <w:rPr>
                <w:rFonts w:ascii="Cambria Math" w:hAnsi="Cambria Math"/>
              </w:rPr>
              <m:t>OS</m:t>
            </m:r>
          </m:e>
        </m:acc>
      </m:oMath>
      <w:r w:rsidRPr="00D3690D">
        <w:t xml:space="preserve"> is perpendicular to </w:t>
      </w:r>
      <m:oMath>
        <m:acc>
          <m:accPr>
            <m:chr m:val="̅"/>
            <m:ctrlPr>
              <w:rPr>
                <w:rFonts w:ascii="Cambria Math" w:hAnsi="Cambria Math"/>
                <w:i/>
              </w:rPr>
            </m:ctrlPr>
          </m:accPr>
          <m:e>
            <m:r>
              <m:rPr>
                <m:sty m:val="bi"/>
              </m:rPr>
              <w:rPr>
                <w:rFonts w:ascii="Cambria Math" w:hAnsi="Cambria Math"/>
              </w:rPr>
              <m:t>OT</m:t>
            </m:r>
          </m:e>
        </m:acc>
      </m:oMath>
      <w:r w:rsidR="005C354A">
        <w:t>,</w:t>
      </w:r>
      <w:r w:rsidR="00030234">
        <w:t xml:space="preserve"> </w:t>
      </w:r>
      <w:r w:rsidR="00030234" w:rsidRPr="00D3690D">
        <w:t>will the images of the segments be perpendicular</w:t>
      </w:r>
      <w:r>
        <w:t xml:space="preserve"> </w:t>
      </w:r>
      <w:r w:rsidR="00030234">
        <w:t>i</w:t>
      </w:r>
      <w:r>
        <w:t>f</w:t>
      </w:r>
      <w:r w:rsidRPr="00D3690D">
        <w:t xml:space="preserve"> the three points </w:t>
      </w:r>
      <m:oMath>
        <m:r>
          <m:rPr>
            <m:sty m:val="bi"/>
          </m:rPr>
          <w:rPr>
            <w:rFonts w:ascii="Cambria Math" w:hAnsi="Cambria Math"/>
          </w:rPr>
          <m:t>O</m:t>
        </m:r>
      </m:oMath>
      <w:r w:rsidRPr="00D3690D">
        <w:t xml:space="preserve">, </w:t>
      </w:r>
      <m:oMath>
        <m:r>
          <m:rPr>
            <m:sty m:val="bi"/>
          </m:rPr>
          <w:rPr>
            <w:rFonts w:ascii="Cambria Math" w:hAnsi="Cambria Math"/>
          </w:rPr>
          <m:t>S</m:t>
        </m:r>
      </m:oMath>
      <w:r w:rsidRPr="00D3690D">
        <w:t xml:space="preserve">, and </w:t>
      </w:r>
      <m:oMath>
        <m:r>
          <m:rPr>
            <m:sty m:val="bi"/>
          </m:rPr>
          <w:rPr>
            <w:rFonts w:ascii="Cambria Math" w:hAnsi="Cambria Math"/>
          </w:rPr>
          <m:t>T</m:t>
        </m:r>
      </m:oMath>
      <w:r w:rsidRPr="00D3690D">
        <w:t xml:space="preserve"> </w:t>
      </w:r>
      <w:r>
        <w:t>are translated four units to the right and eight units up</w:t>
      </w:r>
      <w:r w:rsidRPr="00D3690D">
        <w:t>?</w:t>
      </w:r>
      <w:r>
        <w:t xml:space="preserve">  Explain your answer.</w:t>
      </w:r>
    </w:p>
    <w:p w14:paraId="0A36640C" w14:textId="4EE0BA71" w:rsidR="006A07ED" w:rsidRPr="008F3F11" w:rsidRDefault="004F1A6F" w:rsidP="006572EC">
      <w:pPr>
        <w:pStyle w:val="ny-lesson-SFinsert-response"/>
        <w:ind w:left="1224"/>
      </w:pPr>
      <m:oMath>
        <m:r>
          <m:rPr>
            <m:sty m:val="bi"/>
          </m:rPr>
          <w:rPr>
            <w:rFonts w:ascii="Cambria Math" w:hAnsi="Cambria Math"/>
          </w:rPr>
          <m:t>O'(4, 8)</m:t>
        </m:r>
      </m:oMath>
      <w:r w:rsidR="005C354A" w:rsidRPr="005C354A">
        <w:rPr>
          <w:i w:val="0"/>
        </w:rPr>
        <w:t>,</w:t>
      </w:r>
      <m:oMath>
        <m:r>
          <m:rPr>
            <m:sty m:val="bi"/>
          </m:rPr>
          <w:rPr>
            <w:rFonts w:ascii="Cambria Math" w:hAnsi="Cambria Math"/>
          </w:rPr>
          <m:t xml:space="preserve"> S'(6, 15)</m:t>
        </m:r>
      </m:oMath>
      <w:r w:rsidR="005C354A" w:rsidRPr="005C354A">
        <w:rPr>
          <w:i w:val="0"/>
        </w:rPr>
        <w:t>,</w:t>
      </w:r>
      <m:oMath>
        <m:r>
          <m:rPr>
            <m:sty m:val="bi"/>
          </m:rPr>
          <w:rPr>
            <w:rFonts w:ascii="Cambria Math" w:hAnsi="Cambria Math"/>
          </w:rPr>
          <m:t xml:space="preserve"> T'(11, 6)</m:t>
        </m:r>
      </m:oMath>
    </w:p>
    <w:p w14:paraId="63A8E9CA" w14:textId="3DAA49FD" w:rsidR="006A07ED" w:rsidRPr="003A51F7" w:rsidRDefault="006A07ED" w:rsidP="006572EC">
      <w:pPr>
        <w:pStyle w:val="ny-lesson-SFinsert-response"/>
        <w:ind w:left="1224"/>
      </w:pPr>
      <w:r w:rsidRPr="003A51F7">
        <w:t xml:space="preserve">Yes, the points are all translated </w:t>
      </w:r>
      <m:oMath>
        <m:r>
          <m:rPr>
            <m:sty m:val="bi"/>
          </m:rPr>
          <w:rPr>
            <w:rFonts w:ascii="Cambria Math" w:hAnsi="Cambria Math"/>
          </w:rPr>
          <m:t>4</m:t>
        </m:r>
      </m:oMath>
      <w:r w:rsidRPr="003A51F7">
        <w:t xml:space="preserve"> units right and </w:t>
      </w:r>
      <m:oMath>
        <m:r>
          <m:rPr>
            <m:sty m:val="bi"/>
          </m:rPr>
          <w:rPr>
            <w:rFonts w:ascii="Cambria Math" w:hAnsi="Cambria Math"/>
          </w:rPr>
          <m:t>8</m:t>
        </m:r>
      </m:oMath>
      <w:r w:rsidRPr="003A51F7">
        <w:t xml:space="preserve"> units up</w:t>
      </w:r>
      <w:r w:rsidR="004312A2">
        <w:t>;</w:t>
      </w:r>
      <w:r w:rsidRPr="003A51F7">
        <w:t xml:space="preserve"> since the original segments were perpendicular, the translated segments are perpendicular.</w:t>
      </w:r>
    </w:p>
    <w:p w14:paraId="621DC485" w14:textId="77777777" w:rsidR="006A07ED" w:rsidRPr="00681865" w:rsidRDefault="006A07ED" w:rsidP="006A07ED">
      <w:pPr>
        <w:pStyle w:val="ny-lesson-SFinsert-number-list"/>
        <w:numPr>
          <w:ilvl w:val="0"/>
          <w:numId w:val="0"/>
        </w:numPr>
        <w:ind w:left="1224"/>
      </w:pPr>
    </w:p>
    <w:p w14:paraId="2B090FDD" w14:textId="66B9A2B0" w:rsidR="006A07ED" w:rsidRPr="0015384F" w:rsidRDefault="006A07ED" w:rsidP="006572EC">
      <w:pPr>
        <w:pStyle w:val="ny-lesson-SFinsert-number-list"/>
      </w:pPr>
      <w:r w:rsidRPr="00D9722A">
        <w:t xml:space="preserve">In Example 1, we saw that </w:t>
      </w:r>
      <m:oMath>
        <m:acc>
          <m:accPr>
            <m:chr m:val="̅"/>
            <m:ctrlPr>
              <w:rPr>
                <w:rFonts w:ascii="Cambria Math" w:hAnsi="Cambria Math"/>
              </w:rPr>
            </m:ctrlPr>
          </m:accPr>
          <m:e>
            <m:r>
              <m:rPr>
                <m:sty m:val="bi"/>
              </m:rPr>
              <w:rPr>
                <w:rFonts w:ascii="Cambria Math" w:hAnsi="Cambria Math"/>
              </w:rPr>
              <m:t>OA</m:t>
            </m:r>
          </m:e>
        </m:acc>
      </m:oMath>
      <w:r w:rsidRPr="00D9722A">
        <w:t xml:space="preserve"> was perpendicular to </w:t>
      </w:r>
      <m:oMath>
        <m:acc>
          <m:accPr>
            <m:chr m:val="̅"/>
            <m:ctrlPr>
              <w:rPr>
                <w:rFonts w:ascii="Cambria Math" w:hAnsi="Cambria Math"/>
              </w:rPr>
            </m:ctrlPr>
          </m:accPr>
          <m:e>
            <m:r>
              <m:rPr>
                <m:sty m:val="bi"/>
              </m:rPr>
              <w:rPr>
                <w:rFonts w:ascii="Cambria Math" w:hAnsi="Cambria Math"/>
              </w:rPr>
              <m:t>OB</m:t>
            </m:r>
          </m:e>
        </m:acc>
      </m:oMath>
      <w:r w:rsidRPr="00D9722A">
        <w:t xml:space="preserve"> </w:t>
      </w:r>
      <w:proofErr w:type="gramStart"/>
      <w:r w:rsidRPr="00D9722A">
        <w:t xml:space="preserve">for </w:t>
      </w:r>
      <w:proofErr w:type="gramEnd"/>
      <m:oMath>
        <m:r>
          <m:rPr>
            <m:sty m:val="bi"/>
          </m:rPr>
          <w:rPr>
            <w:rFonts w:ascii="Cambria Math" w:hAnsi="Cambria Math"/>
          </w:rPr>
          <m:t>O(0, 0)</m:t>
        </m:r>
      </m:oMath>
      <w:r w:rsidR="005C354A" w:rsidRPr="005C354A">
        <w:t>,</w:t>
      </w:r>
      <m:oMath>
        <m:r>
          <m:rPr>
            <m:sty m:val="bi"/>
          </m:rPr>
          <w:rPr>
            <w:rFonts w:ascii="Cambria Math" w:hAnsi="Cambria Math"/>
          </w:rPr>
          <m:t xml:space="preserve"> A(6, 4)</m:t>
        </m:r>
      </m:oMath>
      <w:r w:rsidR="005C354A" w:rsidRPr="005C354A">
        <w:t xml:space="preserve">, </w:t>
      </w:r>
      <w:r w:rsidR="007D2599" w:rsidRPr="00436DB3">
        <w:t>and</w:t>
      </w:r>
      <m:oMath>
        <m:r>
          <m:rPr>
            <m:sty m:val="bi"/>
          </m:rPr>
          <w:rPr>
            <w:rFonts w:ascii="Cambria Math" w:hAnsi="Cambria Math"/>
          </w:rPr>
          <m:t xml:space="preserve"> B(-2, 3)</m:t>
        </m:r>
      </m:oMath>
      <w:r w:rsidRPr="00D9722A">
        <w:t xml:space="preserve">.  </w:t>
      </w:r>
      <w:proofErr w:type="gramStart"/>
      <w:r>
        <w:t xml:space="preserve">Suppose </w:t>
      </w:r>
      <w:proofErr w:type="gramEnd"/>
      <m:oMath>
        <m:r>
          <m:rPr>
            <m:sty m:val="bi"/>
          </m:rPr>
          <w:rPr>
            <w:rFonts w:ascii="Cambria Math" w:hAnsi="Cambria Math"/>
          </w:rPr>
          <m:t>P(5, 5)</m:t>
        </m:r>
      </m:oMath>
      <w:r w:rsidR="005C354A" w:rsidRPr="005C354A">
        <w:t>,</w:t>
      </w:r>
      <m:oMath>
        <m:r>
          <m:rPr>
            <m:sty m:val="bi"/>
          </m:rPr>
          <w:rPr>
            <w:rFonts w:ascii="Cambria Math" w:hAnsi="Cambria Math"/>
          </w:rPr>
          <m:t xml:space="preserve"> Q(11,9)</m:t>
        </m:r>
      </m:oMath>
      <w:r w:rsidR="005C354A" w:rsidRPr="005C354A">
        <w:t xml:space="preserve">, </w:t>
      </w:r>
      <w:r w:rsidR="007D2599" w:rsidRPr="00436DB3">
        <w:t>and</w:t>
      </w:r>
      <m:oMath>
        <m:r>
          <m:rPr>
            <m:sty m:val="bi"/>
          </m:rPr>
          <w:rPr>
            <w:rFonts w:ascii="Cambria Math" w:hAnsi="Cambria Math"/>
          </w:rPr>
          <m:t xml:space="preserve"> R(3, 8)</m:t>
        </m:r>
      </m:oMath>
      <w:r w:rsidRPr="00D9722A">
        <w:t xml:space="preserve">.  Are segments </w:t>
      </w:r>
      <m:oMath>
        <m:acc>
          <m:accPr>
            <m:chr m:val="̅"/>
            <m:ctrlPr>
              <w:rPr>
                <w:rFonts w:ascii="Cambria Math" w:hAnsi="Cambria Math"/>
              </w:rPr>
            </m:ctrlPr>
          </m:accPr>
          <m:e>
            <m:r>
              <m:rPr>
                <m:sty m:val="bi"/>
              </m:rPr>
              <w:rPr>
                <w:rFonts w:ascii="Cambria Math" w:hAnsi="Cambria Math"/>
              </w:rPr>
              <m:t>PQ</m:t>
            </m:r>
          </m:e>
        </m:acc>
      </m:oMath>
      <w:r w:rsidRPr="00D9722A">
        <w:t xml:space="preserve"> and </w:t>
      </w:r>
      <m:oMath>
        <m:acc>
          <m:accPr>
            <m:chr m:val="̅"/>
            <m:ctrlPr>
              <w:rPr>
                <w:rFonts w:ascii="Cambria Math" w:hAnsi="Cambria Math"/>
              </w:rPr>
            </m:ctrlPr>
          </m:accPr>
          <m:e>
            <m:r>
              <m:rPr>
                <m:sty m:val="bi"/>
              </m:rPr>
              <w:rPr>
                <w:rFonts w:ascii="Cambria Math" w:hAnsi="Cambria Math"/>
              </w:rPr>
              <m:t>PR</m:t>
            </m:r>
          </m:e>
        </m:acc>
      </m:oMath>
      <w:r w:rsidRPr="00D9722A">
        <w:t xml:space="preserve"> perpendicular?  Explain without using triangles or the Pythagorean </w:t>
      </w:r>
      <w:proofErr w:type="gramStart"/>
      <w:r w:rsidR="005C354A">
        <w:t>t</w:t>
      </w:r>
      <w:r w:rsidRPr="00D9722A">
        <w:t>heorem</w:t>
      </w:r>
      <w:proofErr w:type="gramEnd"/>
      <w:r w:rsidRPr="00D9722A">
        <w:t>.</w:t>
      </w:r>
      <w:r>
        <w:t xml:space="preserve"> </w:t>
      </w:r>
    </w:p>
    <w:p w14:paraId="15B25A31" w14:textId="7AA3242F" w:rsidR="006A07ED" w:rsidRPr="007A3B0E" w:rsidRDefault="006A07ED" w:rsidP="006572EC">
      <w:pPr>
        <w:pStyle w:val="ny-lesson-SFinsert-response"/>
        <w:ind w:left="1224"/>
      </w:pPr>
      <w:r w:rsidRPr="007A3B0E">
        <w:t xml:space="preserve">Yes, the segments are perpendicular.  We proved in Example 1 that </w:t>
      </w:r>
      <m:oMath>
        <m:acc>
          <m:accPr>
            <m:chr m:val="̅"/>
            <m:ctrlPr>
              <w:rPr>
                <w:rFonts w:ascii="Cambria Math" w:hAnsi="Cambria Math"/>
              </w:rPr>
            </m:ctrlPr>
          </m:accPr>
          <m:e>
            <m:r>
              <m:rPr>
                <m:sty m:val="bi"/>
              </m:rPr>
              <w:rPr>
                <w:rFonts w:ascii="Cambria Math" w:hAnsi="Cambria Math"/>
              </w:rPr>
              <m:t>OA</m:t>
            </m:r>
          </m:e>
        </m:acc>
      </m:oMath>
      <w:r w:rsidRPr="007A3B0E">
        <w:t xml:space="preserve"> was perpendicular </w:t>
      </w:r>
      <w:proofErr w:type="gramStart"/>
      <w:r w:rsidRPr="007A3B0E">
        <w:t xml:space="preserve">to </w:t>
      </w:r>
      <w:proofErr w:type="gramEnd"/>
      <m:oMath>
        <m:acc>
          <m:accPr>
            <m:chr m:val="̅"/>
            <m:ctrlPr>
              <w:rPr>
                <w:rFonts w:ascii="Cambria Math" w:hAnsi="Cambria Math"/>
              </w:rPr>
            </m:ctrlPr>
          </m:accPr>
          <m:e>
            <m:r>
              <m:rPr>
                <m:sty m:val="bi"/>
              </m:rPr>
              <w:rPr>
                <w:rFonts w:ascii="Cambria Math" w:hAnsi="Cambria Math"/>
              </w:rPr>
              <m:t>OB</m:t>
            </m:r>
          </m:e>
        </m:acc>
      </m:oMath>
      <w:r w:rsidRPr="007A3B0E">
        <w:t xml:space="preserve">.  </w:t>
      </w:r>
      <m:oMath>
        <m:r>
          <m:rPr>
            <m:sty m:val="bi"/>
          </m:rPr>
          <w:rPr>
            <w:rFonts w:ascii="Cambria Math" w:hAnsi="Cambria Math"/>
          </w:rPr>
          <m:t>P</m:t>
        </m:r>
      </m:oMath>
      <w:proofErr w:type="gramStart"/>
      <w:r w:rsidRPr="007A3B0E">
        <w:t xml:space="preserve">, </w:t>
      </w:r>
      <w:proofErr w:type="gramEnd"/>
      <m:oMath>
        <m:r>
          <m:rPr>
            <m:sty m:val="bi"/>
          </m:rPr>
          <w:rPr>
            <w:rFonts w:ascii="Cambria Math" w:hAnsi="Cambria Math"/>
          </w:rPr>
          <m:t>Q</m:t>
        </m:r>
      </m:oMath>
      <w:r w:rsidRPr="007A3B0E">
        <w:t xml:space="preserve">, and </w:t>
      </w:r>
      <m:oMath>
        <m:r>
          <m:rPr>
            <m:sty m:val="bi"/>
          </m:rPr>
          <w:rPr>
            <w:rFonts w:ascii="Cambria Math" w:hAnsi="Cambria Math"/>
          </w:rPr>
          <m:t>R</m:t>
        </m:r>
      </m:oMath>
      <w:r w:rsidRPr="007A3B0E">
        <w:t xml:space="preserve"> are translations of </w:t>
      </w:r>
      <m:oMath>
        <m:r>
          <m:rPr>
            <m:sty m:val="bi"/>
          </m:rPr>
          <w:rPr>
            <w:rFonts w:ascii="Cambria Math" w:hAnsi="Cambria Math"/>
          </w:rPr>
          <m:t>O</m:t>
        </m:r>
      </m:oMath>
      <w:r w:rsidRPr="007A3B0E">
        <w:t xml:space="preserve">, </w:t>
      </w:r>
      <m:oMath>
        <m:r>
          <m:rPr>
            <m:sty m:val="bi"/>
          </m:rPr>
          <w:rPr>
            <w:rFonts w:ascii="Cambria Math" w:hAnsi="Cambria Math"/>
          </w:rPr>
          <m:t>A</m:t>
        </m:r>
      </m:oMath>
      <w:r w:rsidRPr="007A3B0E">
        <w:t xml:space="preserve">, and </w:t>
      </w:r>
      <m:oMath>
        <m:r>
          <m:rPr>
            <m:sty m:val="bi"/>
          </m:rPr>
          <w:rPr>
            <w:rFonts w:ascii="Cambria Math" w:hAnsi="Cambria Math"/>
          </w:rPr>
          <m:t>B</m:t>
        </m:r>
      </m:oMath>
      <w:r w:rsidRPr="007A3B0E">
        <w:t xml:space="preserve">. </w:t>
      </w:r>
      <w:r w:rsidR="005C354A">
        <w:t xml:space="preserve"> </w:t>
      </w:r>
      <w:r w:rsidRPr="007A3B0E">
        <w:t xml:space="preserve">The original coordinates have been translated </w:t>
      </w:r>
      <m:oMath>
        <m:r>
          <m:rPr>
            <m:sty m:val="bi"/>
          </m:rPr>
          <w:rPr>
            <w:rFonts w:ascii="Cambria Math" w:hAnsi="Cambria Math"/>
          </w:rPr>
          <m:t>5</m:t>
        </m:r>
      </m:oMath>
      <w:r w:rsidRPr="007A3B0E">
        <w:t xml:space="preserve"> right and </w:t>
      </w:r>
      <m:oMath>
        <m:r>
          <m:rPr>
            <m:sty m:val="bi"/>
          </m:rPr>
          <w:rPr>
            <w:rFonts w:ascii="Cambria Math" w:hAnsi="Cambria Math"/>
          </w:rPr>
          <m:t>5</m:t>
        </m:r>
      </m:oMath>
      <w:r w:rsidRPr="007A3B0E">
        <w:t xml:space="preserve"> up. </w:t>
      </w:r>
    </w:p>
    <w:p w14:paraId="4AB7CDB5" w14:textId="78097AA4" w:rsidR="006A07ED" w:rsidRPr="0015384F" w:rsidRDefault="00C417D8" w:rsidP="006572EC">
      <w:pPr>
        <w:pStyle w:val="ny-lesson-SFinsert-number-list"/>
      </w:pPr>
      <w:r w:rsidRPr="00436DB3">
        <w:rPr>
          <w:noProof/>
        </w:rPr>
        <w:lastRenderedPageBreak/>
        <mc:AlternateContent>
          <mc:Choice Requires="wps">
            <w:drawing>
              <wp:anchor distT="0" distB="0" distL="114300" distR="114300" simplePos="0" relativeHeight="251660800" behindDoc="0" locked="0" layoutInCell="1" allowOverlap="1" wp14:anchorId="2BECEEB1" wp14:editId="060E8624">
                <wp:simplePos x="0" y="0"/>
                <wp:positionH relativeFrom="margin">
                  <wp:align>center</wp:align>
                </wp:positionH>
                <wp:positionV relativeFrom="paragraph">
                  <wp:posOffset>-72390</wp:posOffset>
                </wp:positionV>
                <wp:extent cx="5303520" cy="2788920"/>
                <wp:effectExtent l="0" t="0" r="11430" b="11430"/>
                <wp:wrapNone/>
                <wp:docPr id="154" name="Rectangle 154"/>
                <wp:cNvGraphicFramePr/>
                <a:graphic xmlns:a="http://schemas.openxmlformats.org/drawingml/2006/main">
                  <a:graphicData uri="http://schemas.microsoft.com/office/word/2010/wordprocessingShape">
                    <wps:wsp>
                      <wps:cNvSpPr/>
                      <wps:spPr>
                        <a:xfrm>
                          <a:off x="0" y="0"/>
                          <a:ext cx="5303520" cy="27889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83FBC" id="Rectangle 154" o:spid="_x0000_s1026" style="position:absolute;margin-left:0;margin-top:-5.7pt;width:417.6pt;height:219.6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PbYAIAALYEAAAOAAAAZHJzL2Uyb0RvYy54bWysVMlu2zAQvRfoPxC817IdO3GE2IERw0WB&#10;IAmSFDmPKVISQHJYkracfn2HlLI07anohZqNszy+0cXl0Wh2kD60aJd8MhpzJq3AqrX1kn9/3H5Z&#10;cBYi2Ao0WrnkzzLwy9XnTxedK+UUG9SV9IyS2FB2bsmbGF1ZFEE00kAYoZOWnAq9gUiqr4vKQ0fZ&#10;jS6m4/Fp0aGvnEchQyDrpnfyVc6vlBTxVqkgI9NLTr3FfPp87tJZrC6grD24phVDG/APXRhoLRV9&#10;TbWBCGzv2z9SmVZ4DKjiSKApUKlWyDwDTTMZf5jmoQEn8ywETnCvMIX/l1bcHO48ayt6u/mMMwuG&#10;HumeYANba8mSkSDqXCgp8sHd+UELJKZ5j8qb9KVJ2DHD+vwKqzxGJsg4PxmfzKeEviDf9GyxOCeF&#10;8hRv150P8atEw5Kw5J4ayHDC4TrEPvQlJFWzuG21JjuU2rKOmp+djudUAIhCSkMk0TgaKtiaM9A1&#10;cVNEn1MG1G2Vrqfbwde7K+3ZAYgfs+3pdLoYOvstLNXeQGj6uOwawrRNaWRm2tBqAquHJ0k7rJ4J&#10;YY899YIT25ayXUOId+CJa4QL7U+8pUNppFlwkDhr0P/8mz3FEwXIy1lH3KU5f+zBS870N0vkOJ/M&#10;ZonsWZnNzxL2/r1n995j9+YKafwJbaoTWUzxUb+IyqN5ojVbp6rkAiuodo/ooFzFfqdoUYVcr3MY&#10;EdxBvLYPTqTkCaeE4+PxCbwbHjoSR27whedQfnjvPjbdtLjeR1RtJsMbrkSipNByZDoNi5y2772e&#10;o95+N6tfAAAA//8DAFBLAwQUAAYACAAAACEAaeNVIt8AAAAIAQAADwAAAGRycy9kb3ducmV2Lnht&#10;bEyPQUvEMBSE74L/ITzB227abl1DbbqoIKIg1Kp4zTbPtti8lCa7jf5640mPwwwz35S7YEZ2xNkN&#10;liSk6wQYUmv1QJ2E15e7lQDmvCKtRkso4Qsd7KrTk1IV2i70jMfGdyyWkCuUhN77qeDctT0a5dZ2&#10;Qoreh52N8lHOHdezWmK5GXmWJFtu1EBxoVcT3vbYfjYHI6EW3+FNPCw327x52tRduA+P9buU52fh&#10;+gqYx+D/wvCLH9Ghikx7eyDt2CghHvESVmmaA4u22FxkwPYS8uxSAK9K/v9A9QMAAP//AwBQSwEC&#10;LQAUAAYACAAAACEAtoM4kv4AAADhAQAAEwAAAAAAAAAAAAAAAAAAAAAAW0NvbnRlbnRfVHlwZXNd&#10;LnhtbFBLAQItABQABgAIAAAAIQA4/SH/1gAAAJQBAAALAAAAAAAAAAAAAAAAAC8BAABfcmVscy8u&#10;cmVsc1BLAQItABQABgAIAAAAIQAnySPbYAIAALYEAAAOAAAAAAAAAAAAAAAAAC4CAABkcnMvZTJv&#10;RG9jLnhtbFBLAQItABQABgAIAAAAIQBp41Ui3wAAAAgBAAAPAAAAAAAAAAAAAAAAALoEAABkcnMv&#10;ZG93bnJldi54bWxQSwUGAAAAAAQABADzAAAAxgUAAAAA&#10;" filled="f" strokecolor="#4f6228" strokeweight="1.15pt">
                <w10:wrap anchorx="margin"/>
              </v:rect>
            </w:pict>
          </mc:Fallback>
        </mc:AlternateContent>
      </w:r>
      <w:r w:rsidR="006A07ED">
        <w:t>Challenge</w:t>
      </w:r>
      <w:r w:rsidR="004312A2">
        <w:t>:</w:t>
      </w:r>
      <w:r w:rsidR="006A07ED">
        <w:t xml:space="preserve">  Using what we learned in Exercise 2, </w:t>
      </w:r>
      <w:proofErr w:type="gramStart"/>
      <w:r w:rsidR="006A07ED">
        <w:t xml:space="preserve">if </w:t>
      </w:r>
      <w:proofErr w:type="gramEnd"/>
      <m:oMath>
        <m:r>
          <m:rPr>
            <m:sty m:val="bi"/>
          </m:rPr>
          <w:rPr>
            <w:rFonts w:ascii="Cambria Math" w:hAnsi="Cambria Math"/>
          </w:rPr>
          <m:t>C(</m:t>
        </m:r>
        <m:sSub>
          <m:sSubPr>
            <m:ctrlPr>
              <w:rPr>
                <w:rFonts w:ascii="Cambria Math" w:hAnsi="Cambria Math"/>
                <w:i/>
              </w:rPr>
            </m:ctrlPr>
          </m:sSubPr>
          <m:e>
            <m:r>
              <m:rPr>
                <m:sty m:val="bi"/>
              </m:rPr>
              <w:rPr>
                <w:rFonts w:ascii="Cambria Math" w:hAnsi="Cambria Math"/>
              </w:rPr>
              <m:t>c</m:t>
            </m:r>
          </m:e>
          <m:sub>
            <m:r>
              <m:rPr>
                <m:sty m:val="bi"/>
              </m:rPr>
              <w:rPr>
                <w:rFonts w:ascii="Cambria Math" w:hAnsi="Cambria Math"/>
                <w:vertAlign w:val="subscript"/>
              </w:rPr>
              <m:t>1</m:t>
            </m:r>
          </m:sub>
        </m:sSub>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c</m:t>
            </m:r>
          </m:e>
          <m:sub>
            <m:r>
              <m:rPr>
                <m:sty m:val="bi"/>
              </m:rPr>
              <w:rPr>
                <w:rFonts w:ascii="Cambria Math" w:hAnsi="Cambria Math"/>
                <w:vertAlign w:val="subscript"/>
              </w:rPr>
              <m:t>2</m:t>
            </m:r>
          </m:sub>
        </m:sSub>
        <m:r>
          <m:rPr>
            <m:sty m:val="bi"/>
          </m:rPr>
          <w:rPr>
            <w:rFonts w:ascii="Cambria Math" w:hAnsi="Cambria Math"/>
          </w:rPr>
          <m:t>)</m:t>
        </m:r>
      </m:oMath>
      <w:r w:rsidR="005C354A" w:rsidRPr="005C354A">
        <w:t>,</w:t>
      </w:r>
      <m:oMath>
        <m:r>
          <m:rPr>
            <m:sty m:val="bi"/>
          </m:rPr>
          <w:rPr>
            <w:rFonts w:ascii="Cambria Math" w:hAnsi="Cambria Math"/>
          </w:rPr>
          <m:t xml:space="preserve"> A(</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vertAlign w:val="subscript"/>
              </w:rPr>
              <m:t>1</m:t>
            </m:r>
          </m:sub>
        </m:sSub>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vertAlign w:val="subscript"/>
              </w:rPr>
              <m:t>2</m:t>
            </m:r>
          </m:sub>
        </m:sSub>
        <m:r>
          <m:rPr>
            <m:sty m:val="bi"/>
          </m:rPr>
          <w:rPr>
            <w:rFonts w:ascii="Cambria Math" w:hAnsi="Cambria Math"/>
          </w:rPr>
          <m:t>)</m:t>
        </m:r>
      </m:oMath>
      <w:r w:rsidR="005C354A" w:rsidRPr="005C354A">
        <w:t>,</w:t>
      </w:r>
      <m:oMath>
        <m:r>
          <m:rPr>
            <m:sty m:val="bi"/>
          </m:rPr>
          <w:rPr>
            <w:rFonts w:ascii="Cambria Math" w:hAnsi="Cambria Math"/>
          </w:rPr>
          <m:t xml:space="preserve"> </m:t>
        </m:r>
      </m:oMath>
      <w:r w:rsidR="00976193" w:rsidRPr="00436DB3">
        <w:t>and</w:t>
      </w:r>
      <m:oMath>
        <m:r>
          <m:rPr>
            <m:sty m:val="bi"/>
          </m:rPr>
          <w:rPr>
            <w:rFonts w:ascii="Cambria Math" w:hAnsi="Cambria Math"/>
          </w:rPr>
          <m:t xml:space="preserve"> B(</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vertAlign w:val="subscript"/>
              </w:rPr>
              <m:t>1</m:t>
            </m:r>
          </m:sub>
        </m:sSub>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vertAlign w:val="subscript"/>
              </w:rPr>
              <m:t>2</m:t>
            </m:r>
          </m:sub>
        </m:sSub>
        <m:r>
          <m:rPr>
            <m:sty m:val="bi"/>
          </m:rPr>
          <w:rPr>
            <w:rFonts w:ascii="Cambria Math" w:hAnsi="Cambria Math"/>
          </w:rPr>
          <m:t>)</m:t>
        </m:r>
      </m:oMath>
      <w:r w:rsidR="005C354A" w:rsidRPr="005C354A">
        <w:t>,</w:t>
      </w:r>
      <w:r w:rsidR="006A07ED">
        <w:t xml:space="preserve"> what is the general condition of</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vertAlign w:val="subscript"/>
              </w:rPr>
              <m:t>1</m:t>
            </m:r>
          </m:sub>
        </m:sSub>
      </m:oMath>
      <w:r w:rsidR="005C354A" w:rsidRPr="005C354A">
        <w:t>,</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vertAlign w:val="subscript"/>
              </w:rPr>
              <m:t>2</m:t>
            </m:r>
          </m:sub>
        </m:sSub>
      </m:oMath>
      <w:r w:rsidR="005C354A" w:rsidRPr="005C354A">
        <w:t>,</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vertAlign w:val="subscript"/>
              </w:rPr>
              <m:t>1</m:t>
            </m:r>
          </m:sub>
        </m:sSub>
      </m:oMath>
      <w:r w:rsidR="005C354A" w:rsidRPr="005C354A">
        <w:t>,</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vertAlign w:val="subscript"/>
              </w:rPr>
              <m:t>2</m:t>
            </m:r>
          </m:sub>
        </m:sSub>
      </m:oMath>
      <w:r w:rsidR="005C354A" w:rsidRPr="005C354A">
        <w:t>,</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c</m:t>
            </m:r>
          </m:e>
          <m:sub>
            <m:r>
              <m:rPr>
                <m:sty m:val="bi"/>
              </m:rPr>
              <w:rPr>
                <w:rFonts w:ascii="Cambria Math" w:hAnsi="Cambria Math"/>
                <w:vertAlign w:val="subscript"/>
              </w:rPr>
              <m:t>1</m:t>
            </m:r>
          </m:sub>
        </m:sSub>
      </m:oMath>
      <w:r w:rsidR="005C354A" w:rsidRPr="005C354A">
        <w:t>,</w:t>
      </w:r>
      <m:oMath>
        <m:r>
          <m:rPr>
            <m:sty m:val="bi"/>
          </m:rPr>
          <w:rPr>
            <w:rFonts w:ascii="Cambria Math" w:hAnsi="Cambria Math"/>
          </w:rPr>
          <m:t xml:space="preserve"> </m:t>
        </m:r>
      </m:oMath>
      <w:r w:rsidR="00976193" w:rsidRPr="00436DB3">
        <w:t>and</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c</m:t>
            </m:r>
          </m:e>
          <m:sub>
            <m:r>
              <m:rPr>
                <m:sty m:val="bi"/>
              </m:rPr>
              <w:rPr>
                <w:rFonts w:ascii="Cambria Math" w:hAnsi="Cambria Math"/>
                <w:vertAlign w:val="subscript"/>
              </w:rPr>
              <m:t>2</m:t>
            </m:r>
          </m:sub>
        </m:sSub>
        <m:r>
          <m:rPr>
            <m:sty m:val="bi"/>
          </m:rPr>
          <w:rPr>
            <w:rFonts w:ascii="Cambria Math" w:hAnsi="Cambria Math"/>
          </w:rPr>
          <m:t xml:space="preserve"> </m:t>
        </m:r>
      </m:oMath>
      <w:r w:rsidR="006A07ED">
        <w:t xml:space="preserve">that ensures segments </w:t>
      </w:r>
      <m:oMath>
        <m:acc>
          <m:accPr>
            <m:chr m:val="̅"/>
            <m:ctrlPr>
              <w:rPr>
                <w:rFonts w:ascii="Cambria Math" w:hAnsi="Cambria Math"/>
                <w:i/>
              </w:rPr>
            </m:ctrlPr>
          </m:accPr>
          <m:e>
            <m:r>
              <m:rPr>
                <m:sty m:val="bi"/>
              </m:rPr>
              <w:rPr>
                <w:rFonts w:ascii="Cambria Math" w:hAnsi="Cambria Math"/>
              </w:rPr>
              <m:t>CA</m:t>
            </m:r>
          </m:e>
        </m:acc>
      </m:oMath>
      <w:r w:rsidR="006A07ED">
        <w:t xml:space="preserve"> and </w:t>
      </w:r>
      <m:oMath>
        <m:acc>
          <m:accPr>
            <m:chr m:val="̅"/>
            <m:ctrlPr>
              <w:rPr>
                <w:rFonts w:ascii="Cambria Math" w:hAnsi="Cambria Math"/>
                <w:i/>
              </w:rPr>
            </m:ctrlPr>
          </m:accPr>
          <m:e>
            <m:r>
              <m:rPr>
                <m:sty m:val="bi"/>
              </m:rPr>
              <w:rPr>
                <w:rFonts w:ascii="Cambria Math" w:hAnsi="Cambria Math"/>
              </w:rPr>
              <m:t>CB</m:t>
            </m:r>
          </m:e>
        </m:acc>
      </m:oMath>
      <w:r w:rsidR="006A07ED">
        <w:t xml:space="preserve"> are perpendicular? </w:t>
      </w:r>
    </w:p>
    <w:p w14:paraId="3A1C624D" w14:textId="0203EB86" w:rsidR="006A07ED" w:rsidRPr="006A07ED" w:rsidRDefault="006A07ED" w:rsidP="006572EC">
      <w:pPr>
        <w:pStyle w:val="ny-lesson-SFinsert-response"/>
        <w:ind w:left="1224"/>
      </w:pPr>
      <w:r w:rsidRPr="007A3B0E">
        <w:t xml:space="preserve">To translate </w:t>
      </w:r>
      <m:oMath>
        <m:r>
          <m:rPr>
            <m:sty m:val="bi"/>
          </m:rPr>
          <w:rPr>
            <w:rFonts w:ascii="Cambria Math" w:hAnsi="Cambria Math"/>
          </w:rPr>
          <m:t>C</m:t>
        </m:r>
      </m:oMath>
      <w:r w:rsidRPr="007A3B0E">
        <w:t xml:space="preserve"> to the origin, we move left </w:t>
      </w: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oMath>
      <w:r w:rsidRPr="007A3B0E">
        <w:t xml:space="preserve"> and </w:t>
      </w:r>
      <w:proofErr w:type="gramStart"/>
      <w:r w:rsidRPr="007A3B0E">
        <w:t xml:space="preserve">down </w:t>
      </w:r>
      <w:proofErr w:type="gramEnd"/>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vertAlign w:val="subscript"/>
              </w:rPr>
              <m:t>2</m:t>
            </m:r>
          </m:sub>
        </m:sSub>
      </m:oMath>
      <w:r w:rsidRPr="007A3B0E">
        <w:t xml:space="preserve">.  That means </w:t>
      </w:r>
      <m:oMath>
        <m:r>
          <m:rPr>
            <m:sty m:val="bi"/>
          </m:rPr>
          <w:rPr>
            <w:rFonts w:ascii="Cambria Math" w:hAnsi="Cambria Math"/>
          </w:rPr>
          <m:t>A(</m:t>
        </m:r>
        <m:sSub>
          <m:sSubPr>
            <m:ctrlPr>
              <w:rPr>
                <w:rFonts w:ascii="Cambria Math" w:hAnsi="Cambria Math"/>
              </w:rPr>
            </m:ctrlPr>
          </m:sSubPr>
          <m:e>
            <m:r>
              <m:rPr>
                <m:sty m:val="bi"/>
              </m:rPr>
              <w:rPr>
                <w:rFonts w:ascii="Cambria Math" w:hAnsi="Cambria Math"/>
              </w:rPr>
              <m:t>a</m:t>
            </m:r>
          </m:e>
          <m:sub>
            <m:r>
              <m:rPr>
                <m:sty m:val="bi"/>
              </m:rPr>
              <w:rPr>
                <w:rFonts w:ascii="Cambria Math" w:hAnsi="Cambria Math"/>
                <w:vertAlign w:val="subscript"/>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vertAlign w:val="subscript"/>
              </w:rPr>
              <m:t>1</m:t>
            </m:r>
          </m:sub>
        </m:sSub>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i"/>
              </m:rPr>
              <w:rPr>
                <w:rFonts w:ascii="Cambria Math" w:hAnsi="Cambria Math"/>
                <w:vertAlign w:val="subscript"/>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vertAlign w:val="subscript"/>
              </w:rPr>
              <m:t>2</m:t>
            </m:r>
          </m:sub>
        </m:sSub>
        <m:r>
          <m:rPr>
            <m:sty m:val="bi"/>
          </m:rPr>
          <w:rPr>
            <w:rFonts w:ascii="Cambria Math" w:hAnsi="Cambria Math"/>
          </w:rPr>
          <m:t>)</m:t>
        </m:r>
      </m:oMath>
      <w:r w:rsidRPr="007A3B0E">
        <w:t xml:space="preserve"> </w:t>
      </w:r>
      <w:proofErr w:type="gramStart"/>
      <w:r w:rsidRPr="007A3B0E">
        <w:t xml:space="preserve">and </w:t>
      </w:r>
      <w:proofErr w:type="gramEnd"/>
      <w:r w:rsidR="005C354A">
        <w:br/>
      </w:r>
      <m:oMath>
        <m:r>
          <m:rPr>
            <m:sty m:val="bi"/>
          </m:rPr>
          <w:rPr>
            <w:rFonts w:ascii="Cambria Math" w:hAnsi="Cambria Math"/>
          </w:rPr>
          <m:t>B(</m:t>
        </m:r>
        <m:sSub>
          <m:sSubPr>
            <m:ctrlPr>
              <w:rPr>
                <w:rFonts w:ascii="Cambria Math" w:hAnsi="Cambria Math"/>
              </w:rPr>
            </m:ctrlPr>
          </m:sSubPr>
          <m:e>
            <m:r>
              <m:rPr>
                <m:sty m:val="bi"/>
              </m:rPr>
              <w:rPr>
                <w:rFonts w:ascii="Cambria Math" w:hAnsi="Cambria Math"/>
              </w:rPr>
              <m:t>b</m:t>
            </m:r>
          </m:e>
          <m:sub>
            <m:r>
              <m:rPr>
                <m:sty m:val="bi"/>
              </m:rPr>
              <w:rPr>
                <w:rFonts w:ascii="Cambria Math" w:hAnsi="Cambria Math"/>
                <w:vertAlign w:val="subscript"/>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vertAlign w:val="subscript"/>
              </w:rPr>
              <m:t>1</m:t>
            </m:r>
          </m:sub>
        </m:sSub>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b</m:t>
            </m:r>
          </m:e>
          <m:sub>
            <m:r>
              <m:rPr>
                <m:sty m:val="bi"/>
              </m:rPr>
              <w:rPr>
                <w:rFonts w:ascii="Cambria Math" w:hAnsi="Cambria Math"/>
                <w:vertAlign w:val="subscript"/>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vertAlign w:val="subscript"/>
              </w:rPr>
              <m:t>2</m:t>
            </m:r>
          </m:sub>
        </m:sSub>
        <m:r>
          <m:rPr>
            <m:sty m:val="bi"/>
          </m:rPr>
          <w:rPr>
            <w:rFonts w:ascii="Cambria Math" w:hAnsi="Cambria Math"/>
          </w:rPr>
          <m:t>)</m:t>
        </m:r>
      </m:oMath>
      <w:r w:rsidRPr="007A3B0E">
        <w:t xml:space="preserve">.  The condition of perpendicularity </w:t>
      </w:r>
      <w:proofErr w:type="gramStart"/>
      <w:r w:rsidRPr="007A3B0E">
        <w:t xml:space="preserve">is </w:t>
      </w:r>
      <w:proofErr w:type="gramEnd"/>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vertAlign w:val="subscript"/>
              </w:rPr>
              <m:t>1</m:t>
            </m:r>
          </m:sub>
        </m:sSub>
        <m:sSub>
          <m:sSubPr>
            <m:ctrlPr>
              <w:rPr>
                <w:rFonts w:ascii="Cambria Math" w:hAnsi="Cambria Math"/>
              </w:rPr>
            </m:ctrlPr>
          </m:sSubPr>
          <m:e>
            <m:r>
              <m:rPr>
                <m:sty m:val="bi"/>
              </m:rPr>
              <w:rPr>
                <w:rFonts w:ascii="Cambria Math" w:hAnsi="Cambria Math"/>
              </w:rPr>
              <m:t>b</m:t>
            </m:r>
          </m:e>
          <m:sub>
            <m:r>
              <m:rPr>
                <m:sty m:val="bi"/>
              </m:rPr>
              <w:rPr>
                <w:rFonts w:ascii="Cambria Math" w:hAnsi="Cambria Math"/>
                <w:vertAlign w:val="subscript"/>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vertAlign w:val="subscript"/>
              </w:rPr>
              <m:t>2</m:t>
            </m:r>
          </m:sub>
        </m:sSub>
        <m:sSub>
          <m:sSubPr>
            <m:ctrlPr>
              <w:rPr>
                <w:rFonts w:ascii="Cambria Math" w:hAnsi="Cambria Math"/>
              </w:rPr>
            </m:ctrlPr>
          </m:sSubPr>
          <m:e>
            <m:r>
              <m:rPr>
                <m:sty m:val="bi"/>
              </m:rPr>
              <w:rPr>
                <w:rFonts w:ascii="Cambria Math" w:hAnsi="Cambria Math"/>
              </w:rPr>
              <m:t>b</m:t>
            </m:r>
          </m:e>
          <m:sub>
            <m:r>
              <m:rPr>
                <m:sty m:val="bi"/>
              </m:rPr>
              <w:rPr>
                <w:rFonts w:ascii="Cambria Math" w:hAnsi="Cambria Math"/>
                <w:vertAlign w:val="subscript"/>
              </w:rPr>
              <m:t>2</m:t>
            </m:r>
          </m:sub>
        </m:sSub>
        <m:r>
          <m:rPr>
            <m:sty m:val="bi"/>
          </m:rPr>
          <w:rPr>
            <w:rFonts w:ascii="Cambria Math" w:hAnsi="Cambria Math"/>
          </w:rPr>
          <m:t>=0</m:t>
        </m:r>
      </m:oMath>
      <w:r w:rsidR="005C354A" w:rsidRPr="005C354A">
        <w:t>,</w:t>
      </w:r>
      <w:r w:rsidRPr="007A3B0E">
        <w:t xml:space="preserve"> meaning that </w:t>
      </w:r>
      <w:r w:rsidR="005C354A">
        <w:br/>
      </w:r>
      <m:oMath>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vertAlign w:val="subscript"/>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vertAlign w:val="subscript"/>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vertAlign w:val="subscript"/>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vertAlign w:val="subscript"/>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vertAlign w:val="subscript"/>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vertAlign w:val="subscript"/>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vertAlign w:val="subscript"/>
              </w:rPr>
              <m:t>2</m:t>
            </m:r>
          </m:sub>
        </m:sSub>
        <m:r>
          <m:rPr>
            <m:sty m:val="bi"/>
          </m:rPr>
          <w:rPr>
            <w:rFonts w:ascii="Cambria Math" w:hAnsi="Cambria Math"/>
          </w:rPr>
          <m:t>)=0</m:t>
        </m:r>
      </m:oMath>
      <w:r w:rsidR="005C354A" w:rsidRPr="005C354A">
        <w:t>.</w:t>
      </w:r>
    </w:p>
    <w:p w14:paraId="6B6F2ECC" w14:textId="77777777" w:rsidR="005C354A" w:rsidRDefault="005C354A" w:rsidP="006572EC">
      <w:pPr>
        <w:pStyle w:val="ny-lesson-SFinsert-number-list"/>
        <w:numPr>
          <w:ilvl w:val="0"/>
          <w:numId w:val="0"/>
        </w:numPr>
        <w:ind w:left="1224"/>
      </w:pPr>
    </w:p>
    <w:p w14:paraId="6DF3FAAA" w14:textId="35622279" w:rsidR="006A07ED" w:rsidRPr="008F3F11" w:rsidRDefault="006A07ED" w:rsidP="006572EC">
      <w:pPr>
        <w:pStyle w:val="ny-lesson-SFinsert-number-list"/>
      </w:pPr>
      <w:r w:rsidRPr="008F3F11">
        <w:t xml:space="preserve">A robot that picks up tennis balls is on a straight path from </w:t>
      </w:r>
      <m:oMath>
        <m:r>
          <m:rPr>
            <m:sty m:val="b"/>
          </m:rPr>
          <w:rPr>
            <w:rFonts w:ascii="Cambria Math" w:hAnsi="Cambria Math"/>
          </w:rPr>
          <m:t xml:space="preserve">(8, 6) </m:t>
        </m:r>
      </m:oMath>
      <w:r w:rsidRPr="008F3F11">
        <w:t xml:space="preserve">towards a ball </w:t>
      </w:r>
      <w:proofErr w:type="gramStart"/>
      <w:r w:rsidRPr="008F3F11">
        <w:t xml:space="preserve">at </w:t>
      </w:r>
      <w:proofErr w:type="gramEnd"/>
      <m:oMath>
        <m:r>
          <m:rPr>
            <m:sty m:val="b"/>
          </m:rPr>
          <w:rPr>
            <w:rFonts w:ascii="Cambria Math" w:hAnsi="Cambria Math"/>
          </w:rPr>
          <m:t>(-10, -5)</m:t>
        </m:r>
      </m:oMath>
      <w:r w:rsidR="005C354A" w:rsidRPr="005C354A">
        <w:t>.</w:t>
      </w:r>
      <w:r w:rsidRPr="005C354A">
        <w:t xml:space="preserve"> </w:t>
      </w:r>
      <w:r w:rsidRPr="008F3F11">
        <w:t xml:space="preserve"> The robot picks up a ball </w:t>
      </w:r>
      <w:proofErr w:type="gramStart"/>
      <w:r w:rsidRPr="008F3F11">
        <w:t xml:space="preserve">at </w:t>
      </w:r>
      <w:proofErr w:type="gramEnd"/>
      <m:oMath>
        <m:r>
          <m:rPr>
            <m:sty m:val="b"/>
          </m:rPr>
          <w:rPr>
            <w:rFonts w:ascii="Cambria Math" w:hAnsi="Cambria Math"/>
          </w:rPr>
          <m:t>(-10, -5</m:t>
        </m:r>
        <m:r>
          <m:rPr>
            <m:sty m:val="bi"/>
          </m:rPr>
          <w:rPr>
            <w:rFonts w:ascii="Cambria Math" w:hAnsi="Cambria Math"/>
          </w:rPr>
          <m:t>)</m:t>
        </m:r>
      </m:oMath>
      <w:r w:rsidRPr="008F3F11">
        <w:t xml:space="preserve">, then turns </w:t>
      </w:r>
      <m:oMath>
        <m:r>
          <m:rPr>
            <m:sty m:val="b"/>
          </m:rPr>
          <w:rPr>
            <w:rFonts w:ascii="Cambria Math" w:hAnsi="Cambria Math"/>
          </w:rPr>
          <m:t xml:space="preserve">90° </m:t>
        </m:r>
      </m:oMath>
      <w:r w:rsidRPr="008F3F11">
        <w:t>right.  What are the coordinates of a point that the robot can move towards to pick up the last ball?</w:t>
      </w:r>
    </w:p>
    <w:p w14:paraId="43E42BAB" w14:textId="47965EA5" w:rsidR="006A07ED" w:rsidRPr="007A3B0E" w:rsidRDefault="006A07ED" w:rsidP="006572EC">
      <w:pPr>
        <w:pStyle w:val="ny-lesson-SFinsert-response"/>
        <w:ind w:left="1224"/>
      </w:pPr>
      <w:r>
        <w:t>Answer will vary.</w:t>
      </w:r>
      <w:r w:rsidR="004312A2">
        <w:t xml:space="preserve">  A possible answer </w:t>
      </w:r>
      <w:proofErr w:type="gramStart"/>
      <w:r w:rsidR="004312A2">
        <w:t>is</w:t>
      </w:r>
      <w:r>
        <w:t xml:space="preserve"> </w:t>
      </w:r>
      <w:proofErr w:type="gramEnd"/>
      <m:oMath>
        <m:d>
          <m:dPr>
            <m:ctrlPr>
              <w:rPr>
                <w:rFonts w:ascii="Cambria Math" w:hAnsi="Cambria Math"/>
              </w:rPr>
            </m:ctrlPr>
          </m:dPr>
          <m:e>
            <m:r>
              <m:rPr>
                <m:sty m:val="bi"/>
              </m:rPr>
              <w:rPr>
                <w:rFonts w:ascii="Cambria Math" w:hAnsi="Cambria Math"/>
              </w:rPr>
              <m:t>-21, 13</m:t>
            </m:r>
          </m:e>
        </m:d>
      </m:oMath>
      <w:r w:rsidR="005C354A" w:rsidRPr="005C354A">
        <w:t>.</w:t>
      </w:r>
    </w:p>
    <w:p w14:paraId="236C05C8" w14:textId="33656AAD" w:rsidR="006A07ED" w:rsidRPr="00D94AEE" w:rsidRDefault="006A07ED" w:rsidP="006572EC">
      <w:pPr>
        <w:pStyle w:val="ny-lesson-SFinsert-number-list"/>
        <w:numPr>
          <w:ilvl w:val="0"/>
          <w:numId w:val="0"/>
        </w:numPr>
        <w:ind w:left="1224"/>
        <w:rPr>
          <w:rFonts w:ascii="Cambria Math" w:hAnsi="Cambria Math"/>
          <w:oMath/>
        </w:rPr>
      </w:pPr>
    </w:p>
    <w:p w14:paraId="02268827" w14:textId="6F12389F" w:rsidR="006A07ED" w:rsidRPr="005C354A" w:rsidRDefault="005C354A" w:rsidP="006572EC">
      <w:pPr>
        <w:pStyle w:val="ny-lesson-SFinsert-number-list"/>
      </w:pPr>
      <w:r w:rsidRPr="005C354A">
        <w:rPr>
          <w:noProof/>
        </w:rPr>
        <mc:AlternateContent>
          <mc:Choice Requires="wpg">
            <w:drawing>
              <wp:anchor distT="0" distB="0" distL="114300" distR="114300" simplePos="0" relativeHeight="251661824" behindDoc="0" locked="0" layoutInCell="1" allowOverlap="1" wp14:anchorId="08C945A6" wp14:editId="4280D703">
                <wp:simplePos x="0" y="0"/>
                <wp:positionH relativeFrom="column">
                  <wp:posOffset>-232410</wp:posOffset>
                </wp:positionH>
                <wp:positionV relativeFrom="paragraph">
                  <wp:posOffset>25400</wp:posOffset>
                </wp:positionV>
                <wp:extent cx="164465" cy="822960"/>
                <wp:effectExtent l="0" t="0" r="26035" b="34290"/>
                <wp:wrapNone/>
                <wp:docPr id="155" name="Group 16"/>
                <wp:cNvGraphicFramePr/>
                <a:graphic xmlns:a="http://schemas.openxmlformats.org/drawingml/2006/main">
                  <a:graphicData uri="http://schemas.microsoft.com/office/word/2010/wordprocessingGroup">
                    <wpg:wgp>
                      <wpg:cNvGrpSpPr/>
                      <wpg:grpSpPr>
                        <a:xfrm>
                          <a:off x="0" y="0"/>
                          <a:ext cx="164465" cy="822960"/>
                          <a:chOff x="177800" y="0"/>
                          <a:chExt cx="164592" cy="1005840"/>
                        </a:xfrm>
                      </wpg:grpSpPr>
                      <wps:wsp>
                        <wps:cNvPr id="156" name="Straight Connector 156"/>
                        <wps:cNvCnPr/>
                        <wps:spPr>
                          <a:xfrm>
                            <a:off x="177800" y="1005840"/>
                            <a:ext cx="164592" cy="0"/>
                          </a:xfrm>
                          <a:prstGeom prst="line">
                            <a:avLst/>
                          </a:prstGeom>
                          <a:noFill/>
                          <a:ln w="6350" cap="flat" cmpd="sng" algn="ctr">
                            <a:solidFill>
                              <a:srgbClr val="00789C"/>
                            </a:solidFill>
                            <a:prstDash val="solid"/>
                          </a:ln>
                          <a:effectLst/>
                        </wps:spPr>
                        <wps:bodyPr/>
                      </wps:wsp>
                      <wpg:grpSp>
                        <wpg:cNvPr id="157" name="Group 157"/>
                        <wpg:cNvGrpSpPr/>
                        <wpg:grpSpPr>
                          <a:xfrm>
                            <a:off x="177800" y="0"/>
                            <a:ext cx="164592" cy="1005840"/>
                            <a:chOff x="177800" y="0"/>
                            <a:chExt cx="164592" cy="1005840"/>
                          </a:xfrm>
                        </wpg:grpSpPr>
                        <wps:wsp>
                          <wps:cNvPr id="158" name="Straight Connector 158"/>
                          <wps:cNvCnPr/>
                          <wps:spPr>
                            <a:xfrm>
                              <a:off x="177800" y="0"/>
                              <a:ext cx="0" cy="1005840"/>
                            </a:xfrm>
                            <a:prstGeom prst="line">
                              <a:avLst/>
                            </a:prstGeom>
                            <a:noFill/>
                            <a:ln w="6350" cap="flat" cmpd="sng" algn="ctr">
                              <a:solidFill>
                                <a:srgbClr val="00789C"/>
                              </a:solidFill>
                              <a:prstDash val="solid"/>
                            </a:ln>
                            <a:effectLst/>
                          </wps:spPr>
                          <wps:bodyPr/>
                        </wps:wsp>
                        <wps:wsp>
                          <wps:cNvPr id="159" name="Straight Connector 159"/>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47827DD8" id="Group 16" o:spid="_x0000_s1026" style="position:absolute;margin-left:-18.3pt;margin-top:2pt;width:12.95pt;height:64.8pt;z-index:251661824;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vpgQIAAD0JAAAOAAAAZHJzL2Uyb0RvYy54bWzsVsuu0zAQ3SPxD5b3NElp0jZqehcttxsE&#10;Vyp8gOs4D8mxLdu3af+esZOmDyokCkJCsHH8mvHMOWccL54ODUd7pk0tRYajUYgRE1TmtSgz/PXL&#10;87sZRsYSkRMuBcvwkRn8tHz7ZtGqlI1lJXnONAInwqStynBlrUqDwNCKNcSMpGICFgupG2JhqMsg&#10;16QF7w0PxmGYBK3UudKSMmNgdt0t4qX3XxSM2s9FYZhFPMMQm/Wt9u3OtcFyQdJSE1XVtA+DPBBF&#10;Q2oBhw6u1sQS9Krr71w1NdXSyMKOqGwCWRQ1ZT4HyCYKb7LZaPmqfC5l2pZqgAmgvcHpYbf00/5F&#10;ozoH7uIYI0EaIMmfi6LEodOqMoVNG6226kX3E2U3cgkfCt24L6SCDh7X44ArO1hEYTJKJpMEvFNY&#10;mo3H86THnVZAjrOKptNZCPScTWn14Wwcz8edcRSG8WzirYPT0YGLcAioVaAjc4bK/BpU24oo5hkw&#10;DoUBquQE1dZqUpeVRSspBKhNahTFPXDeZCV61ExqAMA7kF0kf5EfSS/QGwC4Tp2kShu7YbJBrpNh&#10;XgsXLUnJ/qOxQBagdNripoV8rjn3mucCtRlO3scAOyVQeQUnFrqNAi0YUWJEeAklTa32Ho3kde6s&#10;nR+jy92Ka7QnrqzC6Wy+clqB0662uaPXxFTdPr/Ub+PCuWG+QPtIHXMdQq63k/nRAwf0ekY7JXqe&#10;B1EOdExPdPTKjacPSPeCh16f9xi4oujvFTBcy12t3xXwrIPv5wV8A5zTFtT0BWZD2Z6F+W9o949c&#10;S/Mfsjr/TazCdf7/QlJw3Q1/nr4P/2h/CfbvCfcIuBz7XedXz/IbAAAA//8DAFBLAwQUAAYACAAA&#10;ACEAnSgEz98AAAAJAQAADwAAAGRycy9kb3ducmV2LnhtbEyPQUvDQBCF74L/YRnBW7qJ0Sgxm1KK&#10;eiqCrVB622anSWh2NmS3SfrvHU96HN7Hm+8Vy9l2YsTBt44UJIsYBFLlTEu1gu/de/QCwgdNRneO&#10;UMEVPSzL25tC58ZN9IXjNtSCS8jnWkETQp9L6asGrfYL1yNxdnKD1YHPoZZm0BOX204+xHEmrW6J&#10;PzS6x3WD1Xl7sQo+Jj2t0uRt3JxP6+th9/S53ySo1P3dvHoFEXAOfzD86rM6lOx0dBcyXnQKojTL&#10;GFXwyJM4j5L4GcSRwTTNQJaF/L+g/AEAAP//AwBQSwECLQAUAAYACAAAACEAtoM4kv4AAADhAQAA&#10;EwAAAAAAAAAAAAAAAAAAAAAAW0NvbnRlbnRfVHlwZXNdLnhtbFBLAQItABQABgAIAAAAIQA4/SH/&#10;1gAAAJQBAAALAAAAAAAAAAAAAAAAAC8BAABfcmVscy8ucmVsc1BLAQItABQABgAIAAAAIQAM8Uvp&#10;gQIAAD0JAAAOAAAAAAAAAAAAAAAAAC4CAABkcnMvZTJvRG9jLnhtbFBLAQItABQABgAIAAAAIQCd&#10;KATP3wAAAAkBAAAPAAAAAAAAAAAAAAAAANsEAABkcnMvZG93bnJldi54bWxQSwUGAAAAAAQABADz&#10;AAAA5wUAAAAA&#10;">
                <v:line id="Straight Connector 15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u58MAAADcAAAADwAAAGRycy9kb3ducmV2LnhtbERPTWvCQBC9F/wPywi91Y0W0xpdRUSt&#10;hxxa24u3ITsmwexsyG5M/PduQfA2j/c5i1VvKnGlxpWWFYxHEQjizOqScwV/v7u3TxDOI2usLJOC&#10;GzlYLQcvC0y07fiHrkefixDCLkEFhfd1IqXLCjLoRrYmDtzZNgZ9gE0udYNdCDeVnERRLA2WHBoK&#10;rGlTUHY5tkbB9vQ9PrfvlMYlz6qvW5e2+49Uqddhv56D8NT7p/jhPugwfxrD/zPhAr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qrufDAAAA3AAAAA8AAAAAAAAAAAAA&#10;AAAAoQIAAGRycy9kb3ducmV2LnhtbFBLBQYAAAAABAAEAPkAAACRAwAAAAA=&#10;" strokecolor="#00789c" strokeweight=".5pt"/>
                <v:group id="Group 15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line id="Straight Connector 15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line id="Straight Connector 15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6lcMAAADcAAAADwAAAGRycy9kb3ducmV2LnhtbERPTWvCQBC9F/wPywje6kZFramriKjt&#10;IQe1XrwN2TEJzc6G7MbEf+8WCt7m8T5nue5MKe5Uu8KygtEwAkGcWl1wpuDys3//AOE8ssbSMil4&#10;kIP1qve2xFjblk90P/tMhBB2MSrIva9iKV2ak0E3tBVx4G62NugDrDOpa2xDuCnlOIpm0mDBoSHH&#10;irY5pb/nxijYXY+jWzOhZFbwovx6tElzmCdKDfrd5hOEp86/xP/ubx3mTxfw90y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1OpXDAAAA3AAAAA8AAAAAAAAAAAAA&#10;AAAAoQIAAGRycy9kb3ducmV2LnhtbFBLBQYAAAAABAAEAPkAAACRAwAAAAA=&#10;" strokecolor="#00789c" strokeweight=".5pt"/>
                </v:group>
              </v:group>
            </w:pict>
          </mc:Fallback>
        </mc:AlternateContent>
      </w:r>
      <w:r w:rsidRPr="005C354A">
        <w:rPr>
          <w:noProof/>
        </w:rPr>
        <mc:AlternateContent>
          <mc:Choice Requires="wps">
            <w:drawing>
              <wp:anchor distT="0" distB="0" distL="114300" distR="114300" simplePos="0" relativeHeight="251664896" behindDoc="0" locked="0" layoutInCell="1" allowOverlap="1" wp14:anchorId="29130C6C" wp14:editId="63C56FCB">
                <wp:simplePos x="0" y="0"/>
                <wp:positionH relativeFrom="column">
                  <wp:posOffset>-424180</wp:posOffset>
                </wp:positionH>
                <wp:positionV relativeFrom="paragraph">
                  <wp:posOffset>330835</wp:posOffset>
                </wp:positionV>
                <wp:extent cx="361507" cy="212651"/>
                <wp:effectExtent l="0" t="0" r="19685" b="16510"/>
                <wp:wrapNone/>
                <wp:docPr id="13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507" cy="212651"/>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1E1C4E4" w14:textId="77777777" w:rsidR="0067073A" w:rsidRDefault="0067073A" w:rsidP="006A07ED">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9130C6C" id="_x0000_s1050" type="#_x0000_t202" style="position:absolute;left:0;text-align:left;margin-left:-33.4pt;margin-top:26.05pt;width:28.45pt;height:16.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Hh3QIAAB4GAAAOAAAAZHJzL2Uyb0RvYy54bWysVFtvmzAUfp+0/2D5nXLJhQSVVDQR06So&#10;q9ZOfXaMSVDB9mwnIZv233dsIE27p1Z7AYy/c/vOOd/1TdvU6MCUrgRPcXgVYMQ4FUXFtyn+8Zh7&#10;M4y0IbwgteAsxSem8c3i86fro0xYJHaiLphC4ITr5ChTvDNGJr6v6Y41RF8JyThclkI1xMBRbf1C&#10;kSN4b2o/CoKpfxSqkEpQpjX8XXWXeOH8lyWj5ltZamZQnWLIzbincs+NffqLa5JsFZG7ivZpkA9k&#10;0ZCKQ9CzqxUxBO1V9Y+rpqJKaFGaKyoaX5RlRZmrAaoJgzfVPOyIZK4WIEfLM036/7mld4d7haoC&#10;ejeaYsRJA016ZK1Bt6JF09ASdJQ6AdyDBKRp4T+AXbFargV91gDxLzCdgQa0JaQtVWPfUCoCQ+jB&#10;6cy7DUPh52gaToIYIwpXURhNJy6s/2IslTZfmGiQ/Uixgra6BMhhrY0NT5IBYmNpUVdFXtW1O6jt&#10;ZlkrdCB2BIJ4Nl/aosDkFazmH7MEP50pc9PW5UMSKA0+rUtbpJuE33mWRdPVaOWtZvPYG29Y5M3y&#10;YOzdZuNJuIzjPFzFf7qJfDFaTuIoiydzb5pNQm8cBjMvy4LIW+VZkAXjfDkf3zojSGQI6rrRNcD2&#10;RZtTzWwqNf/OSmi264Mr164ZO7NDKGXcDOQ7tEWVwOR7DHu8K96R8h7jjkawcJEFN2fjpuJCdXP3&#10;Ou3ieUi57PD9PPZ1WwpMu2ndlM+Hgd6I4gTzrEQnCVrSvILhWhNt7okCDYBJBV2D251QvzA6gkak&#10;WP/cE8Uwqr9yWMLRLAysqFwe1OVhc3ng+2YpYAZDUERJ3ScYK1MPn6USzRPIWWajwhXhFGKnmBo1&#10;HJam0y4QRMqyzMFASCQxa/4g6bCYdhke2yeiZL8xBkbjTgx6QpI3i9NhLeNcZHsjysptlWWu46ln&#10;FETIbU4vmFblLs8O9SLri78AAAD//wMAUEsDBBQABgAIAAAAIQBaygQ03wAAAAgBAAAPAAAAZHJz&#10;L2Rvd25yZXYueG1sTI/BTsMwEETvSPyDtUjcUqcVtdKQTVWBOIAQEqWHHrfxkoTGdmS7bfh7zAmO&#10;oxnNvKnWkxnEmX3onUWYz3IQbBune9si7D6esgJEiGQ1Dc4ywjcHWNfXVxWV2l3sO5+3sRWpxIaS&#10;ELoYx1LK0HRsKMzcyDZ5n84bikn6VmpPl1RuBrnIcyUN9TYtdDTyQ8fNcXsyCG+758dN4en1rt/z&#10;196NKu+PL4i3N9PmHkTkKf6F4Rc/oUOdmA7uZHUQA0KmVEKPCMvFHEQKZKsViANCsVQg60r+P1D/&#10;AAAA//8DAFBLAQItABQABgAIAAAAIQC2gziS/gAAAOEBAAATAAAAAAAAAAAAAAAAAAAAAABbQ29u&#10;dGVudF9UeXBlc10ueG1sUEsBAi0AFAAGAAgAAAAhADj9If/WAAAAlAEAAAsAAAAAAAAAAAAAAAAA&#10;LwEAAF9yZWxzLy5yZWxzUEsBAi0AFAAGAAgAAAAhABrUYeHdAgAAHgYAAA4AAAAAAAAAAAAAAAAA&#10;LgIAAGRycy9lMm9Eb2MueG1sUEsBAi0AFAAGAAgAAAAhAFrKBDTfAAAACAEAAA8AAAAAAAAAAAAA&#10;AAAANwUAAGRycy9kb3ducmV2LnhtbFBLBQYAAAAABAAEAPMAAABDBgAAAAA=&#10;" fillcolor="#00789c" strokecolor="#00789c">
                <v:path arrowok="t"/>
                <v:textbox inset="3pt,3pt,3pt,3pt">
                  <w:txbxContent>
                    <w:p w14:paraId="11E1C4E4" w14:textId="77777777" w:rsidR="0067073A" w:rsidRDefault="0067073A" w:rsidP="006A07ED">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6A07ED" w:rsidRPr="005C354A">
        <w:t xml:space="preserve">Gerry thinks that the points </w:t>
      </w:r>
      <m:oMath>
        <m:r>
          <m:rPr>
            <m:sty m:val="b"/>
          </m:rPr>
          <w:rPr>
            <w:rFonts w:ascii="Cambria Math" w:hAnsi="Cambria Math"/>
          </w:rPr>
          <m:t>(4,2)</m:t>
        </m:r>
      </m:oMath>
      <w:r w:rsidR="006A07ED" w:rsidRPr="005C354A">
        <w:t xml:space="preserve"> and </w:t>
      </w:r>
      <m:oMath>
        <m:r>
          <m:rPr>
            <m:sty m:val="b"/>
          </m:rPr>
          <w:rPr>
            <w:rFonts w:ascii="Cambria Math" w:hAnsi="Cambria Math"/>
          </w:rPr>
          <m:t xml:space="preserve">(-1,4) </m:t>
        </m:r>
      </m:oMath>
      <w:r w:rsidR="006A07ED" w:rsidRPr="005C354A">
        <w:t xml:space="preserve">form a line perpendicular to a line with </w:t>
      </w:r>
      <w:proofErr w:type="gramStart"/>
      <w:r w:rsidR="006A07ED" w:rsidRPr="005C354A">
        <w:t xml:space="preserve">slope </w:t>
      </w:r>
      <w:proofErr w:type="gramEnd"/>
      <m:oMath>
        <m:r>
          <m:rPr>
            <m:sty m:val="b"/>
          </m:rPr>
          <w:rPr>
            <w:rFonts w:ascii="Cambria Math" w:hAnsi="Cambria Math"/>
          </w:rPr>
          <m:t>4</m:t>
        </m:r>
      </m:oMath>
      <w:r w:rsidR="006A07ED" w:rsidRPr="005C354A">
        <w:t xml:space="preserve">. </w:t>
      </w:r>
      <w:r w:rsidR="004312A2" w:rsidRPr="005C354A">
        <w:t xml:space="preserve"> </w:t>
      </w:r>
      <w:r w:rsidR="006A07ED" w:rsidRPr="005C354A">
        <w:t>Do you agree?</w:t>
      </w:r>
      <w:r w:rsidRPr="005C354A">
        <w:t xml:space="preserve"> </w:t>
      </w:r>
      <w:r w:rsidR="006A07ED" w:rsidRPr="005C354A">
        <w:t xml:space="preserve"> Why or why not? </w:t>
      </w:r>
    </w:p>
    <w:p w14:paraId="1B41E004" w14:textId="402A28B4" w:rsidR="006A07ED" w:rsidRPr="00242E4F" w:rsidRDefault="006A07ED" w:rsidP="006572EC">
      <w:pPr>
        <w:pStyle w:val="ny-lesson-SFinsert-response"/>
        <w:ind w:left="1224"/>
        <w:rPr>
          <w:b w:val="0"/>
        </w:rPr>
      </w:pPr>
      <w:r w:rsidRPr="00D94AEE">
        <w:t>I do not agree with Gerry.</w:t>
      </w:r>
      <w:r>
        <w:t xml:space="preserve">  The segment through the two points has a slope </w:t>
      </w:r>
      <w:proofErr w:type="gramStart"/>
      <w:r>
        <w:t xml:space="preserve">of </w:t>
      </w:r>
      <w:proofErr w:type="gramEnd"/>
      <m:oMath>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oMath>
      <w:r>
        <w:t xml:space="preserve">.  If it was perpendicular to a line with </w:t>
      </w:r>
      <w:proofErr w:type="gramStart"/>
      <w:r>
        <w:t xml:space="preserve">slope </w:t>
      </w:r>
      <w:proofErr w:type="gramEnd"/>
      <m:oMath>
        <m:r>
          <m:rPr>
            <m:sty m:val="bi"/>
          </m:rPr>
          <w:rPr>
            <w:rFonts w:ascii="Cambria Math" w:hAnsi="Cambria Math"/>
          </w:rPr>
          <m:t>4</m:t>
        </m:r>
      </m:oMath>
      <w:r>
        <w:t xml:space="preserve">, the slope of the perpendicular line would be </w:t>
      </w:r>
      <m:oMath>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t>.</w:t>
      </w:r>
    </w:p>
    <w:p w14:paraId="493BB480" w14:textId="77777777" w:rsidR="006A07ED" w:rsidRPr="00914DA5" w:rsidRDefault="006A07ED" w:rsidP="006A07ED">
      <w:pPr>
        <w:pStyle w:val="ny-lesson-SFinsert-response"/>
        <w:ind w:left="0" w:firstLine="360"/>
        <w:rPr>
          <w:i w:val="0"/>
        </w:rPr>
      </w:pPr>
    </w:p>
    <w:p w14:paraId="599712BC" w14:textId="33FA2477" w:rsidR="00B67BF2" w:rsidRPr="006A07ED" w:rsidRDefault="00B67BF2" w:rsidP="006A07ED"/>
    <w:sectPr w:rsidR="00B67BF2" w:rsidRPr="006A07ED" w:rsidSect="00AE5F02">
      <w:headerReference w:type="default" r:id="rId20"/>
      <w:footerReference w:type="default" r:id="rId21"/>
      <w:type w:val="continuous"/>
      <w:pgSz w:w="12240" w:h="15840"/>
      <w:pgMar w:top="1920" w:right="1600" w:bottom="1200" w:left="800" w:header="553" w:footer="1606" w:gutter="0"/>
      <w:pgNumType w:start="5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4822B" w14:textId="77777777" w:rsidR="00727674" w:rsidRDefault="00727674">
      <w:pPr>
        <w:spacing w:after="0" w:line="240" w:lineRule="auto"/>
      </w:pPr>
      <w:r>
        <w:separator/>
      </w:r>
    </w:p>
  </w:endnote>
  <w:endnote w:type="continuationSeparator" w:id="0">
    <w:p w14:paraId="5D66D7B0" w14:textId="77777777" w:rsidR="00727674" w:rsidRDefault="0072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026CA77A" w:rsidR="0067073A" w:rsidRPr="00D91B91" w:rsidRDefault="0067073A" w:rsidP="00D91B91">
    <w:pPr>
      <w:pStyle w:val="Footer"/>
    </w:pPr>
    <w:r>
      <w:rPr>
        <w:noProof/>
      </w:rPr>
      <mc:AlternateContent>
        <mc:Choice Requires="wpg">
          <w:drawing>
            <wp:anchor distT="0" distB="0" distL="114300" distR="114300" simplePos="0" relativeHeight="251685376" behindDoc="0" locked="0" layoutInCell="1" allowOverlap="1" wp14:anchorId="342CD43A" wp14:editId="5E8BE574">
              <wp:simplePos x="0" y="0"/>
              <wp:positionH relativeFrom="column">
                <wp:posOffset>-18415</wp:posOffset>
              </wp:positionH>
              <wp:positionV relativeFrom="paragraph">
                <wp:posOffset>255905</wp:posOffset>
              </wp:positionV>
              <wp:extent cx="7242048" cy="685800"/>
              <wp:effectExtent l="0" t="19050" r="16510" b="0"/>
              <wp:wrapNone/>
              <wp:docPr id="10" name="Group 10"/>
              <wp:cNvGraphicFramePr/>
              <a:graphic xmlns:a="http://schemas.openxmlformats.org/drawingml/2006/main">
                <a:graphicData uri="http://schemas.microsoft.com/office/word/2010/wordprocessingGroup">
                  <wpg:wgp>
                    <wpg:cNvGrpSpPr/>
                    <wpg:grpSpPr>
                      <a:xfrm>
                        <a:off x="0" y="0"/>
                        <a:ext cx="7242048" cy="685800"/>
                        <a:chOff x="0" y="0"/>
                        <a:chExt cx="7244080" cy="687705"/>
                      </a:xfrm>
                    </wpg:grpSpPr>
                    <wpg:grpSp>
                      <wpg:cNvPr id="11" name="Group 23"/>
                      <wpg:cNvGrpSpPr>
                        <a:grpSpLocks/>
                      </wpg:cNvGrpSpPr>
                      <wpg:grpSpPr bwMode="auto">
                        <a:xfrm>
                          <a:off x="1123950" y="13335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1905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 name="Text Box 10"/>
                      <wps:cNvSpPr txBox="1">
                        <a:spLocks noChangeArrowheads="1"/>
                      </wps:cNvSpPr>
                      <wps:spPr bwMode="auto">
                        <a:xfrm>
                          <a:off x="1200150" y="142875"/>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7532459" w14:textId="53FF4F9F" w:rsidR="0067073A" w:rsidRDefault="0067073A" w:rsidP="00D64C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Criterion for Perpendicularity</w:t>
                            </w:r>
                          </w:p>
                          <w:p w14:paraId="1BA61B7D" w14:textId="4DD5441F" w:rsidR="0067073A" w:rsidRPr="002273E5" w:rsidRDefault="0067073A" w:rsidP="00D64C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4E7943E1" w14:textId="77777777" w:rsidR="0067073A" w:rsidRPr="002273E5" w:rsidRDefault="0067073A" w:rsidP="00D64C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22" name="Text Box 22"/>
                      <wps:cNvSpPr txBox="1">
                        <a:spLocks noChangeArrowheads="1"/>
                      </wps:cNvSpPr>
                      <wps:spPr bwMode="auto">
                        <a:xfrm>
                          <a:off x="6629400" y="219075"/>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DF4CB" w14:textId="77777777" w:rsidR="0067073A" w:rsidRPr="003E4777" w:rsidRDefault="0067073A" w:rsidP="00D64C9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55268">
                              <w:rPr>
                                <w:rFonts w:ascii="Calibri" w:eastAsia="Myriad Pro Black" w:hAnsi="Calibri" w:cs="Myriad Pro Black"/>
                                <w:b/>
                                <w:bCs/>
                                <w:noProof/>
                                <w:color w:val="617656"/>
                                <w:position w:val="1"/>
                              </w:rPr>
                              <w:t>59</w:t>
                            </w:r>
                            <w:r w:rsidRPr="003E4777">
                              <w:rPr>
                                <w:rFonts w:ascii="Calibri" w:hAnsi="Calibri"/>
                                <w:b/>
                                <w:color w:val="617656"/>
                              </w:rPr>
                              <w:fldChar w:fldCharType="end"/>
                            </w:r>
                          </w:p>
                        </w:txbxContent>
                      </wps:txbx>
                      <wps:bodyPr rot="0" vert="horz" wrap="square" lIns="0" tIns="0" rIns="0" bIns="0" anchor="t" anchorCtr="0" upright="1">
                        <a:noAutofit/>
                      </wps:bodyPr>
                    </wps:wsp>
                    <wps:wsp>
                      <wps:cNvPr id="23" name="Text Box 23"/>
                      <wps:cNvSpPr txBox="1">
                        <a:spLocks noChangeArrowheads="1"/>
                      </wps:cNvSpPr>
                      <wps:spPr bwMode="auto">
                        <a:xfrm>
                          <a:off x="9525" y="55245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6D941" w14:textId="77777777" w:rsidR="0067073A" w:rsidRPr="002273E5" w:rsidRDefault="0067073A" w:rsidP="00D64C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24" name="Picture 2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38725" y="114300"/>
                          <a:ext cx="1247775" cy="342900"/>
                        </a:xfrm>
                        <a:prstGeom prst="rect">
                          <a:avLst/>
                        </a:prstGeom>
                        <a:noFill/>
                      </pic:spPr>
                    </pic:pic>
                    <wpg:grpSp>
                      <wpg:cNvPr id="26" name="Group 25"/>
                      <wpg:cNvGrpSpPr>
                        <a:grpSpLocks/>
                      </wpg:cNvGrpSpPr>
                      <wpg:grpSpPr bwMode="auto">
                        <a:xfrm>
                          <a:off x="6572250" y="390525"/>
                          <a:ext cx="365760" cy="89535"/>
                          <a:chOff x="11226" y="14998"/>
                          <a:chExt cx="339" cy="4"/>
                        </a:xfrm>
                      </wpg:grpSpPr>
                      <wps:wsp>
                        <wps:cNvPr id="2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Text Box 154"/>
                      <wps:cNvSpPr txBox="1">
                        <a:spLocks noChangeArrowheads="1"/>
                      </wps:cNvSpPr>
                      <wps:spPr bwMode="auto">
                        <a:xfrm>
                          <a:off x="3771900" y="504825"/>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BDCAC" w14:textId="77777777" w:rsidR="0067073A" w:rsidRPr="00B81D46" w:rsidRDefault="0067073A" w:rsidP="00D64C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29" name="Picture 29" descr="http://mirrors.creativecommons.org/presskit/buttons/80x15/png/by-nc-sa.png">
                          <a:hlinkClick r:id="rId1"/>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0375" y="533400"/>
                          <a:ext cx="714375" cy="133350"/>
                        </a:xfrm>
                        <a:prstGeom prst="rect">
                          <a:avLst/>
                        </a:prstGeom>
                        <a:noFill/>
                        <a:ln>
                          <a:noFill/>
                        </a:ln>
                      </pic:spPr>
                    </pic:pic>
                    <pic:pic xmlns:pic="http://schemas.openxmlformats.org/drawingml/2006/picture">
                      <pic:nvPicPr>
                        <pic:cNvPr id="31" name="Picture 31"/>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14300"/>
                          <a:ext cx="923925" cy="3429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42CD43A" id="Group 10" o:spid="_x0000_s1057" style="position:absolute;margin-left:-1.45pt;margin-top:20.15pt;width:570.25pt;height:54pt;z-index:251685376;mso-width-relative:margin;mso-height-relative:margin" coordsize="72440,68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E3K85IJAABaMQAADgAAAGRycy9lMm9Eb2MueG1s7Fvb&#10;buM4En1fYP9B8OMuFIsSdTPaPXB8aQzQu9PYyWKeZVm2hZYlrSTHzizm3/cUKUryJd25OJnJbAzE&#10;piSKLBbJqlOnmA8/7DeJdhsVZZylwx67MnpalIbZIk5Xw96/b2a619PKKkgXQZKl0bB3F5W9Hz7+&#10;9S8fdvkgMrN1liyiQkMjaTnY5cPeuqryQb9fhutoE5RXWR6leLjMik1Q4bJY9RdFsEPrm6RvGobT&#10;32XFIi+yMCpL3J3Ih72Pov3lMgqrn5bLMqq0ZNiDbJX4LsT3nL77Hz8Eg1UR5Os4rMUIniDFJohT&#10;dNo0NQmqQNsW8UlTmzgssjJbVldhtulny2UcRmIMGA0zjkbzqci2uRjLarBb5Y2aoNojPT252fCf&#10;t18KLV5g7qCeNNhgjkS3Gq6hnF2+GqDOpyL/Of9S1DdW8orGu18WG/rFSLS9UOtdo9ZoX2khbrom&#10;Nw2OhRDimePZnlHrPVxjck5eC9fT9kVueJBLvui6hk0y9VW3fZKuEaa5aKRWI2OHIzOt05HJucMg&#10;P2fh15I6ORy5bLPuS5vv/pEtoKlgW2Vi2o/UwJhp+TYEx4CZZVkooslgoDTiWcyz5bBMlzEuhhUM&#10;Gn2YLj2ml7ntM/luqxZTvokevqkNbKiyXTPl89bMz+sgj8RSLGk9KM1CFLlmZkUU0S7VTC6VK6rR&#10;mqFxl121dp7s8hLP0Nj3FHpOIUqZ96gD6tyW1acoE+szuP1cVmIOVguUxHQvatlvMFHLTYJ9/3dd&#10;MzShc/ktNb9qKmIhyYp/69fV1lo9Ddj6TTVIdNCe79nn27NURdEeVWvawyJvJA3WSvhwn9bSo6QF&#10;ZGQNsQDzrGw30o1YMmgBlWik36wrNoOqK3/rLgpYz2O7WfQ02M25VEweVCQZdUFFbT3skTboepPd&#10;RjeZeFK1goltgD7ap0l6WsvyxRpCPfkUBWpebPymS5K0M79pNouTRExwkmo7CMJcKUmZJfGCHpIw&#10;ZbGaj5NCuw3gD0yLzUwl0kE12N10IRpbR8FiWperIE5kWYhG7WEN1gqg1SgM/n99w596U4/r3HSm&#10;OjcmE300G3PdmUGkiTUZjyfsN1IS44N1vFhEKUmnnA/jD9uotRuUbqNxPwejOBjsTHxqg9Gp1j8U&#10;QygZY1G/YnSwhXKfkhUsB/NscYc9W2TSm8L7o7DOil972g6edNgr/7MNiqinJT+mMDs+4xw7rBIX&#10;3Hahcq3oPpl3nwRpiKaGvaqH5U3FcSXd9TYv4tUaPTGxwNJsBOO7jGlTC/mkVPUFLJ8o1e6hY71P&#10;nAP24IHbM6X96ro9mmlh+i/jHHyjdg1HXsExbYsrd8dMt37ceAXym9IpWJ4nd2DrFHxPeVgxAKxQ&#10;6ZOOfeQreAWa4COvwGqX27H9F/AKZxSinMJ96ji0Go/wCuhLa4BLa+q7HuHG0Haa6FiYjrbSkT8w&#10;HO6da6vrDW7MTluYzCf4AngBWi3KwH3TF9yg7+O6ZGEbd/NoXwATLFRBe6c19/kjnIGcwo5Uz/AG&#10;NmCkdJQd03fkDiazyWyqvOFBtXd38OdzB69hB5u444bM0nW2b4Kqxg5q1R73lVOrcbKWZuM1wF00&#10;KopsRxAEblRiOvK/wN8SWCu3/F34zBAqMxWPcNMDNBImSllLyzUdpjyPxRzTUlZDBTZ5IbG0RoVh&#10;j8yBcMPKgsJYqCq04w/g2MENVEwEKEXff1boJAO9Gg0ykxvXpq/PHM/V+Yzbuu8anm4w/9p3DO7z&#10;yewQDX6O0+j5aJAwsG+b38PAhvicwkIY7bgCM5PEm2EPthMfuWTuA8QNmCXxlbmgmac1JlUxG41M&#10;BwBYn3g+VDGPTN2bGVy/HnGbjV13xibub+3ClC+NARhHru3rzshmOmdQ3WhkmPpkNjJGBp+NfX4t&#10;XsLCUkvqCK9W+/leUBwONf4EBNug1wa5oiBRKwoXRKwk24sH7SbgiIRnjVnCrVoztW15HbPkOKbP&#10;a1BrMt84NkumzbgDDRP9w1yDLBTExES/W6Vh79EBXXcr+v/fVukBtsJVO+KR0S6Wq4x0UZBRLgpv&#10;11Y00XFrK45DudexFcKXUYxi2yY/5lNNZljAOLWlMAzfOaRGW3Dyjl9aOuxe6ufdUpCTAZpQOOYc&#10;C9agCkHF/JFRRR6HA/zVmBKlE4bx+2k2vFVtidOTqbrNg9rYBMXXba4j0wXaNp7HSVzdiawdQgcS&#10;Kr39EoeUIaCLNquAFEINUPCYeq2TCqqWfAd7Og4FIdeGS2WOuESFSofV+3R50OE8iXPFC1O5HhrY&#10;xqPk2hntyMTdJAu3myitZCayiBKMMkvLdZyXMP6DaDOPFoiVflxIylLB0+72Mr0RzJV5rY9tYwyy&#10;2J3qI5+7umtMXY6kGRuzsQoPtmWE8QbJJI8vEB8IClwBqpO1HgxIJYTfy6qIqhDsezBYgqf+FzQs&#10;QVjzQKi21SYp+kFJHduwPBcRiuA0GbdUiAFhRN4QGMV1gQkF/rO46csKF8B/QmKSERucxMXfNyhi&#10;01HrUWZGIbJAyy9HETsIesw6XrdAF8se5bqhjKqFCgoYe75t1eF8wxQj/0hCE2zmvn/CFVuWL5Wq&#10;8iy/H1XsKtW2CcQmSmt4jgtQxWc1ohbaPfp4MlfMGHNdTXzTSummBk/44mZu76WLEflY5xs7IYzr&#10;xrBD3iJfrNiKp9HFdr3ilUl7Blv8gNyh6/imNa7D0XeyWKQwFVpSv+dQ0yOjqT9I7vA1WBmcjzli&#10;ZZh9fJbidUIty3VBxiCaomgLGOTE+3DXJC5G8jKe6b3zMp1TBe+8zNPZ4gfwMv6L8jJhhQMuzz13&#10;UCPKtxNvAQ1K0/NFxVu4s4jKsI2FNjFSUUV5FRYRgpzbCDHdBqGOOJGZFzh8+RUnMebbqsLNvmfs&#10;md3P01V/fqenoV4GV7gQ+aJ1Eqdfx0kcfr14uEWHGBFryeMPNAciomyDy7cXNlpCZW80bCzCOlR8&#10;yRASMaNhUYhIrsqyKJkgALdC9i7CShVBtgcxLxBBqixmk+hEm5TXPBtZvjWDYDWJa2UQcAd6VZvq&#10;wjuJTpL9EldrccaU2BsKmV6YkeFvf2vR0UzPBkakU+0IEgmxwWB7SKmJQ5rM9Zjwls0GxBQ+lauR&#10;aBBHlU9YGsRBPpE4lKS7BEkjTwcc7yvBfZycF7Ath4M9c5ASniCjzCeefn2N0ng89TnOMXB72rBn&#10;5TpYZLuf5mUIRnHxfAKNlHmGJKY9cswsiTN4OMAv3qj/2YD+Q6B7jXL3XyI+/g8AAP//AwBQSwME&#10;FAAGAAgAAAAhADhOrXwTAQAA8wIAABkAAABkcnMvX3JlbHMvZTJvRG9jLnhtbC5yZWxzvJLNTgMh&#10;FEb3Jr7DhP3A/BhjTJlu1KQLN9quDcKdGSxcCGDTeXuJ2miTTtw0LoFw7vcdWCz31hQ7CFE75KSm&#10;FSkApVMaB04264fyhhQxCVTCOAROJohk2V1eLJ7AiJQvxVH7WGQKRk7GlPwtY1GOYEWkzgPmk94F&#10;K1JehoF5IbdiANZU1TULvxmkO2IWK8VJWKmWFOvJ58l/s13fawl3Tr5bwHRiBNM2z85AEQZInFhQ&#10;WnxtNtTjQNjpDM05M4y5TTAatz85vqvJAFnpDqSzNov99GVyI4wQ2etUoiyjYC2tmAJQFPBl83yA&#10;PDqVHd3vEwQUZq5Ifc4i8zJr+uZh1ubV/4RoDy/Kjr5q9wEAAP//AwBQSwMECgAAAAAAAAAhAEK+&#10;unWrwwAAq8MAABQAAABkcnMvbWVkaWEvaW1hZ2UzLnBuZ4lQTkcNChoKAAAADUlIRFIAAAOhAAAB&#10;uwgGAAAAMomT/gAAAAFzUkdCAK7OHOkAAAAJcEhZcwAADsQAAA7EAZUrDhsAAAAZdEVYdFNvZnR3&#10;YXJlAE1pY3Jvc29mdCBPZmZpY2V/7TVxAADDK0lEQVR4Xu2dCWAdRf3Hd2Zf3kt6JE1PCpSEtCBH&#10;FfwjYkVFBQUUkUOtENpHQpSgolVAFI9aFfGEiIBR04TXGhVEURQVFEEFARFE5SwQWu67N2mStzv/&#10;7+x7qWlJm3fsMfvyXf/50za7c3xmdme+8/vNbxLLli2zeJEACZAACZAACZAACZAACZAACZBAGAQS&#10;YWTCPEiABEiABEiABEiABEiABEiABEhAE6AIZT8gARIgARIgARIgARIgARIgARIIjQBFaGiomREJ&#10;kAAJkAAJkAAJkAAJkAAJkABFKPsACZAACZAACZAACZAACZAACZBAaAQoQkNDzYxIgARIgARIgARI&#10;gARIgARIgAQoQtkHSIAESIAESIAESIAESIAESIAEQiNAERoaamZEAiRAAiRAAiRAAiRAAiRAAiRA&#10;Eco+QAIkQAIkQAIkQAIkQAIkQAIkEBoBitDQUDMjEiABEiABEiABEiABEiABEiABilD2ARIgARIg&#10;ARIgARIgARIgARIggdAIUISGhpoZkQAJkAAJkAAJkAAJkAAJkAAJUISyD5AACZAACZAACZAACZAA&#10;CZAACYRGgCI0NNTMiARIgARIgARIgARIgARIgARIgCKUfYAESIAESIAESIAESIAESIAESCA0AhSh&#10;oaFmRiRAAiRAAiRAAiRAAiRAAiRAAhSh7AMkQAIkQAIkQAIkQAIkQAIkQAKhEaAIDQ01MyIBEiAB&#10;EiABEiABEiABEiABEqAIZR8gARIgARIgARIgARIgARIgARIIjQBFaGiomREJkAAJkAAJkAAJkAAJ&#10;kAAJkABFKPsACZAACZAACZAACZAACZAACZBAaAQoQkNDzYxIgARIgARIgARIgARIgARIgAQoQtkH&#10;SIAESIAESIAESIAESIAESIAEQiNAERoaamZEAiRAAiRAAiRAAiRAAiRAAiRAEco+QAIkQAIkQAIk&#10;QAIkQAIkQAIkEBoBitDQUDMjEiABEiABEiABEiABEiABEiABilD2ARIgARIgARIgARIgARIgARIg&#10;gdAIUISGhpoZkQAJkAAJkAAJkAAJkAAJkAAJUISyD5AACZAACZAACZAACZAACZAACYRGgCI0NNTM&#10;iARIgARIgARIgARIgARIgARIgCKUfYAESIAESIAESIAESIAESIAESCA0AhShoaFmRiRAAiRAAiRA&#10;AiRAAiRAAiRAAhSh7AMkQAIkQAIkQAIkQAIkQAIkQAKhEaAIDQ01MyIBEiABEiABEiABEiABEiAB&#10;EqAIZR8gARIgARIgARIgARIgARIgARIIjQBFaGiomREJkAAJkAAJkAAJkAAJkAAJkABFKPsACZAA&#10;CZAACZAACZAACZAACZBAaAQoQkNDzYxIgARIgARIgARIgARIgARIgAQoQtkHSIAESIAESIAESIAE&#10;SIAESIAEQiNAERoaamZEAiRAAiRAAiRAAiRAAiRAAiRAEco+QAIkQAIkQAIkQAIkQAIkQAIkEBoB&#10;itDQUDMjEiABEiABEiABEiABEiABEiABilD2ARIgARIgARIgARIgARIgARIggdAIUISGhpoZkQAJ&#10;kAAJkAAJkAAJkAAJkAAJUISyD5AACZAACZAACZAACZAACZAACYRGgCI0NNTMiARIgARIgARIgARI&#10;gARIgARIgCKUfYAESIAESIAESIAESIAESIAESCA0AhShoaFmRiRAAiRAAiRAAiRAAiRAAiRAAhSh&#10;7AMkQAIkQAIkQAIkQAIkQAIkQAKhEaAIDQ01MyIBEiABEiABEiABEiABEiABEqAIZR8gARIgARIg&#10;ARIgARIgARIgARIIjQBFaGiomREJkAAJkAAJkAAJkAAJkAAJkABFKPsACZAACZAACZAACZAACZAA&#10;CZBAaAQoQkNDzYxIgARIgARIgARIgARIgARIgAQoQtkHSIAESIAESIAESIAESIAESIAEQiNAERoa&#10;amZEAiRAAiRAAiRAAiRAAiRAAiRAEco+QAIkQAIkQAIkQAIkQAIkQAIkEBoBitDQUDMjEiABEiAB&#10;EiABEiABEiABEiABilD2ARIgARIgARIgARIgARIgARIggdAIUISGhpoZkQAJkAAJkAAJkAAJkAAJ&#10;kAAJUISyD5AACZAACZAACZAACZAACZAACYRGgCI0NNTMiARIgARIgARIgARIgARIgARIgCKUfYAE&#10;SIAESIAESIAESIAESIAESCA0AhShoaFmRiRAAiRAAiRAAiRAAiRAAiRAAhSh7AMkQAIkQAIkQAIk&#10;QAIkQAIkQAKhEaAIDQ01MyIBEiABEiABEiABEiABEiABEqAIZR8gARIgARIgARIgARIgARIgARII&#10;jQBFaGiomREJkAAJkAAJkAAJkAAJkAAJkABFKPsACZAACZAACZAACZAACZAACZBAaAQoQkNDzYxI&#10;gARIgARIgARIgARIgARIgAQoQtkHSIAESIAESIAESIAESIAESIAEQiNAERoaamZEAiRAAiRAAiRA&#10;AiRAAiRAAiRAEco+QAIkQAIkQAIkQAIkQAIkQAIkEBoBitDQUDMjEiABEiABEiABEiABEiABEiAB&#10;ilD2ARIgARIgARIgARIgARIgARIggdAIUISGhpoZkQAJkAAJkAAJkAAJkAAJkAAJUISyD5AACZAA&#10;CZAACZAACZAACZAACYRGgCI0NNTMiARIgARIgARIgARIgARIgARIgCKUfYAESIAESIAESIAESIAE&#10;SIAESCA0AhShoaFmRiRAAiRAAiRAAiRAAiRAAiRAAhSh7AMkQAIkQAIkQAIkQAIkQAIkQAKhEaAI&#10;DQ01MyIBEiABEiABEiABEiABEiABEqAIZR8gARIgARIgARIgARIgARIgARIIjQBFaGiomREJkAAJ&#10;kAAJkAAJkAAJkAAJkABFKPsACZAACZAACZAACZAACZAACZBAaAQoQkNDzYxIgARIgARIgARIgARI&#10;gARIgAQoQtkHSIAESIAESIAESIAESIAESIAEQiNAERoaamZEAiRAAiRAAiRAAiRAAiRAAiRAEco+&#10;QAIkQAIkQAIkQAIkQAIkQAIkEBoBitDQUDMjEiABEiABEiABEiABEiABEiABilD2ARIgARIgARIg&#10;ARIgARIgARIggdAIUISGhpoZkQAJkAAJkAAJkAAJkAAJkAAJUISyD5AACZAACZAACZAACZAACZAA&#10;CYRGgCI0NNTMiARIgARIgARIgARIgARIgARIgCKUfYAESIAESIAESIAESIAESIAESCA0AhShoaFm&#10;RiRAAiRAAiRAAiRAAiRAAiRAAhSh7AMkQAIkQAIkQAIkQAIkQAIkQAKhEaAIDQ01MyIBEiABEiAB&#10;EiABEiABEiABEqAIZR8gARIgARIgARIgARIgARIgARIIjQBFaGiomREJkAAJkAAJkAAJkAAJkAAJ&#10;kABFKPsACZAACZAACZAACZAACZAACZBAaAQoQkNDzYxIgARIgARIgARIgARIgARIgAQoQtkHSIAE&#10;SIAESIAESIAESIAESIAEQiNAERoaamZEAv4TWLp0qWhqatotMTQ007Xt6ZaypriWtQtySkplTVPS&#10;qhdKODpnpfA3oTYqSzwvhZXFPz3pKrnZcq3nrSrr2YP6+p6Yv2yZdy8vEiABEiCB8UMg09m5a6Km&#10;ZkbWsWZIy63HiDHTtcQEYYk6jBvTR44jSoiX8ftn9LCCseQZy7E2yCr5XHZo6IW1VZueXpJesnn8&#10;kGNNSYAESiVAEVoqOT5XFIGOjo6Js6ura7OJxFQtkLJVVbXScZNaCW1/SVf2J6qsTdl+SKoaa51l&#10;9W/u63v6pWXLlkFfjd8rk8lUQ2zul7XtvTAheDUmBq+e29A4x3LUDFfamDSIiRIzAjECkffn/D9s&#10;+5vhf1aYRagByNQX/9W45/N3dfc8jXnFf/HI3dK1H8pWWQ+l02m0AS8SIAESIIG4E1h6z1K76bam&#10;/SzpzENd9sO48H8YDRpEKjXTcdwp+PZPFlJ61bS3Vhb/+opxJPcP+v8rW1l4dlBIe91Up+7FFblx&#10;5F4seP7Tcp2HraosxpH25+POjuUnARLwlwBFqL88x31qV3R2Tt1SUzNHOs5cS0AoKbEXZM6uU2vr&#10;pg1YVh0AeSJUuiqlB7qqUYi5Qg9oaotIWi7E0TolUpvnNTS+lOnpWQ/r3pOupR5F2qsSjrMqm80+&#10;l25vf7JSwfdmMvu4jvVGpdx3AterHGnvZwuZzE0IchMDWDi9P+v/Ot6fi7uEECk8sSsmI7sKKQ7A&#10;n4/SKTiYPUjXWoUJxQPI5gbXlX9L1CTub25uHiouB95NAiRAAiQQFQEsYO5lue5BGI+PmCf2fLUl&#10;1X4QjJNGlic/jHjjiOsWv96LcSSJ9GZirJiJ8Xlf/PntOn2dknDsR1Z2d98Py+pNlitvWrtp7QNL&#10;ltBaGlV/YL4kYAoBilBTWiKm5cDgNku67r4Yad4K+fNaK5l6lXDcvYRWmCInkjwLHH4JMbq1lnqg&#10;y4mn0S8MaNX538AdCGnAwuetyuIvWHT10oIgs0RSPgmRtAp/fUgIdTvKcvvzmzb1YYDrjyNSuNfK&#10;OXPmHJiy7ffCe/bNGMIPkVKCQW5lWte8lAnCzlgMt4PXPts2CZCLfWFd1ROK46Vysu6ge0dmec9f&#10;LeVcA9etOyFIsbZQGRf68hR8EGeNZp0Po4b6Y5zo739hYXv7i2HkF0YeYNqIeqXCZKo5Ir+nYcHf&#10;EFQd4dkxob6+fk5Q6Y+VrlfH/v5NlbQAhwXM2dmamtqw+0qivxrv3MKKeeeG+w7evXkYLI7G34/B&#10;uq4eR+BWOzyKBDmO6GFqu7FdiLmYE8zFgHKMi8nCtLq6uy/HOGJL62pXyjvxrm4cq8+b+PsMPLys&#10;+vrdwy5b/v3fjPf/ibDzLjQ/9L9a3Du70PuDuC8/FryE/kUrfBCAfUiTItQHiOMtCXxcGjC4HYkB&#10;5W3CtQ61pJgj7Jyz57C4dPUgVIJVbpjl9gJ1R4IVA9tuEKy74bm3Ib8PO1K4U2un3LWiu/tW7Fv5&#10;c//AwF/a29vXmt5Gmc7M7lbSPW5uY+PxylWHoV621vBKCd9FZzEsRi4WgHMC5Vpg29YCLJSf6w4M&#10;3gbr9K9gkb6yua3t0WLSNfFeWH1PAu7LRAlWAD/qg/5qDSRTf+/t7X17JYh7fCcOkI66GZ4Lk0a6&#10;iPvBamdpKO1K6Lpn457vBJVXfW3tG7DYdkNQ6Y+Vrou+IpLJJzo7Ow/B9+2pse43/feox9QJVam/&#10;CFdhq0Hx3hyl1k/3lcHkyz14vrXUNEx6DhzrJ6ZSWMAU78Po8VZbyom6fHqB0e/Fy2Lqvf2iMxZV&#10;D0zY1oHKdT+ONv/Piu7Lf2Pb4ufN6fS/i0k38ntraw/Dd+DasMuhAzfIZPULPd09rS2tLb8JO/+C&#10;8nPdd8MS8ZOdGRsKSqecmzBZEU72W0ji0+Ukw2eDI0ARGhzbikoZQQumW6nUMVKJY+D4eYReVc1Z&#10;KHMWzag+NKPkjaKJ18Fe+jr87swJydTqTHe3HiR+0bdmzU3YVxreDKeAHgB320OyjlosU9b7IfBm&#10;eBMGLFtHOWHYUbE1OEwatv4axu43YCHiDY60PrsSkwgMOJc3t6Yjm5gXgHvntyh3Bjp02cmUmoDu&#10;y+i8b4S4PwVpLC81HVOeE45zlrQTkxwn/FhXwhU6OFdwlxCz9LJblN89207sXpO0zkIl9U+sr5pk&#10;shWCaS8nggUgLDzpLSKxvrDgMx+LZ4smJlPvR7/cU3sOaS1v4jiiQbsK40h+JMYX9zUo72uwp/Qs&#10;jCPXItbByodXr/4txurwPxzF94Iw19e2LZ2wpics0Yv5zfHp1lbzxl29gq5X0qO/ohvUo6+78SWg&#10;CDW+iaItYKYr8zohncUIWnCctOQczyvU4MHNG+BGCiUhGqWQH8W/nTG3Yc8bYbn7Ud8+q3+xbMGy&#10;ML2+XtGIGDgOh2XxNHylT7SlSJa6DyfK3jHMGfWow88pmEA2YxJxHWYY31/U1nJNlGUrLW/hLQJE&#10;deV29upLfRLunj+FSzkiUMbzynR1vQYC9P1RTYKxOBaosJAK6Uc8wdJssXD1od6u3kub25r74tlT&#10;LEtb7yakUh/zvGfCvrwdCKIe3gdVcdzr3tvV9VpXJj4KyXmS3rbhWTzL9EIKuwmGy6u34ODnRBT/&#10;xHkNe96ysjtzmUwlfm54u0TQaXMtpOcM4DUZi78rersyxze3pf8RdtvtND/sjzKkPMVvcDak4OOh&#10;GBSh46GVS6hjb3f3EY6QH8NkDgFx7BpPJI1YvSwhyUgeGWEp1RbSw1GNw/d6cM+be1dlPgrXn/+E&#10;XShYPt+gHPdMiM8PQhxjLmum1bMYLiMYY04sjsL651Fwr/oTanYBVmj/XExaUd6LeiCoRrQrt1pY&#10;4H3bf1pt7clg0RUlj3LyFrb9OT2pjEqE4rWaVk75x3xWiBmoX2SW0OFJKD5qkx05sAR///iYZTb0&#10;BriPLsGHoyGavoKJvGXVZ59/Xgdni03ANVg+XwNX9zMtaZ+Eb+5E0xeGC+l6I72a0K8Pxct1qDs4&#10;9PGV3T3fWdTa8vNC0hhv9+S9Z3bFPttfYuHvqHRb2z3jjQHrG28CFKHxbj/fS6/FJ6bBn8AS2zFS&#10;T7KQQzSTA9+r5tVDTxzxvzdldTAlywpNhOoALXCXOhe2rhYMsCm977BSuI5sqeE6oY5HILDS21f0&#10;9FyhHPm1dFva/MFRiGCFS4Fd2puMWdZnYSH6Jfb7vVTgY8bchsnQmyCk3+8tWkVx5UzKM/UZukG5&#10;38N6Mx3b4CO/PHdgIU+FRewH2Jd9b+QFKrIA6OO7TkhWn7F9RLQikyn5dq+rKDUN/52AP24qOaGQ&#10;HsQ4sgvGjk/C+tUO8VlrssttOUhGjCOHIJ0rV/Zkfo8o8edjHLmlnHQr8dncwqUXG+Mn+A68txLi&#10;M1RiO7FOoxOgCGXP8AjA7fZg23Y/i+Aox2uh5rp6n2dEk8iA2wQC9KUh17kj4Gy85OHmlXQHBz+K&#10;cz3PwUAxuxIsn4Vwy08iUGV5Es6Qe9fKnp6LEAXxQlOjIGrB0tTQCHfc6JVFbnXbbsI+uRawDiy4&#10;TiHtWMo9iKl1Foz8YuT+4VLSKfWZfBTumaU+X8hz+EZOj76n5FzyPGuobZ+Dcp9aSNlNumdCMnkG&#10;usqMyBbkcgHBp1XX1w9HYzcJzzZlgUXwFPS5L6G9546zcQR9XBwtbXX4yuU9l20eGvgmFudwDimv&#10;YQJ5IfpqfAd+dUUmc+TCdPoZ0iGBOBCgCI1DKwVYxkymc4Z0qs/FaSdnYEV9gp44Vqr41Bg9O6hl&#10;9bW1tQW+hwoWIeynTXwdk4bDgzhaJcBu4VvSeetzHVyPv4Sov++GO/I5cIP+i28Z+JRQU1PTZOGo&#10;CVEFmnlFNXKH9n0Mlo/lEO7rfKpm4MlkMl2H2lbVMZGJinwNtWULbTodfw0kND++IVOM2fCU2wO/&#10;EH1FL/KE5t1RbmeCFXQ29oJ+OMp3Lr9gkdwCl1zU57Fy6xTE8xij98AY/TUsfDTrhY+o360g6jhW&#10;mvlxJClsuWSCSB2HRc1zF7W0XDnWc+Pp93kh+pohR63EcUcfwFFfxp8KMJ7ah3UdnQBF6DjuGQjS&#10;c5JU1V+GW8+88bKy6h1Zqtzbg252HMz9UWnbX8XEYcp4nDSM5Kv7lpOz2BwMC/vvM909F/St2eeC&#10;ZcsWRBocaps+0N9fJ5IpuOSZYN/S0SOVhWihjVgUakc5vx50f/UrfeHan0bwsoR3Qn2kl0olEgl9&#10;Tp3vIhTeDSk0D6KDmyJDcVyDlNWu4+hjaRZHir2IzGuS1WfjHKqZUUTE3a6Y+qWPNCjZjrBhjP6g&#10;tKq/gTF6D44juSj86OuN+O8V2OrxNhyx8xksvKwvottV9K15IXrEQLL6Spxhenx6yRLjXcwrukFY&#10;uTEJUISOiajybsivQF+AfSXpnOtt5DPGUCEjwG9gIhRH2cyQyVQHXBJPHjfCvsDWy69m10BcfXlu&#10;w4NvyWRWfRQTiFUFPh7sbYmEtmyFep7lmBXyjj6yPon3NRMH97NMV89RON32PSZ8T+DvMNHKZrWw&#10;eGRMzkXesHHjxgk1yZQxllBd/FykTPlBeF/8AMFJjN83h3LOw7HDH44kIu72ClTHPnCcQN23i+xi&#10;Fqza1dJ19Ri9RPvumPBOFVuHoO73xhEkDjHajkW6N8C75gx419wWVH5xS3dYiDq1UzqxYNZieHTh&#10;uOFleX0mQBHqM1DTk8PgdtjEZPUlCDo0X69A592RTC+2L+XTAxcGrc2ubd/tS4LbJaKPs5Gp6i6w&#10;PcCA1f0gqlh2msMRECFEj8Bg+YeVPV1nLGppu67shMtOoArueO6kKF0Dt69C3ho6c0IiicAt1hfL&#10;rmKACeg9tXMbGj+NRS3EeYnWQpjPP4m931OCqHJNTc0k4SrtvmnMpeuMd6pKYT8uCmW8CBXCPtO2&#10;xSQjvpPeUTvCGBGqBTr2hP8QIuttOjYDQtgZ089MKcjwmdVgdCCizV+L/bKfQATdH5tSvqjLoYUo&#10;vgfNzpYB3Xli4x0RNTfmHz4BitDwmUeWI9wgP445onbtqTZi8A+bhJR6xftRuOn5bn3r6e55f8IW&#10;neA7dVyyLbItNSNMIPbEeda/hsvZknRLS2eRSfh7u3Qmw5LkHZlj0uVZiqQ4HYtH3bAarzapbCPL&#10;0tTYeCQsNm+NKhjR9lz0eUxDrqv3hAZx1UBpT4r6nNDtK6b7Cr4/x0DEvBHW0L8HUXE/0kQEz7mW&#10;TCw2wQqq6+NJUBXtGcHDXNF2b5Z2VQ908VyOI2P3trx3jT4TeCXmN03p1pYvj/3U+LjDs4ja9qIV&#10;y7ufWXxa66fHR61Zy7gRoAiNW4uVUF69h8kdGLwI+2/OqKQjV4pF4QV1EOI/cE8ZKPbZnd2v938m&#10;LHExJoDwoOKqdaFs8xOIFFzOvo+oh7MXndaytNBn/b4PLtpT9JFEeu+qSVfewqX3zX0S5fqESWUb&#10;LgusoLZnBQVAY4QF2hJtGoi1MjE0VOvaiYmmLVjk98tVWcL+EtrkKBxPY+THCFGyz7JtOcVxHCO6&#10;c34XeOR7QjNd3cdLO6EFaB3HkcK7Rs4VXWjL3zKMxXvIVOqjfo/xhZfGrDvzQvQcnNs9uLj11M+b&#10;VTqWhgQsBJDgVdEEYEGpQ9TPXlgG3j3yMOiKrvTOK+fr3hGsvn7OFvKr41ncl9OXhicQiHr4xczy&#10;ntr0aS1abIV+Yba+ixkhiV5Z9bywW9zV1XUxojr7vsexXNiNDY0nQH/CddAgzZNbTNAWEt+vrJSz&#10;IHCNvHL7wcQ7muY0vhMF/INphcR4dACWB1qM6isaklJ1UbLCOHK6tOV3UYaUcWyiBFNg3sNzG7gx&#10;n+YMDE5EP2tnwKIcPO2dgu/z59DHnoOl+OICkfI2EgiFAEVoKJijyQQf4kbpWr2wULyRA5sX2t5J&#10;uM4//WoNuOB+rkpCgHoBZMyyoPlVxzDS2bpPFOH3Vy5fbi067bTQhSgEaCBWMz/45S1cU5JSLUF6&#10;Z/qRpl9p9C5dmpR7NJ6DWY6eyPuVbNnp5EoSjIslJnSBiNuyK51PQFuFhLR0pFzjRKjIup+EFdSo&#10;7SBeX0Gb6n3NsB6H3okhDj6Mt+cylMK47QB+9cmw0snvhfwg9tJOw/zn/RSi3jm43oXvVkemp3sg&#10;3dL6g7Dag/mQwFgEKELHIhTT3+MD3ADf0KtxPuOB3Fui5xiIMKjU49ls1UN+NGmmu/vzVdL+CgWo&#10;HzRzaXhWUTuxBBZRAYvoEv9SHjslDNS7jH1XdHfgjFU9Uz4Nwa9+mG5L/ze6kmybc7ax8Xi4U+Po&#10;HYOsoFvFmApkTyi+I7OwtcGgA1q2bZO8m/vbM92ZE9Kt6V+a0lcQxfQAzIQXmuKyPcwlv4BYj3Nl&#10;cUSTtTlMXhCgH9LbEbAxlQLUJ/B6vmNL+x0q66y49dalJy5YsMyco8B8qmOxyeQ9jrA2JS+Gy/Lz&#10;i1pbjfkuFFsX3l9ZBChCK6s9vdpAgO4BAforbFGkAN06IYV1QKn7F7enXyi3yTFxOBODHAVouSC3&#10;e37YmgxLySewR3QL9oh+xucsdpgcApMEIlj8Kr+OYg2X+pqscnX001P9SrecdHqX9iatPaxPwdPC&#10;vCjbekFDqZmwbkm/90YKZc00zfK7fTvqKMXCdc5b2tv7m2XNzUPltLNfzzpZ5ywESqk2ccEC7xes&#10;2zjWJ0QRurKn572wTl2CPClA/epk+XQc19Hfy2Mfur+he8ECRofVWPJCNInutnJlV1d2UVvbNT5j&#10;Z3IkUDQBitCikZn9AM4UrK9JVa/UAtTEwT5aeqJsV1xEcl2IPaDfoQU0mJbc6tZsi3Mh9p/EHpbv&#10;BZPTtqnCzjjVWNNWvqjefj8hPgCL0kU4F+/fYXDZWR6DDQOL4A3wenO/M2IKym/jx1czrRLB7DX1&#10;sz09a6iUB80bHDwe6V7pZ9qlpIWor4ci6A7cJH1tilKKMvozuT2h2hIayoUIwQssO7ECmSW5lSMY&#10;5K7S+6MRHba7+9nFra3nBJNLvFL1tnYIMUHJxHLEGDgOMQaMP84pXoRZ2mIJUIQWS8zg+29dujQx&#10;saHhh1gDf4uxg31E/DzRaLl/KSd7TP5fj4AkP0BKVZw4lENy5896K7baP02K78B16FG4Dv02uNxy&#10;KcO7clYczsy1paiBu9nnUOQPBM1kZ+l3dHRMmFZbp/cdGnl55wjCxfqg+voq/NFfS6Aw50zJncH3&#10;tiC46jPXdHT89tglS16OsqGEtM/G5LfKtOjTmkneQjRlcGgoFBF6BWI1uNL+MdqnluN0sL0yF6jL&#10;PhuLxw/jGDDuhQTu/FFO01N24hfY3vEebO+4I9hWYOoksGMCFKEV1Dseamj4OtxE38c9oNs2qp6M&#10;YUL6nDU4+ECpzQ0X55nScTOwLjB8fqkQi3guL0SrlBBdYP8WBJjw/WzX4eJ0XnHF1AlKTTDt3MfR&#10;cHkTCEscpy1LOAsyslXs+traZrwL+5g8icaiQvXa6uop4OibANPBa+Y1NkYaSbXQ1yg3AZevXVtb&#10;ewqe+WGhz/l9nz63FFbQd5u2F3RkPXUop6qqqsADTuFbVi0cZzmEUZPJ747ffSDK9Dzrn4WgPN3d&#10;q9KtrTdGWRZT8s5ZRBHlW6qfZDoz7063Bze+mlJnlsNMAhShZrZL0aXKdPW0IMT7WRzYXonOE6Gu&#10;e/9Bb3r6maLB4gG9r2xuQ8P3sZpv9KS7lLqZ/Ew+Kuws13F7MHk7HEJ0SxDlnZzNTsGJhdVBpO13&#10;msNnQWrLEtKORIR2XNMxYapVF3oE4xJYVidqambiuadKeHbUR+rr66sxf5uMT0o8Lqy+QWB9oiPT&#10;0bskvSTUoDvDgISwP41vcJXRYxPaE3EUAg9OJh3na3h33240i3j07IJLmXdBrcZ7oBc0D8U4UtI8&#10;oOAMY3Jjzl1ZzpNJ99ewzh+9MJ1eHZOis5gVRIAitAIaEx/W10hbfEdXJfT48nHhp8R/5s9fVtLp&#10;6E0NjWdi1fAEThzCb+x8yP03ZrPul5B7MIGKstmpsIKG4ornB8Gcldg6Fiv7h2Nl/wY/0iwmjfoX&#10;6k7D5GVfo9+HnMU4hXpNK6ZuY90LETpZOG5dXNzx8xPN/erdOm0NDd0dEcF33gnBfqw+q9DkS68p&#10;YHCYEWQZV3b3vAcG10/mIl3zCpOAtsLbUjY5jnsRFpVPjuIonjDrW2heeW+JfQZd9yeYRx4LgV52&#10;4MZC8+Z9JKAJUITGvB/k3HvcTrjG1Rs9KYyQs7cfVKqSrEbgOx+r+F+Jw37BCBEHmrU3UMLK39PT&#10;c1NLS4vvZx8ifS1UYOGKx+RQlxMTKomJ/Xkod6giNJPpnC6s1Fmms/IOtMGMH1Z0f89/HRqqxX6+&#10;KdgbHpvLswQp69OdV3Re1b6w/cWwCq5dl+FBci5cT0UsxialI+QGc2Ec2QV9pkOnzrEkGMZjpaq3&#10;KeGz+cGmxsbrcW/PWPePl9/nF3oXYDy5KpPpgBBdsmG81J31jJ4ARWj0bVBWCcSQc55M2AtiMciX&#10;VdPSHvZccZUasFx5V7Ep3LN0qS0aGi7GPtvJ3GdbLD3/7teCAhO4hK2sb2Myd6vvB5Arqw79JFbH&#10;JOj+iDK/fWVXz5GL2lqu84/2GCk5qVMxkWuIxfcm5zLr79E7VVUThKtqQuPtQ0Z5F+6mms2pFiT3&#10;bR+SLCiJpoaGo/BaxcP1FOOEcK1ZBVWshJsQT+B8vDdNHEdKgOfjI/kFma8iOvFNzW1tj/qYdKyT&#10;yp+tepjr1Hb39vae3NzcPBjrCrHwsSFAERqbpnplQXW0VuwuP8d0q0SUiPMi9L61m9Y+UWw57mxs&#10;/BCOY3kbJw7FkvP//vxq7f5DjqPPyfyinzlAz01NJKTlqJK8tf0sSlFpedFPpfpsb+/SPzc3L/M3&#10;AuwoJbmis3OqTKY+EpfvDSb9VtbJ+uqOCyx10LY1cWEw3Ix5F+6Pog17FrYHbw3NW0HPyn9/i+rX&#10;0d0cTNRjeHAcmRCiheNIdC078j2wbXtX11Jfxb81R18ic0qQO1vVPtHdMrgSC/Anz19W2vYlc2rE&#10;ksSBAEVoHFpplDLeeuutCexvuAATLSMP/zYFqz7qA//33yVLlvQXUybPfUpZXyjmGd4bLAFvX4+Q&#10;n+jt6r2iua35Xt9yk8HuBfOtnNsllN/Pc1h2sPEE/OqKoPIZTncwlfowLFt7xsIKikJ7FnQh/LWE&#10;Os4MMIjd3vu8C3cj2vBjwLIs6L4Cl8f34tt7eFz6iuaBkcJ3d1y9XQYeHBcIdMS4LVwE3UeiSt/r&#10;k0IuzHRnfpJuTV8bVTlMzDe/9eUDdzXs+ex8y/q4iWVkmSqLAEVoTNtz1f33fwBuovFwdYqQsd5/&#10;g8nobcUWQWbdc4Utd43TJKrYOsbt/vxEutaRg19B2bXw8ulS9XHepyVd61Nwobo6SBeqTGfnriKZ&#10;+qR32FFcLr3HV/ksQv0WtSGy9PbGK+sjaMuudHv7k0Fljb6YgmvrecL2tkIElY3v6SphTYYF10bQ&#10;Gt9cIhANtxXRcF/LccT35io5wbx7Onqn+3n01T/huzlQcmIV+GB+cfPMTHdPNt3a8qkKrCKrZBAB&#10;ilCDGqPQomQ6OiaJ2rrPF3r/eL1PbwnDB9VNuE5RIhRuzvtgWfxDcZpAjZc29s7JlOIYtNFbmtPp&#10;v/pRb+w3DWwvmB/l21kaesIAHq93BwaOw31XBpWfSFafIaWYGbvJtFC+WkK9vqLPZ4mRuBruE/rd&#10;gefMTDdZ3Y5/C8zLwx0cfC8CiR0cp76S/9bXNTU1TQabdX68R7CCzsD5lGfHsa/4UX+T0/CElhBv&#10;yA4OfhDlzJhc1ijK5m1/EeKTEKJPQ4h+K4oyMM/xQYAiNI7tXFvbbvwRCUVy1XuHdnaVJAhzk8VH&#10;s1VVDxdTHCfrLsEkamKcJlHF1C/O9+YP2a7KOs4XYbV4R7mh9r29a3s0TovLsY+jtZ23N9S1voDF&#10;qWvTS/w/C7Kzs3P2hFTq9BjqLj3/n9K7tDfZvMyfQBvKUTNFjEdNb2+osE6HQFqOAF+r/f4WwLJU&#10;ZbnWWZbtd8qhpFeLXHwToQhGdIa07T0dxzfDaigQxlkmn8K7cEVQZ1DHmaXneSTENzNd3W66rdU7&#10;ApAXCfhNIMbDqd8o4pEePpi12GtzRpxXV/WkeaTo1GfI4YOHsOD4wdYZ/CWnCbw/W0n8SUcvrd5G&#10;qGrXMvxiZ+LUu19Zdy9OpzcW2rrguw8sPieXJHoLzYT3lUUgF2RFvK1pzpw3IaG/lZUYtg2iJ02L&#10;8/uU28djz3dqa08Gix+VyeMVj09IVn8Uk5EZcQusknuHxfRsfbYaf/An2qMUfgc68ru5dppe3qV9&#10;huuos3Gj3h/q65UdGDwJxwe9Po4LeGBTn8ARPH4A0UG8VKq6LY4c/Kh/HNLInx36GmfI1dbQy+NQ&#10;5jDLOOxIjwX5b63s6X52UUvrj8PMn3mNDwIUoXFrZ9ddqEO9x21wGxae3r4kS63Ggd0PQCH+E//+&#10;X9eVTyesoZdgsdTnU+WO+MtdCpMCT4RmpZyC38zGL/bBr18Nfbk3kpoLFvpAek+MjiYcIW//WUwT&#10;C8dpQ4S42B/JMizYPZDDVua8cB/mVQwXk+7N7+mRrrDORLnKEqFwv6vCObsz4rNzbQctkRPmn8Qi&#10;ys+wql/wostY7Zrp6pqHPW0fceMKSFjT++v79TfEn0upmf4kFF0qnku7sE7BMRUX4piKPr9Kgr43&#10;Cd+bz3hf75j1l5yFWFRnE1WT/OCxJZlqxsLNnLiN09vXfaxxJO5jiS6/tK12WPB7sTc08AjjfvSt&#10;MNPIvxd4o2VXT3f3lpbW1qvCzJ95VT4BitAYtTG+k0nYBtu3SrQYlF0ikqSekSAe3WMID/gHqdxf&#10;Z237n5goP1dO8a/p6KhZW1//auU4B2P68G58JV8PQepZKbx9crn/KojQOwvNB5OomZjIn6wnaXG7&#10;PJGv/4eKe7VW1guWUGvx3034yzO5aaHC3keh3c2m4GcmLBZbrclxs/x65VXWMRBJ89NtbfeU0V61&#10;SGlynN1xvT6f2++3L1z/Poy/+uY6JaT8ONKtj+1kWqmaGqtGfxdeKKOPeI/qiOTYgKsXw2J95Rdx&#10;6hzbPhcVOd23yjjuSXHeJqLPCoZVrK5cHh0Ym+pr69rKTSeK53PjiF63hIt/bmF3Hf76InyTNuMM&#10;q6eVUFncUY9/0+8UxhE1DYu23jxyRwvBUdSj0Dy9uYIQh2Af81vxzB8LfW483ZcXoqmEkN2Z7u4X&#10;062tN46n+rOuwRKgCA2Wr6+pYxP927GZ/sA4TAj/Z/l074YVpdMalL84pT1d9kRwGOixuSNX/pH/&#10;uTTTldkLU/Ejke9i/BycOyPQWQs3xbsLbgTXPQHPzY4D3+E6beXsqk2u5d6BCcT1mDz8F8GY7rdq&#10;ap7YPmLqrUuXJlY1Ne0mh9xXucLdH/OMd2DKsQD1xuQaiwUxEeB5t8IaxxLalaqcIF1Twayq4D5i&#10;8I15N+WPwRXwcj/OgsQ7BSuoWBy3BYrtmgjOFEO+HL2x6vbbJ1i1dRMN7gIFF01vgYDaOBUBvr6P&#10;AF+FfyN3kEOmIzNRTFZL4uzWrsUXho1dCoa4gxvr6+oOQ0Ci18RyHFFq0HHV3dCg12M0uCvhug88&#10;v2nT6u2POMNeegkvkt2AYE8sBM+HlDscf34rFja9dy1udXdcazFF6I57fj4Ww2T066t6O7uOaG5v&#10;+1e57wmfJwFNgCI0Rv1AKrUIlgn8x+yleC0AUcbHHOV+a+369d0YwF4OGnO6Lf0Q8ngIIqtzVUPD&#10;e4QSn8KkYuiRvr6ChK8OUNPU0NAcFyvz/8Sn+whE/s+ULeCGeeqYFsEFy5ZlF1jWGrDSP9fj5yJY&#10;2OdiL9eJWOFehLabH5cV7dxb4H4QE+Cvp5ekN5XUx4aGpsO6VfM/D/CSUjHiobwwb9ySTLagQN8u&#10;t1CwC8EKatfFaUI5ss7ed1JYdkra/kTIra+vg7v+ZO34HPcrd4aqTGKf7yfxx3TZ9al1m5HefnFZ&#10;xBq1vrlAdjPKZqHUKRinY3E8zfA4gn6wFhb+n1putrfv8cdvQ8A3rFLs+Mr//nHcoX90lPLL4Ek0&#10;B+kcA98nvRD8Bs8byfC5iq5hbvFOHdPV1bVnW1vbo2W3f4UmoD2sMD+Y6iatX6Ct3wVvNmyp4kUC&#10;5RGgCC2PX2hPZzozu4ukfKfJK825Ac1bBf2psuVnIYq00An1yousq/GR/L1ly1mFRk/de86c1zpC&#10;HORZCAy/PJHvqheUci/ePDhwWXt7+4vlFBnW0kfw/DfhRvZ9rOKfgknE2VjRbjI9EE3OlUrOFbXW&#10;W1H+35bCwLMAW7JivoO5CZX8BPr/SkwSni2FiX4Gz78Gq96tpi94jVU/aWmXc6d8YaEzGhqagg1k&#10;2p29Iq5cX7E+AGvohbCG/rvUSqGv4B3CXtAKuPA9KWvPrxZiYHpkHN4bPY5AWGyBtvgRxspL8b14&#10;sJwmxPNakH6/t3dplzvQ+EG48H4KeRxo+qJm3j19CtxhjkH5v1cOg0p/Nn+G6J6I/PxTRE1/F+Ye&#10;T1d6nVm/YAlUzOQrWEwGpJ5yj8BK83RTrRL5AAZbHKXOw7lSF0VNLB9yvWAR7Ar7WPCt0at9pl4j&#10;XG9/O+BmP41V2/v9LCss1jqgzfdxmP1vRVXqy3DFPFWnb/KECu7pll59RzFLEqGuENO8XcsxWLEv&#10;pK3ze0N3R/RTHfm05LMgRdY5G67sE01fiCiICSL7FnJfAfdMRjeZOMZpUgUkY8Yt+cl3teO4X0SJ&#10;Tiy5VI7bhkWrPU0dm4qpFxb2yusrrvM2eA8YO04Ps8gtZLq3Kdc5B3vqby6G0Vj3Njcv0wF+VmJR&#10;8+ppdfWfh9X9bIxdtunfWFhD37v0nqWXLZu/jGfq7KSRvTNEbftARE1fgWPBjsexYKN7ISn1rNk+&#10;e2P1ZP4+DAIUoWFQ9iEPBCR6j6leYLmjUNRLWddqaWlrucaH6oaahLe/paHxKNvgL6bHWEAauM6X&#10;+tas+TosvIENlOn2dr2i3ZLp6vmLtMXFEOeTTRXnXvAMYR2prTFYeFhXdMdR1nQcyYOYGwY3fpGV&#10;yruhno6V6u9jpfqpIh/3rKDob++PgyvdWHXDQoolHOWPO65l12Lyju0Q5i5UjcVj+9/ng7gdj0i5&#10;b0Kk3KLFCPpY/YRk6mOmC4xCueArO7vQe0e7D9tAjjN1nNbl3eqtpKzvwlvpM1gw3lJOfXf2LBY1&#10;tTj5DILZ3I6cL8Ors4upCxW5b6Y8uOm2OXta862izhUPip/J6eqzb7HwdIQzufaye5YubZk/2nzE&#10;dbfAc2TkaQcmV4lli4gARWhE4IvJFpap6SKZPMTEgT5vAd2IeKzva2mLZ9Q0BFjYz3KcV+dOHjXv&#10;8iYOSm3GHtvTEZmuN6wSpttaLscE4jGI0J9iAjHTxAlE3qWw0basA8DlL8WyAdkpW4+wKfZhQ+/P&#10;7w2dgZXqM1DEoq2hwnW1G121ie1dNPKcy+mUop8b5QEdfTv3KvqRmjlpYP8idLqlzw0tWoTWJJOt&#10;4NJQEX3FaxIxWS9KjrUncrTWw5aZGaJKHWziOO3VLGfCh+HbhbdS6zfD6oHI62q4fD+KRa2fo6/M&#10;M7Gv5L0CapVtvxlcKEIL6BzaSwbeMovuamx8er5l6Ujb21wQF1uwUq5X7DA88yKB0QlQhMagZ8hk&#10;agFGkN1MG9x0MHcdUFUI1RbrsN2ue6gt7QkmDo55K/OWIUudhDO6fhN2d0W7/hnHoJyIKPxXYQIx&#10;y0RGXiTkrHs02BQtQiEpppv2XvnRxp4VU1inI1LuZYiUW/C+HVhB95ZKnGDqgkyxbLRexI93dFO5&#10;F6JJT7exx7TSLm+fl5DvRjTkQxHg7ZZC65c7F1S2F3q/8fd5qwtuXX19PQKV4UiSIi835f5fwpK7&#10;mvg98Y5d0e+CUp/AN/3SIqtW9u06AjPGkeOlTFxtqhDVlUQXeCf+01N2hcdJAvkjbj4Nr6lHsWjd&#10;ObLa2Wz2GZG0s3FwxR4nzWVkNSlCjWyW7QolrDd6e98MW4LPnSXmfnFxS8uVccC4ozLCtHGoyS5U&#10;rrDOaGkJX4AO89J7hlZ2dy9CGKBfo81rjJxkCXUILBh20W7KypppctuX+l4NW0MHEkltDdV7/gq6&#10;YAX9CCxjk01cbCioAtvf5DmDian6jM8FCxZkS0oj/xD6fllBa8rJO/BnpZUQyj0H+RQsQqXjLMRW&#10;PyMtW6Xwyhm4xeTZ1dW1+EPRIhSTqTfqs0bN/D5i/mCpL8H9NnQBOmIcuQcW0ffj+O7fg9MupnHK&#10;l+f/sLhSi60dG0rpQ+P1GWzb6YDX1BNY4PhfbIaamizOyduI729qvHJhvccmQBE6NqPI74D2fL1p&#10;lgltfYJ76PV9a1Z/LXJAZRRgaW9vcq6QbzBtQNRVwp4LK+uqCzFxuLyMKvry6KLW1j/2dHd/ukrK&#10;75nGKlcesW/T7Nn6jL8nC62wPpZnbsOeZR9OX2h+Yd/nWUOlwN7QTGd7e3rMvaGYfO0hlbXItG9N&#10;Ody8urhq2qpVq2ogQnXgrZIv4WLBovIMoR6PXNRL8S5Yq96IRae/jwUJQWdqpk6uXQIvmLFujdvv&#10;a7M1NfqbULD3wHAF8bq9ycSgVd5Y7aqrMFZ/OerG8Cyi3d0fgeX9FzqWvlHfGu26L0SjGhraG5z+&#10;GTWruOTvbYmB0EQk8p7ezsw7mtu3njs8gHF5Lerh0578uBBhOYshQBFaDK0I7kXgh6kTUtXYr2jO&#10;pS2g+PBsxO6Ssws9AsWc0m9bkqZs/6ssZc8xbV9gPnz+P9ZuWP95U9jBHfiSld2X6wPJTzQpamp+&#10;EJylahJzixGhcLurhhV0hmmi2q/2zu9zmjkx6ZyKNMdeLHLcFlhBp1aMFfR/IKdYay3tYlmWCMWE&#10;eZreglCpF77rVcK2T0f9xhSh02pr3w2j3/xKCF61TXsqNTk7ZGlLaFFXPkDTPNOOUPO8lVz1hDW4&#10;ZYkpY7XeI5pZ3vNd25ZLcNRYUZyDvDl3dq5IIvTr/hShxZHOjzXTnZRCxNzMETi3+zmkMICv5dr8&#10;fLG4BHn3uCFAEWp4U9ckEvtiFKnHMrUxJfU+Ko57GVbM/2tMoUotyJC9n7BFtWlCBOUZch3nLEQY&#10;7C+1akE859ris2j7t6MP1JvETEsD6chX4z/64PSCLojQJBZSpiEqYkH3x/Imb44nTsMkGdbQ9pd2&#10;VAdvEp1KnWbaJNoX5jiGx6q3fHAJq2B3XIDWghKmqRPhMvkdWKz+syP2S5feY89tEB/L71f3pYlM&#10;SMRbzMKmRfyn6LNgJycS+yAIyyzT4ibrRRPXcs5FxPOCPURCaYuEXOo67ruw2Lq3cYteSh0MBplQ&#10;OFRQJvkzRF/tTFZdS2+99YRl6fSWFd09myp32a6CGi/CqlCERgi/kKzxkX4VVpwTpqw451dWn1Eb&#10;ZeRngRbCb8x7pNoLrkFG7bf13HAd50q/z28bk0UBN2CvzEOZ7p4LsWL8FZNEqLZkY/KoI+QWfq21&#10;qlWtNaWSB0l9tA6+IU01qdQHAGabwBEjQdUka07CaSZzjJsQFt6ao9+Z20dfnRgaqsd/9dFDJV06&#10;YurchsYpufAulXnlrRkTcfxCG2r48R3VsmnOnW/E795ScX0FldLjm1Ru0YGssra9ty1kyiQmnhuu&#10;4/6t77E1xsVs0Hsusb3jm1j+6zLtbcIbvo9pZYpLeXT/T9jyPXPvv3+ptWDBF8DymbiUneWMhgBF&#10;aDTcC85VWXKuFkkwPRb8TJA35oIRqZ/A3eLZIPMJK23UZ645DkG5SRBcXfvxJf92WAyKzseWP8Iq&#10;9kdQ1tlGCVHLmqv3eRbsdjbJmgVLQVXR9Y/jA8pqxz6+FbCsv7x98XXQHrzVsIJWnsDKv9ti0LL0&#10;fuEdWvfGatL9Zs+uQxoTDOvvYxW76N/n91ef0tXV1dHW1tY3WgJCuh+BwEEMK9PsfkVXd0cPzCg2&#10;JYzQexb7TND367Z0pfUtfA/LCsgVVDmlveFnrlO7BPMbY9y68/1/Dr6VE0b7VgbFopLSzUXMlZ/P&#10;dGdux9Lwk5U3qlRSa0VfF4rQ6Ntg5yUQ1jxTNu/no+G+jJWuFaZjK6R82roxb4/GJpNOscpbmv+E&#10;leK7C6lDFPegbM+u6L78KpT1TGMm5bngRLvgzFftSldYZEPpYLIJEWpY1Gm/2zR3BIc4oL629iik&#10;/cvt0191/6qj8Pv/M8Xbwu/663cqIWXRwmJkObKTE1PVgIUjSSr7yltD67Eyswg1XbZ9bRG86lXS&#10;EscY894H0BxYmJpdbLJ4d+baBnWO/GLxv5Op5HXF1iWs+9PpJZszPT3dUCwXGvUNVmoqtmrsBg4P&#10;hcWikvLxRmLvx/2uEuKRSv5WVFK7RVUXitCoyBeQr7ZQILgjPoZm2Opye0GtO1et7ov/XlDwb6qv&#10;nwCBv7tRA6DuF8K6qoDuEektys3+zLXsMyMtxIjM82/IdLhd6kh8BYlQHH0zNeFtg6v8y9u/54p2&#10;LLz8CpaRbUxYmCy0YuVaBxurWBCo8NSyKpetmWypgRrTApiVVacdPOztjbSsUyE4v4sFp3UjbxOO&#10;Wgwj6CSTApP5zQBvgXbdLuqCcJ1jyDDtlVsf6YZ5wxXNzc0w4Bt8SXm1m1VfFuhTJnx/dBm89h8a&#10;0scxUYSW2HXywQKb0AubTGjXEqvBx0IgQBEaAuRSs8CxAtWYGu7qTQkMuZRQv91+EmtI0UopxgRM&#10;KsuykJSS6Y6eyVlB3eetQXmjn+kGkdbaTZvunlpbdx8mO/uZYkHDW1IPv7OCJ5DSEdOErcVXxboV&#10;bm36nIuU9fa958w5BP946/Av4Ha5f1LaR1fyREG/V1hpmFXOe+AODU7BzH5iJXMa5pO3hjYOOe6J&#10;+Lflw/8OUYr90+qDBgU0LadJd/gsZIh23S74yh311LiLSR5LOD5tQEl5Q8GViOhGLHKsRvCav2IR&#10;7F2mvFtwNbfRxyv3TOCQ2tqU9gypusymRAIUoSWCC+Ox/v7+5IRkqt4ECarLALHhWq5T8GHmYTAq&#10;K49Jk/TENFlWGj4+nA9l/t90e7rkACo+FmenSen9MghQ9BdEk9wP0S/CynbHE0esYEMQVyWqqiYV&#10;XBhpzcwZDAp+ItY36skVDqxvRSW2itCkTJwMy1Z1Be/vyy3hlbnY5OLoGlsoYcqCSxgd0bbUafcs&#10;XXr5/GXLvBdcOu578L43VXJf8bgW2VewBWAaIobXmTBOe8XXnzRXPZ5IJv4dRj8pNw98g2/G2Peu&#10;ctPx63nPa8QSRUdI9it/pkMC44kARajBrV1TUzMTUWrMEEn6w6xw3lhVVcW4qECwTIRbmWHnc6g7&#10;De6S2xQN9sN7jVrt1JZkfeRKgResY1PHg3vlMI6cm6U4Hhatr8AC8Rj+OxmWrYXjQYRDPxbcL0bt&#10;Pq5bKxI6QNz4WLHwLOeWfMOdDQ2HzbesP2smrqUW2wW+W7G9Tbcv9gTec8899vz58wtdXZuI0dGc&#10;AGc5EfUvuOIOxKEdsLBzt0IYX73OYUp5UZCi9wWbUnaWgwTiRIAi1ODWQuOkMAoaMe7nrHTW4319&#10;fS8ajKyoomGiNRMT8CpT3Kh04TF9KDmCZ1GV9+VmtQoMh+MQ+JJiuYlgJlO42BBqqlEiutzKj/F8&#10;3s1yGha2FuLWb0GwH5kQcm6lW/d0B0Wc0Cll4ZUW3C3H1wULOVZ1xCmo9Z8zXV3zhbQPVZUbEddr&#10;3PzHrObem2+ugwjd4bm6I3sC9qFPcqRtxmJxvmBKqntj01tt+1F8kzZhjlFr0PfYGEFcSDvmvagK&#10;uZX3kIBRBChCjWqObQuTxeCGgd+YjyFk6BrsBy10ddhgsrmiYfKNgIamOFHpGRCmypb1lPHg8gWU&#10;rr1aSXcL5qo1pkwe8LIU1D91ZOSmhsbCBWtcGqWAcqLHn9Tb2/tdW4j3aZ3hVLh1L983p8LyOwkW&#10;4E0FIBrlFnP2jpdW/uKf0osTOLXnmA5wmyblsXDFral4V9ycEJ24MZGowx8LEqHYhz4V71R18YSD&#10;e0JiwTi41H1P+Snw24hUa31PucQE8c2I09iwHu9qFb7lFX+EVInNyccMJkARanDjWLY9w7PUGTJJ&#10;hDNfQYOyyUi3KZuAQ6Yh5o38SuYQIhOtjwu/6mz1iwPJl3X0xZq4lHm4nHvvvXfCGRisN6X9w+Kn&#10;LVnoa/tmBwdPFa441MVsdZxceo+XFgoliVDhTUoNWrAKodHyES5n1DnOx7Hj+mgwCCHX6LNAK0/C&#10;B21KESXRrqTGwPH2hArRX0T5I731oIMO2nzXP+4YMuzt0osQxl/5eUMfVq9/CJ+5i1Fgc9zCjafH&#10;AppAgCLUhFbYQRlg1TEnEKEXulw9azCuSijaYMKq2RKXimyxYASN6cw8m83WoOxTjVmFCKnR8+6G&#10;1Vh++RpCxtaPE12Bb5fQR7TooFUvlIRaIFqmMTKjpBqU9JDnwm1Z58ELpsqcwaikqhT0UH7Bd2JW&#10;ymJEaEFph3WTVwelYKCNx/Xvf/9be3uZpUGFiE/IdCEmPvL4oz9AhOYZtpRfHg/eCvHo2SxlIQQo&#10;QguhxHtyBIQVm9XVmDaZDXEUm5XMaqvaHbBejuvUXFtvCz7OJab9adRi5y1c00zxsAiabU5IiVo5&#10;NDSx9LwEjmyIa1cvvdb6SbCbOJ5qrl3U0WfKO1e2PORlPZ2P3xCbcQTRhdVD9z9gVhdTyphtUGN1&#10;BvTV6fvPnl3ft+bgr81tuOO1iIJ+PIXoWNT4e1MIUISa0hKjl8Oo1UHsO0iZjavI0inseDJkAdab&#10;KAtRbSWd2AijbGIjXJbs2Ex2RvYOBBOpyQo5zag9wUV233JuHy8CdCsjYSUQ2bukdwv7hxN6/7BJ&#10;5zWX0/bFPmuWOii29MXf74m44o7oMM6SBzNebOZ2OA89BeIorznTHex/3lB8z4nmCVCbvKWmZvKy&#10;ZfNf6uy8+bSaZGpPWEQPpBCNpj2Ya3EEYvOhKq5alXE3olc+j0OcMVeWicgnjRiYpZK7VgbZXC0g&#10;+swKDOoxtuLDuKpqD0Q1rI68b47olJh8FRRNGr5q0zDZBO7xNsWupDe4uLpkHaekA+hhqZmKfl5Z&#10;C3DFoRtXd+e/CMUc0bEWgPQ2CiMW5HT5oYp3j1GjgbUo/HznMCqmVGlu+2GU7ZV5bI1Q397evrY3&#10;kznJddw/SSF3c3G0Oy8SMJkARajBrYNzLDfj+Cwd7dOIdkJgihkG4yq6aHBbedZxnCy0SPQif7j0&#10;QuxddEUiemDQcedVYYXEpIEOk6/CjhCSUgsSc5beI2rDcZWtENNLqS+s5tMc255QyrN8JqYE4OJY&#10;cMmrqjZikUIHaDPmgvTYz5jCjF2QRtyiA4eZdMVidTK/AJzEBFEvOqzWAJvT6Qcy3d0fkpb6BRZa&#10;jYlcb1LjsizmEDBC3JiDw7CSDA0NWdI2ZylLWLvDNU3gmJZYfKDHak0cgfMyjsAxRuTr8sIr93Vj&#10;lduU3+N8m9do1zVjjInapdm2CxOhQszQrrgmWXFNaddKLIe32qBUSZZQPDkFfbyGSxaV2DN2WKdZ&#10;RdR2MwZEc6K74juIwGMHYKy243CkmnSc10h8uB2DzqCN01Fp+X66zYJqurX19z3dPZ9MSNHJca6I&#10;N5m3hk6AIjR05IVnuDGbfW5C0h7AE5EfgZGbrKuGptmztbvok4XXwuA7N216xqqt0yvYRrja5aIa&#10;WgfgPMOZOM/wOYPJWThnMglPnzco24z1iOEjbpyh7OaCuDnW1MIcdwtKjTeZTgCLJTiSpiRPjqys&#10;wjmQrjFHZZmOuiLKh0WqQuvR19f3IiKT6qO1din0mSDv877IQsCLvGl//Ok/QeblT9ryjWaMIrna&#10;5KML63NLY3Nh/+cr5ogtrS0/yPQs39MWiXO52Bqbphx3BaUINbjJt2zZ0j+hKvkiBpQpURczF1FT&#10;7ipSqb1QlsoQoZb1MlyMX0DFjHAF8oITSbEbXIQPBeOro27zneWf7e9/NazIrzMp+AEmMuvwQSvs&#10;LFscuZEXriZjZtn8JCBLEwmu5U6twotpUl/3EwvT2pZAfsJesCVUewatXN7zLL4nrzJhj3luHJET&#10;MI6803QRigXXXTAGv9UYbxoAw3vuWMp9Pi7vheeNZKlR+2vf6sfOa2ps2CMh7ZNMsjTHhS3LGTwB&#10;itDgGZecw9q1a7dMnVz7NNbw55owuOFjJxxXvQUVuqnkShn0YN/atS/Pm1z3OKq1pzErhdpio6z3&#10;my5CsY32eMzLpSkTc28Ytqzns1VVBbnjIigV3HEjvXQgE22Fr420FEFnrs8rFEJbFUqKTOtz8WpL&#10;2U6Afcb1uYleZJfeMqAt/JXdVzy8AgFh1DT9h8ho62+Jsuq0t0dzc3NBez1doR7D9gSjtiZgJDkB&#10;/f07Jm+fgSvuMVDMxhwXlXvPxVqVsI32RCr03UDbux0dHR+aWlu3KxYmDjNlvC60/Lyv8glQhBrc&#10;xno/x4rlPU96w7EJ/io5P5/3YGA7Pw57TcZqWv2BXtHT8yjwamFtxOWJYSHenenK7JVuSz9kRKG2&#10;K0SmIzNZ1FoLjRHuXrfUe1PVM3CNKyi0PqxbdSIif9y8BfYxFPluFPwDRnH0scPlP1vrMBm+Dd+w&#10;YyKvp7KmHHWU1+gIjlz4pVwxXSGOcoTXJvD7NcaAxRGWIfCs8V4MKVfdgLrqRbhIRSjyr96YSGgx&#10;/HQhFceiVl8h94V1jw77jvfukKaGhrcjzxvCyreYfPTRR3MbGlrz57IW82iw9yqF9f918fL2QnzA&#10;HUFZsmTJ5s7OzpMnpqpvgBDdh0I02O7D1IsjQBFaHK/Q7xbSWm3KWYY6CioGjAOa5sx5A0DcEjqM&#10;ADLExPiRaI0c21Yq70pV69ruR/GbJQFUufwkJ1mnwAo6z7zBTPUVsuqPyY/E5GdK+SDKSmEyZg13&#10;wBXtvXi/UyZ4OpRVm1EeRuBkeLW5/3Qt9ZCND1mUItTbTmBZdatWNU1asMBaV0xdcZAPIqVGp4kg&#10;ziZYSvxbWS4WLsQeUXIshlsx9+YXZh5CN7kbrE1Y4JpQs2WLjpBbkAjFu/xoQWdDFQOlzHu1pwoW&#10;UM42VYTOm9P4biweLjBpHPH6oVCPa+FWJv7QHtdfJpyisFNPExzd8lRvV+/7XDl4PeZwu5p1Nl1o&#10;qJiRgQQoQg1slJFFcpX1iD4625QLH2lsj0q0VIoIxSC4yrQPsjdhVuK0TFdXV7qt7R5T2l6XA1bQ&#10;WaLW/Zyl9PnsBl1eTKfCgnAgYMcEbPCL1AUME4da/PxXKXEPJt4HeXG/KvBCtf6MlkkaUrU6lEO7&#10;tK4rpjyQzwUHqSkm3SLurYLIeQbluBn78k+uWBFqqTvApM8Exx+UocYeKsKF3HFWudIawHiS0r68&#10;Jlx6DyDG6yNxXMfROlqqCWUaLgNcRGum1tV9zjgrKAqIBcEHTGI1ZllyXkBTx7qvua35XvSFxWB+&#10;NRY+J1fid2QsBvy9eQQoQs1rk21KlLDlg/qsUHxmjIhDqj9cSlgfQECBbyOCa7w+1qO1tZT3K8fd&#10;gsG62pSPct4aOgnuot+E1e4Y7TZsSjcVk91ltpS7mRbkwLMk2nahkSD12Wm1Ue7zQ2kTynGehLXw&#10;90LYB5kycfWzn8G1Mptwk7/L2oPavTLyC0s7tTjzc1IxBdF7SGE1r4/ODjpcWmcLPgK/hLXt5GLK&#10;H5t7vYU39RvU0bUjdk3JBeETVVnbHXNiP8y3P5t9AJHsn8XS3B7GfKxROB3HQbjyGxiv/4bxepMp&#10;/aG+ru4TMNQebJIVdCsbIfRiSNyugrodFiNuyPT0nA7PlBWooDnno8eNNsvrGwGKUN9QBpMQNi89&#10;gIFtHUaTaSZMVPMCabKbdT+DGp8aTK3DSzWRSDzgOENPIMd54eU6dk56cMb+jaOxp+eTuPs7Yz8R&#10;/B093d3vS0h5umkTh7wr33NWv3i4EApaiDjSLniCWUiaJdwj8PFV1qB9rZtUn9PzxRLSMPYRT+C7&#10;6j969R37riPfy5hfYJqYtaomFgmtCk0zI/JvL0RR/8DAHycmky/BGjrVlAWzIlmOervuK/BGWats&#10;+08ITXpU7lWI1pqY2wKjtOW8oAvuji+t7O7pwzi9R+R9ZUSJ9bfatu1XYx37fPzzJwqqTMA3wcPn&#10;UFvanzdtC4LX4koNwbf13oARRJp8uqXlp5nunpmwiHYwQnykTcHMQYAi1PBuoM+LXNFz+X0Qom+O&#10;dlj+HyhvAiStRZnuzI/Trek/GY5wp8XT0Q/honKbFPY80yZ2nuAX8mso331Ru1NhJf0ArJ5eqmGa&#10;0g+HGzY/kN7f93TfMwX2xQmYZNZF3t5VVRNWPd73j7l7NNwLi+j8yMtTILxCbvPaRKrfePcqYZsg&#10;sb3o3kVYt3TRD6qvT6yzrBkG9PmanNDpvhHVOLHi+opSf8FYtx5WGiPObM4tolh6T2jBF0TVzXjq&#10;rQU/ENKNEKDaIvpx9J3/LGptXR5StqNmgwA5u05IVi9HgSYqxJgw6tLfLEuttqqqVhlVrgAKk25t&#10;+W5mec8s25af9T7RhriQB1BVJmk4AYpQwxvI+0C4GNxs+82W0pH6o7/y7krQxW4HBpW36MlR9KUq&#10;vQRYEdRBlk4pPYVgnsxbnZPSkpdj9fjd2B/6z2By2nmqyHuetO2fwgIz0zQr6NaSC+v2QiM24xiX&#10;KdLFptaIlMVWdz/X3Q1lvgOr0lfCBXG+UyETgfyiwCCOX7jG+34ZYuXVlg4MeDOLeYfWVldPwXPV&#10;xTwTxL342HqWckzbf2IrdWIQeUSWJvo9RrZf5PM3YrO5Z6VTRYpQjCN4t/VXxUyvBiEvw4LmFixo&#10;9kbR1ljInDkxWX2lkOJVJo4j+e/WXXoxJAo+YeeZPq3lPHipTMTi8scrZewJmyHzK58ARWj5DINP&#10;QVr/MG2lSpcHewP3r0kmvwsAi4KHEFwOrpS34ADUfgxCeq9gcBmVkHLeLXcmgkFdjQnEqXpPRwnJ&#10;lPxIb1fXfsj7CrDZ18SJgydy4HKGSeMfCq0kxNEuFqIBRXV5VhZv3q1ye7Rs+XPXcc/Fv8M6YFb/&#10;K4WRdmXEae+3L2pru6uU5wN7Juf2Obuo9GtqZmDvbsqUCOXwrfyz6ziPwENirmkB1Yrimr8574r7&#10;1MDgwO+G/6mUdIJ4RgpV1IIF9k/cpbLOU/Bq2M209zi/8JVEv+mGtdnVLplBMNtRmhCgu9iO+jlc&#10;ew41dRzRZce+5D+GySXqvPZavc9ZqxoemI653Mkmt0vUnJh/cAQoQoNj61vK1QMDtw8kU89iwJ5l&#10;0uCmg9Ngb8cpsOQ8BPeOL/tW4ZATwtmS987do/Ee8D3YtH0qGkVeiO4ulfwFXKA/ChfoUFayMVk5&#10;Skq7C1x2M3WAyq9er8Hk/F+FdhtXiBn6OIUo5R76mZtwXe8YAB3ga0V3jw6df7xJ73ehPF9xn7YD&#10;uWplyc8H+CCWHnZ6lMEoWU+DAK02ZZ8f+sq6lct79GT+M6aUqZzm0tFRHeX+cqs3DcJFm2JHRHii&#10;ovqKt3Vmec8/9ffSxPd4qxC1RA++7bMgRDvKabtCn4UAfZ103S6I9ANMHkewqLMRC5p/LbRelXDf&#10;gmULsqsyq05DjI9pcM090rSAg5XAmHXYOQGK0Bj0kIXt7U/DCnYHVjGjP/B9O165fYtiGYToer3P&#10;IAY4X1FEHX12RXf3HzD5OThSZbITeHrwxuSmDqvzP4YLzZuUlF/ApOeFIHj3Lu1NZhsGz0W7fg5z&#10;xJQ+H9bUy5vEWuo6PTkvuIxKTcOESG+EKfiRIG5E0LGt5liI0i68S8fpRo66XOXU1TtywXWfsgYH&#10;fjWcDvyen4crdznJ+vYsuvIuxSQmHURIReFNEhVuQvagXGfG3XLuWUERQRkBiTIj2gT7uqN9L72y&#10;6CjwcMfVZwoXE50cTv6637+3mD4W5r15IZqCC+ZFK3t6Fgw4zmfa2toeDaIMOrJ0U2Njm1TiAliH&#10;p5kqQHXdvc+u69xx0Bse7wuChclpYuzckunMnOJa7i+kLd9icjuZzJFlK40ARWhp3MJ/Sohrkekx&#10;4We88xzzg5oWoh0rui+fvrj11C+YVsZCyoOJ8zWwkJ2j938ZMAUatcgea/wGUXPblaPehEnENx9e&#10;vbq3mEnSWCyw2PEu2SA+B/ecN+r8THf50+UDE/1uFHxhUlRUwJGCEy7uRt2UW/eOJVKpP7kDg/9B&#10;2x5gOvOdVtPT0G5vur39+eH7sITRb4YE1SUq7sxPOHpPlaaY5vJAMWlchYWo3+Gb+36TxHFx3T83&#10;8XeVc3063bp1r3vCtjcjBkKxSfl+v7exU1iz8B89RxosOAMpb4S79ItYt4j0HOKdlVf3mXy8gQ8k&#10;bfEGLCB/Cy5NK9CvNhRczzFu7M1k3oKjjb4As/YR+vWJg7DBSHLN/PnLzAi84VdDFJhOuj39AizW&#10;HxCO8yd4P82PQ3sVWDXeZjgBilDDG2hr8Qbk71XSxeAmjBvctgpRKT6PMPVNmwcHzoZ71dNxQavL&#10;2ff443fNbWi8Cyu2b9R7DE299ORIlw/9YD6mSSvmNu75IUQ9XOHa9jXaHayUcmPwmQTLytFIDwdZ&#10;y2NyFgpzGQzXMX/Q+aOuLW8sqt5wxy3q/iBuFmILPr5rh5PORWnuuQxuwj8IIruw0kS/eXnQdS/f&#10;Lr+XTRFL6NvFLkBgP7bEqQ3Rzk2xMLFV1Gu22Kd6sbKFEeevltq3dJ9whOjc5vmhoUElbf3xiX7d&#10;QqmpTU1NNShLwSIU3+A12rUe/ewkU/r8jton712zB/r393BWdjtcdH+EFc5fog6Pl9Kmvb29VdnB&#10;wcOxaNOKup8AMWPHYRzRdcX7tSHhOrlo3uP0Qrs/m+nKHO8I9VssQhsZPGqcNk1FV5siNCbNi5Wq&#10;NRAbN2GF1cjw/CNWV09GBLzXYEA7B3tOCg4WE3UzaGsi+Oq9lm+MuiyF5D88wcEE4s2WsN+MwEpf&#10;gmX0Oixx/9l17f8mahIPQtgMjJaWN1nIZvfEzHq+bcm3QnMeBVW717D4NH3yNFynnAuV+hkGz42F&#10;MBu+B3YAvc+vmEf8v1epQUTp3abc1YMDV2Hv92dRr8a4tMFIMDmx5l4J9777Rv47rIlr4c/qP8Ni&#10;U9QWIMuadE1Hx4Rjlyx5uZDH8X4UfFZkIemVck++L3j7h4cvLJr9fe4ee94A97nD4zLRf0Vfcd3b&#10;k6nkNmMEznFFsC53AAtM0QeJw9msQ4mEXrQoKloqetmP0WYnldLWYT+zddwWYn9E6O6AFRcLyZff&#10;BDfpa60qqd/je/F93abvjSwjAtfticgQr7Zs6w3YzvsetNv8XOA1eNHEYCFT18X7brnqj81tbePO&#10;FXf7/pZuSz+MNj0Ji9ra02KXWHvlhP0yMb+SCFCEloQtmoewPNwrlWV0eP58EJ350rWuhcvYCttx&#10;vomP+/3REMvlqkUXBNnQWGXAh/eXEHNfwCC6S1xEwPBAr4Nh4KcV2qoVdswNzuDQMzgH7BlMB55F&#10;yD/8CAfnO8zGJLxeCmsOzAwzESFW73fTEQE996y41Fm3o57oIIjCFqXkz8Zq15G/13u8YPGuLeaZ&#10;IO5FO2jryjbub9j7/RIWby7F4P+tOLWF1x74wYRlAIeDXrQ9L/S1ftQncuuWJ4OFVYtjV3TAmYJE&#10;KDxDZxghoF13m/3fetEs09Xzbby2hwfRPwNP04sloL7ziu9y1hqwklY/8tcWyKiv6qr+/qKCE+kC&#10;r92w4aaptbX3wKtkflwm8V459dYGIafj2/o+W4r3IWL3FowOT6xY3q3Hj+exgvMMPrv9uHM2/lyP&#10;d2l3BISbgXtmesJTxyiP2Tii2yv3rRWRnp8adUcfmT/ma/+CO/VxWIi4TsehiNtYZBJLlmVsAhSh&#10;YzMy5g4MbtdNnVx3L1bu9jc5WExeGEkMwqc6tnUc9or+3Haz39cft7BgwsW0GmaZQ8HqVAywes/g&#10;mGIFK77PwJ34pxABn4zbuVkjB38MHFpk1cJKsvc2vHVI2Nyo64X+iOOEYbg++WNOrl3clv5PMX0K&#10;7nWTEI6z1oCBdcMjjzyy/stf3jaodPWECT0Dm1/+aNysoXBj13tBf5ZuO/UV7YEowC850h5CnVJR&#10;cxfKmmDX1EwquM8IF5aw4Ren4Kd8uzE3tYdgzlat2z7RvsdXX4d9dzfA7TFW1tC8xfwfez+25upX&#10;gKqxNmC5TC/OTPUNYikJ5Qz3KYisYt23rSWwsmMxqQvCrSNuQca2G0f0+bjz0L/mjUS41YekAsYR&#10;zFGwNuvekUhV/amUblKpzzSn07cjPsQp+Gbr49kmRP3drlTOrFdu0z2vmBDQgxtcLjG4WReZEEBw&#10;LGz5PSdTcDj1h1yRWIyy/xXlvhLi6OZVfX2r/Ayooy1ce8+Zs2dWyr2lJY+B9eUQrG4e5A0yyvnt&#10;WGUd/r10nS7suPwQPryT4vrhHS53XMs/Vlvl3YYRVFN+b6x7R/n9ZG0NK+E53x7xXIGVehYC9BU+&#10;qgsXLnwRe0NjZQ3Nt8cWZcvvjAqppma9NTC4xZvUR3zB1uMt0BRSjFuXLk1YDQ1TCrk3sHu0hclV&#10;LyJ9zW+bC99PhYnid/CeH54Xq4EVw8+Ec0FxrO8sWLYMAaJfcW3Gu7FJR1OO8rgsnXcuULU7rZS6&#10;41i1H8O1/hztoRLX73CljyNeu+pPsas6C/GUKqUfxPkZnEn+257u7jTctLUQNSpCeJy5suzbEqAI&#10;jVmPcOVAr3BSn8ZHYXYcBrfhlVVtBcF37B346L8D+8b65zXu+Q+46/4bs/BbE47zYDZb9TymWev2&#10;PmTvLQsWLBhtcmLdeuutiVW3r6rpr+6fVFNTMxmWznkQm/sgjX3gYrkXQoccCCvmlJxrkDe46IAi&#10;bsKWqwttZlhr74Pl9mdIpy0OfAutVyXdl5scqpuwkPG3YuuFD95kWLmnaDfkyC5kjey1sBj9suUP&#10;4QrXCovRvnHYV+VZtrKO3pv739EqtDGRWDthYFC7WEa6v1K/z+g7iD/iTimk7VfV66A07vQovwN6&#10;wUIJtRbfRs3vFVffmjV/aGrYUwcSOcbkgGrDBdd9BX36VjuV/NVo9TnooINevusfd2z0/Lsj3kac&#10;87YoOpCVVy241r+4siezHO5AX4w6qFUhfX083qMD28Hl9J76DRt+Oh7rX0idW1pbr4JV/2P4Dl2K&#10;9wE7dyJ+KQspNO+JFQGK0Fg1lz7Yvv15WBR/hO/BF+P0QdjOzacG5T8MH7bD8O8fh6ueJZLuWpG0&#10;Hnv4gQfWPXz/gy9gJXoblaB3LuL/ZsCOMWWClZqFDYEzIGqxvTG3P1Bfw3kMc8kHSMhaQ0NFRY2F&#10;6/BFjmWfTDcU814OT4BaOFvQUl8pxZKeHbImSjv6oCfwDnhpR3T1UQmwhnbg98ZHyvX25jrOepWQ&#10;X99RfZ6+774XsEj0CkteFL0rP5EqaJ8fFruSNVYq8kjKmPetS8xIjBpkzLOGdnVdoETiSNStyuQx&#10;Ib94pNBllulo0KO1//z58x2I0KICAQXVj/Iu/wX1ldHK4Err+3g5TouzNTQotqakCxl6EYKUjbrA&#10;Y0oZoy4HAkx+H+NRLRa6vq4XhqL0UIiaBfP3nwBFqP9MA08R1tBLYA1NY1W5IQ6Wku2BjLYXEQO1&#10;HuzrvYHf+7/RLFX/Wx7fKjhz6nNnzNcmstmizj/zrKHLu5dD455p8qQu8I5mYAZ69dpR7u/gKlTc&#10;sSzDdZHWFPyxKvKqKbXThZG1G9b/eGpt3Sfwju9n8jvutYelMhDOD+6IKYTSEI6t0MfRNEbOHQVw&#10;BYJyFXBpbwsEKos2QI5nNVcv7sxdMN3W9nfwvRZ95TiTv1c5t23nz4+sWfPHneOH5deAK2c5VyW5&#10;4+ri6xgDmLx/E+6M3zW5XQxAHXoRPIu8cu/Ano6fhJ55DDNMt7Z8Y0V392Qp7M+xL8ewAQ0uMkWo&#10;wY2zo6Jpayj2An0Tv780hsUftcgB7j959uktW4pe6VRDg193Rep92FM62+QgUJXS/oXUIzeJVZuw&#10;F/QLhdw/2j1w355lgKcfgmHsxB0XBc8HN/kK3gtjXcU8K6ir1ttu8uKx20PoM46NiMCMPlCosNCR&#10;P6NfsBBiTMugcuX5cNs9Cu2gg8kYeWF7BE7xEN8uwINhm0jAkVam+HNltykuFpN+NK22TrvWH2Dy&#10;YlKkjCPIHD0Ra1HWVxen00Z4aESAoOgsF7e2fh5bqGagL3+YfblofHxgBwQoQmPaNRKp1PLswOBi&#10;uEgcwg/C6I2Yn/S+uHbt2qIHmnR7+1M4N/R8GGQviXpvUky7qO/FzllB1cWI3FdURNyRBUEkxKlw&#10;/va9bMUkmM99zIl23+rkL5r2GLwDovtgE99xz2vBdRH1uvmRseuvns8d5GLENauQUkjXnQofi0SU&#10;779mjI0IY1oGcb7fP1cs77kCQd/SJvYVbXnKOu41p7aOfXY0mD8XJfNt+gb2hCLondBuz4X0me3v&#10;wWJSf6Y7cx6iuugI7bwMIGDbtt7D/vPFp7VcY0BxYlWER1avPmNuY2PKlnbacRGFgxcJlEmAIrRM&#10;gFE9DvesAVhDP4sJh3Ztiu4MgagAFJqvsJ4tYOV91NTm7bvvD1Y98MAHIPTfYuLErlAElXBf7kBx&#10;9/6XBwe+XU59MKWf5QUlijDAgj6TTzrWurHqsWxZ8xCCQujop2MeLzRWWn7/3rNKw6UYe0E7Ckkb&#10;3He4B7aQ5329xy0w2AzOCI3aequDq8FqDgE/9mUn5EWOoz6og8AZ5zLnqmxWOd8YuxaWBUs1+kpJ&#10;mq+Q5Au+x9vyYanp9fX12rpctDfNcEbp1vTvsECwAotJi/ENKzh/3ug/gZz3hvOMUs7n/U+98lPU&#10;c6mOjo4zptbVzcSYfDTnRZXf5kHXkCI0aMIBpq/3xWFwuwSr35/gx+CVoD27i1JjWpx21EQ6Su+q&#10;VavOVI66BYNXbI9sCbALhpK05z6LWQMmhOe0t7ePaRXaWaGQDgLNRGuRy7uCjeliqeux9+rVv1i1&#10;R+NfMYE1aiHEiyzpuN9f3HLqs4V0AtdSz0dtgR4uJ6zhswspM7rJdC86baSCyBNj6wopLzwE/o2F&#10;yR/bwj7NpHOO8xFxf9PW1nZrIfVAaPTnTJmY4EsxAyJUHy1Usgj1hqEh+VlHuodhHGkwboGgkEap&#10;kHvy3htfWNzW9nCFVCn0anjW/UxmIb7/v8EC/WFcWAm9CSoqQ1O+9RUFNczKwBLxRXwMjsBAvz+F&#10;6HbkvUiqoiArwo7aDMEl/oOJ3Zdsy/52tJPRMHuVWXnlrKCqA4su5bu0lbnHq1wynmXNdV92q+yC&#10;hIU+S3FVT88FmLi+xYS9rLr+uYi46nF8e75fKA9Yt0peDCo0j0LvQ1TtKfpc4bE8JMB8GrpepEY5&#10;/c2BK2fh3zDX/bpjiRPRRlNMEDv5/t6vXOf8QtsnIYQxfQUMp6DcZe+zTbenn8I48knw+GX0CxuF&#10;tkRl3QfBZGVddRWONequrJqFXxvMizZmOjOL3aT7K4zPr+XcM/w2qJQcKUJj3pLecQ6ZzBlw2/oD&#10;jxTZtjHzH8Znym1iDFod2AfxZnxs38uPbbk0i3ves6I47j9e2ri+5GBE2+RogCUUKu7lxNBQwRGb&#10;+1avvg5HnNwIFm8z4SzIXARrp2NxurUgK6jmjyggL5kw2OSEmZrQ1NRUiz/sdCEA0bGnRnmebM4V&#10;2IUHwM6DWI3s34iU+zCiWK6U0j7ThPMp88HErkC57iz0zUc/X4sAZLqhonVZyC24JNSQNR1/LHsc&#10;wSLa1Yi6/j3sSTwTi2qF4uB9PhDw4gm4ak2/veUTYy0++ZDduEgCCyuPYe55gnDUH/HOzuPcaFw0&#10;u++VNGFe4HulxluCEKJ/y3T1fB57gi40YfXbFP75CeeL5ZYHg5aDj227m3X3g+vzXvzYlku0sOfz&#10;+/Gel8o5VbsAFfbUju/q7e1NYi4yOcr9oPnSvZyYPHmnAmhkLXRQlJXdw9ZQYUdpkdeTOQjhR13b&#10;Ls6aoNQ6uOSW24R+PT8pkUhMHUuEop9Mi5J1rrLCsQZlUS7oynYvhgA9RR97FeV4kBfRW1LKubCY&#10;hsNZvpuFVBvxfG2U5c/nXYUN3AUd6VNIHV/auOEz9XV1BzDOQCG0/LnH64eWNYijpD7Unm5/yp9U&#10;mYomgLnnasyN3odFo2swNuyRWzviRQKFE6AILZyV0Xem21ouwkT11ViRaqFIyk/fLJFVtizYWrOz&#10;BtZnvvV2daVdJa7DoDY5ysmR0R3Rp8Llz4uF95T68KK2tvv9SHbjxo2TJ6RSk/xIq9Q08i61L993&#10;330Fi1Cd16LWlj/iLMjfeGdBRmlF0VZQS30P70NR5bdce72S7hAejvzIE9RgYra/X59LvMML7rr2&#10;3D0apwjtjhvhhe9Mtt/qL+oblk571tDL4HYc6Zl+OSuo++OFbW3/LQZhf7b/5Qmpar1nWlurI71Q&#10;BYnoxIUe6TNmWfXRSxhHWh0pbojrOd9jVtKwG3Iu4c6nWlpbxzif1rCCx6Q4GAv+nenqOknZiWtN&#10;2QYQE3QsJghQhFZQN6jbsP5j6+rqGjC4vX28C1FPxChLH81SthvVcBdpRmAN7Os5A+HJL9fvDoVo&#10;MC9PXoDq6KufTre0/MqvXCYnErXwbZysonTyy0XmXVeKS5jtyu+4Qr07KiHnBSNynXtwwHtXsW2S&#10;qEmsdwYGX0bb1kX53uTznpCQVVN2VgcEo0nCF9M38VEsr633584ILfqIqZcHBy+bkEy1gfesKHjn&#10;Bei6Qde9oNi619TUbMZZTOvhjDun2Gf9vh8a1Bqy/LOE6vJhHHkk05VZBJvR7xjwzu8W2zY9vZ1D&#10;OW7HotNaK+ZM9WCJlZY63O3/vrKr54OWLa7EOFFLi2hpHMfjUxShFdTqx2KVNdPZudhNVf8OH9/X&#10;jHchCve/Qbiz+RrkAvt6eiFEZ0GIfkd3nSgmeBXUZV9RFT15zYfRvxCsL/K5rlp47FR8+Jzf6Mmp&#10;wo7c2P7h5rb0zbCGXqutoZG8294eResiHZSiWE7ZjRvXi2RqM56rK/ZZv+/HJAkuEju3ss2unj1h&#10;wHpZnxMa6YW34cUtW7YMFFsIRJF+akVX9w9FQn4him9UzgVSZRARt6/Ysvf19W3GHvy1sORG/33F&#10;mpFU/n8zcK7r33B+6KkwtP8UrKqiaKNi2yVu9+tARIjc+tNHHlv9qbiVPY7lXdTWch369EeAvRuv&#10;TZJ9Oo6tGH6ZKULDZx5ojun29ifh7nOyK+1fY7I6N5LJaqA1LDxxfAifwSSyaCvCWDlAHF24sqen&#10;FpOkpRSiY9Eq/PdbBWjWubTv8TVnF/5kYXdmrapJsOVF7w4qSj82SLnyq0q4R6Nvp8IUSDkrqHu/&#10;tcG+ojDa2921Zct6K5nEvt4ozdC5Mul+hnBXO7VybrHWpqSVmlJSXX16yPMIsNwX1q5dW9I3TFXZ&#10;l2KvVhrp7BHmhDDn/qhesF3n4lJQwEsgi8WWzQZ0Fa+vCCV82xM6kgfOD/0FxpFPoEdeinxEmG1U&#10;SrvE6RksEuvzQH9np5Kn6j31cSp7nMuKPt3b091dnRDyR+zTcW7J8MpOERoe69BygrvPvXD3OQ4T&#10;LR0+e1wK0XxQm+ewqg5rqP/XopaWL2WW91g4v5FC1Ce8ORc+5xII0I8HMXFwpTulCmFDo16YUUKU&#10;HCwLFpQ7V/T0/AzvdTrMSLleTFlhfTm9JK2tmUVf6SVLNmYgLLzARhEHr9B1ySq1c2GRSEzEffVQ&#10;BkXX1ecHNpbiuq3LAIv1s/DauBhd/tthMs95MliXYS930VbQEezWRr9ckfN0UULpIFaBXBhHvt/T&#10;3SNxLM0l+TErkHzGU6KeBVQ5N748OLCovbUlkPF/PPEstq7Ye7sc3/oZthAXRP71LLbwvD90AhSh&#10;oSMPJ0NMVu/BZvHjpJBXYMK6X9QT73BqvV0uwnq+1AlcIeVNn5YXolIs1Uc5hDnRK6R8cblHTzb1&#10;3h1EIboUx+EEIkA1C3zsArFoFMvZKebcx1ESV1JeCAvXSZi0huLy5B2T47q39a1Z/fNi6zryfrSz&#10;r67x5ZRFjm3dmoX0EZMm2gvcS16w0CXvHxzsxt7Qj4dlDc3vBX3WGhr4QTnkIP1eipr9cPlhC52G&#10;QFUiiIUxnUdLa8ulK7sRbFrIC8N6p8tpG5OfzX2r1C8gQD8Ml/SXTC5rJZct3drydQRHm4QFsM+N&#10;y7lnJTeuz3WjCPUZqEnJYbP4Pdgj+k7sxboSH+c3jsOPwdNBt4cnRLt71mFvz4VgLMYh47IQD7vg&#10;4izQC/oeW/25oCZ6upCuZU2zyyqtPw/DGliWGIOF6z+wwnfjuKD2MBY+dB5YYvmOPqqoHAJo67IE&#10;VTl5b/8s6rNT65a0bfw+2oUliB8UwS5rIo2J+Fp8n76NPndxGH3FcyF2Vedi7Ektp73KfUfKyXub&#10;Z3NKeMree++t3fgDs6otam29FBbR52ARXY5xZDLHkeJacOs4otwViIh/Ovp9SS7sxeXKu3dG4JE1&#10;a77YtEfjNFim212F0ZcXCYxCgCK0wruF3iOKc5zeDde9TgxuCz33ouhdzAKnntuXVPgh7+UUCKt+&#10;HZmenmelUt8H4zpOIAqj6UUuVGrIUe5ZEPPfK+yp0u+SltDWrcgvLFiUJSx0BRLK+RZcHrU1NNBo&#10;s55lwXFutqtT15QNTlnPmbDPzzuuVIjpO62Pdtf19mRGeHnZq3XllmDthvVdU2trPyyFPT/IyWDe&#10;Yr4mNTRQ0l7QkfVEdM0X8HUot+plP58/J3Zq9vlsDRILTITqgsIi+nO4T6PesofHtxTedLm901j7&#10;cJ2vLm5t/ULhT/LOIAloLzR4EHxkbkNjHbYtneRgwOJFAtsToAgdB31Cn+mHj8HJ8/ZofBCnnn0x&#10;P1mo6Jp7Qltg0hvShaNEftqbyTwKi14X+O5PIbpz8HrfDiaaj2FS/BEEero2pGaaEVI+O8xG9wus&#10;1OtjN8q6sO+7D+5OK+Bufybce8tKa2cPe1ZQKb7S3Nxc/gRcKVhCIxZ2/6vsrDFcLGdqS2RehATG&#10;dyz2KEJZVnOdPs6m7McZ0t/FH38UZEV0y0IPfHehP26QZS/U+FVX7Y6bqre0CC37vR2rTPgW3ohF&#10;46OE4/wIwXXeBNfSSPvgWOWN+vfeQqbrrnOF9Smw64m6PMx/WwLaswn9+XREKZ6Atnov50XsIRSh&#10;47QP5PdGLsVK67+x0qpdRxsq+YOQq5sq6pD3crtGczp9Gz64R0hXIRiIfP94sToXw22r25Tr/mXA&#10;dT6CIxzuK+b5cu7FdG6a5+IY0ZUPPNKfGBra4EcRbDfV4aihkyASpwfh3eAF+HCcPz3y2BpfDnnH&#10;RPF5E9yh88JSW0J36GLpuW7rrhKcvh+zC3jfMGGtHfPGAm5wbfkzkXU+CTfjQOID5IIRuX2pwYHL&#10;CyjOmLeg5s8bEBTKa38slNVnh1wtQkO5sGj8QEdHx5HTaqd8A1w/5sVIDnChKZRKBZCJt5iu3P8o&#10;1/koth7dHEAWTNIHAvpIL8yL0lhQ+Q3a7M2VPO/0Ade4S4KW0HHW5Fgt/GVXV9e/UnbiAgxwC3X1&#10;g5jARok154rrZhOJ8vZTlVIHfHCfgYVlYVNj49/h/vll7u/5H8W8++0ABqNvIXT+V9r8sK4V1UjB&#10;HLVQVBEsS5+x6YsIbW5r7ru8u/v7VcL+QhDWUEx8HUTEvcCvfboQFs+ZIEK99hJWavbs2VqIjrp3&#10;ERP/GdEtV+TsxVr/wnXbl320+C5twpaBL+Nb/7Mi+2tBt+tvbla5X4cV1BfRnHTdFxwcsxH1pRcs&#10;UDcb/9kFZXk0rPLAev0y8joTFux/oDNcgG/nbpy85+h7Eba9iYv7QwRpOxdeSOvCahfmUxoBfH/W&#10;Iz7JB3GGvT6x4WD25dI4VuJTFKGV2Kpj1AnWJz2YfhAR+f6oLPkVfBRmV5zVTgh9lESoltBh7PlJ&#10;ewfcc2+De+7XwfewiuNbxHvjncuYO2fybjijno2FkBuKeNyXWzMdHRNFXd3k6A0KalM2m/VFhHpa&#10;yrYvcxx1OhjP9HMxKefmpn6FtvqzLw2gE3GtdVpVGXEpq3pyIlGHsuwogM60CI2gnl8rVge3uNLx&#10;RdRp5n2rV1/V1NB4Oyzch/g5CcwfrXSv3LDhJz627TqkOwQGVZG2Q75CWSnrfaxbwUktam1ZiUXj&#10;W1K2uADf0A94r1H0H7GCy+/njf/zolFPKMs9F98mP/ubn0VlWqMQQHySpzKdmUVu0r0W48u4PDqQ&#10;HeOVBChCx3GvQES+5XCTuAH2jvOw2noqPgxVfk5OIkbbv7G///koy5B3zz0K6uvjOBLiLPD1hIKf&#10;YiHK+hWSd17MbHKVc7Fr29/UK6KFPOf3PdX19ZNggg3NpW608ufc6uTmtVu2bPKrftryjuinl9pC&#10;LvPLGpp3Gx6SbvY7fpVTpyOr5AYn67joE4jhFbm0mIAiTRutfvBksOc1Nk7ys+4lpSWswcSQP+64&#10;On8d3RiWte/gA3RlSeXZwUNeYBhlXbR4yZKSzpAdLdlsVVW/cNwXkPZslNfP4hadlvc+WFZkQc2w&#10;aKzPW10IS/YfpLI+j0WEJi1EDXiHimZZ6gN6HMEFY7v6oRoUF6TbW58oNS0+Fx2BdHv6QRwdeDze&#10;p9/Tuh9dO5iUM0WoSa0RQVkwiV2NbD+8sqfnJxjUzsWAe1T+rLcISuNjlkptetOb3rTOxxRLSgp8&#10;daj4b2a6Mr+EbekzEPuLtdjHYFrRASfyrrfamnaVtMX5zenWu0sC6NNDaIR6TOAmRbgl1LNuCeFu&#10;0oFifKqWl0z/4MD3cBZkC97bRj8mpt6k23F+jeBHt/pZzsRQYqMjXe2OrC2QkV1esCUhqgYtfQzL&#10;K6+mpqZJqD9+F634gcoYzG7a5OtCmkwlf+0MDN6E9/Otfiw45oPc3fWSv1ZQ3ShbQH895O3syDpK&#10;PuP8sTM7j6YcQiHhdtrT2dn5h4mp1KfRNT8E9hMrfVHTE594X7GF409CqPNhGb4pBNTMIkAC2L/7&#10;38wPuxfLhLoS1v1p49WyHyDiWCVNERqr5gqusItavI/7TQhcdLxQ8iwMvIfm91ZGPRUrutLefioh&#10;npw/f35Z5xoWnfFOHki3pR/Gr9sgRjPSVmfiz8djgE1g72rs+O6MS27SoOcNru5PX8ek4To/OZaa&#10;FoIB1WOP2aTIrSqWjhDr75U/C/JSDOjfKleE5ibc7mY3YZ/vbylxrExVdqPrWNpaFqkI1fXyXMRt&#10;NaoltL+/f8KEZPUUv+tfdHpKrLXq68uPSjwiYx3leGVXzwVKqLcWXZ5RHvBEkKW+5vfCSiKR6Hed&#10;wXVRRygerjLKMdMPXuWmgXddn339yd6urpXYr/1xpcRCfHOrK02Mbh1HXHUnPkgX4ugVut6W23kM&#10;ej794dY/41zckxKWuAbfYq//8hqfBChCx2e777DW2GdxNdzRfrV3Q9PRjuV+FDceiQHBjtUgpy05&#10;yvXVguBXN4EY/RvS+hv2i77FddSZ+PRqMRovvtvBGN6rk+8j17lK/Khvzeqr8xGZ/UJXVjqYyU9G&#10;mJNkWYn48DAWRwI5egLW0OUTk6mP4MiWPcs5C9KzbDnOlbDg3+1DdbdJAtbo9Vii2ACZu2vUUw5P&#10;bGfVqPv8sFd0gmOpyVEeJ+MFRRLWi4/09Q353Q4PP776hrkNDTfgs3N4OdZQ3Vdwxu/tfWvW/Nrv&#10;Mq5atWoQ5wu+5B0BGXFn8Y6eQWRtv+tYTnrwUrgLz5+KRc1LleVgHBEfQHukYjVObz+OgDIifXtu&#10;xhi/b0cgs+9btrwinW7V3kS8KowAzsX9Y6arpxWeUt0UohXWuEVUhyK0CFjj5dZ8YJ3fob6/wyB3&#10;KIaEkzETeC8sLbtpl8I4DHSYODxjcnthv+hfUb6/ar6whaZB9URMIjz3wHImhmHWOb9PR4uWTUqK&#10;azFXvBwuY38IswyF5oWjKeqxb1IfI1HoI8Hcp1QgiyOeNbSn55s4VuT7pU7avWM2HOdlnGN6URCV&#10;T/T1vew0NGyO8pic4XrlzhHegXWrqmqScFVtpKvz3j5L9wW9j9PvtsjvDf0GvjNvRdolh6DVfBJK&#10;fQPpZQMoo1rR3RPJ/vHt66I1MH6m+F1HP9LDouYdSGcxYjtciO/wyVBxC7EQtYfedhCHcVoz0EHr&#10;8kf8DKLQ2PcqL7dSVdcuCj16uh8twjSKIZBua/kpYhpMRh/4QT4WQTGP894KIEARWgGNGGQVMMjd&#10;gvRvwSC3TDrOMcoVx2KAOwwD3RQTBzo9oHnnG7rOc0Fy8SvtEXy/Jl33eKR7LH7erK2jOg/TJhLD&#10;wtPb06rU7djPca2VsLFanV7lF5Mg0kEknF0w2/EmO1Fd+QAnvkU7fUU95PqVrlN3Jtpov1IEFN5p&#10;GAezPWjL/wbBqHnZsqEVyy/vFzYOL4p4MSAXsdka1cUS4myW0CaZCK98X/EtivL2VYGb/B9XdHf/&#10;xrYTx5Wy6KW/s1mcIfvwY2t+FRQmNMC64b3lQeVRSLq5RRM1Ex5CiSAEdyFlGOuevOfC3TgG41tO&#10;MnWcUNYJeOat2lXXyHFEf4fzC9pYFvwvglD91lbOVXkL71jVNen3eBUi/VQMj2klLyZFDTPd2vJD&#10;bAOrxZTnW36TzH9HY8sm6rYJI3+K0DAoV0AeGOS0qOvWPxCkjcpxD8fq8JEY7A7Ci97kDdTeWJ07&#10;Cr6USXCxmDw30OF8dZ6Y2EIU3es62ZsTrhurPST5AFEXYaLz3aY5cw5yhHWCUOJNqNXB2s3KYxMi&#10;2+G2GHa11X/HZBXaU/0TbXtzwpa/gvnjH+n0qbFwlXItUY0K9KPsvrs3FthvBY7rsTFjeazA+4u+&#10;LZ1eshnW0G/hwYvz718xjowJuFY+l3BTFxadcVEPqEfQj/4P5fPdelZMMVAGjH0q915td6GPT5TK&#10;3Qx42mxeDMNiirDTe1E+HE0iV/uW4CgJKdv+Bqxnb4YrJzioIlwEhIT3xqArxTf9OkN29HqqJzzL&#10;PM6rjaodvO+ecm3M9CUCVuno2jqwlrEXjsHQnhY/0j842mXflKWORvseg8FZjyO5iM96z77+X4j7&#10;8LYbR8DUugcut3/DUs/VOOvz9sUtpwa24BJkY+F7PgiOGwHTizoXZF47SBvreeiflqXPlY3thW1g&#10;317RfflMrP2djqBwWKX0hyXYJDEtjTWb2DZqgQWnCC0QFG/7H4G8YFqOf9FHvMyCBW9fHA9xKP5+&#10;CCKQzsUY1wiryoRtIpHmB76RHHc0CG6/spjbH7XdGpmeISp3Pf7zOAaAh/HrW6Tr3ILQ/vdFdQyI&#10;H30kv49Su1jdAUEqmuY0zVfCPQT7LI/Efrp9MHV4lY6uuzWvEVxLnVQM896ec95C8hDEyQPI73r4&#10;3d6aqKm5B8FNBvyoa5hpVA9O6MomNv4W/SMq8SPsoSGJ/AM9WgBnQa7AZPk2uAPkp5uFUUbgJhtl&#10;29jc2vx4YU+UdpdKyHPB4VsRtoNXcJQhsTGbXTdqLWz7z3Jo6PUoY2QiVJcP+Qfiuj1cZ3wnb0OA&#10;m0Pw92S+rgU1KvqKxEs01NLWpoOtBXbhSKfLhoaGflUVYTvk+4qNcNb9j69e7dsRNIFBG5Ewjna5&#10;H3/VPxeinfd1hf06LDUcAYeHV0N/7oNx5H9HVgU8jmDcWo0YCKvgpHSTbcsb0X8wTsdTeI5sO3f9&#10;+r8jeNjr8/8WxYKVN64ks9lIzkT3sx8vbj3105hPLodnlW87wZ2hoSprU1UsvOL8ZBmntChC49Ra&#10;BpYVExn98dM/N+ni4SMyGZ1qrjs0tAcOBNwLOz6aLKH2wtKWPiNTH5FRi0XYJAbBSdpzdrQq4T4t&#10;crB6pVfAxSZ82fshNNfjWS04H0Nwl0cwxe6zXefx5zdtWoPIjLGaHBTajHkrg3aN1D+Iq5uZaA2J&#10;/RCIYi9XiPmwQr8WjHYHI318wBS9uV+7yRU6EubOrfRWxHUETu0m+gJMnU9gknI/+N6tXOehVDb7&#10;4ML2dt8juhbKwK/7FrYv1HWIfT3G4pFfxNCLBkZeI74XRpZPFyq/iGXEfsSgIcH98ZGg8yg1fbTD&#10;Ojyrf3iVSQDtPCxIV/b29iat/v79s5ZqwngxH2PA6zB27IGBY3gcmVDcOOIFAoSjiZWFnz3aSzyP&#10;MegFjE33Yoy6U7nyQavKeijdkjY6TkMpiNNLlugzn4393pZSpyifwTv/YJT5M+/wCVCEhs+8onPE&#10;R0S7K92d/9mmrld0dtZvqanRUQZrrCGrXglHRyvdXjOJhG1vsoaGNmJ1XrtOanG0MX/eZkWzG6ty&#10;YKDFtmclHb73VuxTWtXUtDsOtZ+ZldYM6PZ6mG9mQUSmINbrIDCn6RgV+n4vFAt46h+IWAf7JJ/E&#10;v2yAmNcWl2esmpon9REOY5WDvycBEiABEogngfw3/l8ovf75ha4FvG60u/HuGHdnwj0W44g1FWPE&#10;VKjLWowRE/HfmcPjCP4r8bv1GD9ewH/12PIkfr/ZUvazsGI9h394jON1PPsGS00CYROgCA2b+DjO&#10;DxY1LSiDC8wyDtkuQGTKBZa1GlXXP7xIgARIgARIoCgCeQ8KvV89sD3rRRWIN5MACYwLAhSh46KZ&#10;WUkSIAESIAESIAESIAESIAESMIMARagZ7cBSkAAJkAAJkAAJkAAJkAAJkMC4IEAROi6amZUkARIg&#10;ARIgARIgARIgARIgATMIUISa0Q4sBQmQAAmQAAmQAAmQAAmQAAmMCwIUoeOimVlJEiABEiABEiAB&#10;EiABEiABEjCDAEWoGe3AUpAACZAACZAACZAACZAACZDAuCBAEToumpmVJAESIAESIAESIAESIAES&#10;IAEzCFCEmtEOLAUJkAAJkAAJkAAJkAAJkAAJjAsCFKHjoplZSRIgARIgARIgARIgARIgARIwgwBF&#10;qBntwFKQQFkErum4ZsLGSc/NylrWVEtWTbEsBz+WsiwxDf+tzic+iH96Hn8WlhCbE1Kuxf0vWWvX&#10;Pp1esmRTWQXgwyRAAiRAAiRAAiRAAiRQIAGK0AJB8bbiCfT29iat/v7dIXRmW1LuIi2r3rWsWQL/&#10;hTqqx3/x11deQgiplHoJ96zHM2txxzpXiBchml5Ch33uvr6+J5YtW4Zkx9+VyWQmWtbQftaQ3WRJ&#10;ax5E5b6WEnvJOmuGUonJ0lI1ynJrgBDooDYF9Cb+py+l/6dAVf8Z/3Uctx839avauo0rll/+giXV&#10;I/jFKmHZD0jbehiAH0in0+vHH2XWmARIgARIgARIgARIIEgCFKFB0h1HaUMcVSeGhvbN2varIGwO&#10;gMY5ENJnDyXt6RBGUyGKElBEll0gE9y69fL+mBNNWxwI0rkNjS9CND2thPWgtMRdlnD7XCkfhmB6&#10;osDkY3NbR0fHhPpJk14rbft1EJtHgMvelrLnyISs0Vw8SQk2+r85ZpCc+u8jxOaOKguBWoPf6XTQ&#10;PlaDJeRBeb2qWQ+gHZ9Y0d3zEH53I+77BxjfDcbrYgOPBSUBEiABEiABEiABEjCSAEWokc0Sj0L1&#10;ZjL7ZF33DcJVb5dSvsaR9t62kFrY5ARRXghpYeTqP2/9e2n1g2jSbqW7IOldLCn2x5+PyGkwCC9H&#10;acH0CLK4FRbCv1hy4J50uj2WojTTmZkuk84h4HbC1LopB6OCr4aI1xhzDAHXdUc1IhcFdlioegxz&#10;ILc+D9Yp/GWuFGIu/nuUvhft/GCm+/I7YMD+Zf/g4G3t7e1PF5WhQTej7x4Ahu91c/r9fxU3qIw7&#10;Kwp6g/4/uFA7z6I/PIf37/lsf/9zfU8//TS8BGJXn+G6ol3egq79dle549LTQerFOuXeu6i15ec7&#10;av9MV+Z1CdvdF9/UQj4C3tKUa9t/wH82Scd5Nz4g+EZ7HxKZFdazLS0t14+WFxYWd5GOdTj6WH69&#10;S0jXln/AQpR26edFAiRAAiRAAmURoAgtC9/4e7i3q2t/WDuPEco6CvOY19m2PWmkedMPcbQjqlut&#10;e9sJJv1XiKbdIdR2xx8Pw32fsZzUkyu7u2+DG+811sDADen29idNbi3tujwwMHBolSXeL1MC4lru&#10;5bnSYqroQiMFyXU0LqNZUiFIXwXx/yql5CkTUtWrV3b33Iiy/dzasOGv2FO62WS+25cNiyevT0h7&#10;mbYax/bS6zpai+Jysiorkqmn5jbs+diK5T0PC6HukK572/ObNj24JEZtA2F1JL4p54lC5FVsG27H&#10;BcdigpXNur/HHTsUoUK4pwlpt+OjUDABDPQLsEjxkkpWX2XL3KKg/r7YrjvQ1dX1f21tbfdtn5jI&#10;ukvthN3uuLk+hvcfHyP3WPzxNwVnzBtJgARIgARIYAcEKELZNcYkgBXxWZjQHg+pdzzca98Ka2dS&#10;W+W0UAlbHO2osLosIy17mGDtBlF6oq3UiQqT8xXd3b/D5HZlczr91zErHOINnZ2dUyemUgvhatsM&#10;f+VD9SRUTxC3r0+IRdphViOt2eDbiG2nLdi822LVTrkz09NzJcT+jyH2nzKhrAWUYUj33ZF9poBn&#10;jL0FhnJ8y8UeaJc98N83oaCnOrBdT62d8i+I0luUUNes3bDh7xCk/cZWQhdMqUHdLqZ8VyJitWXn&#10;+aqh4W9EoeXLDmWHrESiztORI74v+N6kqizrc0ineWRa+ObvDa26yBnxjujlGjw7o9A8eR8JkAAJ&#10;kAAJ7IwARSj7xw4JYCJygMy6p2IF/H0QHNrK6F1xmCCOFHGYmO8K4dyGfY5tK3sysDK43523zz43&#10;LFiwIDKXv0xn525WKnXaxGRqMcTyXE/UwzdUT/ricI3ki4nsQbYlDnKTqSUQ+73KdX+Qbmt7OA71&#10;qJQy5gy62y7E4B/QNOIgiNKD8M5+fFrtlH9iseDn+NefwaXysUqp+/irh0jqxarha7QFK8+LYsTG&#10;esfFbnopJ+t/G/n99tzsLWsh3KC/hwW624bThNvuuVLaE7f5HuFZ7MGfOf54s8YkQAIkQAJBEKAI&#10;DYJqzNPMdHW9Ee5eZ2JycrywZcoki2cpaL1IsHm3S8yjjsYe0qMffuCB4yBCf11KeuU8A8vnbFg+&#10;22UydRrE5256S2IcRP3O6jxcfkxwZ6NOZ2Na24K9oxnLzXZCjD5UDi8+Wx6BkX1LSPE6LBa8Dosd&#10;Z6/ovnwFtl3q9uFiQXmIQ38aVu17XNf5q+uq4UW0+Xj3Zg5b9bXQxJ/hXquewGcPhk5Lm8n1cUyv&#10;2r6w+hkIWtt11Nn43fv077Hl4v8sO3GK5/nwymtW6BVmhiRAAiRAAhVJgCK0Ipu1tEoh4MVBUqpP&#10;SjvxfkxkknEXn6NRgJUOnq+eK3Go52Jiz2cqOzh4OiyfH0fwkblR7PMsrVcU/tSwRQZ9Z1pCiE85&#10;VmJxprvn4v7BgUsRxOilwlPinUEQGLFYMAP7As9yrUQaltFL+gcGLkb76KOQeMWAQN+aNZcdZVmd&#10;k/MBte5qaLwS79wJwyJU793MKvXNR1avXvF+L4CVZc1ftszp6e7+4GjRyfPPvReeLwfDQn6HI+XZ&#10;SCM52uIYFjD0ucO8SIAESIAESKBsAhShZSOMfwLaNVSkUp+GhxcCXsiJlSg+t7ZSzkXtcQiju8Jq&#10;uUx39+EQnl+AS/Bh2vIZF5fbUvkMW54xMZ6Oen95QrL6AwgStWxRa+tVpabJ5/wjMLJ90Ce/hCBT&#10;J6CPfjbd2vo7/3JhSkERQPRj7bO/1W//X92Xv8KHX1pyKB8lGX64uQsLQ6Pu58xbQxMIRPSR3s7M&#10;N6yUPH5He6Xh5UBLaFANy3RJgARIYJwRoAgdZw0+srpLly4VTQ2NbTJV/QWsfM+pROvc9s2b2xPl&#10;/DcMy48XdCiZ+rxtyTOxQSsRd7fbYl+VYcsohOh8OP39fOXll69EtOLPcz9isSSDuX9r++B4Jbio&#10;/2ZFV/dFL23asDRO0XSDIRO7VEecqjxcdvcVRk+41063R7lTP6E9RLA59DgnqXbHLdU7DNglrDqM&#10;GzIvhGMHigUmARIgARIwhwBFqDltEWpJ4Hq119yGxq9DfJ6gd/5UunVuO7h/Dxr2yp6ed06oSn0b&#10;261e7UVhjUnAoSC44MxHL1mI0UXScd8OF9Cz0i0tVwSRF9MsnoDunxAeUibss6bW1b22t7frw83N&#10;bY8UnxKfMJqA2nFQofzuzylYoztihwLUC2KkJjfV109EPTcaXVcWjgRIgARIwHgCFKHGN5H/BYTr&#10;nY7I+nUEpJg9Hq1zEN53+E81l6K2EsxrbPwCzAqfkbao9qJS8vIIeGIHR+dgk9rPINLf8OL69Z+D&#10;1e1l4omegBYheqHElvbb3QHrOixSnQKL9dZoqdGXkCUolwCOXBnTlXZnRxblhKqsterrp1CEltsa&#10;fJ4ESIAESIAidBz1AUwsJwvX/RYsUqcPi4JxVH3vyAJMsp5Vtrw/iHqD78x5DXtehnxOrOh9tWXA&#10;yx0Jgf9JuWRa3ZTXgtnpEDsPlpEkH/WRgF40wSLNXOmo3/T09DS3tLRc72PyTCoiAnjPJgllTcAH&#10;0CuB9y20rGcRaGgNjvF5/fbi0zveRanbcY8+e3b2/36vJiWGspMiqgazJQESIAESqCACFKEV1Jg7&#10;qwomIa+CAP0RLB1vdpzxaZ3Li9BHIHoe97vZvTNVHZXBMRgHjDfrcrEsdXAmfSYqLPGHCVf9AVbR&#10;lkUtLTcVmw7vD4aAPppDB5VKWOJKeE2ciIBFNwSTE1MNjUB/f52VTGk32pwIxQ+E5SOwjn4Xr+PP&#10;8v+0tTj4nYso4t+VyvoE/nH2iF9MylZV1YZWbmZEAiRAAiRQsQQoQiu2af9XMRy98hZpqx644DaN&#10;VwG6dfKlrH/43eT56LcrIEB3pQAtnK5mBSHaCM3z20xXz4fSbS0/Lfxp3hkkAS9iqhB10hKZ3kzm&#10;Xc3p9H+CzI9pB0ygpqYeG/+3itB8boOvXXPwL+5quOOvekFo+NuFP2ORyPmdnUz90hkY+Ij2XNCX&#10;58WAncOIH1AXcGmZPAmQAAmQwDggQBFa4Y28srvn/dib+ENYNqZQIKGxhbrFzyZHkJ2T4N7cCb61&#10;5Fs82fw+0Ynoo704U3RaurXlkuJT4RNBENAWUQiS3bBw1YtIz4fxrNcgKIeU5tBQrSXtmq25ee62&#10;7rr5y+Y7/+q542sQmG/C73IRdV2VdV37gkXNzQMrurs35j1IvF/pP0tXTA+p1MyGBEiABEiggglQ&#10;hFZw4+YEkshgulE13gVSfiK1UbrufX41OSygJ0OAXk6+5RH1LCy40Fe/h/NEFc4TvbS8FPm0XwRy&#10;1mp7fk0y+QME3fogjuYYn778fgENIB04t0/ENoutKWtLJtotOTIradkz0I5J7QrvCUncA4umFxQM&#10;rvDXr+juuS6RSLxL/z2bda5Lt6W9COK4d5O+d/jKPZedE0A1mCQJkAAJkMA4I0ARWqENjqAiC7Gn&#10;63JUr0pbNMb7lTsf1H3Yqqnx5egJCPwPSmGDryJfHzpXXohi1isvgRC1KER9gOpTElqIQuS8r7Gh&#10;oR1JcoHAJ65+JYNFsNvQRlhozAcdsrwjkR4bmb4r1UY42d4wfA/MnfrXNw3fA/fb811XpvTfbVt8&#10;ZeuzyroFaU8d+Rz2kT7nV9mZDgmQAAmQwPglQBFagW2f6epamLATWoAmdxZyvwKrvvMqKfHfZriY&#10;lVvv3u7MEbDaeQKUfMul+b/nh4UobKLfg5V5EAFxfuRf6kypHAK6bbCotQwBuP6IwF6rykmLz/pL&#10;YFFry7KxUsS79Gfco39GvdJtbdryecT2v0Ta38W/6R9eJEACJEACJOArAYpQX3FGn5gXJMdO9KAk&#10;1RRII9oDRgIh1N/KbSFMwl8vhdLRJFPkWy7NVz7vMdW+uUJ2ZLozT6db07/1PxemWCwB3S62bU9z&#10;HfdrePZ9xT7P+0mABEiABEiABEhgJAGK0ArqD71dXftDgP4E7lk1dMEd0bC580Gz0nXuKqe5IUDn&#10;CEf1YvPitPG+x7YcjmM960VmlXKCa6luRHY+AvvTGJl1LGgh/F5H1sa35Ti90MVjW0IAzixIgARI&#10;gARIoIIJUIRWSONmOjPTZdLuhQlpJgXSto2qw2pAlD86uaqqr9TmhgCtxqbSLoijeeRbKsXCn8sf&#10;3zJD2e4KsD8CLqAvFP407wyKAPq/jbb5AoIU3cQgRUFRZrokQAIkQAIkUPkEKEIrpI1l0v0uznA7&#10;gAJplAbVxxEIdc+x6fS6kps76y5L2PY7HZfBQUtmWOSDeSF6gHDciyF6miF6GGGrSIZ+364QpAgL&#10;XYchSNHbkfYf/U6f6ZEACZAACZAACYwPAhShFdDOiCb6ESHtkylAd9yY0KF3lNrUK7t6jpVSnOMq&#10;L6IkrxAJ5IXoSfMaGvT5rozMGiL70bLSqwAIymVJJVopQiNuDGZPAiRAAiRAAjEmQBEa48bTRe/N&#10;ZA7EsRb6sPGY1yS44ms2cMe9rZQc4Oa8u0yJS/CsIONSCJb/jOaO0w2/gj3PNzW3td1bfopMoRwC&#10;uSjG1rvQHnuiPR4tJy0+SwIkQAIkQAIkMD4JUITGuN17e3urHMftsKWsw8HjMa5JcEXX54Ni0vws&#10;QnuWJl6qnAuEsOfQyhxcG42Vcj5QUT2OQbxo6dJ7jl62bD59oseCFuDv8+1R60rrXciG1ukAWTNp&#10;EiABEiABEqhUAhShMW5Zd2Dgw4gTchgF6I4b0ROhrvvfvr6+ogPbrOzueQ8CsTRTgEb/knhuubZ8&#10;R1PDP063rPmXRV8ilsAV4liKUPYDEiABEiABEiCBUghQhJZCzYBnMp2du1rJ1Ock3XDHbA04D96J&#10;oDZFmYozmY7JQtSdj/1vdMMdk3A4N3huoJb4/BWdnVcvbG9/OpxcmctoBLy2UOoQfId2S7e3P0lK&#10;JEACJEACJEACJFAMAYrQYmgZdK9IVn8WwXJm00q380bxzksVqvigRE7d6bCCvpp8zen0WvjA9Xz2&#10;QDL5WZTq4+aUbPyVJLcvVNSJZPIQ1P6X448Aa0wCJEACJEACJFAOAYrQcuhF9CzOTTwQTqan0Qi6&#10;8wbI7wd9GftB/1lMUyEY0a4iaZ3NQETFUAvnXm9RwRKn9fZ2/aC5uTKCFOEAIVTJ+/+vuEb+zrQF&#10;ER0l11Hy/ypVhOrvR9iXzhP/qwo7X+ZHAiRAAiRAAmEToAgNm7gP+QnH+ZQt7Zq47wUdnuTlJl65&#10;a/sYv/rfh/9tWBQWIw6Fsu6x+/qeKga7SDpnYK/tLNMm/cXUoVLvzQfFmeAMqE+gjh+Ocz3ziyQ3&#10;upa6RCqJru6OUD0SpkbXdpS1K0I7z8IrsgB1PQzWecuUfpl7L9V+cW6DnZUd6x0vIC7zZnxDZFh1&#10;dCwXY7JLV/OwgDMfEiABEiCByAhQhEaGvrSMcSzC/ojQ8r6cRSh+l55E5+au3rEpA/jTaqXcJyBD&#10;n8WfBxAB9RncMoQ4NAoz8ilwpZ0KM9Ek/GUa/r4LFGkjJu/JYQHrHd+xAxY6r6xy7ly0bNlQoaRg&#10;Zd4dZflQMUK30LR5nz8Ecm0jT8K70IEjQu7zJ9XwU8kFzVIPpU9rHdOddemttyb2XrXqUETDPhcW&#10;yKM1gaj7aO7oHGvfTEdmYnpJenP4BIPLUbeNq8S51uCW36iamjBNovhA2v3B1YwpkwAJkAAJkIAZ&#10;BChCzWiHgkvhSKn3KtaYYg0ppOCepVNP6lzXUY57pxLqdtuyb7Td7AOJbPY5BJl5cax0li5dajc1&#10;za5PDCVmZqVsgHUCliHtCqgOxKR8N+3OuL0g9SKqWtZdY6U98vfScRZLmZjluPE/BWRH7oRRi5di&#10;2mO0e/PW0EmulTgDvz+z3PSifB7dtiDXy2ULFmStBQv+gvfgr00Njeehz38F5Q5THI2KCX1stqq3&#10;JuCXFSVCdWXx/Xixpb39+Sj7B/MmARIgARIggUolQBEao5btRETcCanqhXEREVvFp1JrYPG5yrbl&#10;lVYi8a/m5uaCLZPDzYPotloV6mNW9I+2fv1e/w77N+c4Sed1cF48AXPyt0Gg7zbCbXdQ2fL2QpsY&#10;VtBayOU0LLOFPmLUfcO8daE8Qe66myDOX8bfNoJNFv9ch59q3DelEEuyUZXbrjA5K5w6CW32zXQ6&#10;/bjJZfWzbHgPtBH0/BXLu+ukbZ8T9WIUVPCElPZQsKzKE2uysAUCP9uXaZEACZAACZDAeCFAERqj&#10;lq5Jpt4HC8jMqCeeYyHT5hntCgtr4hMQP5ekBgZWBHWkRrrdEyD652oIkjnScfXZhW2YoB8I18Xn&#10;1q5d+/BY5R3+ves4R1ZJe2/T+Y6sz7DwzFmB3SeUEv+A6/Jf8ZdV1pD9VCIxtHFjNru+pqYmW21Z&#10;9dmhoQlZWbUrdhbOwyOHIa3XI42m/P7EyF08C22rvDV0Gtr4g3jmW4U+Vyn3vbRxw5em1ta9C9+D&#10;/aN0zUc7yKwlplQKV9aDBEiABEiABEggHAIUoeFwLjuXpfcstedaDQvLTijgBHTETEyK4Xfr/lAN&#10;Dn5tcXt7aFaqvEXs0o6Ojp762ro2VLVuyZIlBe+vsi3REjAeX5PXQh8iYMhV7m8h/H+mbPsvYKD3&#10;1u7oWp//hbYk/wk/nRDuk5XjvFlaAn1LvBdp1u1sn62vFfAhMThhL1za2/vdZc3Ngz4kF5sk0K9f&#10;znR3/1QI+VW9vzqKK39Mi41FG20J5UUCJEACJEACJEACBROgCC0YVbQ3Nt3W9FpLqteZbKXzgg4p&#10;tRrBJD+WbklfGxUxPUFH3hcXkz/cevfGsSxvioOrsxb6WnegrD93pfheOn3q34qp68h7IVrhqmv9&#10;Tv8g0M++2HP8KYjRFrSlFhelJhvKc7nyif9rymb1WZUlMwilsAFkgn5wC7wNXAhRGYd+GwACJkkC&#10;JEACJEACJBBTAhShMWk4V7pwFZVJF+FjTbxsod1v1S3KFaem29IFu8AaU5eUe7QUcrLpwsuzfrru&#10;vQhJc96ilpZr/OSHSLP3I70P9WYyP3Yc9VXk9Sbs5dV7L/3Mxte0bClxYpHz3vEoQl0pn8RLNwAr&#10;eI2vUJkYCZAACZAACZAACQRMgCI0YMB+JY9TBN/jV1p+pwMhYMEgc31qaOCD2Pu51u/0w0hPuta7&#10;LDuMnErPIydA1Y9dW549httt6ZngyeZ0+i+9vb1HqIGBr1pCnq1PcTXV0paXx0de09HxxWNzFvDx&#10;dOnDRSOPkDuegLOuJEACJEACJEAC/hCgCPWHY6CpdMFNMiUT+5tokcoFIHL//DIE6KKYClC4oc5V&#10;0j4kqr11Y3We4Ui22Gd7Qbq15byx7vfj94hgrM9wPSfT3fMQ3D4vRhlSJgrRvEvu/I319fNR3n/4&#10;Ufe4pOEOuQ22tKqj6rf5YFYOol4/HRdmxZRTWrLg/eTFpMt7SYAESIAESIAELIsiNAa9ICXloUKK&#10;Saa5iuYC47gPvDw4kG6PqQDVzZ+V9qGw5taZxne4a2pTFziflW5tvTDs7grR+0MEwNkEV+VuU4Wo&#10;7oewxB8x3kRowrYOxX5QfZ5l2N1iZH7DRydFWYaA8nb3xwLV0zjbKABrc1ViyBp6oa2t7ZGACs9k&#10;SYAESIAESMBoAhShRjfPVhnyRtOK6VlBXHezdJ1WCFAcxRLfC1V5YwCzTF+AeJZm5X49CgE6XAHk&#10;/ZOV3T0T0OY/hPurkahQrjctXbpU5M/R9IW9yYlkOjuny2TqFAO8I9Zu7O/fWURmkzHusGxe5F9L&#10;nO9Iexk6PCKu+XsJoeykZV+FVPURQ7xIgARIgARIYNwRoAg1vMlvvfXWBM5+fF1ULnc7wpN3xTsf&#10;wWxuNRzhTosH4WLPbWhc4BoYfMez8Lnu1X1rVofigrszUItaW7pWdHe/CkFzz47Y8vaKYubdhPdr&#10;apo9Hb98Ps79sdCyi1TqO7CCNkXZFjk3cfXgAU8foCMsV+ClEqhjIGOkt7jkZFMVCI1VIgESIAES&#10;IIGCCAQywBaUM28qiMCqe+9tFNJuNMkApY8IwT7QuxOpZOjuoQVBK+Kmpqam3VEZ8DXr0hN8CIzV&#10;cHX+qCnWvZc2bFg6rbbuUEygF0QpfrZvqbwI3cMaSjRUughFwKiUOzB0IdpgcdRtoCWoo8Q9C5Yt&#10;gMdqZV5B7YPOWVot7crMiwRIgARIgATGJQGKUNOb3bbnwy1sUlCToVKqn4tIqr6SD15TShLGPCOH&#10;3AMsW9SaxHcYjhLWZ+HqbEzQF33+KvbInYWDKW+CSE6axAwLI0JJeSDY/dOYzlVYQbYUclumo2Oi&#10;VVt7lLDkEpxK86aoBaj3BYCQgq3+zkLKz3tIgARIgARIgARIYCQBilDT+4NSc3EWvTBlwp93Eb21&#10;b82aX5uOrpDyudLay9b7WzGhNuXK7wP9Y9/q1VeYUqbhcmj36xU9PT0IVHS6Scwsrw2tA0zjtbPy&#10;aH6whx2MCMTn7vg+VQV9PVfUTTkUlrO98hbyyKvplUOpAdt1b4u8MCwACZAACZAACZBA7AhQhBre&#10;ZEKJeaYVEdP9LriIVoQrGeqyj2l8YWPKQlF93RQ33O35KEd+R0n3FPz7RKPYCfPelbFEKMTc62xp&#10;v26s+zzBmv8xgXl+T/idqx5//EETysMykAAJkAAJkAAJxIsARajh7YXJ3u6mFDEXEdd5yrXt35hS&#10;pnLKoaOpzm1oaCwnDb+f9fbbOu5tfY+tudHvtP1KL92WfgjWu2twrM1JJriFDtcLlsLZ13R0TDgW&#10;bsN+1TXodLSwdJz4red4IYks65pKWYwKup2ZPgmQAAmQAAmQwLYEKEIN7hEIQpJUljvbUr6fEFBS&#10;rXPWD/nndDpdERFI6+vraxDwaY5pbqXwvv6JqVbQ4Y6Dkyl/ait1UkkdKYCHclZCa2Z/ff0MJL8m&#10;gCyYZJ6A/g4gMNkWHM56LaGQAAmQAAmQAAmQQCkEKEJLoRbSM9lsthpBiXYLKbsCs1HXF3ij8bfN&#10;rq6uGbCsWaYUNH/26gZpS2OtoMOsUMa/Ksd9FGXe0xgRL8TUjf2JqRShwfbo3GKUdUO6re2eYHNi&#10;6iRAAiRAAiRAApVKgCLU4Jbt7++fPKEqOUkHXYn6ygdEeTlly7ujLotf+WcTCS1Aq/1Kr9x0PAuT&#10;Uvc/3Ne3qty0gn4e1vD1K5b3/NWWYk+UOejsxkzfi9QqRKoqkZ085s28oSwCueNFRGdZifBhEiAB&#10;EiABEiCBcU2AItTg5p9cUzMD+wOrTChiPhDJo1vWrn3UhPL4UQYcbjgR8t72Iy3f0hDWrXDFhber&#10;+ReOkLnHAP05AhQOMJFOnfnk4ltCLzq249xsV6eui28tWHISIAESIAESIIGoCVCERt0CMcofouPJ&#10;9JIlm2JU5J0XVcqZuKHKGHdSr7TqgfjwVfe6yoVVzAtSE/2VK4huU14BEMgvRFlCim/ijOChALJg&#10;kiRAAiRAAiRAAuOEAEWowQ2NyKM6yEqVGTN8y5LKetJgXKUULVnKQ4E9AyUnLbE6sPR9Tjjhuo85&#10;0h6Au3hKbxI05DKmIIbw8K0Y3vm1WefXi09rqYjo2L6BYUIkQAIkQAIkQAJFE6AILRpZeA/AJ1O7&#10;i0L7mTGvdoX1XHi1DyEnIUxB61UWFtms68qXQqi5L1lks1XPiqSL2E5WypcEmYixBLz9yo6zwVbO&#10;Z40tJAtGAiRAAiRAAiQQGwIUoQY3FQ5mcc2Qn55C0qQq4mgWE5tcT/LBeCBhVcXmjMtqq1oNWLEp&#10;ronNHpsyeYHJlPpCc1vb/bEpNAtKAiRAAiRAAiRgLAGKUGObxitY9GFxt+VjWnnMbr0iSweZb+NY&#10;nji9k3plwph1kiJx8/YCCdi2ra2gv+pbs/rSAh/hbSRAAiRAAiRAAiSwUwJxmvCOu6aE5WEIRyHo&#10;SX704k9b6hw1fdw1QkgV9o69EKJa1QzF5oiRLdYWuIsrRBeOvnuG1EzjLhtvH6jj3Kts2Y6ozc64&#10;A8AKkwAJkAAJkAAJBEKAIjQQrD4l6rrPWtIegjhJmhDBFYJjqk81MyMZhXi/Bgko7fKYcKQORhWP&#10;KzE0B8bbGsNsoVTEPvUe7zgW131SufKkdGv6WZ+SZTIkQAIkQAIkQAIkYFGEGtwJElVVMEKYsy1U&#10;CDnbYFzFF811n1dCOphs2yaIfF0BV4h9iq9IRE/YdgMs9cawy1PYEhGNispWC1CcvvMELKAnQoD+&#10;t6Iqx8qQAAmQAAmQAAlEToAiNPIm2HEBspb1khRiEHcYEX0UoWT3zGQyk9Pp9EaDsRVcNIj8TRD5&#10;wGzBpdSQS4mDDCnJmMUQSu0ntFgx5XgWlAMRpZ8es+C8YacEPAuoUv9RtsCrnr6buEiABEiABEiA&#10;BEjAbwIUoX4T9Te99Zjgb4GbZuT7BJWL6b0lGvD/dsPPA/5WM5rUsv39z4mq5JB3zqUJF0QUZNRr&#10;IfTrMPlfb0KRdlSGpUuXyrkNjW80qYwQTo7l2ptNKlOcyuJFaMblKvdnSsol6IN0wY1TA7KsJEAC&#10;JEACJBAjAhShBjfW2rVrB6dOrn0OIinyfYI6OpKUYpJy3NdUigi1amo2Wll3LeozyYRuABEFnS/3&#10;xD68Q1Ce600o047KsPecOXu6lni9KVbQ/BE361XW0u3Jq0gCmh9630PKUV9It7VcUeTjvJ0ESIAE&#10;SIAESIAEiiJAEVoUrnBvhgjdMrV2ytOYIO5vymQfOuldoHBluCSCyW3vvffuf+j+Bx6H/WeOKeeM&#10;wP1awOp8rOkiNCvt46SwJpnSL3UPQRs+X231vxBMb6nsVD0R77obH3l8dUW825XdWqwdCZAACZAA&#10;CcSfAEWowW2IIxHUiu7LHzWliJ7gEOpwuIvOhKvec6aUq9RyLFiwIPvQfQ88bkFNYWNjqcn4+px3&#10;VIslTgDjL5vKuLe3NyUtqxnlhPAzg1vOlVQ9u7C9/SVfG2ScJAbrOzwd5P81NTRcgip/dJxUm9Uk&#10;ARIgARIgARKIiABFaETgC81WCfWosDDlN+DSAgmBZHdHyN5jUJxuA4pUfhGEWjW8F678xMpPIcdY&#10;zgbjDyG188tP0f8U3IHsMXARfy32DvqfeDkpKvVEOY+P92c9ISrE6Znu7t+lW1uvHe88WH8SIAES&#10;IAESIIHgCFCEBsfWl5Slsh5xdcxPgy5YwNoQmKZHW2oNKlZJRVGu6HOFWXw9IWqJj3R2dva0t7c/&#10;VVLFAnoIFtqJwnI/p62gRl2elV7cY1SZYlgYHMNkwx/8ErTznbDEPxPDKrDIJEACJEACJEACMSBA&#10;EWp4I0lbPohjRHSE3GoT9t9pawnKcgjc9o4Hul8ajm/s4lXJexBsaRB1SprAVxdYl8OWcteaZPWX&#10;8de2sSsR4h2O+0lYal+r+4FJl14NQWCnf5tUpjiWRbcr+l4jLPHfRPkXx7EOLDMJkAAJkAAJkID5&#10;BChCDW8jHGL5IGxOT6KYc00pKgSbFK74Uqaj4/r0kiWbTClXKeVA8Kf7p9bWaYvPHqU8H9QzOlIu&#10;tqq2ruzuuW5Ra8vPg8qnmHQzXZlDcITkZ0wR68Nl9yK7KrUh4boVcXRQMW0SxL25hSa5aGV39/WL&#10;Wlt/HEQeTNMLpGXGPgs2BgmQAAmQAAlEQIAiNALoxWQJl7gtme7L/4W9WnNNmfx7e8ds+Wqnru5T&#10;qIu21sX2WrJkyeYV3T13QsjsYQpfDdMLUKTVlRCXQPw9kG5L/zdKyDoYlZCqS0g50TQrqBeSyLLu&#10;w5E7erGGV5kEtFU5x1R8E+3+N3yD1pSZZKwfD8LxPJ9mEEnHmjULTwIkQAIkMH4IUITGoK2l5d4q&#10;LPt9JhU1v2/xswhi8jcEMbnRpLIVWxZEeL0Fs0HtXmzUlQ9SNFPaagX2h74L+0OfjqKAECJThOP+&#10;DG6a8x3D3HA9Hp4l1Lqrubl5IAo+5eSZW2fALlvDuA4HyFJZ92Ls/z6uEvZ/F9NOuk0cZX2lyhY3&#10;oG2SxTxbyL0I6iWVbUfyPhdSPt5DAiRAAiRAAkEToAgNmrAP6WMSdDs8t7KYGCVMsdZ5k1TsU8UU&#10;ujvTmXlbuj292oeqRpIE3Dj/7ghh1L7QYRD5ozMOnJhKXQ0xuDBsqxTyrJNZ9wphy7cZKUABKvdO&#10;iD9H0nnKyDTvRrzGtZR2uX9nGUkF8mje4+HYpoZGHan5h4FkYnCi+Lb9ozmd/ovBRWTRSIAESIAE&#10;SCC2BChC49B0VVV3uo77CCKmvsqk4nr7FhHERFW5V8BSdwIsdfF0h6ypuVMNDPbB+LGPSXy3E6KH&#10;SMf9fW9X5tTmtvQ/wihnb1fXXGknuiFA32KapW64/nkh91z14Ja/h8HEzzw8C6iyrk23nPpR7P3t&#10;hqtzi2mc8x4P3+zq6vpbW1vb/X7W3/S0EJW82vQysnwkQAIkQAIkEFcCFKExaDlvX2hPz+8waX2V&#10;KZbQbQSSLV8/UVb/MgMhmo6hEIUb5+CKnp7rwHcf0/huw1nIfV1bXZfp7jk33doSqGUq0505EQL0&#10;IjCZY5owGvnKwhoPt0l1w8KIXJXL/XxIS9XoNNzBgc/LZOqd4L2bSX0w75ZbVyXs78It9yi45ZoV&#10;FrncBuDzJEACJEACJEACkRCgCI0EewmZSvU7WEM/oSPTmjRJ9SbQOlCRlK8XqerfwXoGS13bv0qo&#10;YaSPgOlvYdk900S+W4Wo8o7HmYK9mT9A5NL3uLb9VSxQwFXbvwvut3sLV50HbZfWZ4GaLEC9vqcD&#10;OFnqWv8IRJMSFm+ewuLCebYQGRPfb/S5d8At9xzQ+UY0hJgrCZAACZAACZBAJRGgCI1Ja65du+Hv&#10;9bV1D8Pys7dpk9QRQvQ1rp34A1wLz8KxIvE62sG2b7ay7r1wiXy1iXyHu6kuW846ZR8DsXj4yu7L&#10;fyLd7PJVjz9+ezlWKojP10jXbZHKWgwGUxUWFrBX0ei3Y9gVFwFerje6oAUWrm/N6h/Pa2h4v25b&#10;08R/rs+Jz2OR6UYsMoXiDl4gNt5GAiRAAiRAAiQQQwIUoTFpNBwl8jIEx1UIYHKeqUXOnS8ocJSH&#10;XAn31mMGHWdZXPaR5Y7C6b4SbF9tKt+R5cqzrsGJrae5ViI9t6Hxr7CkXZNwnb9lq6ru0/XZWT16&#10;e3ursv1Z7DF23yRscbRQ6p1ot2pIXOOtn8P18lxxXXU16vp8HNpsrDLqRYTeTOYc11VvwXtUa9Ji&#10;SC4QmZzkSvtinA98OM4H3jxWffh7EiABEiABEiABEtgRAYrQGPUN6YorHMv9JIrs7SMz8Rq21MF9&#10;b2FSWu9c2dPzPVfKLgiFx6MoL87Y3CthDSVhvbl3zPwHB690U6lPQwBMNkkA7Kjcw6yxMJGAO/Tb&#10;cd/bHcvqF1n3CZx9ei8cVfsQO/YZ/PsGnQb2H06EbXNXRJLdDX99DSxbe0B4TtK/0zZP06xvY7UX&#10;ovXCG9dZOdZ9cfo9orE+gMWQL9vS/rZpfVD3D7zXh6jaKZ8B0y/EiSvLSgIkQAIkQAIkYBYBilCz&#10;2mOnpUFU1P9AXPweguME0wWDPs4DYq4eP1/EGZOnQ4z+VDrOlXAbvS3oMwfhWjrLcpw3Ie9jpS2O&#10;yVr2ZwF2TBGKfXmr4Er8G1gXTzZNAOysY2gBqd1n9YU612CT5F74717e3/E//f9zl7Zz5v/kHWsS&#10;P+E5zAHvAESzurHv8cdjFxV3rE9OIpW6xBkYOAFuuW807T339uAK6xxEaf4TvkcVfXyJtCTWdHiR&#10;AAmQAAmQAAkEQYAiNAiqAaYJOdEJgXT8CGURYG7lJb3VUifELIiiJa4tPjq3sfFuCNLfQkT8JWtZ&#10;D8JCqi11JV+I2Cn2njOn0aqq2gMT9gMRu+dtEJEHIn5TQ37PoD5IsmArrGvLy6SjPoACxfLdGBbP&#10;cRLRpTS+17eE+lHQCxqllK3cZxCteQAW/E+ifn/D+540aWdu/nzglCOcS7DYcyjeX8/KXpGXsKqX&#10;3ro00bSqKbJvwdq1a8WMGTOy6BNDFcmYlSIBEiABEhi3BCIbXMct8TIr/vCa1X9uami4Ae56R5hm&#10;JdlR1UaI0SrsKzsY9x2MSL/69kdh2V2NifYDMNY9hH95FH6lT0OcbrGGLL3nTJvwvDk4XGprITST&#10;qPMs3LerdK09XCHmzWts3N1RViOC9OwC4WkJW2vOXPAe/D/9sJNw3YKFLibVt6zo7oZIto+LC98y&#10;u1TsHvesoMr9DyLl/Dp2hS+wwGmcBbtyec9FOKP13GErd4GPBn6bdz6wbc93s+qryOzjgWcYQQa5&#10;RRx1/twHGj8JNwN8VaK5pk+pl7CK/xG5fzqaEjBXEiABEiABEgiGAEVoMFwDSxWWH2dlV9e3lZBH&#10;BJZJQAlvFYf59BFYZk9YK/fEX9+mBaPEH+BiaSFIDs58sdbjr8N+pJZj2VMgNL1/8maEdv6/eZ26&#10;fdpeFvAbRFpbElVVTxdTJcw5v43YsMfiGV0kXsYR0H3E+tbiMYIvGVfsIgvkJuT52N97jLTl/qYt&#10;iHiBsaT4GM6TvT7dmv5tkVWLxe1bv09bv0LhF1svuCjXeSL8nJkjCZAACZAACQRLgCI0WL6BpP7w&#10;44//CdFQ9d7Qo02bnBZT4VGFY055wqQp6kemNfJezzSa39M4Vn6490Wrv39grPtG/h5WKG0N/RWs&#10;zSfova28zCGQ2wvq3LzXvvv+zJxSBVMSWOU39vT0nIWFlN+ZeH4tyiSEcr+HaLn/QLTc54KhEF2q&#10;O/o+RVCinUa6jqA8zJIESIAESIAEyiZAEVo2wvAT0NZQHOWwDFbDt2MamKq0/X/FiMyd0ff2hLrq&#10;2ezkyS8X20o4e/JLEKBHIY0Jlca3WBam3K/bE4suDuzbX16wYAG8tiv/amlpuQ5H71wON/VWp8CF&#10;l7Co5KPlNjp1dd9EnqeGlS/zIQESIAESIAESiD8BitCYtiGOcrh9RfflP7LhEmfa5NQopEI8pwO9&#10;FFsmWKH+i7NOL4Hw+TRFaLH0grlfW0GzTvZni1tb9R658XPZ8nM4D/Vw1L/BNM+HfBTsNI6VgVtu&#10;60/GT6OwpiRAAiRAAiRAAuUQoAgth17EzypbfAUBfo7G5HSuaZPTiNGMyN59qdSyKCm/Br7vAd99&#10;ybdUiv48l3PDdZ+3Bu3z/EkxPqnoCNI4OugL8BBYYWqpcZzJNxAt92aU9TFTy8hykQAJkAAJkAAJ&#10;mEOAItSctii6JJjwPbeyq+dTOMrhajzMIDrbEdTum8BScGTc7RsAfNeD7xLw/T35Ft09/X0ArqiI&#10;yvq5dPup41LkLGptWYlI0jg7VBoXtdk7tkXK3XEe8HdxZNKJ2C7AjdT+9n6mRgIkQAIkQAIVR4Ai&#10;NOZNuqit5ZoVy7uX48iED9Fat21jeoFFLPV8OU0MvtfDLfd7mGR/gnzLIVn6s3kr6C/TrS0/Kj2V&#10;+D+pXHkOpPibsbgyzTQXcf1u4Pil45oaGk8D6XHdTvHvaawBCZAACZAACQRPgCI0eMaB56AS9jnK&#10;cQ/GZP1ACqX/4fYm6q5VlgjVqb20fv0XptXVLbClfD2j5QbenbfJAMdkaDfc1WpQLgk3Z/NyQ9Tm&#10;hzM9PefbQlxomgjVtPSSD9wxvt7b1XVzc1vb/eYRZIlIgARIgARIgARMIUARakpLlFEO7TaKaLkt&#10;iJb7JxOtJGVUraxHvYm6bZXsjjuc+ZIlSzZiv9uHIPRvAt96EwVAWaAMfdiLbmxZQxA3H0q3px83&#10;tJihFiuxOnmJ2zB4LBac3mraglPeLXdq1hIXwy33SLrlhto1mBkJkAAJkAAJxIoARWismmvHhUW0&#10;3LszXT0flbb4iYlnCoaN2RMwSg1is9qLfuQNof8fWKE+KpT1Y/L1g+jYaeg2hOX5PERd/dPYd4+P&#10;O5qXNQ9hQeTT2H+pF0SMOz4of2zLEXDL/TRa5Ovjo1VYSxIgARIgARIggWIJUIQWS8zg+9NtLVfg&#10;TMHd4Tb6bVrr0FBC6KNZyraEDjd5uqXlpxCijbaQXyPfYF8EvQ8Ux5Jchn2g3w42p/iljgWRO3A8&#10;00UQoZ8zsR96FlEhzuvq6rqura3tX/EjzBKTAAmQAAmQAAkETYAiNGjCIaePSft3Vi7vmSZt+VnT&#10;3PVCRoFNamqjtXZdyUe0jFZeCNELVizv2cO2ZTv3hwbTolhE0RbQX/WtWf3xYHKIf6ovbVh3wdTa&#10;undBrL/WtPc875Y7OSkSP+jo6Hgr3Nlfjj9x1oAESIAESIAESMBPAhShftI0JK1Fp7WcB6E0FUL0&#10;dNMmqGEiwn7C5xIzZgz5nede++1z5kMPPFBj23bacRy/kx/X6eUi4arfKlsuxp5Cwt1Bb4Cw29zT&#10;3X2ucL3jg2zTOo3nlpuwD66vqzsXZVtqWvlYHhIgARIgARIggWgJUIRGyz+w3B95bJ+Pzd3jgS0Q&#10;op/wjirRQXrG0aX3E2JX6NOrVq3yXYQuWLAg+4c//OG0uY2NAqJp8XgW+n52KS1Aleve6g4OtKTb&#10;2zf6mXYlptXS2vrHzPLlP7LtRLuJfdA7tsUSn1nZ03PjopaWmyqxDVgnEiABEiABEiCB0ghQhJbG&#10;zfinli1bkLWsBUvgmvuygGuuLvB4E6Ko8vOwpgWivrWVrre3t80ZGAJeuchVLvga3y2MLaAtbe2C&#10;e+3LgwOL29vbfXWhNrbSfhQskVjqOu47sejSZNr7nXfLTSpXdWQ6Ot6cRpRpP6rMNEiABEiABEiA&#10;BOJPgCI0/m240xpo11wE03keFolvYKJaZdpENVD8Sj0XZPrNzc1DOSE6sEVK+0PeSYlUosUhh8Va&#10;nwXquM6v4IK7CAJ0U3EJjO+7EaToObjlfiZhiStNJOFZQ6U8QEyuPR/l4x5fExuJZSIBEiABEiCB&#10;CAhQhEYAPewsEUznot7u7tWYDv4QE8LpJrru+c0kd8akeNbvdLdPD0J0EP/2YQj9JyH0v5Q/Gibo&#10;bCsifc9l2hOg6rK916z+xIJly2C951UsAbjl/nxFT88VeLcXmvhu64UZ+K1/NNPd/Qcct/O7YuvH&#10;+0mABEiABEiABCqPAEVo5bXpqDVqbm29GucL9gnX/T7cRxe4Fb5P1LNICsuXM0IL6SIQ+stwPM6j&#10;sOpdDDFQZ6IYKKQeYd2T2/+pso5yPgthwmNYygRvO855rhSHQ9RPN80an3fLRYOLS/ANeiOst74d&#10;m1QmNj5OAiRAAiRAAiQQEQGK0IjAR5EtJn//7shkjpzmut+AQjujkq12EIEugjIF6o67fRvieJwV&#10;vZnMKkR3/T5E1oEUoqP3cn0EC9j0YZHgjHRL6/VRvAuVlmdzW1sfFkE+jzNsO00ToZq1fhcStr0n&#10;3K6/jr+eWmn8WR8SIAESIAESIIHiCFCEFscr9ncvSad1cJCPwDXuT0LICyAI9q40q6gW16jToD6i&#10;JewGa06nb8t0ZI6Ute7XUY4WoSfg3CfqNcNW91vlXo39n5/CosjqsNunkvM7aM3qrn81Np6IBZB3&#10;mLgAoo8zQh9Iw3X9OngO/LSS24J1IwESIAESIAES2DkBitBx2kPgAvlLuMbd4rjWlxBN50OYuNom&#10;TlxLbR6Iv357aCg0d9yR5UwvSWvx26qFPtxzvwq2e+LoEexRHb+X536r3Bex//PLsBhfPH5JBFfz&#10;+YjY/O9M5hxY4m+B2JtookXUW4ywrAsznZm/pdvTTwRHgymTAAmQAAmQAAmYTIAi1OTWCbhssETp&#10;wD1nQCz9AiLpcxAKb9VZVoIYxUT35ckzZ0a69wxC/yeZzs6bZDL1FWBtAV9syXUDblWzks+JTwVr&#10;MKyfjvPFdFvbPWaVsLJKA0v8v+GW+w14OHzZRBGa3x+6i0qqjqVLl74/qCOUKqtVWRsSIAESIAES&#10;qDwCFKGV16ZF1whi6U9Ll956U1PjAycLJc6BcJgfdzEKq+OLd955Z/+xxx5bNA8/H0i3tz+F9E6D&#10;0L9Kuu7nwfaN+kDRSnfRHXa9hei+F3GKL1jc2trrJ1emtWMCazesv2hqbd3xUsjX6vNrTbvyx7ac&#10;2NTY+GGU7QemlY/lIQESIAESIAESCJ4ARWjwjGORw7JlC3A8xoIVcNH9NSxWp7hCtNlCHIhNXJ4l&#10;y0Sryo7A5vZhWs+YZGWB0P89zhT9c3ZwsAVC/yyI0XmVKEaHxScs6085lvpe/+DAD3H250uxeAkq&#10;pJBLlizZhABZS+CWeyOqJE2slmcRVdbXUM6/wHr7gIllZJlIgARIgARIgASCI0ARGhzbWKYMF931&#10;KPilS3t7f9TUP3i8tNVp2MV1GERTMjZiVJ8/KdXTpjUAzhQdQJk6sR/uKpV0FishPwyur9LljLub&#10;Lqxu3mY/CJ8nYH37EcRnF8SntgLzioAAhN1fM8t7vpew5SccA13A8265UxGs6HtLb7316GUL9CIY&#10;LxIgARIgARIggfFCgCJ0vLR0kfVc1tw8iEeu0D+ZrsyhQrjvh8h4LyxdjcNHu5hqHfWsccpaW2SV&#10;Q7sdAVleQGYXwurcBYFwIkrbArZv1kIuNkIfFdhq9fQs5e6/8E+XI+rtlen0qZHuxQ2tIQ3PqH9o&#10;4KsTrOS7pW3PM3GRI+eWax/RdP8DS6wFC3hWrOH9icUjARIgARIgAT8JUIT6SbNC00q3pW9B1W7p&#10;7OxcVpNKHSkcdSRE0zsgQnbTQkRfUYunYUGUL0sWO+HuM705YHXegDL2IEDLinmNjYfDivh+kHwv&#10;IurOMNUNeiRniIh1kJ+/R9v/PJFK/S5v6TUd+3D5ksNBk6IqsM4/67gTgsoflugXMl095yD9q21p&#10;IzqzefGZdX9Cf/8W9kz/Cy7rN6Cs1ZoLrxwBzQJnq04kDxIgARIgARKoNAIUoZXWogHWB5NabV38&#10;mf65orNz2mAq9TpY8t6JieRrMb89CP+tHRaler+jnvIGYS0dKYSGBTAC/byEqes/sRn0Nlc51+y9&#10;//7/DhCFr0lj76qDBK/XPxD6X5yYTL0LLq1Hw5r7ViHltCiFvl5i8PL/395gLZxvspS4DlbPayGk&#10;1/gKI6zElHoYIvqavDCLRp3BEKiEpRd4ArvSbS2/WtHdfT7EzGvwjpgXpQg9H308CSH6ekDQIvRf&#10;EF2/wXfDvLIG1ko7SRh9BL+9OYqsmScJkAAJkAAJBEmAIjRIuhWc9sL2dn0G53X6B5Y82dTUNAcB&#10;jfazXPEW6JV9IFsa8bs9IGCmagyevTRvNd0Gi57+54ypO72GxWze4vo0/rsGAuIJiKF7MYv9h2WL&#10;/y5Kpx8fKx3Tfw+hr/eyLtc/ON5ld5FKvQFnuR4lhfVq1Pk1EBPVW+vgs9AfFrtbFxKQEYSag2zu&#10;x5/uQjP9yXadm5vb2h41neNY5YPV7c+4R/9U/IXIxJ83vZL4hnhfgUUtLVfiP/qHFwmQAAmQAAmQ&#10;QAUToAit4MYNq2qw5GmrhbaI6Z/f63wzHR0TE5MmzcpaVdMs6cyBpaMBEVN3xf7HqdCdu+AWCfE5&#10;EebSSRCSw1YP/MpdB1WKICXKwV+egSDahNnpszCpPg+B+5iqks9Z/daLicmJZ+H+qfetVuyF412e&#10;QOWu0j+IrJuy+vvnusLaH1wOBTcd0GgOfrRL9JSRwrEUIDlxb23CZtqnYIN6HH95GBaq22DtvEu3&#10;K/Z56oBVvEggEAImRbIOpIJMlARIgARIgARIYBsCFKHsEIEQSC9ZshkJ9+V/7thRJgjOU51IJIbd&#10;IVWlC8tSYef3W+p9rvrn5zodsKtLDA3talVVzcw6zu5Q9btDwM9wLXcWRGkKQhV/H/V6BpJzM+55&#10;USj1HJ553LUQTdi1n7GqtjyTTrfrwEm8SIAESIAESIAESIAESCAQAhShgWBlooUSwJ7CLYXey/u2&#10;JZA/TkdbKOEuy4sESIAESIAESIAESIAE4kGAIjQe7cRSkgAJkAAJkAAJkAAJkAAJkEBFEKAIrYhm&#10;ZCVIgARIgARIgARIgARIgARIIB4EKELj0U4sJQmQAAmQAAmQAAmQAAmQAAlUBAGK0IpoRlaCBEiA&#10;BEiABEiABEiABEiABOJBgCI0Hu3EUpIACZAACZAACZAACZAACZBARRCgCK2IZmQlSIAESIAESIAE&#10;SIAESIAESCAeBChC49FOLCUJkAAJkAAJkAAJkAAJkAAJVAQBitCKaEZWggRIgARIgARIgARIgARI&#10;gATiQYAiNB7txFKSAAmQAAmQAAmQAAmQAAmQQEUQoAitiGZkJUiABEiABEiABEiABEiABEggHgQo&#10;QuPRTiwlCZAACZAACZAACZAACZAACVQEAYrQimhGVoIESIAESIAESIAESIAESIAE4kGAIjQe7cRS&#10;kgAJkAAJkAAJkAAJkAAJkEBFEKAIrYhmZCVIgARIgARIgARIgARIgARIIB4EKELj0U4sJQmQAAmQ&#10;AAmQAAmQAAmQAAlUBAGK0IpoRlaCBEiABEiABEiABEiABEiABOJBgCI0Hu3EUpIACZAACZAACZAA&#10;CZAACZBARRCgCK2IZmQlSIAESIAESIAESIAESIAESCAeBChC49FOLCUJkAAJkAAJkAAJkAAJkAAJ&#10;VAQBitCKaEZWggRIgARIgARIgARIgARIgATiQYAiNB7txFKSAAmQAAmQAAmQAAmQAAmQQEUQoAit&#10;iGZkJUiABEiABEiABEiABEiABEggHgQoQuPRTiwlCZAACZAACZAACZAACZAACVQEAYrQimhGVoIE&#10;SIAESIAESIAESIAESIAE4kGAIjQe7cRSkgAJkAAJkAAJkAAJkAAJkEBFEKAIrYhmZCVIgARIgARI&#10;gARIgARIgARIIB4EKELj0U4sJQmQAAmQAAmQAAmQAAmQAAlUBAGK0IpoRlaCBEiABEiABEiABEiA&#10;BEiABOJBgCI0Hu3EUpIACZAACZAACZAACZAACZBARRCgCK2IZmQlSIAESIAESIAESIAESIAESCAe&#10;BChC49FOLCUJkAAJkAAJkAAJkAAJkAAJVAQBitCKaEZWggRIgARIgARIgARIgARIgATiQYAiNB7t&#10;xFKSAAmQAAmQAAmQAAmQAAmQQEUQoAitiGZkJUiABEiABEiABEiABEiABEggHgQoQuPRTiwlCZAA&#10;CZAACZAACZAACZAACVQEAYrQimhGVoIESIAESIAESIAESIAESIAE4kGAIjQe7cRSkgAJkAAJkAAJ&#10;kAAJkAAJkEBFEKAIrYhmZCVIgARIgARIgARIgARIgARIIB4EKELj0U4sJQmQAAmQAAmQAAmQAAmQ&#10;AAlUBAGK0IpoRlaCBEiABEiABEiABEiABEiABOJBgCI0Hu3EUpIACZAACZAACZAACZAACZBARRCg&#10;CK2IZmQlSIAESIAESIAESIAESIAESCAeBChC49FOLCUJkAAJkAAJkAAJkAAJkAAJVAQBitCKaEZW&#10;ggRIgARIgARIgARIgARIgATiQYAiNB7txFKSAAmQAAmQAAmQAAmQAAmQQEUQoAitiGZkJUiABEiA&#10;BEiABEiABEiABEggHgQoQuPRTiwlCZAACZAACZAACZAACZAACVQEAYrQimhGVoIESIAESIAESIAE&#10;SIAESIAE4kGAIjQe7cRSkgAJkAAJkAAJkAAJkAAJkEBFEKAIrYhmZCVIgARIgARIgARIgARIgARI&#10;IB4EKELj0U4sJQmQAAmQAAmQAAmQAAmQAAlUBAGK0IpoRlaCBEiABEiABEiABEiABEiABOJBgCI0&#10;Hu3EUpIACZAACZAACZAACZAACZBARRCgCK2IZmQlSIAESIAESIAESIAESIAESCAeBChC49FOLCUJ&#10;kAAJkAAJkAAJkAAJkAAJVAQBitCKaEZWggRIgARIgARIgARIgARIgATiQYAiNB7txFKSAAmQAAmQ&#10;AAmQAAmQAAmQQEUQoAitiGZkJUiABEiABEiABEiABEiABEggHgQoQuPRTiwlCZAACZAACZAACZAA&#10;CZAACVQEAYrQimhGVoIESIAESIAESIAESIAESIAE4kGAIjQe7cRSkgAJkAAJkAAJkAAJkAAJkEBF&#10;EKAIrYhmZCVIgARIgARIgARIgARIgARIIB4EKELj0U4sJQmQAAmQAAmQAAmQAAmQAAlUBAGK0Ipo&#10;RlaCBEiABEiABEiABEiABEiABOJBgCI0Hu3EUpIACZAACZAACZAACZAACZBARRCgCK2IZmQlSIAE&#10;SIAESIAESIAESIAESCAeBChC49FOLCUJkAAJkAAJkAAJkAAJkAAJVAQBitCKaEZWggRIgARIgARI&#10;gARIgARIgATiQYAiNB7txFKSAAmQAAmQAAmQAAmQAAmQQEUQoAitiGZkJUiABEiABEiABEiABEiA&#10;BEggHgQoQuPRTiwlCZAACZAACZAACZAACZAACVQEAYrQimhGVoIESIAESIAESIAESIAESIAE4kGA&#10;IjQe7cRSkgAJkAAJkAAJkAAJkAAJkEBFEKAIrYhmZCVIgARIgARIgARIgARIgARIIB4EKELj0U4s&#10;JQmQAAmQAAmQAAmQAAmQAAlUBAGK0IpoRlaCBEiABEiABEiABEiABEiABOJBgCI0Hu3EUpIACZAA&#10;CZAACZAACZAACZBARRCgCK2IZmQlSIAESIAESIAESIAESIAESCAeBChC49FOLCUJkAAJkAAJkAAJ&#10;kAAJkAAJVAQBitCKaEZWggRIgARIgARIgARIgARIgATiQYAiNB7txFKSAAmQAAmQAAmQAAmQAAmQ&#10;QEUQoAitiGZkJUiABEiABEiABEiABEiABEggHgQoQuPRTiwlCZAACZAACZAACZAACZAACVQEAYrQ&#10;imhGVoIESIAESIAESIAESIAESIAE4kGAIjQe7cRSkgAJkAAJkAAJkAAJkAAJkEBFEKAIrYhmZCVI&#10;gARIgARIgARIgARIgARIIB4EKELj0U4sJQmQAAmQAAmQAAmQAAmQAAlUBAGK0IpoRlaCBEiABEiA&#10;BEiABEiABEiABOJBgCI0Hu3EUpIACZAACZAACZAACZAACZBARRCgCK2IZmQlSIAESIAESIAESIAE&#10;SIAESCAeBChC49FOLCUJkAAJkAAJkAAJkAAJkAAJVAQBitCKaEZWggRIgARIgARIgARIgARIgATi&#10;QYAiNB7txFKSAAmQAAmQAAmQAAmQAAmQQEUQoAitiGZkJUiABEiABEiABEiABEiABEggHgQoQuPR&#10;TiwlCZAACZAACZAACZAACZAACVQEAYrQimhGVoIESIAESIAESIAESIAESIAE4kGAIjQe7cRSkgAJ&#10;kAAJkAAJkAAJkAAJkEBFEKAIrYhmZCVIgARIgARIgARIgARIgARIIB4EKELj0U4sJQmQAAmQAAmQ&#10;AAmQAAmQAAlUBAGK0IpoRlaCBEiABEiABEiABEiABEiABOJBgCI0Hu3EUpIACZAACZAACZAACZAA&#10;CZBARRCgCK2IZmQlSIAESIAESIAESIAESIAESCAeBChC49FOLCUJkAAJkAAJkAAJkAAJkAAJVASB&#10;/weapUQ4L4FKQQAAAABJRU5ErkJgglBLAwQKAAAAAAAAACEA/KKZr1wWAABcFgAAFAAAAGRycy9t&#10;ZWRpYS9pbWFnZTIucG5niVBORw0KGgoAAAANSUhEUgAAAQsAAAAyCAYAAABLV/6DAAAABHNCSVQI&#10;CAgIfAhkiAAAAAlwSFlzAAAuIwAALiMBeKU/dgAAABl0RVh0U29mdHdhcmUAd3d3Lmlua3NjYXBl&#10;Lm9yZ5vuPBoAABXZSURBVHic7Z15VBRX9se/jbI0CAqoLEbAyBIi2hAEXDCgcUPAKFFEUdmixpij&#10;RpMwMWMSMzJRHB39RaMiAioIRlREFGIAo2MElGXQIAjKooBsjWwjsjT9+8NDh+JV9UI3Ckl9zulz&#10;qFtvudVU3XrvvvtucwCUgoWFhUU8bRwAwtetBQsLy4CnTel1a8DCwjI4GNrzwN/fHxMnTnxdurCw&#10;sAwgcnJycPLkSdExxVi4u7tj0aJFr1wpFhaWgUdMTAzFWLDTEBYWFqkYynTi+o3ryMnNUUgnfD4f&#10;t9Nv40XbC9rzKioqsLa2hqWlJSwsLKCuri5Vu52dnSguLsaDBw+Qk5OD+vp62nJDlIaAZ8ODsbFx&#10;n/Tv7OxExeMKCIWsL5jlz82KFStgb29Pe47RWJSUFuMN4zFyd34lIREnw05CIBAQ57hcLtavX4+/&#10;/e1vGDVqVJ/at7O1AwB0dHQgLCwMQUFBePLkCVHuWuo1zJ43GwFr/TF0KONlM5KSkoKky0l90pGF&#10;ZbBgbW3NaCz6dRoSfyEe4cfCaQ2Fn58fHj16hL179/bZUPREWVkZ69atw8OHD3HgwAFwuVyiTPLP&#10;yTiw9//6NEJY6eMNA0MDufVkYRms9JuxSPstDZEnogi5qqoqQkNDERYWBgMDxT98Kioq2LhxI9LS&#10;0vDmm28S59NvpeNk+CmZ21VVVcUnmz+BkhLr5mH5a9Ivd/6Dggf4Yf9B4g1uaGiIX3/9FQEBAf3R&#10;LQUej4fMzEwsWLCAOJdwMQGJCYkyt2luYYaFi90VoR4Ly6BD4caiuqoau4OC0dHeQZEbGBggLS0N&#10;U6ZMUXSXjGhra+PSpUtYsmQJcS48NALZmdkyt+mxxAMawzQUoR4Ly6BC4cYiLCQMzU3NFJmmpiau&#10;XLkCIyMjRXcnESUlJZw6dQrTpk2jyIVCIUIOH0N7e7tM7XHVuXB1J0crLCx/dhRqLHJzcpGdRV1u&#10;HTp0KGJjY2Ftba3IrmRCTU0N8fHxMDc3p8j5dXzEX4iXub0F7gukXt5lYfmzoDBj0dXVhRNhJwn5&#10;zp07MXfuXEV102d0dXVx5swZwkEZd+4i6vn08RlMaGhoYIG7iyLVY2EZ8MgecMBA8tUUPHlMjW8w&#10;MzPDp59+qqgu5Mba2hp+fn44fvy4SNbW1obTp6LxyeYNMrW1wG0Bzp+9gK6uLollxflphEIhGhoa&#10;UFdXh2fPntG2Z29vTxi56upqlJSUiO3XwMCANhAtNzcXra2tYuuqqanRjgbr6urw8OFDqevU19ej&#10;sLBQbF/dDBkyBCYmJjA3N4eZmRkMDAxQU1OD8vJylJaWIisrS6rvW1bMzMxgaWkJIyMjjBkzBm1t&#10;beDz+eDz+SgtLUVubi7+97//ydSmiYkJ9PX1CXltbS0ePXqkKNVfKQozFj9fIQOW/v3vf0NFRUVR&#10;XSiEnTt34syZM2hpaRHJbv12C2s++hCqaqpSt6OppQmLtyyQfz9fYtm0tDSp2uzq6kJRURFOnz6N&#10;U6dOiYyBl5cXYXT5fD6srKxQVVVF25aamhqSk5Px9ttvU+SpqamYPXu2RF1MTExo9a6vr4eZmRlt&#10;tCxdnYsXL0rcb2RkZITdu3fDw8ND7P1SUVGBmJgYhISESG2AxGFvb4/t27fDzc1NbLnu/8uxY8ew&#10;d+9eqdqOi4sDj8cj5CUlJRg/fvygjAZWyDTkaeVTPC6jjipmz54NV1dXiXWFQiGKi4sRFxeHqKgo&#10;XLt2DbW1tVL129HRgXv37iE6Ohpnz57Fb7/9hufPn4uto6+vj02bNlHbae9A7n9zpeqzJ7Z278hc&#10;RxxKSkqwsLDAjh07kJeXhxkzZgAAvvzyS/z++++Usrq6ujh27BhjW0FBQYShePbsGXx8fOS6UXV0&#10;dPD111/3uX5PNDQ08N1336GgoABeXl4SXyxjxozB1q1b4e/vL3ff8+bNQ1pamkRDAfzxf7Gzs5Oq&#10;bTs7O1pDAQDjxo2TylgPRBRiLNJvpRMyX19fsXVaW1uxbds2DB8+HOPHj8fixYuxcuVKzJo1C4aG&#10;hnBzc0NmZiZt3crKSixduhQaGhqYNGkSVqxYAU9PTzg6OkJPTw9+fn6oqKhg7NvLy4uQ3cm4I/4i&#10;aZhsP1nmOtLC5XJx6dIljBo1Cm1tbfD29kZbWxuljJubG/z8/Ii6Tk5O2Lx5MyFfv349ysvL5dbt&#10;448/JpzFsqKsrIxr165h+/bttNG2wMuXQX9gYmKCmJgYxgC73t+zrKxdu1au8wMVBRmLDMqxiooK&#10;3N2Zg5du374NKysrfP/992hubibOd3Z24vLly5g2bRqOHDlCORcVFQVLS0vExsbS3kwtLS2IiIgA&#10;j8dDcnIybf9WVlYwNTWlyLLuZMs8Hx7zxhjo6evJVKcbHo8HbW1taGtrw87ODjt37iTKDB8+XLTk&#10;e/fuXXz11VdEmf3791OWpDU1NREREUE8CJGRkThz5kyfdO2NsrIy/vWvf8nVxo4dO2jf1I8ePcLy&#10;5cthYWEBLpcLDQ0NTJw4EUuWLEFSkmL25ri5uWHEiBEUWWxsLFxcXDB27FioqalBS0sLVlZWWLx4&#10;McLCwsDn86Vqe9iwYbQvo568//77GD16dJ/1f13IbSxaWlpQ/KiYIpszZw60tLQYyy9btgzFxdQ6&#10;6urqeOuttyg3eUdHBzZs2IArV64AAPLy8uDv74+mpiZKXR0dHYwbN44i4/P5WLJkCaMzafHixZTj&#10;5uZmlD+R/a1rZm4mcx0AaGpqQkNDAxoaGpCZmYnt27fj9u3bRLmeDsN9+/YhNTWVcl5LSwvh4eHg&#10;cDgAXvqJTExMKGXKysrwySef9ElPJtzd3fHee+/1qa6zszMCAwMJeWRkJHg8HmJiYlBYWAiBQIDn&#10;z5/j999/x7lz5+Di4gJbW1vcvHlTLt1tbGwox+3t7Vi1ahWSkpJEI6/m5mbk5eUhLi4OAQEB0NPT&#10;w7Zt2yS2vXz5cgwbNowiS0lJoRwrKyvDx8dHrmt4HchtLOiWHWfNmsVYPjAwEKWlpX8ooKSEXbt2&#10;oampCfn5+Xj69CmWL18uOj9z5kxoaWlBIBDAz8+PEkQ1cuRIJCYmgs/no7i4GPfv34eZ2cuHV1lZ&#10;mTAIPZk+fTp5LfXPxF4rHTq6OjLXYYIuQCwvL0/0t1AohI+PDxoaGihlZs2ahQ0bNsDV1ZUIpe/q&#10;6sLq1avR2Ngot34vXlBTDOzbt69Pe2W+/fZbol5paSnWrVsncdUhOzsbCQkJMvfZk5EjR1KOu1Mk&#10;iEMgEBAvODrWrFlDOe7s7ISPjw8xMvnwww+l1HbgILexeEbzgBkaGtKWbW1txdGjRymyRYsWITAw&#10;EEOGDAEAjB49GmFhYdi4cSMyMjKQnJwMR0dHpKWl4c4dql8hODgY8+fPFx1bWlri4sWL2LJlC4qL&#10;ixEeHo7x48fT6kK3rNXwrIGmpHh0FWAsTE1NsXXrVjg6OlLkHR0duHr1KkVWXl6O9evXE23s3r2b&#10;siTczZ49e3Djxg25dQSAGzduUPxIkyZN6tM+n0mTJhGyr776SqJzWlHcv3+fkF2+fBkhISGYN28e&#10;MUWRFh6PR0ytEhMTRas4PTE3N4eTk1Of+nldyG8saB4wpt2keXl5xHb1lStXEuXU1NRw4MAByr76&#10;3qsBSkpKtHUtLS2xd+9evPHGG2L1pjcWr25kUVJSAqFQCKFQiKKiIsIH0D2N6j3lAl6mO4uKou7o&#10;VVdXh54e1X+Sk5OD7du390k/OoRCIbGE+49//AOamppStzF27Fhoa2sTcropWH8RFxdH+Kd0dHSw&#10;Zs0aJCUl4dmzZygtLcWJEyfg7e0ttX+BznF54sQJAMCpU+RO58Hm6JTbWNA9YHQPIvDSSdeb3vNr&#10;Jnobi9GjR0NZWVmqunTQ6Uhn+CSho6O4aUg3QqEQgYGBuHTpEmOZDRs24PHjx4znW1tb4e3trfAV&#10;hZs3byI2NlZ0rKenhy+//FLq+nSjio6ODsrUtL/JyMiQ6KA1NjbG6tWrERkZifLycuzZs4fwRfSE&#10;y+XC29ubIquvrxf9DzMyMojYEA8Pj365f/oLuY1FZ2cnIWNaL+8ZCNWNtA987yGqPIYCeLlnpfe8&#10;me5aJKGsIp8edHA4HISGhiI1NZXxrd3Y2IjVq1czruB88cUXyM//I2Bs7dq1+PXXXxk/PROzSuKL&#10;L76gLC9++umnUqcs1NAgd+x2dHT06bvvZsuWLWKv7ccffyTqBAYGwtPTE5WVlRLbV1ZWxmeffYab&#10;N28y3tuenp4YPnw4RXbmzBmKH6r3d6ympoZVq1ZJc4kDArmNxQiaIeXTp09py/YOEgIg9u0orm5V&#10;VZVcwUU1NTXEg9b7ny0Nsu4r6cbX1xcuLi5wcXFBQEAATp8+TTjBnJ2dxQZeXb9+HSEhIYQ8LS0N&#10;Bw8epMjefPNNODk5MX6YUqnRUVJSgv3794uO1dTUsHv3bqnq0o0u1dXVGf1c0tA9/2f6vPMOffDc&#10;2bNnYWRkhBkzZiA4OBh37twRG2PB4/EYV0R6OzaBP6Yg3URGRhL3LF29gYrcxkJbm3QGMYUgW1lZ&#10;ETKmofbRo0cRH//HjtDedTs6OpCYSCawEQgE2LZtG+1NKUnHESNkNxZ0Dl5puH79OpKSkpCUlISw&#10;sDB4e3tjxYoVRDlPT0+xU7WysjJCJq0Blod//vOfqKmpER0vW7aMSANAR1FREbGqAtC/SF4FAoEA&#10;N2/eRGBgIOzt7aGpqYk5c+YgPDyc1l9EF3359ttvE6trLS0tsLGxwUcffST6uLi4EC/SCRMmYOrU&#10;qYq9qH5CfmOhI/3IQl9fn3iDRUREEA/9pUuX8PHHH+P999/H5MmT8fPPP2PKlCmEo2nr1q2UOIqu&#10;ri5s27YN33//PaytreHh4UFZeuwJrbGgMXyS4PdxZEHHL7/8QszdORwOJkyYIHfbzc3NqK6uZvxI&#10;G2LfTVNTE+E8pQss641AIKD9n8jjiG1sbBR7bdIGVAEvX0LJycnw9/fHunXriPMWFhaEjG50MGzY&#10;MBw+fJj40I2gBoujs1+MhTjPdlhYGGXe9+LFC7i6usLOzg4ffPABjI2NsXDhQtEUISsrC3w+HyNG&#10;jCCG1gUFBZg0aRKcnJzg7u4OXV1dBAcHA3jpJExKSqJNFgwA9+7dI2TD+zCyYPr5gb6gr6+PMWPI&#10;jOqK2GkZFBQEfX19xk/3PhRZOH78OGUEJ21O1fDwcEL27rvvShU4xuVyiVFIYGCg2GvrvUdpzpw5&#10;Uv3yHt090vtFqKqqKrffwdPTkzGIcSChgGmINkbrUd/48fHxjBmoJkyYgODgYFFcBfDywc7MzMT5&#10;8+eJIfQ333wjGp4vXbqUWNd//vw5bty4gYSEBEqwkqqqKiIiImi978DL3ZA9UVZWhpGx7Jm8yh+T&#10;PzsgK0pKSrCxscGePXtoHbevcllRFgQCAbZs2SJzvUOHDtFOIX/44QdER0fTGh1dXV0EBgaipKQE&#10;q1ev7pO+3bi6uuLu3btIT09HQEAADA0NRRGw3ejp6WHfvn1E3dxc6oZDDw8P6OrqyqWPuro6sZIy&#10;EFHI3pAp0xwoxw0NDUSIa082bdqEjIwM2NraMpYxMjJCbGwsvv32W4o8NDQUFy9exNixYxnr2tra&#10;4tatW/D09KQ9X1NTg/R06ua3CRMnMG5oYqKxsRFFhfS5HSSRkpKCgoICFBQUoK6uDtnZ2bQ3zH/+&#10;8x+ZhtGvmpSUFLFLvEz4+fnRTn28vLxQWVmJyspKpKSkICMjA3V1dairq8OuXbuIWBJ5cHBwQGho&#10;KCoqKtDS0oJ79+7h6tWrePz4MaqqqmiTNnVvPeiGbgri6+sLLpfL+HFxIRMnDQZHp0LyWThMnYL4&#10;C9QbJjo6mvZL6cbW1hYZGRnIyclBfn4+8vPz0dzcDCMjI7zzzjuYOXMmYyjxwoULMWfOHGRlZYnq&#10;cjgcGBkZwdnZmXF7cDd0QTl2DtJtP+5J1p3sPq/I0P1MQW/KysqwdOnSPrX/Kvnss88wf/58mZaz&#10;q6urMX/+fBw6dIg2OZCBgUG//FQEE+rq6rCysqJ1wndz4sQJREdHi45NTU3h7OxMKdPS0oKzZ8/S&#10;OnG7uXr1KsrLyymBgzY2NrC1tUVWVlbfL6KfUYixMDM3hY6uDmUZ8fTp0/j888/Fzg2HDBmCyZMn&#10;Y/Jk2bd6c7lcODo6EiHSkmhra8OuXbsoMg6Hg8l2zKMcJjJv02+hl5eKigocP34cR44cQXV1db/0&#10;oUgKCwvx448/EnlCJJGdnY2pU6fCy8sLu3btkipWIz09nXE3sbSkpqaCx+Nh6tSpUFWVnPCosbER&#10;ISEh+OabbyjyNWvWENOXc+fOSQxb7+rqQlRUFLGZbu3atbRO1YGCQowFh8OB8ywnnD97QSQTCATY&#10;vHmz2OnI62D//v1EOjrLCZYyh223t7fj7n/FL892Iym1oEAgQG1trch7/+DBA0bHbG+Sk5OJt9iD&#10;Bw+kqiuO6upqQm9xUZY7duygPS9NCrmYmBjExcXBzs4O5ubmjGn1Lly4wJjSTxbi4+MRHx8veuE4&#10;ODjAwMAAenp6omlOeXk5KioqUFRUhOjoaNpl1Lt37xLfkbTb6A8dOkSsyNH1MZDgABCNoy9cuCBK&#10;gRZxMhzDRjCHt/amtbUVG9dvIjZjnTt3Dh4eHorRVk6qq6thZmZGyaHB4XAQFLxT5q3mKb+k4MjB&#10;o5ILsrAMIsLDw0WJq2JiYnruAG9TWHZvLpeLFauWE/J169ahqKhIUd30mfb2dnh7exPJdqbPmC6z&#10;oRAIBDj303lFqsfCMuBR6O+GOM9yxnhT6pbwuro6zJ8/nxLt96oRCoXw9fUlpkQqKipY6SP7ktW1&#10;5GuorZEtiImFZbCjUGPB4XCwZv2HxOaq4uJiuLq6ypxOXVF8/vnnFC92N0u9lkB3pGxr5J2dnTh3&#10;lh1VsPz1UPjPF443HY9NWzYSXuLMzEzMnDkTT57IH8QkLS9evEBAQABt+nbn95yx6APxKerpSP45&#10;GXW1dYpQj4VlUNEvv6LuMNUBvh/6EvI7d+7A1taWyCPZH5SVlcHR0RFhYWHEOZ4NDx9tkH2Jqrqq&#10;GlEnTytCPRaWQUe/GAsAWODmAvdFZIbv2tpazJ07F0FBQWIDV/qKUCjETz/9xBjgYjLOGFsDt1DC&#10;zaVt9+D+g/2iMwvLYKDfjAUArPJdicVLFhNTEoFAgL///e8wNTXF4cOHZf4lcyYSEhJga2uLZcuW&#10;0YZIT+RNxNfffS1zWDcAXDwfj4J8+eMXWFgGK4xBWVpaw1FVTZ+XQhZmz50NY2NjJF5OpE0sErwn&#10;GCdPncSiRYswffp0UXZuaamqqsKtW7eQkJAgSsRqMs6EUobD4cBhqgMc33VEa+sLtLbKNjpoaWlB&#10;ycMSODg4SC7MwjKIGTVqFOM5xqAsFhaWvzb9FpTFwsLy54YyDSksLCS2brOwsPw16b0PhzINYWFh&#10;YWGAnYawsLBIB2ssWFhYpOL/AeWVpIgpFiVlAAAAAElFTkSuQmCCUEsDBAoAAAAAAAAAIQBjbvZX&#10;kuEAAJLhAAAVAAAAZHJzL21lZGlhL2ltYWdlMS5qcGVn/9j/4QAYRXhpZgAASUkqAAgAAAAAAAAA&#10;AAAAAP/sABFEdWNreQABAAQAAAA8AAD/4QMraHR0cDovL25zLmFkb2JlLmNvbS94YXAvMS4wLw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UgTWFjaW50b3NoIiB4&#10;bXBNTTpJbnN0YW5jZUlEPSJ4bXAuaWlkOjBCQjVBOUM0MDNCQzExRTJBQzM1QTRBRDRDMjBENkND&#10;IiB4bXBNTTpEb2N1bWVudElEPSJ4bXAuZGlkOjBCQjVBOUM1MDNCQzExRTJBQzM1QTRBRDRDMjBE&#10;NkNDIj4gPHhtcE1NOkRlcml2ZWRGcm9tIHN0UmVmOmluc3RhbmNlSUQ9InhtcC5paWQ6RjNEOUM2&#10;Q0RGREIxMTFFMUFDMzVBNEFENEMyMEQ2Q0MiIHN0UmVmOmRvY3VtZW50SUQ9InhtcC5kaWQ6RjNE&#10;OUM2Q0VGREIxMTFFMUFDMzVBNEFENEMyMEQ2Q0MiLz4gPC9yZGY6RGVzY3JpcHRpb24+IDwvcmRm&#10;OlJERj4gPC94OnhtcG1ldGE+IDw/eHBhY2tldCBlbmQ9InIiPz7/7gAOQWRvYmUAZMAAAAAB/9sA&#10;hAAGBAQEBQQGBQUGCQYFBgkLCAYGCAsMCgoLCgoMEAwMDAwMDBAMDg8QDw4MExMUFBMTHBsbGxwf&#10;Hx8fHx8fHx8fAQcHBw0MDRgQEBgaFREVGh8fHx8fHx8fHx8fHx8fHx8fHx8fHx8fHx8fHx8fHx8f&#10;Hx8fHx8fHx8fHx8fHx8fHx//wAARCAIqB90DAREAAhEBAxEB/8QApAABAAICAwEBAAAAAAAAAAAA&#10;AAEIBgcEBQkDAgEBAAAAAAAAAAAAAAAAAAAAABAAAQMCAwQDBwsNCg0BCQEBAAECAwQFEQYHITES&#10;CEFhE1FxIjIUlBiBQlJiciOzFXUWN5GhgrLS4lPTVHS0VTaSojNzkySENVYXscHRQ2ODozTE1CWF&#10;RmThwsNE5JWltWakJhEBAAAAAAAAAAAAAAAAAAAAAP/aAAwDAQACEQMRAD8AtS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jVdzttHj5XVw02CcS9tI1mxVwx8JU6&#10;QONHmfLcr0jju1G97vFa2oiVV7yI4DsIpYpY0kie2SN3ivaqKi95UA/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BpfXbVzNmSL3baKypTLDV0zppfKI1kXiSRW7FRzdmCAax9J/U&#10;z2Nv83d+MAek/qZ7G3+bu/GAPSf1M9jb/N3fjAHpP6mext/m7vxgD0n9TPY2/wA3d+MAy7SjXfPO&#10;ac/2qxXNKPyGs8o7bsYXMf71TSStwcr3YeExOgCxAADH84Z9yplCjSpvteymV6KsFMnhzy4fg4m+&#10;Evc4vFTpVANB5v5qL9VOkgytQR26n2o2sqkSaoXuORn8EzvLxgasveouer4r/jS+1tRHIuL4O2cy&#10;H1ImcMaeo0DHVVXKrlVVVdqqvSBAH2pqurpZEkpZ5IJPZxOcxfqtVAMxsOtOptlc3ya/VFREmCLD&#10;WqlU1UTo9+43NT3KoBtnJ/NXTSvZT5ttnk+Oxa+gxcxF9tA9Vcid1WvXvAbysOYbJf7cy42atirq&#10;OTYksLscFwx4XJ4zXJjta5EUDsAAAAAAr3q1rNqVkvOtXaIG0a29zWVFvkkgcrnQyJ0rxpjwva5v&#10;qAYb6T+pnsbf5u78YA9J/Uz2Nv8AN3fjAHpP6mext/m7vxgD0n9TPY2/zd34wB6T+pnsbf5u78YB&#10;9aTmh1DbVQuqo6GSma9qzxtgc1zmIqcSIvabFVALW0tVT1dNDVU70kp52NlhkTc5j04muTvooH0A&#10;AAAAAAAAYBrXqFWZIyiyvtyRuulXUx09I2VOJqJgr5HK1FaqojGYd9UA0R6T+pnsbf5u78YA9J/U&#10;z2Nv83d+MAek/qZ7G3+bu/GAPSf1M9jb/N3fjAHpP6mext/m7vxgD0n9TPY2/wA3d+MAsTpXe8y3&#10;3JNDeswpE2tuHFNFHDGsbWwKuEWKKrsVc1OPHuKgGWgAAAAAAAAAAAAAAAAAAAAAAAAAAAAAAAAA&#10;AAAAAAAAAAAAAAAAAAAAAAAAAAAAAAAAAAAAAAAAAAAAAAAAAAAAAAAAAAAAAAAAAAAAAAAAAAAA&#10;AAAAAAAAAAAAAAAAAAAAAAAAAAAAAAAAAAAAAAAAAAAAAAAAAAAAAAAAAAAAAAAAAAAAAAAAAAAA&#10;AAAAAAAAAAAAAAAAAAAAAAAAAAAAAAAAAAAAAAAAAAAAAAAAAAAAAVi5sv2osn5i/wCGUDRQAAAA&#10;AbF5e/pfsH9L/QpwLmgaZ1f1/o8tunseWljrL83FlRVLg+ClduVMN0kqex3NXfjtaBV663e53evl&#10;uFzqpKytnXilnmcrnKvfXoToToA4gAAAAAAAHd5TzjmLKl0bcrHVupp0wSVm+KVvsJWLsc3/AAdG&#10;CgW30p1fsufKHssG0V/p241luVcUVEwTtYVXxmKvRvbuXoVQ2AAAAANIc0uUUrssUeZYGY1Fol7G&#10;qVE2rTVCo1FVfaS8OCe2UCrgAAAAAALj8vWZ/jzTWihlfxVVnc63zYrivBHg6FcO52T2tTvKBssA&#10;AAAAAAABVfmmzL5dnKisUT8YbPTI6Zu7CoqsHu/2SR/VA0qAAAAAHb5Sy9UZjzNbLHT4pJX1DIVc&#10;iY8DFXGR+HcYxFcveAvrR0lPRUcFHTMSOmpo2QwRpuayNqNa1O8iAfYAAAAAAAAAAAAAAAAAAAAA&#10;AAAAAAAAAAAAAAAAAAAAAAAAAAAAAAAAAAAAAAAAAAAAAAAAAAAAAAAAAAAAAAAAAAAAAAAAAAAA&#10;AAAAAAAAAAAAAAAAAAAAAAAAAAAAAAAAAAAAAAAAAAAAAAAAAAAAAAAAAAAAAAAAAAAAAAAAAAAA&#10;AAAAAAAAAAAAAAAAAAAAAAAAAAAAAAAAAAAAAAAAAAAAAAAAAAAAAAAAAAAAAAAAACsXNl+1Fk/M&#10;X/DKBooAAAAANi8vf0v2D+l/oU4G2tetbX2VJcq5anwuz28Nyr4120zXJ/BRr+Fci7Xes914oVhV&#10;VVVVVxVd6qBAAAAAAAAAABzbNeLlZbpTXS2Tupq+kekkEzd6OTqXFFRU2Ki7FQC6uluodDnnLEVy&#10;iRsVwhwhudIi/wAHMib0x28D/Gb9TeigZgAAAcC/2akvdkr7RVpjTV8ElPIuGKokjVbxJj0t3p1g&#10;UIvFqrLRdqy11reCroZpKedvRxxuVq4d1NmwDhgAAAABuzlZzP5DnCtsMrsIbxT8cLd/84pcXp3s&#10;YnSY95ALTAAAAAAAAfOoqIaanlqJ3pHBCx0ksjtiNY1MXOXqREAoPmy+y5gzNdL1IiotwqZZ2sVc&#10;Vax7lVjMfatwaB1IAAAAAb45Vcp+VXy5ZnnZjFb4/JKNyps7edMZHNXusjTBfdgWaAAAAAAAAAAA&#10;AAAAAAAAAAAAAAAAAAAAAAAAAAAAAAAAAAAAAAAAAAAAAAAAAAAAAAAAAAAAAAAAAAAAAAAAAAAA&#10;AAAAAAAAAAAAAAAAAAAAAAAAAAAAAAAAAAAAAAAAAAAAAAAAAAAAAAAAAAAAAAAAAAAAAAAAAAAA&#10;AAAAAAAAAAAAAAAAAAAAAAAAAAAAAAAAAAAAAAAAAAAAAAAAAAAAAAAAAAAAAAAAAAAAAAAAAAAA&#10;AVi5sv2osn5i/wCGUDRQAAAAAdtlfMlyy1eobzbVayup452QSOTHgdPA+DjRO6xJOJOsDrJppZpX&#10;zTPdJLI5XySPVXOc5y4q5VXaqqoH4AAAAAABIEAAAADPNGM/PydnWmqJpOC016pS3Rq+Kkb18GXv&#10;xO8LvYp0gXWRUVMU2ou5QAAABVTmgyilszjT3+BnDTXuL31UwwSpp0Rj927ijVi9a4gaYAAAAADt&#10;cq36ewZktl6gTGS31Mc/AmziaxyK5i9Tm4tUC/NLUwVdNDVU70kp52NlhkTc5j04muTvooH0AAAA&#10;AABrnX/MyWLTO4ox3DU3Xht0HX2+Pa/7FrwKZgAAAABIF3dHsp/NfT61W+RnBWTR+V1yKmDu3qMH&#10;q13WxvCz7EDNAAAAAAAAAAAAAAAAAAAAAAAAAAAAAAAAAAAAAAAAAAAAAAAAAAAAAAAAAAAAAAAA&#10;AAAAAAAAAAAAAAAAAAAAAAAAAAAAAAAAAAAAAAAAAAAAAAAAAAAAAAAAAAAAAAAAAAAAAAAAAAAA&#10;AAAAAAAAAAAAAAAAAAAAAAAAAAAAAAAAAAAAAAAAAAAAAAAAAAAAAAAAAAAAAAAAAAAAAAAAAAAA&#10;AAAAAAAAAAAAAAAAAAAAAAAAFYubL9qbJ+Yv+GUDRQAAAAAAAAABIEAAAAAAAAAAF09DM1vzJpvb&#10;Z5nq+soMbfVOXaqvp0TgVV6VWJzFVe6Bn4AABgGumUlzLpzcYomcVbbk+MKTu8UCKr2p3VdEr0RO&#10;7gBSwAAAAAAFx+XrM/x5prRQyP4qqzudb5sVxXgjwdCuG/BIntaneA2WAAAAAACsPNXmbyrMdsy7&#10;E7GK2wLU1CJ+GqFwai+5jYip7oDRYAAAAAZno/lP50ag2q3SM46OKTyuuRUxb2EHhua7qe7hZ9kB&#10;d8AAAAAAAAAAAAAAAAAAAAAAAAAAAAAAAAAAAAAAAAAAAAAAAAAAAAAAAAAAAAAAAAAAAAAAAAAA&#10;AAAAAAAAAAAAAAAAAAAAAAAAAAAAAAAAAAAAAAAAAAAAAAAAAAAAAAAAAAAAAAAAAAAAAAAAAAAA&#10;AAAAAAAAAAAAAAAAAAAAAAAAAAAAAAAAAAAAAAAAAAAAAAAAAAAAAAAAAAAAAAAAAAAAAAAAAAAA&#10;AAAAAAAAAAAAAAArFzZftTZPzF/wygaKAAAAAAAAkDJcv6aZ9zCxklosdVUQSfwdQ5nZQu70sqsj&#10;/fAZRFy46sPYrnW2GJU3MdVQKq/uXuT64HW3TQzVW2x9pNYJpmf+lfFUu2e0he9/1gMIqaWqpKh9&#10;PVQvgqIl4ZIZWqx7VToc12CoB8gAAAAAAALA8pl7Vtwv1icqqk0MVdCnQnZO7KTZ19qz6gFkQAAA&#10;qIqYLtRd6AUZ1Tyl81c93W0MZw0jZVmoe55PN4caJ3eFF4F60AxMAAAAAN2crOZ/Ic4VtgldhDeK&#10;fjhb/wCopcXp3sYnSY95ALTAAAAABDnNa1XOVGtamLnLsRETpUChme8xyZkzjd725VVlbUvdBiuK&#10;pC1eCFv2MbWoB0IAAAAAWa5Vcp+TWW5ZonZhLcJPJKNypt7CFcZHIvcfIuH2AG+AAAAAAAAAAAAA&#10;AAAAAAAAAAAAAAAAAAAAAAAAAAAAAAAAAAAAAAAAAAAAAAAAAAAAAAAAAAAAAAAAAAAAAAAAAAAA&#10;AAAAAAAAAAAAAAAAAAAAAAAAAAAAAAAAAAAAAAAAAAAAAAAAAAAAAAAAAAAAAAAAAAAAAAAAAAAA&#10;AAAAAAAAAAAAAAAAAAAAAAAAAAAAAAAAAAAAAAAAAAAAAAAAAAAAAAAAAAAAAAAAAAAAAAAAAAAA&#10;CsXNl+1Nk/MX/DOA0UAAAAAADnWWy3S93SmtVqp3VVfVP4IIGb1Xeqqq7EaibVVdiJtUC2OmegeW&#10;Mq08NZdoo7vf1RHPnlbxQQu38MEbtmz2bk4ulOHcBtMAAAx7OWQMq5woVpb5RMmcjVbBVsRGVEPX&#10;HLhim3bwri1elFAqLqlpbd8hXhsE7vKrVVcTrfXtRURyIu1kibmyNTenqp1BhAAAAAAANncuNc+m&#10;1XtsKLg2shqoH9aJA6VPrxIBcQAAAAaD5q8o+UWu2ZqgZjJRO8irVTHHsZVV0Tl6MGScSd94FaQA&#10;AAAA7XKt9nsGZLZeoEVZLfUxz8G7iaxyK5i9Tm4tAvzS1VPV00NVTvSSnnY2WGRNzmPTia5O+igf&#10;QAAAAYHrhmX4g00u87HoyprWJQUuO9X1PgPw62xcbk7wFKQAAAAA+1HSVFZVw0lMxZaipkbFDG3a&#10;rnvcjWtTvqoF9co5ep8uZZtljp8FZQU7InPTYj3omMj/ALN6q71QO3AAAAAAAAAAAAAAAAAAAAAA&#10;AAAAAAAAAAAAAAAAAAAAAAAAAAAAAAAAAAAAAAAAAAAAAAAAAAAAAAAAAAAAAAAAAAAAAAAAAAAA&#10;AAAAAAAAAAAAAAAAAAAAAAAAAAAAAAAAAAAAAAAAAAAAAAAAAAAAAAAAAAAAAAAAAAAAAAAAAAAA&#10;AAAAAAAAAAAAAAAAAAAAAAAAAAAAAAAAAAAAAAAAAAAAAAAAAAAAAAAAAAAAAAAAAAAKxc2X7U2T&#10;8xf8MoGigAAAAAAWp5adPYrTlxc1VsX/AFO8IqUiuTbFRouzDrlcnF7nh6wN0gAAAABj2f8AJ1Dn&#10;DKtdY6pGo6diupJ3Jj2NQxFWKRNirsXY7De1VTpAorXUVVQ1tRRVUaxVVLI+GeJd7ZI3K1zV7yoB&#10;8AAAAAAzTRqZ8WqOW3MwxWsaxce49qsX6ygXeAAAAHUZvy7TZkyxc7HUYcFfA+JrnJijJMMY3/YP&#10;RHeoBQuto6mirKijqo1iqaaR8M8Tt7ZI3K1zV7yoB8AAAAAAuPy9Zn+PNNaKGV/FVWhzrfNiuK8E&#10;eDoVw7iRPa1O8oGywAAABWzmvzMktys+W4n4tpo3V1U1F2ccq9nEip3Wta9e84DQAAAAAAbW5b8p&#10;/HeoMVwmZxUdjjWreqpi1Zl8CBvf4lV6e5At4AAAAAAAAAAAAAAAAAAAAAAAAAAAAAAAAAAAAAAA&#10;AAAAAAAAAAAAAAAAAAAAAAAAAAAAAAAAAAAAAAAAAAAAAAAAAAAAAAAAAAAAAAAAAAAAAAAAAAAA&#10;AAAAAAAAAAAAAAAAAAAAAAAAAAAAAAAAAAAAAAAAAAAAAAAAAAAAAAAAAAAAAAAAAAAAAAAAAAAA&#10;AAAAAAAAAAAAAAAAAAAAAAAAAAAAAAAAAAAAAAAAAAAAAAAAAAAKxc2X7U2T8xf8MoGigAAAAA5l&#10;nts90u9DbIP4euqIqaL3cz0Y367gL/0FFTUFDT0NKxI6WliZBBGm5scbUa1qd5EA+4AAAAAAKd8x&#10;dhbatT62WNiMhukMVcxqbsXosci990kTnL3wNYgAAAABmGkH0nZa/PowLxAAAAABUfmUyj8S59W6&#10;Qs4aO+x+UoqJ4KVEeDJ2p1r4L190BqUAAAAAN2crOZ/Ic4VtgldhDeKfjhb3ailxenexidJj3kAt&#10;MAAAAKKamZm+c2e7zeWu4oJ6hzKRd3vEKJFCuHWxiKvWBjAAAAAAW85bsp/Emn0dxmZw1l8kWreq&#10;pg5IG+BA3vK3F6e6A2sAAAAAAAAAAAAAAAAAAAAAAAAAAAAAAAAAAAAAAAAAAAAAAAAAAAAAAAAA&#10;AAAAAAAAAAAAAAAAAAAAAAAAAAAAAAAAAAAAAAAAAAAAAAAAAAAAAAAAAAAAAAAAAAAAAAAAAAAA&#10;AAAAAAAAAAAAAAAAAAAAAAAAAAAAAAAAAAAAAAAAAAAAAAAAAAAAAAAAAAAAAAAAAAAAAAAAAAAA&#10;AAAAAAAAAAAAAAAAAAAAAAAAAAAAAAAAAKxc2X7UWT8xf8MoGigAAAAAzXRikbVapZcicmxtWk27&#10;HbC10qfaAXdAAAAAAAArPzaUrW3+wVeHhS0s0Srh0RSI5Nv+tA0KAAAAAGYaQfSdlv8APowLxAAA&#10;AABrLmGyj8f6d1VTDHx11ld5fCqInF2bEVJ249zs1V3fagFOgAAAAA7XK1+ny/mS23qBMZLfUxz8&#10;PsmscivYvU5uLQL80tTBV00NVTvSSnnY2WGRNzmPTia5O+igfQABh+ruZly5p3erjG7hqXQLTUqo&#10;uDklqFSJrm9bOPj9QCjoAAAAAdvlLL1RmPM1tsdPiklfUMhV6JjwMVcZH95jEVy94C+tHSU9FRwU&#10;dMxI6amjZDBGm5rI2o1rU7yIB9gAAAAAAAAAAAAAAAAAAAAAAAAAAAAAAAAAAAAAAAAAAAAAAAAA&#10;AAAAAAAAAAAAAAAAAAAAAAAAAAAAAAAAAAAAAAAAAAAAAAAAAAAAAAAAAAAAAAAAAAAAAAAAAAAA&#10;AAAAAAAAAAAAAAAAAAAAAAAAAAAAAAAAAAAAAAAAAAAAAAAAAAAAAAAAAAAAAAAAAAAAAAAAAAAA&#10;AAAAAAAAAAAAAAAAAAAAAAAAAAAAAAAAAAAAAAAABWLmy/aiyfmL/hlA0UAAAAAGxeXv6X7B/S/0&#10;KcC5oAAAAAAAFdubr/xP/uH/AAwFdgAAAAAzDSD6Tstfn0YF4gAAAAA/MsUU0T4ZWJJFI1WSMcmL&#10;XNcmCoqL0KgFEM/5WkytnG62N6L2dJO5KZzt7oH+HC7vrG5MesDHgAAAAAuPy9Zn+PNNaKGV/FVW&#10;hzrfNiuK8EeDoVw7iRPa1O8oGywAFdubHMq/9FyzE/Z4VxqmfVhg/wDigV2AAAAADfHKrlPyq+XH&#10;M87MYrdH5JRuVNizzpjI5q91kaYL7sCzQAAAAAAAAAAAAAAAAAAAAAAAAAAAAAAAAAAAAAAAAAAA&#10;AAAAAAAAAAAAAAAAAAAAAAAAAAAAAAAAAAAAAAAAAAAAAAAAAAAAAAAAAAAAAAAAAAAAAAAAAAAA&#10;AAAAAAAAAAAAAAAAAAAAAAAAAAAAAAAAAAAAAAAAAAAAAAAAAAAAAAAAAAAAAAAAAAAAAAAAAAAA&#10;AAAAAAAAAAAAAAAAAAAAAAAAAAAAAAAAAAAAAAAAAAAAAAAAVi5sv2psn5i/4ZQNFAAAAABsXl7+&#10;l+wf0v8AQpwLmgAAAAAAAV25uv8AxP8A7h/wwFdgAAAAAzDSD6Tstfn0YF4gAAAAAAV25rco7bVm&#10;ynZs/q+uVMOuSBy4bfZtVfcoBXYAAAAAN2crOZ/Ic31tgldhDeKfjhbv/nFLi9O9jE6THvIBaYAB&#10;R7V7MqZj1FvVwjfx0rZ1pqRU8VYadOya5vU/h4/VAw4AAAAALv6QZSTK+n1qt0jOCslj8rr8Uwd2&#10;9R4bmu62N4Y/sQMzAAAAAAAAAAAAAAAAAAAAAAAAAAAAAAAAAAAAAAAAAAAAAAAAAAAAAAAAAAAA&#10;AAAAAAAAAAAAAAAAAAAAAAAAAAAAAAAAAAAAAAAAAAAAAAAAAAAAAAAAAAAAAAAAAAAAAAAAAAAA&#10;AAAAAAAAAAAAAAAAAAAAAAAAAAAAAAAAAAAAAAAAAAAAAAAAAAAAAAAAAAAAAAAAAAAAAAAAAAAA&#10;AAAAAAAAAAAAAAAAAAAAAAAAAAAAAAACsXNl+1Fk/MX/AAzgNFAAAAABsXl7+l+wf0v9CnAuaAAA&#10;AAAABXbm6/8AE/8AuH/DAV2AAAAADMNIPpOy1+fRgXiAAAAAABj2oGVo805NutjciLJVwL5Mq7Eb&#10;Ozw4XY9xJGpj1AURlikikfFK1WSRuVr2OTBWuRcFRUXpQD8AAAADtcq32ewZktl6g2vt9THPwbuJ&#10;rHIrmd5zcWqBfijq6espIKumeklPUxtlhkTc5j2o5qp30UDHdTMyplrIl5vDXqyeGncylci4Kk83&#10;vUKp3nvRe8BRQAAAAAM10dyn86NQrVb5GcdHDJ5ZXIqYp2FPg9Wu6nu4WfZAXdAAAAAAAAAAAAAA&#10;AAAAAAAAAAAAAAAAAAAAAAAAAAAAAAAAAAAAAAAAAAAAAAAAAAAAAAAAAAAAAAAAAAAAAAAAAAAA&#10;AAAAAAAAAAAAAAAAAAAAAAAAAAAAAAAAAAAAAAAAAAAAAAAAAAAAAAAAAAAAAAAAAAAAAAAAAAAA&#10;AAAAAAAAAAAAAAAAAAAAAAAAAAAAAAAAAAAAAAAAAAAAAAAAAAAAAAAAAAAAAAAAAAAAAAAAAAAA&#10;AABWLmy/amyfmL/hlA0UAAAAAGxeXv6X7B/S/wBCnAuaAAAAAAABXbm6/wDE/wDuH/DAV2AAAAAD&#10;MNIPpOy1+fRgXiAAAAAAAAp1zC5S+INRauoibw0V6Ty+FU3JJIqpO3v9qiu7zkA1kAAAAAFxOXbM&#10;/wAd6bUlPK/iqrO91BLiu3gZg+FcO4kb0anuQMP5r8y9lbbPlqJ3hVMjq6qRN6MiRY4k7znPev2I&#10;FawAAAAAs3yq5T8lsdxzPOzCW4yeSUblTakEC4yORe4+RcPsAN7gAAAAAAAAAAAAAAAAAAAAAAAA&#10;AAAAAAAAAAAAAAAAAAAAAAAAAAAAAAAAAAAAAAAAAAAAAAAAAAAAAAAAAAAAAAAAAAAAAAAAAAAA&#10;AAAAAAAAAAAAAAAAAAAAAAAAAAAAAAAAAAAAAAAAAAAAAAAAAAAAAAAAAAAAAAAAAAAAAAAAAAAA&#10;AAAAAAAAAAAAAAAAAAAAAAAAAAAAAAAAAAAAAAAAAAAAAAAAAAAAAAAAAAAAAAAAAAAArFzZftTZ&#10;PzF/wygaKAAAAADYvL39L9g/pf6FOBc0AAAAAAACu3N1/wCJ/wDcP+GArsAAAAAGYaQfSdlr8+jA&#10;vEAAAAAAABqXmVyl8c5C+NYY+OssUnlCKmKr5PJgydE73gvXqaBUcAAAAAN08reZ/IM51dilfhBe&#10;adVib/6ilxe3/ZLJ9YDEtcMzLmDUq7zsfxU1E/yClwXFOCmxY5Wr3HScbk74GBgAAAD7UdJUVtXB&#10;R0zFlqamRsMMab3PkcjWtTvqoF9spZepsuZattjp8Fjt9OyFXomHG9Exkfgvs3qrvVA7YAAAAAAA&#10;AAAAAAAAAAAAAAAAAAAAAAAAAAAAAAAAAAAAAAAAAAAAAAAAAAAAAAAAAAAAAAAAAAAAAAAAAAAA&#10;AAAAAAAAAAAAAAAAAAAAAAAAAAAAAAAAAAAAAAAAAAAAAAAAAAAAAAAAAAAAAAAAAAAAAAAAAAAA&#10;AAAAAAAAAAAAAAAAAAAAAAAAAAAAAAAAAAAAAAAAAAAAAAAAAAAAAAAAAAAAAAAAAAAAAAAAAAAA&#10;AAAAAAAAAFYubL9qLJ+Yv+GUDRQAAAAAbF5e/pfsH9L/AEKcC5oAAAAAAAFdubr/AMT/AO4f8MBX&#10;YAAAAAMw0g+k7Lf59GBeIAAAAAAAD41tHTV1FUUVUxJaaqjfDPGu50cjVa5q99FAoVm3L1TlzM1y&#10;sdRislBUPhR6phxsRcY34dx7FRyd8DqAAAABz7Feq+yXiju9A/grKGVs8DlTFOJi44KnSi7lA4T3&#10;ue9XvVXOcqq5y7VVV3qoH5AAAAG1+W7Kfx1qDHcZmcVHYo1q3qqbFnd4EDe+jlV6e5At2AAAAAAA&#10;AAAAAAAAAAAAAAAAAAAAAAAAAAAAAAAAAAAAAAAAAAAAAAAAAAAAAAAAAAAAAAAAAAAAAAAAAAAA&#10;AAAAAAAAAAAAAAAAAAAAAAAAAAAAAAAAAAAAAAAAAAAAAAAAAAAAAAAAAAAAAAAAAAAAAAAAAAAA&#10;AAAAAAAAAAAAAAAAAAAAAAAAAAAAAAAAAAAAAAAAAAAAAAAAAAAAAAAAAAAAAAAAAAAAAAAAAAAA&#10;AAAAAAAAAABWLmy/aiyfmL/hlA0UAAAAAGxeXv6X7B/S/wBCnAuaAAAAAAABXbm6/wDE/wDuH/DA&#10;V2AAAAADMNIPpOy1+fRgXiAAAAAAAAAVp5qso+T3W25qp48Iq1nkVa5E2dtEiuic5e6+PFPsANBg&#10;AAAAAAAAAAC3vLhlP4k09iuEzOGsvki1b1VMFSBPAgb3uFFenugNqgAAAAAAAAAAAAAAAAAAAAAA&#10;AADp6/OWULc5W3C+W+jcm9KiqhiVP3bkA6eo1j0ogcjX5vtCqqYp2dZDIn1WOcgHy/vs0k/tbbPO&#10;Gf5QPrT6x6UTuVrM32hFRMV7SshjT6r3NQDu7dm3KtyejLdeaGte5cGtp6mGVVXFE2Ixzu6gHagA&#10;AAAAAAAAAAAAAAAAAAAAAAAAAAAAAAAAAAAPlVVlJSQrPVzx08LfGllc1jU2Y7XOVE6AMcrdU9M6&#10;Li8qzXaI3N8aNa6nV+/DxEert/UBwv77NJP7W2zzhn+UD70mr2llW5WQZttCuTBOF9ZBGq49xHub&#10;ju6AMkt91tlyh7e3VkFbD+Fp5GSt27vCYqoBygAAAAAAAAAAAAAAAAAAAAAAAAAA4tfdbXb2dpX1&#10;kFHGu588jIk+q9UAx+r1X0wpEVZ822dqtwxYldTuft9o16u+sBxP77NJP7W2zzhn+UD9w6zaTzSJ&#10;GzN1qRzscFfVxMbsTHa57mtT6oHcW/O2TLi5G2+/W6scu5KerglVcdvrHqB3QAAAAAAAAAAAAAAA&#10;AAAAAAAAAAAAAAAAAAAOruGasr25ytuF4oqNzVwc2oqYolRccNvG5OnYB01Tq7pXTJjLm6z448PC&#10;yup5FRetGPcqAcf++zST+1ts84Z/lAf32aSf2ttnnDP8oHOp9UtM6jDsc22aRVTi4UuFLxInW3tM&#10;U39IHe0N2tdwarqCsgq2pvWCRkiJ+4VQOUAAAAAAAAAAAAAAAAAAAAAAAAAAAAB8auto6OFZ6yeO&#10;mhTfLM9sbU2Y+M5UToAx+s1P02o+JKrNVoiczHiY6upuPZv8Hj4lX1AOB/fZpJ/a22ecM/ygSzWn&#10;SV72sTN1rRXKiIrqqNqbdm1VVET1QO2os/5Er3I2hzJa6pztjWwVtPIqrjhs4Xr0gd61zXtR7FRz&#10;XIitci4oqLuVFAkAAAAAAAAAAAAAAAAAAAAAAAAAAAAAAAAAAADpq/OmTre5W19+t1I5N6T1cESp&#10;sx9e9OgDp6jWPSiB6Mfm+0qqpjjHWQyJh32OcgHz/vs0k/tbbPOWf5QPtTaw6U1Cqkeb7Qitwx7S&#10;tgj39zjc3H1AO8t2acsXN6Mtt3oq167m01RFKq+oxzgOzAAAAAAAAAAAAAAAAAAFYubL9qbJ+Yv+&#10;GUDRQAAAAAbF5e/pfsH9L/QpwLmgAAAAAAAV25uv/E/+4f8ADAV2AAAAADMNIPpOy1+fRgXiAAAA&#10;AAAAAYnqplJua8iXS0tZx1axLPQbMVSoh8ONE7nHhwL1KoFGlRUXBd4EAAAAAAAAAO3yhl6ozHme&#10;2WODFH19QyFz0THgjVcZH4e0Yiu9QC+1JSU9HSQ0lMxIqanjbFDGm5rGIjWtTHuIgH1AAAAAAAAA&#10;AAAAAAAAAAABh+c9XdOsmo9l+vcEFWxP9wiVZ6rupjDFxvbj0K5ETrA0lmrnVoWccOVcvvnXcysu&#10;UiRtxTp7CHjVyf61ANT5g5ntY7yr2tvDbXA9cext8McOHekckk378DX94zbmm9Pc68XituLnbVWq&#10;qJZujD17ndAHVAAAAAB3dlzznOxKnxNfa+3omzgpqmWNip3Fa1yNVOpUA2Vlvmy1btCsZXVNNe4G&#10;7OCtga1+HVJB2Lset2IG58nc4uQ7o5kGY6KosFQ7Ys6fzul9V0bWypiv+jXvgbvsl/sd+oGXCy18&#10;FxopPFqKaRsrMcMeFVaq4OTHai7UA54AAAAAAAAAAArfzI64Z/yHnihs+XaiCKintkVXI2aBkru1&#10;fUTxqvE7o4Ym7ANU+lprJ+WUfmkYD0tNZPyyj80jAelprJ+WUfmkYD0tNZPyyj80jAelprJ+WUfm&#10;kYD0tNZPyyj80jAelprJ+WUfmkYD0tNZPyyj80jAelprJ+WUfmkYGxtAtfdRc6ajU9ivtTTy2+Wn&#10;qJXNip2Ru4o2cTfCaBaAAAAAdJmrO+Usp0XluY7rT22BUVWJM73x+G/s4m8Ukipjua1QNBZ050LV&#10;Tq+nydZn1r02Nr7iqxRYp0tgjXtHIvW9i9QGmMy8x2sF+e7jv0ttgXHhp7YiUiNx7kjPfl+yeoGv&#10;K65XG4TrPX1U1XOu+WeR0j1+yeqqBxgJAAfWkrKujnbPSTyU87fFlie5j07zmqigbIylzH6uZbex&#10;rL0+60jVTipLonlTXInR2rlSdqe5kQCwWnnN1ku+vioc0QLl2vfg1KlXLLROcuzbJgj4sfbpwp0u&#10;A3vT1FPUwR1FNKyanmaj4po3I9j2uTFHNcmKKipuVAPoAAAAAAAAAAAAAAAAAACqiJiuxE3qBq7O&#10;/MlpXlR0lO65fHFwjxRaO2I2owdhudNi2FuC7FTj4k7gGjc1c52cq1XxZbtNJaIVTBJqhXVk6e2b&#10;/BRJ3lY4DVd+1n1UvqyfGOaK90cv8JBBKtNEqdxYqfsmYeoBh0sss0jpJXukkdtc96q5y99VA/IE&#10;ASAA7ey5xzbY3I6zXqutyp0UtRLCneVGORFQDZWWeazV2zKxlXW097p2Jh2VfC3iw/jYexkVetyu&#10;A3Jk7nKybcFjgzRbaiyTOwR1VD/O6ZO653CjZm95GO74G8cu5py5mShSvsNyp7nSLhjJTSNfwqqY&#10;8L0TwmO9q5EUDtAAADWPMPqDmDIuQGXmwujZXy10NKj5WJI1GPZI93gu2L/B4AVn9LTWT8so/NIw&#10;HpaayfllH5pGA9LTWT8so/NIwHpaayfllH5pGA9LTWT8so/NIwHpaayfllH5pGA9LTWT8so/NIwH&#10;paayfltH5pGA9LTWT8so/NIwHpaayfllH5pGBc/J9yqrplKyXOrVHVVdQUtTUK1OFqyTQte/BE3J&#10;xOA7cAAAAAAADCc66z6bZN7SK9XqFK6PHG3U/wDOKniT1qxx8XB9nwoBpLNPOuxFdFlXLquT1lXd&#10;JMPq08C//FA1XmDmb1kvPG346S2wPX+Bt8UcGHekwdN+/AwK75vzXeXOdd7zXXFXeN5VUyzb0w9e&#10;53RsA6kAAAAAJY97HI9jla9NqOauCp6oGT2bVLUey8KWzM1yp42bWwpUyvi/knudGv7kDZOWub7V&#10;G2Pa27to77BinH20SU82HtX0/AxPVjUDdOTObnTa9ujp70yfLtY7Yq1CdvS447ESeJOL1XxtTrA3&#10;RQXG33GkjrbfUxVlHMmMVTTvbLE9N2LXsVWr6gHIAAAAAAAAAAAAAAAAAAAABgGeddtMsmLJDdLs&#10;youMeKLbaHCpqEcmxWuRq8Ea/wAY5oGic2c6d8nc+HKljgootqNqrg5Z5VTockUaxsYvUrnganzB&#10;rxq7fXO8szNWQxuRWrDROSjZwr61Up0i4k91iBg9VWVdXKs1XPJUTLvklc57l9VyqoHyAAAAHY2n&#10;MmYrNIkloulXbpE3PpJ5IF+rG5oGxct8z2sNk4GOu7btTsX+AuUTZse/K3s51/lANwZQ50bHUcEG&#10;bLLNQSLsdWUDkniVe6sT+CRid5z1A3rlLP8AkzN9MtRlu709ya1MZI43cMzExwxkhejZWfZNQDvw&#10;AADEtWMx3TLWnN9vtrc1lwoKftaZ0jUe1HcbW7Wrv3gVG9LTWT8so/NIwHpaayfllH5pGA9LTWT8&#10;so/NIwHpaayfllH5pGA9LTWT8so/NIwHpaayfltH5pGA9LTWT8so/NIwHpaayfltH5pGA9LTWT8s&#10;o/NIwHpaayfllH5pGBbLRrNN3zVppZL/AHd7H3GujldUPjajGqrJ5I0wamxPBYgGaAAAAAAAAAAG&#10;F5z1k02ydxx3u9wMrGYotBAq1FTinQ6KLiczvvwTrA0jmrnWiar4sqZeV/sKu6ScKerTwKvwoGqc&#10;w8zOsd5V7fjv4tgf/mLfFHBh3pcHTf7QDALvmjM15crrvd624uXetXUSzr/tHOA6wAAAgCQO+smf&#10;88WJU+J7/cKBqbezgqZWRr32I7gX1UA2Xlnm21YtKtZcZaW+06IiK2rhSORET2MlP2W3rcjgNz5N&#10;5wdP7srIMw0tRl6pdsWV386pcf4yNqSJ6seHWBu60Xm0Xmhjr7TWwV9FL/B1NNI2WNeriYqpj1Ac&#10;wAAAAAAAAAAAAAFYubL9qbJ+Yv8AhlA0UAAAAAGxeXv6X7B/S/0KcC5oAAAAAAAFdubr/wAT/wC4&#10;f8MBXYAAAAAMw0g+k7LX59GBeIAAAAAAAAAApZrllH5tai3GKNnDRXFfjCjwTBOCdVV7URNiIyVH&#10;tRO5gBgAAAAAAAAADfPKrlPym9XLNE7MYqCPyOjVU2dvN4Ujmr3WRph9mBZkAAAAAAAAAAAAAAAA&#10;AAANYamcw+n+RUmpJKj42vsexLVRuRytd3JpdrIutFxd7UCruoHMxqXm1Zaenq/iG0vxb5Fb1Vj3&#10;NXFMJaj+Fdii4KjVa1fYganc5znK5yq5zlxc5dqqq9KgQBAEgAAACAJAAQAA7fLObczZXuDbjl+5&#10;T22rbhi+B6ojkTbwyMXFj2+1cioBZzS/nAoat0Vsz9Ttopl4WMvVK1Vgcu7GeHa6PrczFPatQCyN&#10;DX0Nwo4a2gqI6ujqGpJBUwvbJG9i7nNe1VRU7wH3AAAAAAAAAUx50PpRtfyHB+l1QGggJAgCQAAA&#10;AAAbd5VJXs1qtDWrg2SCsa9O6iUz3f4WoBe0AB1eZM0Zeyza5Lrfq+G3UEex08zsMXLtRrGpi57l&#10;w2NaiqBWDUznDuVU6W35CpvIqfa1bzVsa+d3XDAuLI++/iXqaoFdLxerverhLcbvWzV9dMuMlTUy&#10;OlkXuJxOVVwToQDhASAAAAIAkABAGydJddc36d1bIaeRbhl578aqzTOXgwVfCdA5cexf1psX1yLs&#10;AvBkTPuW88ZfivdgqO2pnrwTQvwbNDKnjRSsxXhcn1FTamKAZEAAAAAAAAAAAAAAAA1RqnzHZGyK&#10;stBC/wCO8wMxattpXpwRO7lRN4TY/cojne16QKm6i67aiZ7WSC5V/klpcuy00WMNPh3JNqvl+zcq&#10;Y7kQDXwAABAEgAIAASAAAc+x5gvlhr2XCy189urWeLUU0jo3YY48Kq1UxRelF2AWM005xK6F8Nvz&#10;9SpUwLg346o2I2VvtpqdMGPTurHw7PWqoFncvZksOY7VFdrFXQ3C3zeJUQO4kxwxVrk3tcmO1rkR&#10;U6UA7IDRfOOqJpRSoq4Kt3p0Tr95nUClIAAAAAAAAABAHpVp19H2WPkmh/RmAZCAAAAAGutTtd8i&#10;afxvgrqny+94Yx2ekVrpsVTFFmd4sLd3jbcNqNUCqOonMpqRnF0lNDVLYrO/FEoLe5zHOauKYTT7&#10;JH7FwVE4Wr7EDVCqqriu1V3qAAgCQAEASAAAQBIEASBkWTNQs5ZMrvLMt3Sagc5UWaFq8UEuH4WF&#10;/FG/1UxToAtdpNzWZczNJBac2Rx2K9yLwR1SKvkM7l3IjnKroXL3HqrfbYrgBvpFRUxTai7lAAAA&#10;AAAAAAAAAAAAANf6na35G09hdHc6nyu8q3ihs1KqPqFxTFqyetiauO9+/wBaigVL1I5ktRc5ulpY&#10;albHZXqqJb6FzmucxeiafZJJs2KicLV9iBqkAAAAQBIAAAAgAByKC4V9vq4qygqZaSrhVHQ1ED3R&#10;yMcnS17VRyKBvvTbm7zTZnR0OcoVv1uxREro+GOtjb17GxzYJ7Lhd3XAWoyZn3Kec7Wlyy5cY62B&#10;MO2jReGaFy+tlidg9i99NvRigGQAa45i5XxaK5oczesETFx7j6mJq/WUDz8AAAAAABAEgAIA9AeW&#10;76E8sfxU/wClzAbKAAAAAAAA1TqZzIaf5IdLRMlW93yPFq26ic1WxvTonn2sj60RHOT2IFXc/wDM&#10;jqbnDtKfy74ltT8W+QW1XQ8TV2YSzY9q/FNipxI1fYgatVVVcVXFV3qAAgCQAAAAAAAAEAd5lPO+&#10;a8o3FLhly5z26p2dp2Tve5ETc2WJ2McjepzVAs/pdze2m5Oitme4GWusdgxl3p0ctK9dydrH4T4l&#10;X2SYt9ygFi6WqpaumiqqSZlRTTNSSGeJyPjexyYo5rmqqKip0oB9QAAAAAAAAAABWLmy/aiyfmL/&#10;AIZQNFAAAAABsXl7+l+wf0v9CnAuaAAAAAAABXbm6/8AE/8AuH/DAV2AAAAADMNIPpOy3+fRgXiA&#10;AAAAAAAAANL80OUkuWT6bMEEeNVZZcJnJvWmqFRjseleGTgVO4iuAqqAAAAAAAAAvBpBlP5r6fWq&#10;3SM4KyWPyuuxTBe3qPDc13WxuDPsQMyAAAAAAAAAAAAAAAAAOozVm3LuVLPLeL/Wx0NBDsWSRdrn&#10;LuZGxMXPeuGxrUxAqBq3zT5nzS6a15WWWw2BcWOma7hrqhvt5GqvZNX2Ma491ypsA0Wqqq4quKrv&#10;UAAAAAAEASAAAAAAAAAAZ9pZrTnHTuuRbbMtVZ5HcVXZ53KsD8d7mb+ykw9c31UVNgF3tNtUcq6g&#10;2VLlZJ8J40RK63S4JUU716Ht6Wr616bF7+KIGXAAAAAAAAUx50PpRtfyHB+l1QGggAEgAAEASAAA&#10;bP5ZZo4dcMsukdwtc6rZjtXa+hna1NndcqAX7A0tq/zNZXyUs9psiMvmZWYsfE12NLTPTYvbyNXw&#10;nNXfGzb0KrQKe5zz5mvOd1W55juElbUbUhYvgxQtX1kUbcGMb3k271xUDoAAAAAAAQAAASAAgDM9&#10;K9T79p5maK7W17pKSRWsuduV2EdTCi7Wrvwe3HFj8Ni9Sqih6B5WzNZ80Zfob9Z5u3t1fGksL9zk&#10;24OY9NuD2ORWuToVAO1AAAAAAAAAAAADiXe72yz22oud0qo6O30jFkqKmZyNYxqd1V7q7ETpXYBU&#10;HWbmovOYHz2XJT5bVY9sctx8SrqU3Lwqm2GNejDw16VTa0CvyqqqqquKrtVQIAkAAAAAAACAAACQ&#10;AADI8jah5tyPdkueXa51LIuHlFOvhQTtT1k0S+C5OvenQqKBdDR3mFyvqDFHb6nhtOZ2t98t0jsW&#10;TKieE+meuHEnTwL4SdaJiBi3OjOxum1op1x45LzFI3uYMpahF+3QCmoAAAAAAAEASBAHpVp19H2W&#10;Pkmh/RmAZCAAAfieeGnhknnkbFBE1XyyvVGsaxqYuc5y7ERE3qBVXWvmtqJn1GX9PpVhgTiiqswp&#10;47+hyUiL4if6Xf7HDY5QrJNNNNK+aZ7pZZHK6SR6q5znKuKq5V2qqgfkAAAgCQAEAAJAAAAEASAA&#10;Ab/0D5k67LM1NlnN076rLTlSKlr34vmosdjUVdqvgTub2pu2JwgXJilimiZNC9skUjUfHIxUc1zX&#10;JijmqmxUVAP0AAAAAAAAAAAAH4nnhp4ZJ55GxQRNV8sr1RrGsamLnOcuxERN6gVa1p5r5HPnsGns&#10;vCxMY6rMKptXHYqUjV3fxq/YpucBWGoqaipqJKiplfPUTOV8s0jle97nLirnOXFVVV6VA+YAAAAA&#10;AAAABAEgAAADtMtZozBlm7RXaw10tvuEK+DNCuGKY4q17Vxa9q9LXIqKBcHRfmesmbnQWPNHZWnM&#10;bsGQT48NJVuXYiMVy+9yL7By4L61cV4QMj5npez0OzJg7hc/yNrduCrjXQYon2OIFBwIAkAAAAAA&#10;ACAPQHlu+hPLH8VP+lzAbKAAAAADo8451yzk6yyXjMNayio2eCzi2ySPwxSOJieE969xO+uwCnmr&#10;XM/m3N75rbYHSWHLrsWKyN2FXUN3e/St8RF9gxcOhVcBpMCQIAkAAAAAAEASAAAQAAAbH0n1zzhp&#10;3VtipZFr7C92NTZp3L2e1fCdC7b2T+tNi+uRQLu6e6j5Wz7Y23awVPaNbg2qpJMG1FPIvrJWIq4b&#10;tipsXoUDJwAAAAAAAAACsXNl+1Fk/MX/AAygaKAAAAADYvL39L9g/pf6FOBc0AAAAAAACu3N1/4n&#10;/wBw/wCGArsAAAAAGYaQfSdlr8+jAvEAAAAAAAAAAcS8Wqku9prLXWN4qWuhkp50TfwStVq4de3Y&#10;BQe/Werst6rrRVphU0E8lPLhuVY3K3FOpcMUA4AAAAAAAM00dyn86NQrVb5GcdHDJ5ZXIqYp2FP4&#10;atd1Pdws+yAu8AAAAAAAAAAAAAAAAAYRqrq1lrTmx+X3R3b186K222uNyJNO9E6/Ejb6967utcEU&#10;KK6ialZqz9e3XS/VPGjVclHRR4tp6eNV8SJmPUmLl2r0qBiwAABAEgAAEsjfI9GMar3rua1FVV9R&#10;AO8ocg56r0RaHLl0q0VFVFgoqiTFE2KvgsUDsG6RaquiWRMn3nhTei0NQjtntVZxfWA4Fdp/ny3t&#10;4q/Ld0pG4Y4z0VRGmCrhj4bEA6J7HscrHtVrk2K1UwVPqgQAAAAIAAd1lDOGYco32C92GrdSV0C7&#10;02skZiiuilbuex2G1F/wgXy0f1gsOpFhSqpVbS3mlRqXS1q7F8T12cbOl0TvWu9RdoGfgAAAAAAp&#10;jzofSja/kOD9LqgNBgQBIAAAAgCQAGb6JXu22PVTL11uUzKagpahzqmokXhaxjontVyr1cQGytae&#10;aW7ZiWosWS3yWyxKqxz3JMY6uqbuXh3LDGvc8ZU34Yq0Cv3+EAAAgCQAAAAAgCQIAkAAA3/ymapv&#10;sWZ1ybcpsLRfZMaFXrsir8MGonVOiIz3SN6wLlgAAAAAAAAAADqs05osmVrFV3291KUtuo28Usi7&#10;VVV2NYxu9z3LsaidIFE9Ztbr/qRdeFeOhy5TPxoLUjsUxTFO2mw2PlVF7zU2J0qoa2AgCQAACAJA&#10;gCQAEASAAgCQIAAfSCeenmjngkdDPE5HxSxqrXtc1cUc1ybUVF3KgGxM963ZizxkW05dv8bZ6+1V&#10;Sz/GqbHzx9ksbUlamzjTiXFyeNs6cVcGuAAACAJAgCQAEAAPSrTr6PssfJND+jMAyEAB+JpoYIXz&#10;TPbFDE1XyyvVGta1qYuc5y7ERE3qBSvmF5g6zONbPlvLVQ6HKUDuCaZmLHV72qi8T8cFSFHJ4DOn&#10;xndCNDRYEgAAAABAEgfWKkqpm8UUL5GouCuY1XJj6iAfp1BXNarnU0qNRMVVWORERPUA44EgAAEA&#10;SAAAALP8qOtMsdRFp7f6jihkx+b1TIu1jkxc6kVV6Hb48dy+D0tRAtWAAAAAAAAAAAPhX19Fb6Ke&#10;urp2U1HTMdLUVErkYxjGJi5znLsREQCk2vXMLcc81U1isMj6TKMT8Olkta5i/wAJL0pHjtbH6rtu&#10;CNDSgEgAAEAAJAAQBIEASAAAAIAkBu3AbLqtcsx3XSytyFf1dcWq6nfbLm92M0bYJWvWKVV2yN4U&#10;8F2PEm7anihrQABAEgAIAkCAAAD0B5bvoTyx/FT/AKXMBsoAAAAYBq5rJlrTe0dtWuSrvNS1Vt1o&#10;Y5Ekl6ON67eziRd7lTqTFQKMZ91CzTnq+Pu+YatZ5lxSnp2Ytgp41X+DhjxXhb9dd7lVdoGNgAIA&#10;kCAJAAfqOKWV6RxMc+R3isaiqq95EA72i0+z7Xt4qHLV1qm4KuMFFUSJgi4KvgsXpA5390OqnZdr&#10;80Lzw9zyGo4t+Hi8HF9YDr6/IWerc3iuGXLpRtw4saiiqIkw27fDYncA6JzXNcrXIrXNXBzV2Kip&#10;0KAAAAAEASB3+SM85kyVf4b5YKlaeri8GRi+FFNEqpxRSs9cx2Hqb0wVEUC+ekurOX9R8vJcLeqU&#10;9xp0ay6WxzsZIJFTZhu4o34LwP6epUVAM4AAAAAAAAAVi5sv2psn5i/4ZQNFAAAACQNicvf0v2D+&#10;l/oU4FzQAAAAAAAK7c3X/if/AHD/AIYCuwAAAAAZhpB9J2W/z6MC8QAAAAAAAAAAAq3zSZS8gzTR&#10;5jgZhBeIuzqVToqadEbivc4olbh7lQNIgAAAAAAs3yq5T8lsdyzPOzCW4yeSUblTb2EC4yORe4+R&#10;cPsAN7gAAAAAAAAAAAAAAAMH1c1WsmnOWX3OtVJrjUcUdqtyL4U8yJjt7kbMUV7ujvqiAUFzbm2/&#10;Ztv1Tfb7Uuqq+qdi5y7Gsanixxt3NY1NiIB0wEgAIAAcigoK64VkVFQU8tXWTuRkNNAx0kj3L0NY&#10;1Fcq94DeeReUHPd6ZHVZkqYsu0b9vYOTyisVMMU96Y5rGY7vCfxJ0tA3rlblc0hsSNfPbZL1UtwX&#10;t7lIsiYpv96j7OHBfbMUDZlpy9YLPH2VottLbosOHgpII4G4dzCNrUA54AAB1d7ytlm+x9nerTR3&#10;NmGCJVwRzYJ1cbXYeoBqTOXKRpne2Plsvb5crXYqjqdyz06uVd7oJnKvqMexAK36kcvmoeRWy1dT&#10;SJc7LHiq3WhR0kbGp0zMw44t+9ycOPrlA1mBIAAAA7zJWc77k3MdJf7JP2NbSu2tXbHLGvjxSN9c&#10;x6bF+qm3BQPQbTbUGy59ypS3+1u4UkTs6ykVUV9PUNROOJ+HcxxavS1UXpAygAAAAANMa0cuX95e&#10;aaW+/OH4p8moY6HybyPyni7OaWXj4+3hwx7bDDh6N4GA+g9//a//AIz/AOrAeg9//a//AIz/AOrA&#10;eg9//a//AIz/AOrAeg9//a//AIz/AOrA1rrboF/dhbrZW/Hvxv8AGU0kPZ+SeTcHZtR2OPbT8WOP&#10;UBqQAAAAAIAkAAAgDNMl6OakZyRktisk8lE/dcJkSCmwxwVUll4Wvw7jMV6gNzZe5J7vKxsmYsyQ&#10;UrumnoIXVH+1lWDD9woGc0PJtpbAjVqa27Vb08binhY1e8jIWqn7oDmv5QtIXMVqNuLFVMEe2qTF&#10;OtMWKn1gMav/ACU5Xmjc6wZgraKXBVRlbHFVMVehMY0pnNTr2+qBojUfQfUPITX1Vyo21loauCXa&#10;iVZYExXBO0RUa+Lfh4bUTHcqga8AgCQAAD6U9RPTVEVRA9Y54Xtkikbsc17Vxa5F7qKgHo7pfnOL&#10;OeQrPmJqt7esgRKxjcMGVMa9nO3DoTtGrh1YAZSAAAAAAAAA41zudBa7fU3G4TspaGkjdNU1Ei4M&#10;ZGxMXOVepAKF65a0XPUa/q2B0lNliheqWugVcOLDFPKJkTYsj06PWpsTpVQ1kBAEgAIAkAB3eWsk&#10;ZvzPMsWX7PV3NzVwe+nic6Nir7OTDgZ9kqAbUsXKDqvcGtfXrQWdi+MypnWWTDqbTtmb9V6AZlQc&#10;kU6sR1wzc1j/AF0cFCr03Jue+dnT7UDs2ckliSLCTNNU6Xb4TaWNrerwVkcv1wOFU8kMfBjS5wVH&#10;oi+DLQIqKvRtbUJh9RQMVvPJpqPStc+2XG23Jqbo1fLBKvcwR7FZ+/A1pmnRzU7K7ZJLzl2rhpo0&#10;xkqompUwNTfi6aBZGN9VQMNAgABIEAAJAgCQAHZZZsFZmLMNusVE+OOsudRHS08kyubG18rkY1Xq&#10;1r3I3FduDVA3dFyW6kKi9teLOxehGSVTkw9WnaB9E5LNQem92nD3VT+JA5PoUZu/tFb/AOTm/wAg&#10;H2g5JsyOV3lGZqONPW9nBLJj38XR4Afb0I7x/aun80f+NAtBlq0us2XLVaHyJM63UdPSOmROFHrB&#10;E2NXImK4Y8OIHYgAKrc12tT3yy6e2CfCJmHzhqo12udvbSNXuJvk9RvQ5FCroACQIAkD6U1LU1VR&#10;HTUsT56iZyMihiar3vcu5rWtxVVXqA3hkHlHz7f446zME0eW6B+1IpmrNWKm/wDgGq1rMfbvRyex&#10;A3nlnlR0ks7WOraSovdS3BVlrpnIzi6cIoeyZh1O4gNjWvIWR7S1EtmX7bRYIicUFJBG5cEw2ua1&#10;FVetQO9AAcC5WCxXRFS5W6lrkXelTDHMmz3bXAYTf+XrR69td2+W6aklduloOKjVq91GwKyNfVao&#10;Go848llOrHz5OvrmP3tobo1HNXu4VELUVOpFiXvgV3znp7nLJld5HmS1zUDnKqQzOTiglw/BTM4o&#10;3+ouKdIGOgSAAgCQPpTVNRS1MVTTSOhqIHtkhlYqtcx7F4muaqblRUxQD0R0c1Ajz5p/bb85WpXq&#10;i090iZuZVQ7JNibuNMJETuOQDNQAAAAAAAAEOc1jVe9Ua1qYucuxERN6qoFKOY/XeXOdyflrL86t&#10;ypQye+zMxTy2di+OvdhYviJ0r4S+twDRoEASAAAAAHZWLLOYswVXktjtlVc6hNro6SF8ytTuu4EX&#10;hTrUDamX+UvV26Na+rp6SzRuwVPLahFdgvtKdJ1Rep2AGb27kjr3tR1yzZFC7pjpqN0qLv8AXvmi&#10;6vWgdtDySWNG4TZpqXux2KyljYmHeWR/+EDjT8kNIrV7DOEjHY7OOgRyYdzZUNAxq68l2fIGudbL&#10;1ba1G7my9tTvXvIjJW499wGuczaC6tZcR0lflypmp24r5RRcNZHwp65ewWRzE92iAYC9j2PVj0Vr&#10;2qqOaqYKipvRUUD8gSAAAAAAAAA/cMTppo4m4I6RyMaq7sXLhtA35FyXalKq9td7MxOjglqn/wCG&#10;naB9fQs1B/XVp/dVP4kDkN5KM4cKcWYbejsPCRI51THv8KAfWDkmzOr8J8y0TGYeMyCV6495VZ/h&#10;A5HoR3j+1dP5o/8AGgWJ0xybLkzItqyzNVNrZLcyRjqljFja/tJny7GqrsMOPDeBlAAABr7WbV+0&#10;ab5cWrlRlVe6tHMtNtVcO0em+STDakUeOLu7uTeBQrM+Z75me+VV7vdU6suNY7illduRNzWMamxr&#10;Gpsa1NiIB1QEgAIAkDkW623G51sVDbaWWtrZ3cMNNTsdLK93caxiK5QN8ZE5Pc6XZsdXmmsisFI5&#10;Ed5K1EqaxU34K1qpFHindeqp0tA3nlflh0gsLGOktTrxVM2rU3KRZse/C3s4MPsANk2uxWS0Rdja&#10;rfTW+H8HSwxwt+pGjUA5wAAB1N8yjlW/xrHe7PR3JqorcaqCOVURfYue1Vb30A1DnLlD04vDJJrD&#10;JPl6tcmLEictRS8XddFKvH+5kROoCt2o+gmoeRO0qa+i8uszF2XeixlhROhZUwR8W/16YY7lUDXQ&#10;AAAAAZHkDPt+yNmamv8AZZeGaFeGencq9lPCq+HDKib2u+suCptQD0GyFniyZ2yvR5hs8nFT1KYS&#10;wqqccMzf4SGROhzV+qmCpsVAMhAAAAAAAA07rfo5mfPd5t1daKqigipKZ0Mjat8rHK5Xq7FvZxSp&#10;hgvdA1t6Keof6xtH8tU/8sA9FPUP9Y2j+Wqf+WAeinqH+sbR/LVP/LAPRT1D/WNo/lqn/lgHop6h&#10;/rG0fy1T/wAsBlelvL9nLKee7ZmC41tulo6Lt+1jp5Z3Sr2tPJE3hR8MbfGkTHF24CwAAAAAAAAG&#10;qtdNKcxZ++JPieopKf4t8q7fyx8rOLt+x4eDs45ccOyXHHADVPop6h/rG0fy1T/ywD0U9Q/1jaP5&#10;ap/5YB6Keof6xtH8tU/8sA9FPUP9Y2j+Wqf+WAeinqH+sbR/LVP/ACwHfZE5cc8ZfzjaL1WV1skp&#10;aCpZNMyGWodIrW7+FHQMbj31QCxoAAAAAAAAAAA11zAWm23DS66vrZWwOoVjq6OV+OHbsdwtaiJ0&#10;yNe6NPdAUyAAAAAD7UdJUVtZBR0zFlqamRsMEab3PkcjWtTvqoF9spZepsuZattjp8Fjt9OyFXom&#10;HG9Exkfgvs3qrvVA7YAAAAAAAAAAAAAADp835rs2U8uV2YLzL2VBQx8cmG173KuDI2IuGL3uVGtT&#10;ugeeupOoV7z7mqpv91dw9p73R0iOV0dPTtVeCJmPcxxcuG12K9IGLgAAACANoaP6CZq1FqG1aY2z&#10;LcbsKi7StVeNUXbHTs2do7ur4relcdihc3T7SnJOQqHyfL9A1lQ9vDU3GbCSqm3ePKqbtnitwb1A&#10;ZcAAAAAAAAAKiKmC7UXegGgtZOVmxZkjnvOTmRWi/wCCySUKIjKOqdvVME2QyL0Ob4K9KJjxAU+v&#10;FmutludRa7tSyUVwpH9nUU0zVa9rt+1F6FTai7lTagHDAAAIA2XoNqzU6eZwjmqJHLl25K2C8QJi&#10;qIzHwJ2tT18Srj1txTpAv7DNDPCyaF7ZYZWo+KVio5rmuTFrmuTYqKm5QP2AAAAAAAAAAVs52f2c&#10;yx+eVHwTQKkAAAEASBAACQMp0/0zzhn26eQZeolmaxU8qrZMWU0DXeullwXDqamLl6EUC3WmnK5k&#10;LKjIqy8xtzFe24OWaqZ/NY3dyKnXFq4L66TiXpTADc7Wta1GtREaiYIibEREAAAAAD8TQwzwvhmY&#10;2WGVqslieiOa5rkwc1zV2KipvQCl/MvoZBkysZmfLsPZ5ar5OznpG4qlHUKmKImKqvZSYLw+xXZ0&#10;tA0QAAAQBIFr+SrNSy23MGVpn7aaWO40jF38MqdlPh1NdHH+6As2AAAAAAAAAqDzW6yvu90kyFZJ&#10;/wDpVvkT46mYuyeqYuPYbN7IHeN3X+5QCuYAAAAAAMt090rzpn6vWly9QrJBG5G1VwmxjpYcfwkm&#10;C7fatRXdQFrdO+U/IWXWRVeYk+cl1TBypO3gomO34NgRV7Tue+KqL7FAN10tJS0lPHTUkLKemiTh&#10;ihiajGNanQ1rUREQD6gAAAAAAwHPOhemec2ySXS0R09e/FfjOhwpqniX1znNThkX+Ma4CsmpvKln&#10;XLDJbhl5y5jtDMXOZEzhrYmp7KBMe0RO7Gqr08KAaOc1WuVrkVFTYqLsVFAAQBIAABAADMtG/pYy&#10;j8rUfwzQPRkAAAAAAADiXiK5y2msitU0dNc3wyNoqiZvHHHMrVRj3tTxka7bgBSLOHLBrLbames8&#10;kjzAkj3SzVdDN2sj3PVXK50c3ZTOcq78GrtA1TdbLeLRVLSXagqLfVN8aCqifDIn2MiNUDhgAAGW&#10;abaZZn1BvqWqxw+BHg+urpMUgp41XDjkd3V9a1Nq/VVAvBpdorkzTyialtg8rvD28NVeahqLO9V8&#10;ZGdETPat9VXLtAz4AAAAAAAABwb3Y7PfLbNbLxRxV9vqE4ZaadiPYvXgu5U6FTanQBTXX3lzqckL&#10;JmLLSSVeVXu9/hdi+Whc5cER7t74lXY167U3O6FUNGgAAAABY3kxzi6kzPdsqTyYQXSBKykaq7Eq&#10;KbY9Gp3XxPxX3AFvQAAAAAAAAFbebDWR1so3ZBsc/DX1saOvs8a7Yqd6Ytp0VNzpU2v9ps9cBUcC&#10;AAEgAIA73J+R805xurbXl23yV9VsWRWJhHExVw45ZHYMY3rcoFqNOOUDLFqZHW51qPju4Jg7yCBz&#10;4qJi9xV8GWX1eFOhWqBvu1We02iiZQ2qjgoKKL+DpqaNsUabMNjWIidAHLAAAAAABiWdNJ9Ps5sd&#10;84LNBUVKpgldGnY1SYJgnv0fC9UTuOVU6gK1ak8oGYrS2a4ZLqlvVC3F3xbPwx1rG9xjkwjmwT3K&#10;9xqgV8q6Sro6mWlq4X01VA5WTQStVkjHt2K1zXIioqdxQPiBIEASAAAAORbv6wpv41n2yAeoQAAA&#10;AAAAADoc9Z0s2S8r1uYru/hpaNngRNw45pXbI4o06XPds6t67EUDz0z7nm+Z3zPV5gvMnFUVC4RQ&#10;tx7OCFviQxou5rE+qu1dqqBjwAAAAAbW0d5e80ahPbcJlW05Za7B9ykbi+bhXBWUzFw416Fevgp1&#10;qmAFy8haZZMyLbko8u29lO9zUbUVr/DqZlTpllXau3bwpg1OhEAykAAAAAAAABDmte1WPRHNcmDm&#10;rtRUXeioBXrWXlUtF7jnvWRY4rZeUxfLadkdJULvwi9bA9ej1i+12uAqHcbdX2yvnt9wp5KWupXr&#10;FUU0rVY9j2rgrXNXcBxwAACANr8vOrsuQM3Ngr5V+bN3c2G5sXa2F26OpantMfD7rcelEAvm1zXt&#10;R7FRzXJi1ybUVF3KigSAAAAAAAAAAAAAAAAAAAAAAAAAAAAAAAAAAAAAxfUzOMWUMl3G9KqeUxs7&#10;KhYuHhVMvgxbF38K+EvUigafyJzTIjI6POdGquTBvxrRtTb0YywbO+qsXvNA3bl3O+UcyRo+x3am&#10;rlVOJYY3okzU9tC7hkb9k0DuwOLc7rbbXRyVtyqoqOkiTGSed6MYnquVAKoa6awsznWR2izK5uXK&#10;F/GkjkVrqmZEVO0Vq7UY1FVGIu3eq9CIGpgAAAAA2xy3ZRW95/Zc5mcVFYmeVPVU2LO7FkDe+i4v&#10;T3IFugAAAAAAAAAAAAAAAFJuaXVp2as1Llm2TcVgsMjmPcxcW1FangySbN7Y9rGfZL0gaOAgCQIA&#10;Abu5etAJ881TMw39jocpUsmDY8Va+ukYu2NiptbE1dj3p7lu3FWhdeioqOgpIaKigjpaSnYkcFPC&#10;1GRsY1MGtY1qIiIidCAfYAAAAAAAAAAAANV656G2rUa0rVUqMpM1UcapQVypg2VqbfJ58N7FXxXb&#10;2rt3YooUTulruFquNTbbjA+lr6OR0NTTyJg5kjFwcigcQCQAAC4/KNqc695amyZcZVfcbExJLe5y&#10;4ukoHKjUbt/APXh9y5qJuAsGAAAAAAAAAAVs52f2cyx+eVHwTQKjgSAAAAIAAbv0S5a7znXsL5mH&#10;tLZlZV4okTwamrT/AESKngRr+EVNvrcd6BcrL2W7Fly1Q2mx0MVvt0CYR08KYJjhgrnKuLnOXDa5&#10;yqq9KgdkAAAAAAAB0+ccr2/NWV7nl64NxpblA6FzsMVY5dscjfbRvRr29aAebF4tVZaLtW2quZ2d&#10;ZQTyU1TH7GSF6sen1WgcQAAAAbh5T7063ayUFNxI1l1paqikVVwTZH5Q1PVfToiAXpAAAAAAAA1n&#10;zA6ofMDIk09HIjb9dFWktCbMWPVPfJ8F6Imrj7pWp0gUCe5z3K96q57lVXOVcVVV2qqqBAAABAEg&#10;b00I5ba/OaQZizMklDlbHip4GrwT1qJ7BfWRY7373et9kgXJstktFktkFrtFJFQ2+mbwwU0DUYxq&#10;dOxN6qu1VXaq7VA5oAAAAAAAAAAA09rNy5Zbz3FNdLS2O0ZqXF/lbW4Q1LvY1LW9K/hGpxd3i3AU&#10;ozJlq+ZavNRZr5SPorlSu4ZYJOvajmqmKOa5NqOTYoHWgAAAAAAzHRv6WMo/K1H8M0D0ZAAAAAAA&#10;AAAOLc7TarrSupLnRwV9K7xqepiZNGvfY9HNA1fmflc0gvvE+G2yWapdjjNbZViTbu96k7WFMPas&#10;QDUeZ+Su/QcUuWb/AE9a3aqU1fG6meidCJJH2zXL32tA1w3lw1fbmGjs1TYZYUq5Uj+MWq2akiau&#10;10ks0KvaxrWpj4W1dyJiqIBdfTvT+w5EyxTWGzx+BGnFVVTmoktROqeHLIqdK9CdCYJ0AZMAAAAA&#10;AAAAAAPlWUlLW0k1JVxMnpahjop4JERzHsenC5rmrsVFRcFA8/ddNMJNPc9VFtgRzrNWp5XZ5Xbf&#10;eHuVFicu3F0TsWr0qmDukDXYEgQBIGX6Q5hdl7U7LV2R/ZxxV8UVQ/uQVC9hN/s5HAejYAAAAAAA&#10;GK6n59oMiZKuGYqvhfJAzs6GncuHbVUmyKPoXBXbXYbmoq9AHnVeLvcbxdau63KZ1RX10r56md29&#10;0ki8Tl6upOgDiAAAACANq6KaCX7UWsStqFfbsrQOwqbkrfClc3fFTIuxzu67xW9a+CoXcyjk3LWU&#10;bNFZ8v0MdFRR7XIxMXyP6XyvXwnvXuuX6wHdAAAAAAAAAAADXWrGh2UNRKJ76qJKC/MbhS3mFqdq&#10;iomDWzJs7WPqXanrVQCjuftP8y5FzBLZL9T9lO1OOnnZi6GeJVwbLE/BOJq/VRdi4KBjgEAAAEgQ&#10;Bybd/WFN/Gs+2QD1CAAAAAAAAAUY5l9W3Z1ze6022biy3Y3vhplYuLKioTwZajZsVPWx+12p4wGn&#10;AAAAAA3vy78vUucZosz5midFlWF2NLTqqtdXSMdgqd1IWqmDnJvXYnSqBc+mpqelp46amiZBTwtS&#10;OGGNqMYxjUwa1rW4IiIm5EA+gAAAAAAAAAAAAaj170Jt+oNqfcraxlPm6ijXySo2NbUsbtSnmXYm&#10;31jl8VeoCi9bRVlDWT0VbC+nq6Z7oqiCVqtex7Fwc1zV2oqKB8AJAAALrcqGp7sy5Pflm4zcd4y6&#10;1rInPXF8tC7ZE7r7Jfe16uHugb0AAAAAAAAAAAAAAAAAAAAAAAAAAAAAAAAAAAAAVb5oM7fGWZab&#10;LFLJxUlnb2lXwrsdVytxwXoXs48E6lc5ANIgS1XNcjmqqKm1FTeB3dJnrO9HF2VJmG508X4OKsqG&#10;N+o16IB1tfdLncJe1r6uaslTc+eR8rvqvVQOKAAAAAAC5WgWS1yzp/SyTs4bjeFSvqscMWtkanYs&#10;x3+DHguC7nKoGyAAAAAAAAAAAAAAANX8xGpnzF0/qH0cvZ3278VFauHxmK5PfZ0/imLsX2StAoLv&#10;74ACAJAAZ/onpXWai5xitq8cVmo0SovFW3eyFFwSNqrs7SVfBb6rtvCoHoFbLZQWu301ut8DKWhp&#10;I2w01PGmDGRsTBrUTqQDkgAAAAAAAAAAAAAAV35rtHo7zZ357s0H/V7ZGiXeNibZ6Nifwq4b3wJ0&#10;9LPcogFPQAEASBk2mudavJWdrVmOnVyto5k8rib/AJymf4E0eC7PCYq4deCgej9HV01bSQVlLIk1&#10;LUxtmglb4r45Go5rk6lRcQPqAAAAAAAAArZzs/s5lj88qPgmgVIAAAAACALP8v3LKlS2lzbnqm/m&#10;6o2a2WKVNr+lstW1U8XpbH0+u2eCoWra1rGoxiI1rURGtRMERE3IiASAAAAAAAAAAUX5r8tMs2rt&#10;XVRNRkN6poLgjWpgiPVFgk9Vz4VevfA06AAAAMz0XrXUerOUZmrgrrrSw9O6eVIV3YdDwPRcAAAA&#10;AAACgPMLqKudtR62enk47PalWgtaIuLXMicvaTJ3e1kxci+x4U6ANZgAAACAN78tugyZyrUzPmOB&#10;fmvRyYU9M7FPLZ2Ltb/EsXx19cvg+ywC6UUUcUbIomNjijajWMaiI1rUTBERE2IiIB+gAAAAAAAA&#10;AAAAAa31s0atGo+X3NRrKbMdExVtVyVMMF39hKqbXRPX9yvhJ0ooUJvFouVmulVarnTupbhRSuhq&#10;ad/jMexcFTZsXqVNi9AHCAkCAJAAZjo39LGUflaj+GaB6MgAAAAAAAAAAAAAAAAAAAAAAAAAAAAa&#10;P5usox3jTFL0xmNXl6oZO13T2FQ5sEzU+ydG5fcgUkAkAAAljnMcj2rwuaqK1yb0VOkD06sFyS6W&#10;K3XNMMK6lhqUw3e/Rtfs/dAc8AAAAAAFL+bjUVb7nOLKtHJjbcvYpUYLsfWyIiyL19kzBidxeIDQ&#10;gACQIAkDaOg+i9bqNmHtKpHwZYtz2uudWmKLIu9KaJfZvTevrW7d/CihfC2Wy32q309ut1OykoaR&#10;iRU1NEiNYxjUwRERAOSAAAAAAAAAAAAADEtTNM8uag5cks94j4JWYvoK9iIs1NMqYcbMd7V9ezc5&#10;OvBUDz+ztky+ZNzLWZfvUSR1tI7Y9uKxyxrtZLGqomLHptT6i7QOjAAAAADkW7+sKX+NZ9sgHqEA&#10;AAAAAABqLmZ1Kdk3T6SkoZezvd/46KjVq4Ojh4f5xMnuWORqLvRzkXoAoiBIEASAA2XoNpLPqJnB&#10;sFS17MvW3hnvE7cUxaq+BA13Q+VWqnU1HL0AX5o6OloqSCjpImwUtMxsUEEaI1jI2Jwta1E3IiIB&#10;9gAAAAAAAAAAAAAAK082WjjKyhfqBZIESspGo2/QsT+FgTwW1OCb3R7Ef7Xb60CpYAAAAzHSPPk+&#10;Rs/2u/tcvkjJOwuUaY+HSTeDKmCb1anht9s1APReKWOWNksT2yRSNRzHtVFa5qpiioqbFRUA/QAA&#10;AAAAAAAAAAAAAAAAAAAAAAAAAAAAAAAAOmznmakyxle5X6qwWOhhV7GL6+VfBij2ezkc1oFDrjX1&#10;dxuFTcKyRZauslfPUSLvdJI5XOX1VUDjgAAAAAAAAAGeaL5BfnLOtNTTRq600CpV3Nyp4KxscnDF&#10;j3ZXeD3sV6ALrIiImCbETcgAAAAAAAAAAAAAAACiHM3n92a9TKulgl47Vl/it9G1F8FZGO/nMidG&#10;LpU4cU3ta0DUgACAJAlrXOcjWornOXBrU2qqr3APQXQjTSHIWQaShljRt6r0bV3h64cXbvbsix7k&#10;LfA7+K9IGxAAAAAAAAAAAAAAAAEPYyRjmPaj2PRWua5MUVF2KiooHnvrppyuQ9Qq62QRq20Vf89t&#10;Dtqp5PKq+94rj/BPRzNu3Yi9IGvQAACQLx8qOdFzBphFbKiTjrcuyrQuxXFy07vfKd3eRqrGnuAN&#10;zgAAAAAAAAK2c7P7OZY/PKj4JoFRwJAAQAAtPy3cuzFZSZ3zhT8XFwz2W0yt2Yb2VM7V+rGz7Jeg&#10;C0gAAAAAAAAAAAAVa53LWz//AJS6tTw18spZXd1E7KSNPtwKtAAAADINPJpIc/5ZmiXhkiutC9js&#10;EXBzaliouCgelQAAAAAANc8wOeXZO0vuldTydncq5Et1uci4Kk1Sior2r3Y4ke9OtAPPoCQAACAM&#10;z0k05rtQM60dig4o6P8Ah7pVN/zNLGqcbunwnYoxntlToA9DbPaLdZ7XS2q2QNpqCiibBTQM3NYx&#10;METbtXrVdqgcsAAAAAAAAAAAAAAABXLm20kZc7R8/bTD/wBRtrGx3ljE2y0ibGzLhvdCq4L7Tqag&#10;FQQJAAQAAzLRv6WMo/K1H8M0D0ZAAAAAAAAAAAAAAAAAAAAAAAAAAAAAxfVO3R3HTXNNG9vH2tqr&#10;OBETiXjbA5zFRE3qj2ooHm6BAEgAAHo/pPUNqNLsoyo/jVbNQI5y71c2mY12/wBsigZWAAAAAGP6&#10;gZsp8o5LvGY58FS3Uz5ImO3PmXwIWL7uVzW+qB5t1tbVV1bUVtXI6aqqpHzVEztrnySOVz3L1q5c&#10;QPgAAASB2+UMrXXNeZbfl61M7SuuEqRR448LG+M+R+GPgsYiud1IB6KZEyXZ8mZWocu2piJTUbMJ&#10;JVREfNKu2SZ/tnu29W5NiIB34AAAAAAAAAAAAAAADT3MppJHnbJ77pboOPMtkY6ajVieHPAnhS0+&#10;zxlVPCjT2WxPGUCiwAABAADk27+sKb+NZ9sgHqEAAAAAAABQHmHz8uctTbjNBL2lqtarbrbguLVZ&#10;CqpJI3Df2kvE5F7mHcA1mAAAQB9IIJp544IGOlmlcjIo2Ji5znLg1qIm9VVQPQ7RnTinyBkSis3C&#10;1bnInlN3nbt46qRE4kx6WxpgxvUmPSBnIAAAAAAAAAAAAAAAD51FPBU08tNURtmp5mOjmieiOa9j&#10;0wc1yLsVFRcFQDzw1l08lyDn+4WNEctvdhVWqV299LMq8G3pVio6Ny91qgYQAAAAL48sOdFzNpTQ&#10;Qzv46+xOW2VGK7VZEiOgdh3Oxc1uPdaoG2QAAAAAAAAAAAAAAAAAAAAAAAAAAAAAAAAAAVu5qM7d&#10;rV0OT6STwKdErbkiLsWR6YQRr7liq9fdN7gFfgAAAAAAAAAD60tLUVdTDS00Tpqmd7YoYWIrnve9&#10;eFrWom1VVVwQC6uj+nUWR8pRUcqNdd6zCousqYL76qbImqm9sSeCnXivSBnAAAAAAAAAAAAAAAGL&#10;aoZuTKGn98zCiok1FTO8lx2otRKqRQIqdztXtxA833vfI9z3uV73qrnOcuKqq7VVVUCAAACANtcs&#10;eRW5q1Qo56mPjttib8ZVSLudJG5Ep2erMrXYdLWqBfEAAAAAAAAAAAAAAAAAAaP5tsjNvunKX6CP&#10;iuGXJe3xRMXLSzKkc7fUXgk7zVApKAAAAN68n+anWvUuaySPwpr/AEj42sxwTyilRZ43L3o0lT1Q&#10;LqgAAAAAAAAK2c7X7OZY/PKj4JoFRwJAAAMs0lpKar1PypTVUTJ6eW60jZYZGo5j2rM3FrmrsVF7&#10;igejwAAAAAAAAAAAAAK/86NK1+nFoqtvFDd449m7hkpp1VV9ViAU1AAQBIHe5C/bnLvynR/pDAPS&#10;0AAAAAAFQOc7Ny1ma7TleGTGC1U61dUxPyiqXBqO62xMRU92BXQCAJAAALycrWnLMraexXiqi4bx&#10;mNG1cznJg5lLgvk0e3oVq9ovuuoDcwAAAAAAAAAAAAAAAAB8qqlpqulmpKqJs1NUMdFPDIiOY+N6&#10;K1zXIuxUVFwUDzk1SyVNkvPl4y69FWGkmV1G9dvHTSokkDselezciL14gYoBIEASBmOjf0sZR+Vq&#10;P4ZoHoyAAAAAAAAAAAAAAAAAAAAAAAAAAAAB1Gcf2RvnyfVfAuA8zAIAkCAJA9FdE/okyl8mU/2i&#10;AZqAAAAAFbudDN3kuXbNlSB+EtyndW1aJjikNMnDG1ep8kmP2AFRgAAAAAttyc6ctpLPWZ6rov5z&#10;cVdR2lXJ4tPG7CaRv8ZI3g+wXugWUAAAAAAAAAAAAAAAAAAFBuY/IEeTdTK2Okj7O1XdPjGgaiYN&#10;YkzlSWNMNicErXYJ0NVoGrgIAkAByLd/WFL/ABrPtkA9QgAAAAAAYTrPnFcoaaXy9Rv4KxsC09Cu&#10;OC+UVCpFG5PcK/j7yAede/aoEASAAAbn5UsiJmPUqO61MfHb8tsSufingrVOVW0re+jkdInuALxg&#10;AAAAAAAAAAAAAAAAADQHOFkVt1yRS5ppo8a2wSoyocibXUlS5GOxw2rwS8Cp3EVwFNAAEAALCcmm&#10;avIM8XPLssnDDeqTtYGr01FGquRE78Ukir3gLjgAAAAAAAAAAAAAAAAAAAAAAAAAAAAAAAABx7jW&#10;JQ2+qrViknSlhkmWGFqvkf2bVdwsam1znYYIndAoPmS9198v9wu9w2VldO+aVu3BquXYxMduDE8F&#10;OpAOtAAAAAAAAAS1rnua1qK5zlRGtRMVVV3IgFodBNFZLE2PNOZIOC8yN/6dQyJtpmOTBZJEXdK5&#10;Oj1qb/CXwQ3gAAAAAAAAAAAAAAAArnzpZlWlynY8uxuwfdKt9VMiLt7KkYiI1U7jnzov2IFQQAAC&#10;AJAujyeZSS16d1V/lZhU3+qcrHf+mpFWKNP5XtVA3yAAAAAAAAAAAAAAAAAAOLdrZSXW11lrrG8d&#10;HXwSU1SxOmOZisenqtcB5m320VVlvdws9X/vVuqZqSfoTjgesbvrtA4IEAAO9yJmB2Xc52O+I5Wt&#10;t1bBUS4dMbJEWRveczFAPS5FRUxTai7lAAAAAAAAAVs52f2cyx+eVHwTQKkAQBIADMdG/pYyj8rU&#10;fwzQPRkAAAAAAAAAAAAAGi+cb6J6b5WpvgZwKUgAAADvtP43yZ9y3HG1XPfdaJrGptVVWoYiIgHp&#10;YAAAAAADzh1YzI7MupOY7zx9pFUV0raZ/dp4V7GD/ZRtAxMCAAADKdMMoOzhn6yZdwVYa2pb5Uqb&#10;FSnjRZZ1Re72THYdYHpBFFHFGyKJjY4o2o1jGoiNa1EwRERNiIiAfoAAAAAAAAAAAAAAAAAAVQ51&#10;8ssjuWXczRN21EUtuqnImG2F3aw99VSST6gFYwJAgCQMx0b+ljKPytR/DNA9GQAAAAAAAAAAAAAA&#10;AAAAAAAAAAAAAAOozj+yN8+T6r4FwHmYAAgCQAHoron9EmUvkyn+0QDNQAAAAAodzRZkW96w3SJr&#10;+OntEcNug6uybxyp6k0r0A1MBAEgQBzLNaqy73eitVEzjrLhPFS07O7JM9GMT6rgPSzLNgosvZet&#10;tioUwpbbTRU0S4YK5I2o3iXrcqcS9YHZgAAAAAAAAAAAAAAAAACvvOZlllbkS2X9jMai0VvZPd3I&#10;KtvC7/axxgU3AAAAHIt39YU38az7ZAPUIAAAAAAFZudbMyxWnLuWYn/71NLcKpib8IG9lDj1OWWT&#10;6gFTQJAAQAAu/wApOU22bS1l1kZhV5gqZKpzlxR3YRKsELV6vAc9PdAbsAAAAAAAAAAAAAAAAAAH&#10;W5lsdJf8vXKyVaItNcqaWllVUxwSVis4k6244p1geZ1woam319TQVTezqaSV8E7PYyRuVjk9RUA+&#10;AEAAMs0pzF83NSMuXhX9nFTV0KVD+5BK7spv9k9wHo+AAAAAAAAAAAAAAAAAAAAAAAAAAAAAAAAA&#10;ADB89aN5HzlxT11ItJc13XKjwjmVf9JsVkn2TVXuKgGg838tGerOr5rOsd9om4qnY4RVKNT2UL1w&#10;X7Bzl6gNV3G13O2VTqS40k1FVM8aCojdE9O+16IoHFAAAAADKMoaa50zbK1LLbJZKdy4OrpE7Omb&#10;3cZXYNXDuNxXqAsvpfoJl/J74rncXNu1/bg5k7m4QQO/0DF9cns3be4jQNpgAAAAAAAAAAAAAAAA&#10;FKecO9LW6pQW9rve7VboYnNx2JJM58zl9Vj2fUA0WBAEgAAHpVp7l9Mu5GsNk4OzkoKGCGdv+mSN&#10;FlX1ZFcoGQAAAAAAAAAAAAAAAAAAABQ7mjsPxRrJdpGs4IbpHBXxJ3e0jSOR3qyxPA1MAAgCQPSL&#10;S28retN8s3NzlfLUW2mWdy71lbE1kv79qgZQAAAAAAABWznZ/ZzLH55UfBNAqOBIACAMy0b+ljKP&#10;ytR/DNA9GQAAAAAAAAAAAAAaL5xvonpvlam+BnApSAAAQBlWlP0o5O+XLb+lxgekIAAAAAdHnu9O&#10;seSb9eWu4ZLfb6qoiVN/aRwucxE61ciAeaIEAAJAgCx3JblptVmq+ZhkYjm2ykjpYFXokq3q5XN6&#10;0ZAqfZAW9AAAAAAAAAAAAAAAAAAADSfN7bm1ekTqhcMbfcaaoavukfB/8YCkIEAAJAzHRv6WMo/K&#10;1H8M0D0ZAAAAAAAAAAAAAAAAAAAA5zWtVzlRGomKquxERAOH8c2f8up/5Vn+UB8c2f8ALqf+VZ/l&#10;A+tPX0NS5WU9TFM5ExVsb2uVE7uCKoH3AAAAHUZx/ZG+fJ9V8C4DzLAkCAAEgeiuif0SZS+TKf7R&#10;AM1AAAAEPeyNjnvcjGMRXOc5cERE2qqqoHmRma8S3rMd1vEu2S5Vk9W/vzyuk/8AeA60ABAADcPK&#10;plpt61eoqiRnHBZaea4SIu7iaiQxeqkkzXJ3gL1AAAAAAAAAAAAAAAAAAABgGvls+MtHM10+Cu4K&#10;JanBEx/3R7ajH1OyA89AIAASByLd/WFL/Gs+2QD1CAAAAAABRzm2vTrhrBU0fFiy0UdLSNb0Ir2e&#10;Ur+kAaYAgCQIA/UbHyPbGxvE96o1rU3qq7EQD01ypY4rBli02SLDgtlHBSIqbMexjaxXfZKmIHaA&#10;AAAAAAAAAAAAAAAAAABQDmPsDLLrJmGKNMIa2VlfH1rVRtlkX+Vc8DWgEAAJT64Hphkm8rfMm2K8&#10;ucjn3G301VIqLj4csLXuTvo5VRQO6AAAAAAAAAAAAAAAAAAAAAAAAAAAAAAAAAAAA41wtdsuUC09&#10;xo4K2nXfDURslZ+5ejkAwu6aFaVXFzny2GKCR3rqV8tOid5kT2x/vQMcqOVvTaVVVk9ygReiOeJc&#10;P3cLwPj6Kenn6xu/8tTf8sByaTle01gcjpZLjVIm9ss7ERdvT2UUagZZZNHdM7M9JKLL9K6VN0lS&#10;jqpyKnSi1CycK94DMGta1qNaiNa1MGtTYiInQgEgAAAAAAAAAAAAAAAAADz35grk646y5pncuPZ1&#10;aUyd6liZAnQn4MDXoAAAAd4DsfnLmP8AWtZ5xL90A+cuY/1rWecS/dAPnLmP9a1nnEv3QD5y5j/W&#10;tZ5xL90A+cuY/wBa1nnEv3QD5y5j/WtZ5xL90A+cuY/1rWecS/dAPnLmP9a1nnEv3QD5y5j/AFrW&#10;ecS/dAPnLmP9a1nnEv3QD5y5j/WtZ5xL90A+cuY/1rWecS/dAPnLmP8AWtZ5xL90A+cuY/1rWecS&#10;/dAPnLmP9a1nnEv3QD5y5j/WtZ5xL90A+cuY/wBa1nnEv3QD5y5j/WtZ5xL90BxKuurayRJayokq&#10;ZWt4UfM90jkaiquGLlXZioHwAASAAvfyr3FazRazxLtdRTVdMq/0h8qfvZUA22AAAAAAABWznZ/Z&#10;zLH55UfBNAqQAAAAMx0b+ljKPytR/DNA9GQAAAAAAAAAAAAAaL5xvonpvlam+BnApSBAEgAMp0o2&#10;6o5O+W7b+lxgekIAAAAAav5mbh5FopmJWrhJUJTU7OvtKqJHfvOICgoACAJAAXU5ObO2k0vqq9W4&#10;SXK5TPR/djhZHE1PUe14G9gAAAAAAAAAAAAAAAAAAA1ZzPoi6G5l6vIsP/uFOBQgCAJAAZjo39LG&#10;Uflaj+GaB6MgAAAAAAAAAAAAAxzNmo+Rcos4sxXult78EclO9/HO5q9LYI+OVydaNA01mXnQybRu&#10;dHl+zVl2emKdtUOZRxL3FbsnkX1WNA1re+cbU6s4m22kt1rjXxXMifPKnfdK9WL+4Awm6cwWslzc&#10;qz5pq4seilSOlRN34BkfcAxevzxnW4rjcMwXKsVd61FXPL0YevevQB08s0sruKV7pHbuJyq5cO+o&#10;H5AAAOVTXW6Uv+61k8GCcKdlI9mzfh4KoB31FqnqXQ7KXNd3ibjjwJW1Csx7vCr1b0dwDJrZzLa1&#10;UCI1mY31Eab2VMFNNjh3XvjV/wC+AzC085uo1MjGXG2Wy4MbhxPRk0ErvsmyOZ+8AyqTnJsN1sdf&#10;brrlyqopqukmp2y0s8dS1JJI3Maqo9KdUbiu3fh1gVXAAAIAkD0V0T+iTKXyZT/aIBmoAAAAxzUi&#10;4/FmnuZq9HcD6a11kkbt3hpA/gw77sAPNgAAAAALTcklobwZqvDk8JVpKSF3V75JIn2gFpAAAAAA&#10;AAAAAAAAAAAAAAxbVb6Ls4/Idy/RJAPN4ABAADk27+sKX+NZ9sgHqEAAAAAADzq1rr3V2rebZnLi&#10;rLpUwY9VO9YU+tGBhIEgAAEtc5rkc1Va5q4tcmxUVOlAOw+cuY/1rWecS/dAPnLmP9a1nnEv3QD5&#10;y5j/AFrWecS/dAPnLmP9a1nnEv3QD5y5j/WtZ5xL90A+cuY/1rWecS/dAPnLmP8AWtZ5xL90A+cu&#10;Y/1rWecS/dAPnLmP9a1nnEv3QD5y5j/WtZ5xL90A+cuY/wBa1nnEv3QD5y5j/WtZ5xL90A+cuY/1&#10;rWecS/dAPnLmP9a1nnEv3QD5y5j/AFrWecS/dAPnLmP9a1nnEv3QD5y5j/WtZ5xL90A+cuY/1rWe&#10;cS/dAcSqraysl7WrnkqJcEb2kr3Pdgm5MXKqgfECAJAgC/8Ay2XJa/RXLcjncUkEc9M9MccOwqZI&#10;2p+4a0DZgAAAAAAAAAAAAAAAAAAAAAAAAAAAAAAAAAAAAAAAAAAAAAAAAAAAAAAAAAAAAAAPN3VW&#10;dJ9T83So/tGvvNw4HptRW+VSI3D1AMXAgCQAAAAAAAAAABAEgAAAAAAAAAAAAAAAIAufyY1TZNMb&#10;lAqpxwXibwU3o19NTqir314gN+AAAAAAAAVs52f2cyx+eVHwTQKkAAAADMdG/pYyj8rUfwzQPRkA&#10;AAAAAAAAAAAAGi+cb6J6b5WpvgZwKUgAAADMdG/pYyj8rUfwzQPRkAAAAANH84U6xaSxs2e/3Smj&#10;XHfsjlfs/cAUlAgCQAAC/vLVSJTaJZaZw8LpGVMrsUwVe0q5nov1FTDqA2aAAAAAAAAAAAAAAAAA&#10;AAGreZ/6DMy/0H/9hTgUHAgCQAGY6N/SxlH5Wo/hmgejIAAAAAAAAAAAxHUPVXJeQLf5VmCtRlRI&#10;1XUtuhwkqp+j3uPFNmKeM5Ub1gVP1F5rM/5lfLSWF3zbtDsWtSmdjWPbu8OowRW/6tG4d1QNLT1E&#10;9RM+eokdNPKquklkcrnucu9XOXFVUD8AQBIEASAAAAAACAJAAAAAABAHoton9EmUvkyn+0QDNQAA&#10;ABrzmEqnU2jOaZG4orqVsWxcFwmmZGv1ngefAAAAAAXQ5M6VkemFxnwTtJ7xNivTwsp4Gon1cV9U&#10;DfQAAAAAAAAAAAAAAAAAAAYtqt9F2cfkO5fokgHm6BIAAByLd/WFL/Gs+2QD1CAAAAAAB5nZ1qUq&#10;s5X6pTHCe41cnhb/AA53u2/VA6UAAAkABAACQAAAAAAAAAABAEgQBIAAAAAQBIAC7nJ/Uum0jdGu&#10;6mudTE3bjsVscnqbZAN3AAAAAAAAAAAAAAAAAAAAAAAAAAAAAAAAAAAAAAAAAAAAAAAAAAAAAAAA&#10;AAAAAAA81NQY3x59zLHI1WvZda1r2rsVFSoeiooHQAAAEASBAACQAAABAEgQAAkAAAAQBIAAAAAA&#10;AEAW+5KJ0dlDMVPhtjuEciu6FR8CJh+8AsaAAAAAAABWznZ/ZzLH55UfBNAqQAAAAMx0b+ljKPyt&#10;R/DNA9GQAAAAAAAAAAAAAaL5xvonpvlam+BnApQBIACAMy0b+lfKPytR/DNA9GQAAAAA0HzofRda&#10;/lyD9EqgKYASBAACQPQnQD6G8q/mf/xHgbBAAAAAAAAAAAAAAAAAAADVvM/9BmZf6D/+wpwKDgAA&#10;ADMdG/pYyj8rUfwzQPRkAAAAAAAAAA0vr1zCUOQYHWSydnW5snZirHeFFRscngyTIm9672R+q7Zg&#10;jgpXe75eL7c57peKuWuuFS7inqZnK57l/wASJuRE2Im4DggAAACAJAAQBIEAAJAAQBIAAAAAAPRX&#10;RP6JMpfJlP8AaIBmoAAAA1hzMyPj0PzM5qYqraRuHU6tgaq/UUCgYEgAAAC7/KGjU0hYrURFW41S&#10;uw6V8BNvqAbrAAAAAAAAAAAAAAAAAAADFtVvouzj8h3L9EkA83gIAASByLd/WFN/Gs+2QD1CAAAA&#10;AAB5jZl/aO6/nlR8K4DrQJAAQBIEAAAEgAIAkAAAgCQAEASBAEgQBIEAAAEgALncl/0XXT5cn/RK&#10;UDfgAAAAAAAAAAAAAAAAAAAAAAAAAAAAAAAAAAAAAAAAAAAAAAAAAAAAAAAAAAAAAAPOPWCndT6q&#10;5vY7HFbxXSbUw2SVD3p9ZwGIAAJAAdhl2x1V+v8AbbHSSRxVV0qoaOnkmVyRpJO9I2cata9yN4nJ&#10;jg1QN0TcmeqkcavZX2aZyf5tlRUo5f3dM1Prgcb0PtW/Z2zzl/4oB6H2rfs7Z5y/8UA9D7Vv2ds8&#10;5f8AigHofat+ztnnL/xQD0PtW/Z2zzl/4oDieiXrJ+R0fncYD0S9ZPyOj87jAeiXrJ+RUfncYD0S&#10;9ZPyKj87jAeiXrJ+R0fncYHwl5U9amPVrbTBKievZWUyIv7p7V+sB9mcpmsrmo5aGkaqoiq1auLF&#10;OpcFVAJ9EvWT8jo/O4wHol6yfkdH53GA9EvWT8jo/O4wHol6yfkdH53GByIeULV6RnE9tuhXHxH1&#10;Sqv7xj0+uB+/Q+1b9nbPOX/igHofat+ztnnL/wAUA9D7Vv2ds85f+KAeh9q37O2ecv8AxQH2p+Tf&#10;VaVXJJV2inw3LJUTrj3uzgf9cDfPLvpFmTTa03ijvlTR1MtwnimhWhfLI1GxsVq8XaxQ7cV6MQNu&#10;AAAAAAAAVs52f2cyx+eVHwTQKjgSAAAZjo39LGUflaj+GaB6MgAAAAAAAAAAAAA0XzjfRPTfK1N8&#10;DOBSkABAADMtG/pYyj8rUfwzQPRkAAAAANE85MHaaU0b8F95vFO/Zu2wVDNvV4YFKgJAAAIAv/y1&#10;1iVWieWX8XE6OOohduxTsqqViIuHUieoBswAAAAAAAAAAAAAAAAAAANW8z/0GZl/oP8A+wpwKDgA&#10;AEAZlo39LGUflaj+GaB6MgAAAAAAAANX6+6wwadZW/mbmyZluaOitMLkRyMwwR9Q9F2cMeOxF8Z2&#10;CbscAoXW1tZXVk9bWzPqKupe6Wonlcrnve9cXOc5dqqqqB8AJAAAAH1pKOrrKhlPSQSVFRIuDIYm&#10;ue9y9TWoqqBntk5fdY7w1H0uWKqFipjxVqx0ez3NS6J3T0IBmFu5O9V6pEWpmtdAnSk1RI92GPR2&#10;MUqY+qB3VNyUZwdw+U5ht8WK+H2bJ5ME6uJseP1gOb6Ed4/tXT+aP/GgfGo5JsyNVPJ8zUcieu7S&#10;CVmHewc/EDrarku1GZitNeLRMiKuCPkqY1VE3boHpivfAx24cqOs9Lj2Nspq5E6aergTHd+GdCBi&#10;N00c1VtnF5XlS5o1njSRU0k7E774Ue364GLVluuFE/s62llpX7uCaN0a/UciAccCAJAAAIA9FtE/&#10;okyl8mU/2iAZqAAAANb8xkT5dFc0NYmKpBE9e8ypicv1kA8/AJAgAAAujyZ1Ucml9wgTZJBd5uJO&#10;nB9PA5F/wp6gG+gAAAAAAAAAAAAAAAAAAAxbVb6Ls4/Idy/RJAPN4AAAAci3f1hTfxrPtkA9QgAA&#10;AAAAea2otItHqDmekXBPJ7tXReDsb4FS9uzq2AY8AAAAO0ytl2szLmO3WCilhhq7nOymp5ahzmxI&#10;+RcG8ata92GPcaoG5J+TTVSOPiZX2aZ2OHAyoqUX9/TMT64HG9D7Vv2ds85f+KAeh9q37O2ecv8A&#10;xQD0PtW/Z2zzl/4oB6H2rfs7Z5y/8UAXk+1bRPHti9XlL/xQHE9EvWT8jo/O4wHol6yfkdH53GA9&#10;EvWT8jo/O4wHol6yfkdH53GA9EvWT8jo/O4wOPJyqa1MerW2iCRE3PbWU2C97ie1frAfdvKZrKrU&#10;VaGkaqpirVq4sU6tmIE+iXrJ+R0fncYD0S9ZPyOj87jAeiXrJ+R0fncYD0S9ZPyOj87jA5EPKDq7&#10;IxHPS3ROX1j6pVVP3Ebk+uB+/Q+1b9nbPOX/AIoB6H2rfs7Z5y/8UA9D7Vv2ds85f+KAeh9q37O2&#10;ecv/ABQH3p+TbVaVHdpWWenw3JJUTrj3uzp3/XAsPy+6Y37TnJlbZL3UUtRV1FxlrWPonyPjSN8E&#10;MSIqyxwu4uKFejuAbNAAAAAAAAAAAAAAAAAAAAAAAAAAAAAAAAAAAAAAAAAAAAAAAAAAAAAAAAAA&#10;AAAABQTmXtnxfrTmFqJhHUugqo1wwx7anjc5f3fEBrAAAAgDlWuvmt1zpLhB/DUc0dRF7qJ6Pb9d&#10;APTqgraeuoaetpncdPVRMmhf3WSNRzV+ooH3AAAAAAAAAAAAAAAAAAAAAAAAAAAAAAAAAABWznZ/&#10;ZzLH55UfBNAqQBAEgAMx0b+ljKPytR/DNA9GQAAAAAAAAAAAAAaL5xvonpvlam+BnApSBAEgQBme&#10;jLHO1ZyijUVy/GtIuCJjsSVqqvqIgHowAAAAAGpeae3JWaK3mTDF1FLSVDU/pLI16U9bIoFDwAAA&#10;BAF0+Ti8pWaY1luc7GW2XKVqM7kU8bJWr6r1eBvgAAAAAAAAAAAAAAAAAAANV80MjG6HZja5yIsi&#10;0TWIvSvl8DsE9RqqBQkAAAAZjo39LGUflaj+GaB6MgAAAAAAAfCvrqSgoaiurJWwUdJE+epmf4rI&#10;42q57l6mtTEDzp1T1Ar8+Z1r8wVKubBI7srdTuXHsaSNV7KPv4LxOw3uVVAxICAJAgDmWiz3S83K&#10;ntlqpZa24VTuCnpoWq973b9iJ3E2qvQm0C0WmnJ3RRxRXDP9U6adeFyWWifwxt6eGedPCd3FSPDq&#10;coFhct5PytlmlSlsFqpbZDgjXeTxNY5+HTI9E43r1uVVA7gAAAAAAAABD2MkY5j2o9j0VrmuTFFR&#10;dioqKBiedspZVlyte5pbNQySpQ1D0kdTQucjmwuVrsVbjimGxQPOIAAAAAPRXRP6JMpfJlP9ogGa&#10;gAAADE9W7d8Y6X5rpEbxPfaqt0bcMcXxwukZ++agHnCAAAAAFpOSS9MxzTZHu8NfJa2BvUnHFKv1&#10;4wLTAAAAAAAAAAAAAAAAAAABi2q30XZx+Q7l+iSAebwACAAHJt39YU38az7ZAPUIAAAAAAHnvzBW&#10;t1s1kzTAqYdrVpVJ1pVRsn7q/hANegAAADsssXh9lzLabwzY+21lPVtw7sErZP8A3QPTaORkkbZI&#10;3I5j0RzHJtRUVMUVAP0AAAAAAAAAAAAAAAAAAAAAAAAAAAAAAAAAAAAAAAAAAAAAAAAAAAAAAAAA&#10;AAAAAAAAAAAAAAAAAAAAAAAAAAAAAAAAFPedKxLTZ1sd6a3CO40DqdzuhZKSVVcvf4KhiAV3AgCQ&#10;AAC/3LjmZuYNILFI5/HUW6N1tqE3q1aVeCNF/wBT2a+qBswAAAAAAAAAAAAAAAAAAAAAAAAAAAAA&#10;AAAAAFbOdn9nMsfnlR8E0CpAAAAAzHRv6WMo/K1H8M0D0ZAAAAAAAAAAAAABovnG+iem+Vqb4GcC&#10;lIAABAGeaFfTBlP5Qj/xgeh4AAAAAYxqhZfjvTnMtrRqukqbdUpCifhWxq+L9+1APNsABIAABYXk&#10;yzS2hzrdsuyvRsd5pGzQNX109GquRre/FLIq+5AuKAAAAAAAAAAAAAAAAAAAGjOcO7to9K4KFHe+&#10;XO4wRcHSrImPmcveRzG/VApOBIACAMy0b+ljKPytR/DNA9GQAAAAAAANIc2+cn2PTRtnp5OCrzFO&#10;lMuC4O8mhwlnVO+vAxepwFIwJAAAORbrdXXKvp7fQQPqa2rkbDTU8aYvfJIvC1rU7qqoF9NDtFLT&#10;pzY2yTNZU5orY0+M6/fwY4L5PAq7o2rvXe9dq9CIGzgAAAAAAAAAAAA6jOP7I3z5PqvgXAeZgAAA&#10;AAeiuin0SZS+TKf7RAM1AAAAHyq6WGrpZqWdvHBURuilYvSx6K1yfUUDzFu9tntd2rbZUbJ6GeWm&#10;mT28L1Y767QOGBIAABtjlfzQyw6vWxksnZ014ZJbJV7rpkR0KerPGxPVAvkAAAAAAAAAAAAAAAAA&#10;AAGueYm7R2zRrM0rlRHT07aSNq71WplZCqJ3mvVfUA8+wIAASByLd/WFL/Gs+2QD1CAAAAAABS7n&#10;IsS0WpVFdWNwiutvjVzu7NTvdE5PUj7MDQwACAJAgD0O0IzOmZNJ8uV7nI6ohpW0VTtxXtaNVgVX&#10;db0jR/qgZ6AAAAAAAAAAAAAAAAAAAAAAAAAAAAAAAAAAAAAAAAAAAAAAAAAAAAAAAAAAAAAAAAAA&#10;AAAAAAAAAAAAAAAAAAAAAAAGjOb/ACut00yivETOKew1ccz3JvSCo94kT926NfUApQAAAAIAstyX&#10;5zbTXq85QqJMI7hGlfQNVdnbQeBM1E9k+NWu7zALagAAAAAAAAAAAAAAAAAAAAAAAAAAAAAAAAAA&#10;rZzs/s5lj88qPgmgVIAgABIGY6N/SxlH5Wo/hmgejIAAAAAAAAAAAAANF8430T03ytTfAzgUpAAA&#10;AGd6E/TBlP5Qj/xgeh4AAAAAAPNjUjLTssZ9v1h4VZHQVs0dOiphjAruOB2HtonNUDGwJAAAO8yL&#10;mmpypnC0Zip0Vz7bUsmfGi4cceOEsePt41c31QPSa3V9JcbfTXCjkSajrImVFNKm58crUexyY91q&#10;4gcgAAAAAAAAAAAAAAAAAAU45yM5MuWdbdlmnejobFTrJU4L/wDM1fC9Wrh7GJkap7pQK9gAJAgD&#10;MtG/pYyj8rUfwzQPRkAAAAAAACmvObfnVeoNrs7XKsNrt6Pc3oSaqkc5+HfjjjAr+AAAALKcm2ns&#10;Vbdbjneti447aq0Nr4kRU8okZxTyJ1sic1qe7XuAW2AAAAAAAAAAAAAB1Gcf2RvnyfVfAuA8zAAA&#10;AAA9FdE/okyl8mU/2iAZqAAAAAFBeZXLLrDrBe0Rqtp7o5lzp1X1yVKYyr/LtkQDV4AAAA+1FWVN&#10;DWQVtLIsVTTSMmglbsVskbkc1yd5UA9JshZtpM3ZOtOY6XBGXGnbJJG3dHKngzR/YSNc31AO+AAA&#10;AAAAAAAAAAAAAAAFZOdLOUcdtsmT4H+/VEi3Otam9I40dFAi9T3Oev2IFUAAEAAOTbv6wpf41n2y&#10;AeoQAAAAAAK/85WWFuGQbbfo2q6WyVnBKvQ2nrERj1X/AFscSAU0AASAAgC0nJZnJrX3zJ1Q/BX8&#10;N0oGqqbVThhqETHpw7JURO4oFpwAAAAAAAAAAAAAAAAAAAAAAAAAAAAAAAAAAAAAAAAAAAAAAAAA&#10;AAAAAAAAAAAAAAAAAAAAAAAAAAAAAAAAAAAAAAAA6zNFgpMw5cudiq/93udNLSyLhjwpKxWo5Otq&#10;rinWB5pXW2VtqudXbK6NYq2hmkp6mJd7ZInKx6eo5AOKAAgCQO5ybmiuyrmq15hof94ttQydGY4c&#10;bEXCSNV7kjFVq9SgekdhvduvtlobzbZUmoLhCyoppOlWSN4kRUTc5Nzk6F2Ac4AAAAAAAAAAAAAA&#10;AAAAAAAAAAAAAAAAAAAK2c7X7OZY/PKj4JoFSAIAkABmOjf0sZR+VqP4ZoHoyAAAAAAAAAAAAADR&#10;fON9E9N8rU3wM4FKAJAAQBnmhP0wZT+UI/8AGB6HgAAAAAAp5zl5OdQ5wtuaoGfza80/k9U5MV/n&#10;NLgiK7oTihcxG+5UCu4EgAIAkC4XKHqcy65dlyRcJf8AqNmRZbarl2y0T3YuYndWF7u74rkRPFAs&#10;QAAAAAAAAAAAAAAAAAY7qDna15JyjcMx3FUWKjj95gxwdNO7wYom9b3fUTFdyAect9vVwvl6rrzc&#10;ZO1rrhPJU1L9yK+RyuXBOhEx2J0IBwQAAABmOjf0sZR+VqP4ZoHoyAAAAAAABQHmUr/Lda8yvRU4&#10;YpKeBqIqOROxpYmO2p7Zq97cBrMAAAAX+5brJHadGsvNa3hlrY5K2Z3snVErntVf9Xwp6gGzAAAA&#10;AAAAAAAAAAdRnH9kb58n1XwLgPMsCQAACAPRbRP6JMpfJlP9ogGagAAAABWrnRyc6pstlzdTsxdQ&#10;SOoK5U39lP4cLl6myNc3vvQCpQEASAAgCy3J7qbHQ3GqyHcpuGC4OWqsznLsSoa336HH/SMajm9G&#10;LV6XAW1AAAAAAAAAAAAAAAAAOFe7zbbJaKy73OZtPQUMT56mZ25rGJivfXoROldgHnPqPnatztnS&#10;55kq0Vnlsq+TQKuPZU7E4YY9mzwWImPdXFekDGQJAgABybd/WFN/Gs+2QD1CAAAAAAB0eecsQZpy&#10;deMvTYcNypZYGOduZKrcYn/YSI13qAea1XSVFHVTUlTGsVRTyOimidsVr2KrXNXrRUA+QEASAAyL&#10;TzONXk3OlpzJS4qtBOjpo0/zkD0Vk0e32cbnIncXaB6P2y5UN0t1LcqCZtRRVsTJ6adm1r45Go5r&#10;k76KByQAAAAAAAAAAAAAAAAAAAAAAAAAAAAAAAAAAAAAAAAAAAAAAAAAAAAAAAAAAAAAAAAAAAAA&#10;AAAAAAAAAAAAAAAAAAAApdzd5AdZc8xZopYsLdmFmMzkTwW1kKI2RNm7tGcL+teIDQwACAJAAWd5&#10;RdW2U8rtPbvMjYpnPnsEr1wRJHeFLTbfZ7Xs6+JOlALWgAAAAAAAAAAAAAAAAADg3y92mxWmqu93&#10;qWUdtoo1lqamTHha1OpMVVVXYiImKrsTaBxss5vyvmigSvy9c6e5UuzidA9HOYq+tkYuD2O6nIig&#10;duAAAAAAAAAAAAFbOdn9nMsfnlR8E0CpAAAAAzHRv6WMo/K1H8M0D0ZAAAAAAAAAAAAABovnG+ie&#10;m+Vqb4GcClIACAJAzvQn6YMp/KEf+MD0PAAAAAABr3XrIS510zultgj7S50ieX2tERVctRToq8DU&#10;TpkjV8ae6A899wACAAEgdtlPNF3ytmKhv9ol7G4UEiSRO3tcmHC9j06WvYqtcncUD0M031Csmfcq&#10;0t+tT0TtE4KykVUWSnqGp4cT+9vauHhNwUDKAAAAAAAAAAAAAAAPlV1dLR0s1XVzMp6WnY6WeeVy&#10;MYxjExc5zlwRERExVVAopzC6zyahZibR2172ZWtTnNoI1xb28viuqXt69zEXc3uK5UA1KBAACQAG&#10;Y6N/SxlH5Wo/hmgejIAAAAAAAHndrlIj9Xs2ORFTC4zN2pgvgrw/4gMGAAQAA9JtMoWwabZUhbtS&#10;Oz29qL3cKWNMQMlAAAAAAAAAAAAAB1Gcf2RvnyfVfAuA8zAIAkAAA9FdE/okyl8mU32iAZqAAAAA&#10;HQ57ynSZuyfdst1ao2K5U7omSLt4JU8OGTD/AEcjWu9QDzcudtrbZcaq210ToK2ilfT1MLvGZJE5&#10;WPavecgHGAAAIA+9FW1dDWQVtHM6nq6aRs1PPGqteySNUcxzVTcrVTFAL/6IauUGo2VGVLlbFf6B&#10;GRXmjTZhJhsmjT8HLhincXFvRiobFAAAAAAAAAAAAAAAAU35ntco8zVrsm5cqOOwUMmNxq418Grq&#10;GLsY1U8aKJ3qOdt3I1QK+ASAAgABKAepQAAAAAAAFIOa/IK5c1Fde6aPhtmZGrVNVEwa2rbglS3v&#10;uVWyfZdQGlAAACAAFq+UXVtj4Hae3ebCWPjnsEr18Zq+FLTYr0tXGRnVxJ0IBaAAAAAAAAAAAAAA&#10;AAAAAddmHMVky7aKi8XusjobbSt4p6iTHBMVwREREVznKuxGtRVVdwH4y7mnLmZbe24WG5U9yo3Y&#10;Yy08iP4VVMeF6J4THe1ciKB2gAAAAAAAAAAAAAAAAAAAAAAAAAAAAAAAAAAAAAAAAAAAAAAAAAAA&#10;AAAAAAAAAAAAAAAAAYZq/p/BnzIVxsCo1K1W+UWuZ+6OriRViXHoR2KscvsXKB521dJVUdXNR1UT&#10;oKqnkdFPC9Fa9kjFVrmuRdyoqYKB8gAAAB9KapqKWoiqqaV0NTA9ssM0aq17HsXia5rk2oqKmKKB&#10;erl/1wpNQbKluucjYs22+NPLYsEalTGngpURN69naNTxXdSoBtwAAAAAAAAAAAAAAABwb3fLRYrV&#10;UXa71cdFbqRvHUVMq4NamOCd9VVcERNqrsQCjWuuutz1FufkVD2lHlSjeq0dEq4OnemKJUTonrlT&#10;xW7UanWqqBrWz3u8WWvjuForZ7fXRfwdTTSOienVxNVNi9KAb5yDziZrtnZUmcKJl8o0wR1dBwwV&#10;jW7NqtREhlwTowYq9LgLH5E1k07zuxjbHdo/LnJttlT7xVouGKp2Tl8PDuxq5OsDNQAAAAAAAAAC&#10;tnOz+zmWPzyo+CaBUgAAAAZjo39LGUflaj+GaB6MgAAAAAAAAAAAAA0XzjfRPTfK1N8DOBSkAAAA&#10;Z3oT9L+U/lCP/GB6HgAAAAAAAUT5mdM3ZOz/AC19HFwWPMCvrKJWpg2OZVxqIO4nC93E1PYuROgD&#10;UAEgQBIEAZvpRqtmDTnMTblblWegnwZc7Y53DHURpu6F4XtxxY/DZ3lVFC+mR895bztYIb3YKlJ6&#10;aTBssS4JLBLgiuimZivC9uPeXemKYKBkAAAAAAAAAAAAAcO83m1WW2VF0u1XFRW+lbx1FTM5Gsam&#10;7evSq7ERNqrsQClmvfMPW58lfYbD2lFlOF+L8VVsta5q4tfKnrY0Xa2P7J23BGhpMCQIAASAAzHR&#10;v6WMo/K1H8M0D0ZAAAAAAAA89+YOjkpNZs0xSeM6rSZOjwZ4mSt/evQDXoAABAHolobeI7tpFlSq&#10;YqKkdvipHYeyo08mdjtXbjEBnIAAAAAAAAAAAAAOozj+yN8+T6r4FwHmWBIAABAHoton9EmUvkyn&#10;+0QDNQAAAAAAVA5v9NHW3MFPni3xYUN24ae6I1NjKxjcGPXDYiSxt/dNXHeBXMCQAAAB3+Rc85gy&#10;TmOnv9jm7Krg8GSN22KaJypxxSt2cTHYd9N6YKiKBfXSzVnLGotjbXWuRIbhC1qXK1SL79TvX6nH&#10;GvrXpsXqXFEDNgAAAAAAAAAAAA+dTU09LTyVNTKyCnhask00jkYxjGpi5znOwRERN6qBUrX3mbde&#10;I6nKuR53R2p6OiuV5bi19Qi7Fjp9ytiXc52925MG+MFbQJAAQBIAAB6lAAAAAAAAYBrjpwzPun9d&#10;aoWot2pv55aHr+UxIuDMe5K1VZ6uPQB57SxSQyvilYscsblZIxyYOa5q4Kiou5UUD8gAAAD70FdW&#10;UFbBXUUz6espZGzU88a8L2SMXia5qp0oqAXy0J1qt2othSGqdHT5poGIlyok2do1ME8phT2Dl3p6&#10;1di7FaqhtEAAAAAAAAAAAAAAAB1uY8yWPLdnqbze6xlDbaVvFNPJjh1NaiYuc5y7Ea1FVV3AUW1v&#10;1vu+o937GHjo8r0b1W3W5VwV6ps7efDYsipuTcxNidKqGv7HmC+WGvZcLLXz26tj8WoppHRvwxxw&#10;VWqmLV6UXYBv3IPOPmS39lSZzoG3ilTBrrhSo2CqRNmLnR7IZO8nB3wLHZG1c0/zvE34gu0UtWrc&#10;X26Zexq27MVxhfg5yN6XMxb1gZgAAAAAAAAAAAAAAAAAAAAAAAAAAAAAAAAAAAAAAAAAAAAAAAAA&#10;AAAAAAAAAAAAAAAAAAKl82+kS0Vd/eDZ4f5nWObFfYmJsjnXwY6jZ62XY1/tsN6uArSAAAQBIHMs&#10;94ulmudPdLVVSUVwpHpJT1MLla9jk7ip3dypuVNigXR0S5k7HnSKCy5ifFa81bGMxXgp6xdyLCqr&#10;4Mi/g1Xb63HcgbtAAAAAAAAAAAAABgeputOSNPqR3xrVJUXZzcaez0yo+peqpi1XJjhExfZP9TFd&#10;gFLdVNZc3ajXHtbpL5NaoXK6itEKr2EXQjnblkkw3vd6mCbAMCAkABLHvje17HKx7FRzXNXBUVNq&#10;KioBtzIHM9qZlTsqarqUzBamYItLcFc6VG7NkdSnviLgmCcfE1PYgW80q1KpNQ8rNv8AS22ptsfa&#10;ugdHU8Ktc9iJxLDI1ffGIq8PFwptRUw2AZiAAAAAAABWznZ/ZzLH55UfBNAqQBAEgQBmWjf0sZR+&#10;VqP4ZoHoyAAAAAAAAAAAAADRfON9E9N8rU3wM4FKQAAABnehX0v5T+UI/wDGB6HgAAAAAAAYbq1p&#10;zQagZKrLDUcMdX/D2yqcn8DVRovA73LsVY72qr0geeV4tFxs11q7Vc4HU1fQyugqYH72vYuCps2L&#10;1KmxQOIAAAQAAyLI+fs05IvTLvl2sdS1Gxs8S+FDMxP83NHue366b0VF2gXC0t5n8k5ujhoL3IzL&#10;9/VEasVQ9EpZnbveZ3YImPsH4L0JxAbnRUVMU2ou5QAAAAAAAABVRExXYib1A1HqXzL6fZNbLSUU&#10;6X++Mxb5DRPRYo3f6aoTiY3DcrW8Tk6UQCompOrec9Qa9J77VYUcTldSWyDFlNDjsxazFVc7D1zl&#10;VfU2AYYAAgCQAAABlOlCqmqOT8Fw/wCt279LjA9IQAAAAAAAKVc4eX3UGp8F1a1exvNBFI56ps7a&#10;nVYHtTvRtjX1QNFAAAEAWx5M8+RS226ZJq5ESopnrcLY1y7XRSYNnY33D0a7D2y9wCzQAAAAAAAA&#10;AAAAfKrrKSipZausnjpqWBqvmqJnNjjYxu1XOe5URqJ3VAqhrtzRJc4KrK+RZHMt8rXQ3C+YK18z&#10;V2OjpkXBWsVNivXa7oRE2qFaQAAABAHoton9EmUvkyn+0QDNQAAAAAAdRm7K1qzXlq4ZfusfaUNw&#10;iWKTDxmu8ZkjfbMeiOb1oB5157yVecl5prsu3ZmFTRvwjlRPAmidtjmj9q9u3q3LtRQMfAASAAAd&#10;llzMt9y3d4LxY62SguNMuMVREuC4dLXIuLXNd65rkVF6QLb6U82eW74yG150Rlku64MbcEx8hmds&#10;TFyrisCr7bwPbJuA39BPBUQsngkbLDK1HxysVHNc1UxRWuTYqKB+wAAAAAAAAGudR9e9PMiNlp62&#10;tSvvTEVG2iiVJZkf0JK7Hgh27+NeLDajVAqJqtrznTUOZ9PUyfFtgR2MNnpnL2a4Li1Z37FmcnWi&#10;N7jUA1qBIEAAJAgCQAHqUAAAAAAAAAp7zZ6Rus96XPVoh/6XdpOG7xsTZDWO/wA7s9bP0r7PHb4S&#10;IBXcAAAAQB2OX8wXnL14prxZat9FcqN/HT1EeGKLuVFRcUc1ybHNVMFTYoF1tFeY3L+eoYLTeHR2&#10;rNaIjPJ3Lww1TkTxqZzvXL+DXb3OIDcgAAAAAAAAAAAAANe6oa45I09p3x3Co8tvStxgs1M5HTqq&#10;p4KyruhYvsnbfYo4Clep2rWbtRLolXep+zooVVaG1wqqU8CLsxRq+M9U3vdt7ybAMLAAQB+4pZYp&#10;WSxPdHLGqOY9qq1zXJtRUVNqKgG4Mg80upWV+yprjM3MVrZgiwV6r5QjUw8SpTF+Oz/OcadQFvtM&#10;tQKTPuU4Mx0lBU26CZ74khqkbi50eCPdE5qrxx8WLUdgm1F2IBlQAAAAAAAAAAAAAAAAAAAAAAAA&#10;AAAAAAAAAAAAAAAAAAAAAAAAAAAAAAAAAAAAAAAADjXS2UF1t1TbbjAypoayN0NTTyJi18b0wc1f&#10;UAoFrZpFctOM0PpcHz2CtV0lnr3J40eO2KRU2drHjg7upg7Zjgga6AkCAAACccAN3aX81Gc8qMit&#10;1/R2YrKzBre2fhWQt9pOvFxonsZMe4jmoBaHI2t+mudGxstN3jir34f9MrMKeq4l9a1jlwkX+Lc5&#10;AM7AAAAAAAAOc1rVc5URqJiqrsREQDW+dOYXSrKiPjqbwy41zP8A5G24VUmKb0c5qpExU7j3ooFd&#10;tQ+bnO1+bJRZZhTLlveitWdju1rXouzHtVRGxbPYN4k9kBoqpqqmqqJKmqmfPUTOV8s0rle97l3u&#10;c52Kqq9YHzAAAAADO9HdKbtqNmqO3QI+G00ytlu9wRNkMKr4rVVFTtJMFRieruRQPQKyWW2WO0Ul&#10;otcDaa30MTYKaBm5rGJgm3eqrvVV2qu1QOaAAAAAAABWznZ/ZzLH55UfBNAqOBIEASBmOjf0sZR+&#10;VqP4ZoHoyAAAAAAAAAAAAADRfON9E9N8rU3wM4FKQAAABnehP0wZT+UI/wDGB6HgAAAAAAAANB8z&#10;Whj82UC5ty5TceZaGPCtpY08Ktp2Js4UTxpok8Xpc3wdqo1AKYqiouC7FTegAABAEgQBIGfZE101&#10;LyU2OC1XV09ujwRLZW41FMjU9axrl440/i3NA3plbnVs8rGR5psE9NLufU257ZmKvd7KVYnNT7Nw&#10;GzLPzI6MXRjODMcVLI7xoqyKanVq9xXPYkf1HKBldLqNp9V4eS5ntM6u3JHXUz12b9zwOV88co/r&#10;y3+dQ/dAcKs1L06omuWqzTaYeDHia+up0diiY4I3jxVeoDEr3zMaM2pr/wDryV0zcUSGihmmV2Hc&#10;fwpF+/A1lmrnWomtfFlTL8kr/WVd0ejGovXBArlcn+tQDR2d9b9S85o+G73iRlA/FFttJ/N6bhX1&#10;rmMwWRP4xXAYIBAEgAAEAAAEgZTpT9KOTvly2/pcYHpCAAAAAAABo3m7yY+96cRXunj46vLs/buw&#10;2r5LUYRz4J1OSN69TVApMBIAAB2uVszXfK+YKG/WibsbhQSJLC7e1ehzHp0te1Va5O4oHoDpVqrl&#10;3UTLsdytsjYq+JrW3O2Ociy08qpt2b3RuXxH7lTuKiogZoAAAAAAAAAKqImK7ETeoGpdRuZfTrJ3&#10;a0lPUfH95ZinkNA5ro2OTomqPCjZ3FRvE5OloFTNTdbM86hTqy7VSU1pa5HQWel4mUzVTc56Kquk&#10;f7Z6rh0YAYEAAAAIAkD0V0T+iTKXyZT/AGiAZqAAAAAAABqrX7Rin1Fy6k1A1kWaLY1zrbO7BqSs&#10;3uppHL613rVXxXdSqBRCtoquhq5qOshfTVdM90U9PK1WPY9i4Oa5q7UVFA+IAABAACQMtyRqxn/J&#10;MifN67zU9NjxPoJMJqZ3dxhk4mIq+ybgvWBvnKnOs3hZFmzLy8Xr6y1v396nnX/4wG0LJzO6M3Vj&#10;cb4tvmd/mK2CaJU770a+L9+Bl1FqfpvWtatLmq0yq7BEa2up+LFdiIrVfxIq94Dn/PHKP68t/nUP&#10;3QHGqtQ8gUn+9ZmtNPhgvvtdTM37vGegGK3jmO0ZtbXdpmSGpkbujo45qlXY7cEdGxzPquA1vmbn&#10;Uy5A10eWrDVV0m5J657KaNF7qMj7Z7k76tA0nnbmL1UzY2WCe6rbLfLii0NsRaZitVMFa6RFdM9F&#10;6Uc9U6gNZqqquKriq71AAAIAAAJAAQBIHqUAAAAAAAAA4N9slsvtnrLPdIG1NvronQ1MLtytcnQv&#10;Qqb0XoXaB5+6w6VXbTnNUlsqOKe11HFLaLgqbJocdy4bEkjxRHp6u5UAwUAAAgCQJa5zXI5qq1zV&#10;xa5NioqdIG9NMea/OGWmRW7MzHZitLMGtne/Cuibu2SuxSVE7km32yAWgyNrLp1nZkbbJd4vLn77&#10;ZUr2FWi4YqiRP8fDpWNXJ1gZqAAAAAAAB+ZJI443SSORkbEVz3uVERERMVVVXciAazzlzH6UZXR8&#10;cl2bdq1n/wAna8Kl2PcWVFSFvWivx6gK66h82mfMwtkosvMTLdtdiiyQO7Ste3rnVG9n3fe2oqey&#10;UDSE0008z555HSzSuV8kr1VznOcuKuc5dqqqgfgAAAgABsbRLSK5ajZoZTKj4bBRObJeK5qYcLMc&#10;UhYq7O0kwwTuJi7oAv5bbbQWy301ut8DKaho42w01PGmDWRsTha1O8iAckAAAAAAAAAAAAAAAAAA&#10;AAAAAAAAAAAAAAAAAAAAAAAAAAAAAAAAAAAAAAAAAAAAAAAA6DPWR7BnXLdVYb3AktNOmMUqYdpB&#10;KiKjJonL4r2Y+ruXFFVAKCan6YZi08zE+03ZnaU8mL7dcWIqRVMSL4zd+Dkx8Nm9q9WCqGHgAAAC&#10;AAEgZzlfW/VTLLGRWrMVV5NGmDKWpVKqFG+xaydJEYnucANmWfnRz3To1l1s1ur2t2K+LtqaR3fX&#10;ilZj3mgZZR87lnfh5ZlSohXZj2NWybv+NFCB2Ppq5G/UNz//AM/4wD5z862TUZjBl64yPx8V74GJ&#10;h30c/wDwAdJcOd2RWObbspI1/rZaitVyIu3fGyFvV68DC75zf6sV7VZQJb7Q31r6anWWT1VqXTMX&#10;9wBrHMmomeszYtv19rbhEq8Xk8sz+wRe62FFSNvqNAx0CQAACAJAAZXptppmXUDMEdpssKpG1Wur&#10;q96L2FNEvr5HJ0rgvC3e5fVAv1p7kCwZEy1T2GzRYRxpxVNS5E7WomVPCllVN6r0dxNibEAyUAAA&#10;rvzq/sNYflP/AIeQCnoAAAAgCQIAkCAP3FNLDK2WF7o5WKjmSMVWuaqblRU2ooHP+cuY/wBa1nnE&#10;v3QD5y5j/WtZ5xL90A+cuY/1rWecS/dAPnLmP9a1nnEv3QGT6XZgv8upuUYpblVSRSXq3Nex08it&#10;c1auNFRUV2CooHokAAAYhq9XVtBpfmitoaiSkrKe3TyQVMD3RyxvaxVRzHtVHNVO6gFDf71tUf7Y&#10;3z/7lV/jAH962qP9sb5/9yq/xgD+9bVH+2N8/wDuVX+MA4F5zxnW90iUd6zBcrnSI9JEpqysnqI0&#10;e1FRHcEj3N4kRy7QOkAASAAbegDkfGNw/KZf5R3+UB8Y3D8pl/lHf5QPvHmG/wATEjjuVUxjfFa2&#10;eRET1EcB+vnLmP8AWtZ5xL90BmmjmaczrqflalW71q0091pGzwLUy9m9qytRUe3iwcip3QPQUAAA&#10;AVn5i+XFbitTnHJVJjcFxlu1mhbtn6XT07E/znS9ieNvTwvGCprkVqq1yKjk2Ki70VAAAAAAAAAA&#10;ABAAAAAAAJAAAIAkAAAAZTpT9KOTvly2/pcYHpCAAAAAAABx7jQUlxt9Tb62NJqOsifT1MS7nxSt&#10;Vj2rh3WrgB5zam5DuGRc6XDLtZi5kD+OiqFTBJqZ+KxSJ327HdxyKnQBioEgAIA7XLOacwZXu8N3&#10;sNdJQXCHxZol3tXex7Vxa9q9LXIqAWn055xLDXRxUWeaRbXVoiNW6UjXS0r17r4k4pY/seNO8Bvu&#10;wZpy1mGm8psV0pbnBgiq+lmZLw4+yRqqrV6lA7QAAA+VVWUlHA6ernjp4GeNLK5rGJ33OVEAwXMO&#10;vekVhR6VeZaSeViL7zROWseqp63+bpI1F90qAakzZzqWuJHw5UsMtTJhgyruT0iYi93sYle5yf6x&#10;oGic8a3al50a+G8XiRlvfsW20n83psMceFzGYLIn8YrgMFAAQBIAAAAAdxTZzzhS08dNS324QU8T&#10;UZFDFVTsYxqbmta16Iid4D6/P3PP9orn55UfdgPn7nn+0Vz88qPuwHz9zz/aK5+e1H3YD5+55/tF&#10;c/PKj7sC/ujtVU1elmVqmqmfPUTW2nfLNK5Xve5WJirnOxVV74GYAAAGjuYTl7hzvC/MeXI2Q5th&#10;YiSwqqMZXRsTBGOVcGtlaiYMeuxfFdswVoUsraKroauajrIX09XTvdFUU8rVY9j2Lg5rmrtRUUD4&#10;ASAAgCQIAkCAJAAAAACAAEgAIAkCAAACQAHqHQVDqmhpqh6IjpomSORNyK5qKuH1QPuAAAAAAAAA&#10;xnUPT6wZ8y1UWG8x+9yeHTVTETtaeZE8GWNV6U6U6U2KBQXUjTfMeQMxy2a8x4tXF9FWsRexqYcc&#10;EkjVf3zd7VAxUAAAAAABFVFRUXBU2oqAZ5lfXTVfLTGQ23MVS+ljRGtpatW1cSNT1rUnSTgT3OAG&#10;zLNzp52p0a272O317W4YugdLSvVOnFVWduPeaBlVHzt2V+HluVamHanF2NXHNgnThxRw44Adh6au&#10;Rv1Dc/8A/P8AjAPnPzrZOaxFgy9cZH47UkfAxMO+jn/4AOiuPO7UKxW23KTGP6JKmtV6fuGQs+2A&#10;wq+c3erdwxbQuobO3DBFpaftH99VqXTpj3kQDWOZM/Z2zMq/H18rbizHFIZ5nuiRfaxY9m31GgdC&#10;AAAAAACAM10r0qzHqLmBtttbOyooFa653J6L2VPEq719k92C8DE39SIqoF+MkZJy/kvLtPYbFT9h&#10;RweE97tsk0rkRHzSu2cT3YbV9RMEREA74AAAAAAAAAAAAAAAAAAAAAAAAAAAAAAAAAAAAAAAAAAA&#10;AAAAAAAAAAAAAAAAAAAAAAAAAOizrknLmc7BPY7/AEqVNFNg5qp4MkUjfFlifvY9uO/1FxRVQCjm&#10;sGheadOa1Z5GrcMuzP4aS7xtwairujnamPZyfWd0LvRA1qAAAAAACAJAAQBIAAAAAQAAkCAJA2Vp&#10;DoVmrUWsbPE1bdl2J/DVXeVqq1cN8cDdnav+s3pXciheHJGRMtZJsUVly/SpT0rPClkd4Us0mCIs&#10;sz8E4nrh3uhERNgHfgAAACu/Or+w1h+U1/R5AKegQAAASBAEgAAACAJAAAMp0p+lHJ3y5bf0uMD0&#10;hAAAMK1s+iTNvyZUfaKB51AAIAkCAJAgABIEASAAgDMtG/pYyj8rUfwzQPRkAAAAANFa38s9qzgt&#10;Rf8AK6R23M7sZJ4F8GmrXdPHh/Byr7NNjl8bfxIFOr/l+95fus9pvVFLQXGnXhlp5m8Lk7ip0Oav&#10;Q5uxegDrgJAAAIAkABAEgAAAAAAgCQMiyPp9mzO92bbMu0D6qXFO3nVOGCBq+vmlXwWJsXrXoRV2&#10;Abd1o0KsOm2kdsqklWuzJVXaCKvuK+CzgdS1D1hhZ62NHMTau1y7V6EQNAAAAADKdKfpRyd8uW39&#10;LjA9IQAAAAAAAAGp+YbR1moOV0qLcxrczWlHSW5+xO3Yu2Smc722GLMdzu4iqBRGppqilqJaapid&#10;DUQPdHNDIitex7F4XNc1cFRUVMFRQPmAAAAAH0gqKinlbNTyvhlb4skbla5O8qYKBlVBq9qlQta2&#10;mzZdWsZ4rH1c0jU2YeK9zkA5v9+ur/8Aay4fyn/sA4FZq5qlWI5tRm27uY/HiY2tnY1eLeitY5qY&#10;dQGN1txuFdL2tdUy1Uu33yeR0jtu/a5VUDjgAAACAOdZrLdr3coLZaKSWuuFS7hgpoGq97l3rsTo&#10;RNqruRAMl1M0vvWntXa7fepon3G4UaVs0EK8TYOKR8aRK/c9ydn4Spsx2JjvUMMAASAAAAAACAPR&#10;bRP6JMpfJlP9ogGagAAADVOtGgGXtRKd1fTKy2ZoiZhBcWt8CZE8WOpa3a5OhHp4TetPBApTnPI2&#10;acmXh9pzFQvo6lMVieqYxTMRcOOGRPBe3vd5doHQgAAEAAJAgCQAAAAAgCQAADtMt5XzBma7RWiw&#10;0MtwuE3iQQpjgmOCue5cGsYmO1zlREA3zmjlxociaIZhv96e24Zt4KTsli4lgo2OrYGyNi3cb1Yq&#10;o56pu2J0qoVyAgCQAAD0+sv9T0P5vF9ogHMAAAAAAAAAAMcz5p/lnPNhlst/pu2gd4UFQzBs8EnR&#10;JC9UXhd9ZdyoqAUb1a0SzXpxcF8sYtdYpnq2ivMLVSJ3cZKm3spMPWquC+tVcFA12BIACAAEgAAA&#10;ABAACQAAABAACQAG0tHdAc0ah1LK2RHWzLDHYT3SRu2XhXBWUzV/hHdCu8VvTt2KF3sn5Ny7k+xQ&#10;WSwUjaShgTFcNr5Hr40kr973uw2qve3IiAd0AAAAAAAAAAAAAAAAAAAAAAAAAAAAAAAAAAAAAAAA&#10;AAAAAAAAAAAAAAAAAAAAAAAAAAAAAAB8a2io66kmo62COppKhixz08zUfG9jkwVrmuxRUXrArFqz&#10;yicTprvp69GquL5MvzvwTr8mmf8AaSL9luQCsd1tF0tFfLb7pSTUNdAvDNTVDHRyNXra5EUDiAAA&#10;ACAJAgCQAEASBAACQAADn2OwXq/XGK22ahmuFfN/B09Ox0j1TpVUTcidKrsQCz+lHKHBTPhu2oMj&#10;aiVMHx2GnfjG1d6eUzN8fDpZGuHtlTYBZeko6SipYqSjgjpqWBqMhp4WtjjYxuxGtY1Ea1E7iAfU&#10;AAAAAK786v7DWH5TX9HkAp6AAAQBIEASAAAQBIEASBAGVaU/Sjk75ctv6XGB6QgAAGFa2fRJm35M&#10;qftFA86gAAAAAAAAAAAAAAMx0b+ljKPytR/DNA9GQAAAAAAYvn3TPJ2e7b5DmKhbOrEVKasZ4FTA&#10;q9MUqJinuVxavSigVL1M5Vc8ZYWWuy+jsx2duK4QNwrY2+3gTHj78ePdVqAaSkjfG90cjVZI1VRz&#10;HJgqKm9FRQPyBIAABAEgAAAAAAgDvcq5Gzdmys8ky5aai5SoqJI6Fi9nHju7SVcI4063OQCxenfJ&#10;s1qw1+fLhxYKjnWagVcFTfwy1K4L1OSNO88CyOX8t2HLtsjtljoIbfQReJBA1Gpj7Jy73OXpc7ao&#10;GnOciNjtKaRzkxVl3p3NXuL2FQ3/AAKBSkCQIAAZVpT9KOTvly2/pcYHpCAAAAAAAAAAaF5hOXWL&#10;N7Jcz5ViZDmdiY1dImDGVzUTfiuCNmTocux25e6BTSso6uiqpqSshkpqune6OenlarJGPauDmva7&#10;BWqi70UD5AAAAABAEgAAEASAAAbS0p5es7Z+fFWLGtoy65UV11qWr743/wBPF4LpV69jfbdAFx9O&#10;NKMm6f27yWw0ieVSNRtZc5sH1U+G3w34Jg3HcxqI3qx2gV352YHNzPlqoXDgkopo07uLJUVft0Ar&#10;cAAgCQAAABAAD0W0T+iTKXyZT/aIBmoAAAAAdPmvJ+Ws2WmS05hoIrhRP2oyRPCY72cb0wex3tmq&#10;igVU1N5QsxWl0twyRMt6tyYuW3TK1lbGnca7wY5k73C7oRqgV/r6Cut9XLRV9PLSVkDuCamnY6OR&#10;jk6HMciORe+B8AAAAAAgCQAACAJAAdjYct3/ADBXNoLHbqi5Vbv8zTRulcid13Ci8Kda7ALAae8n&#10;F8rXRVmeK5LZTL4TrXRubLVL7V83hQx/Y8fqAWbydkTKeTbYluy5bYqCBcO1exMZZXJ66WV2L3r7&#10;pdnQBinMdG9+imaGsTiVIIXKidxtTE5V9REA8/QAACQAHqHb6d9NQU1O9UV8MTI3K3di1qIuGOHc&#10;A+4AAAAAAAAAAA41yttvudBPb7jTR1lDUsWOoppmo+N7V6HNdiigVd1a5RKiN81308d2sK4vksE7&#10;/Db1U0z18JPaSLj7ZdwFaLjbrhba2ahuNNLR1tO7gnpp2OjkY5OhzHIjkUDjgAAAAAAgCQIAkABA&#10;EgAIAAdnl7LV/wAx3OO12KgmuNfL4sEDVcuHS5y7mtTpc5cEAtJpPyi2+gWG7Z/eyvq0wfHY4XKt&#10;PGu9O3kTDtVT2LfB63IoFkYKeCngjgp42wwRNRkUUbUaxrWpgjWtTBEREA/YAAAAAAAAAAAAAAAA&#10;AAAAAAAAAAAAAAAAAAAAAAAAAAAAAAAAAAAAAAAAAAAAAAAAAAAAAAAAAAxvOunGS860XkuZLXFW&#10;8LVbDU4cFRFj+DmZg9u3bhjgvSigVoz/AMm+YKFZavJVwbdabFVbbaxWw1TU6Gtl2QyL1u4PVA0H&#10;mHK+YsuVy0N+ttRbatN0VTG6PiRNnExVTBzetuwDqwJAAAIAkAAAAQBIEAZHlPTrPGbpkiy7Zqmv&#10;aq8LqhjOGBq44eHO/hib6rgN/wCQuTKZyx1eeLqkbNjltdtXFy9OElQ9ME7ioxi9TgLHZTyTlTKV&#10;vS35ctkFuptnH2TffJFTcssjsZJF63OUDuwAAAAAAAK786v7DWH5T/4eQCnoAAAAAQBIAABAEgQB&#10;IADKdKfpRyd8uW39LjA9IQAADCtbPokzb8mVP2igedIAABIAAAAgABIAABAGZaN/SxlH5Wo/hmge&#10;jIAAAAAAAADDM9aP6eZ3Y51+tMT61UwbcoPeatMEwT31mCvROhH8SdQGgM48lt2hWSfKF7jq4tqs&#10;ork3spUTuJNEjmPXvsYgGnMyaLap5cc/4zy3WpDH41TTx+VQ4d1ZIO0anqqBhbmua5WuRWuauDmr&#10;sVFToUD8gAJAAAG/cBk9g0v1EzArFtGXLhVRvw4Z0geyHb/pno2NP3QG1Mr8nOotxcyS/VlHYoF/&#10;hGcXldQneZEqRL/Kgboydyn6W2FY57lDNmCtZgqurX8MCORd7YIuFqp7WRXgbfoLdb7dSR0dvpYq&#10;OkiTCKnp2NijancaxiI1AOQAA0nzexsdpC5zkxVlxpXMXuLg9uP1FUCkIEASAAy/R+FJtVsoMVFX&#10;C8UT9ntJ2P8A/dA9GwAAAAAAAAAABrTVvQbKOosC1M7fi3MLG8MF3gaiuciJgjJ2bElYnRtRydC4&#10;bAKcajaM58yBUuS80Ky21XYQ3emxlpX47sX4Isbl9i9EXuYptAwYCQIAkAAAAQAAkDN8g6M6hZ5k&#10;Y6yWx6W9zsH3WpxhpG933xyeHh0pGjl6gLS6ZcquScrrFcMwKmY7yzByJMzCiid7SBce0VPZSY+5&#10;RQN3Na1rUa1ERqJgiJsREQABU7nc/rjKn5vV/bxAVmAAAAAAAAAQB6LaJ/RJlL5Mp/tEAzUAAAAA&#10;AADG846cZIzlTdhmO0QVyonDHUObwVDE27GTs4ZGpt3I7ADQGcuSxiq+fJt84eltBdExTvJUQtx+&#10;rH6oGmcz6Bat5cVy1mXampp24r5TQIlZGrU9cvYK9zE921AMBngnp5XQzxuilYuD43orXIvWi7UA&#10;/AAAAAAAO+sOQc8X9W/Ethr69jt0sFPK6JO/IjeBPVUDaOWeUTVO6K1918ksUC4K5KiVJpsF9jHT&#10;9o3Hqc9oG5Mocn+nVocye/VFTmGob/m5F8lpl7i9lE5ZPqyqnUBuiy2Cx2OibQ2a309uo27oKWJk&#10;TMd2KoxExXrUDngAMB17ikl0dzW2NMXJQueqbE8Fjmucu3uIgHnmBAEgAP3BE6aaOJqojpHIxFXd&#10;i5cAPUcAAAAAAAAAAAAAADFc96YZJzzReTZitsdRK1vDBXM97qov4uZvhYY7eFcWr0ooFaM/8nWa&#10;Lc6WryZWsvNHiqtoKlWwVbU7iPXhhkw7uLO8Boa+Zdv1grXUN7t9Rbaxu+CqifE5U7qI5ExTrTYB&#10;14AAAAAQBIAAAAAAMmyhppnvOEqMy7ZamujxwdUo3s6dq+2nkVkSbulwFgchcmTEWOrzxdeLcq2u&#10;2rgndwkqHpj1KjGd5wFi8r5PyvlW3Jbsu22C20iYcTIW4OeqbnSSLi+R3tnqqgdwAAAAAAAAAAAA&#10;AAAAAAAAAAAAAAAAAAAAAAAAAAAAAAAAAAAAAAAAAAAAAAAAAAAAAAAAAAAAAAAAAAA4tztNrutI&#10;6julHBX0b9r6apjZNGvfY9HNUDUuaeVHSa9q+Wjpqix1LsV4qCX3tXLuVYpklYidTOEDVl/5KMxR&#10;KrrBmKkrG70jropKZydXFF5Si/UQDALvyw60W3icljSuibj75SVEEmOCY7GK9si/uQMUrtKtTaBV&#10;8qypdo2tXBZPIp3Mxxw8drFb0d0DpKiw3ym/3i3VMO3D3yGRu1N6bUQD4/F1w/Jpf3Dv8gEx2q6S&#10;PRkdHO97tjWtjeqr3kRAOyo8jZ2rlRKLL9yqVVeFEho55NqJjh4LF24AZBbdCNYLi9rKfKdexXYI&#10;i1MaUqbcN61CxIm/pAzCz8omrtcqeWR0Fqbsx8qqUkX1Epmz/wCEDYWX+SagY5kmYczSzN9fT2+B&#10;sS+pNM6X4MDamV+XXSLLqskgsUdfVM2+U3FVq3Kqbl7OT3lF7zEA2PFDFDEyKFjY4o0RrI2IjWtR&#10;NyIibEQD9AAAAAAAAAAGKaiaZZY1AttNbswtmdTUk3lEPk8nZO4+BWbVwXZg4DAPRE0g/BXDzr70&#10;B6ImkH4K4edfegPRE0g/BXDzr70B6ImkH4K4edfegPRE0f8AwVw86+9AeiJo/wDgrh5196A9ETSD&#10;8FcPOvvQHoiaP/grh5196A9ETR/8FcPOvvQHoiaP/grh5196A9ETR/8ABXDzr70B6Imj/wCCuHnX&#10;3oD0RNH/AMFcPOvvQHoiaQfgrh5196BzbHyuaV2W9W+8UUdclZbamGsplfU8Te1gkSRnE3h2pxNT&#10;FANugAAHXZisNvzBYq+yXFHLQ3GF9PUpG7hfwSJgvC7oUDU3oiaQfgrh5196A9ETR/8ABXDzr70B&#10;6Imj/wCCuHnX3oD0RNH/AMFcPOvvQHoiaP8A4K4edfegPRE0f/BXDzr70B6ImkH4K4edfegPRE0f&#10;/BXDzpfuQHoiaQfgrh5196A9ETR/8FcPOl+5AeiJpB+CuHnX3oD0RNH/AMFcPOvvQHoiaQfgrh51&#10;96B2GX+WDS6w3ygvVBHWpW26eOpplkqeJnaRORzeJvCmKYoBtoAAAAAAAAAAAAOru+Vcr3lcbxZ6&#10;G5L/AOrpoZ92z/ONcBh1fy76L1zldNlamYq7+wknp0+pDJH3AOjquU7RmbHs7dVU2LuJOyq5lwTb&#10;4PviybPr9YHG9ETSD8FcPOvvQORS8pujMP8ACUFVU7cffauZNnc97WPYB3lBy76L0KosOVqd+G7t&#10;5J6j4aSQDL7Rk7KNmcjrRZKC3ObudS0sMK93fG1oHbgAAAAAA0xzcTdno7UM8H36upWbd+xyv8Hr&#10;8D6gFHAAAABsfl1oFrtaMrwp6yoknXo/3enkm6/YAegYAAAAAAAAAAAAfieCCohfBPG2WGVqskie&#10;iOa5qpgqOauxUUDTOe+VHTbMbpKm0tflu4P28dEiPplcq73UzlRqd6NzANGZp5RdUrS977SlLf6V&#10;MVatPK2CbhT2UVQrEx6mvcBrC9afZ6sir8bZfuNC1Fw7SallbGvefw8K+ooHQAAIA5NHbrhWv7Oi&#10;pZaqTdwQxukX6jUUDMrHoZq5enNSiytXMa9EVslXH5GxWr0o6pWJFTvAbOytyYZxrFZLmO70lphV&#10;MXQ06Oq509qv8FEnfR7gN3ZJ5aNKsrLHOtuW9XCPb5Xc1SdEd3WwIjYU27sWKqd0DabGMjY1jGox&#10;jERrWtTBERNiIiIBIAABhGo+j2TNQ5KCTMUc7n21JW07qeXslwmViuR2xcf4NMPVAwz0RNH/AMFc&#10;POvvQHoiaQfgrh5196A9ETR/8FcPOvvQHoiaP/grh5196A9ETR/8FcPOvvQHoiaQfgrh5196A9ET&#10;R/8ABXDzr70B6ImkH4K4edfegPRE0f8AwVw86+9A2zl2w2/L9ioLJbkelDboWU9MkjuJ/BGmCcTu&#10;lQOxAAAAAAAAAAAHAutgsV3j7K7W6luEe7gqoY524d6RrgMPuegWjlycrqjKlExXb/JkfSp07kp3&#10;RIm8DoKvlS0Wn4+ytVRS8WGHY1lQvDhhu7V8m/rxA4foiaP/AIK4edfegfWDlK0ciVVfSVk6LuSS&#10;rkRE73BwAd3Rct+ilG5HRZYheqLj79PVTJ9SWV6AZZacgZFs7mPtWXrbQyM8WWCkgjf3MeNreJV9&#10;UDvgAAAAAAYNrnOyDSHNj3oqotuljTDuyYMT67gPO4AAAAdzkqgW4ZysNvamLqu40kCJgi4rLOxm&#10;5dnSB6YgAAAAAAAAAAAAAAAAHCvFjs16o3UN4oKe40btrqeqiZNHj3eF6OTHrA1LmnlN0ovKvlt8&#10;NTYql21FopVdFxd1Ypu1TDqYrQNV3/kqzTArnWHMFFXMTFWsrI5KV/uUWPylqr9QDArtyya0W7id&#10;8QeWRN2dpSVFPLj07GcaSdHsQMVrdLNTKHbVZUu0TccONaKoVmPc4kYrejugdJPY73T4eUW+phxx&#10;RO0hkbjhv3ogHy+Lrh+Sy/uHf5AP1HarpK9I46Od73eK1sb1Ve8iIB2VFkPPFcqJQ5dudUq4oiQ0&#10;dRJtRMV8VigZDbdBtYbi5rafKlcxXbvKWNpU6N61DokTeBmFn5QdW65UWtS32puGLvKantHb8MES&#10;mbOmPqgbCy/yT2tisfmHMs1R+Ep6CBsOC9xJZVmx/k0A2tlbl70jy3wPpbBDWVTU/wB6uGNW9V7v&#10;DLxRNX3LEA2HHHHHG2ONqMjYiNYxqIiIiJgiIibkQD9AAAAAAAAAAAAAAAAAAAAAAAAAAAAAAAAA&#10;AAAAAAAAAAAAAAAAAAAAAAAAAAAAAAAAAAAAAAAAAAAAAAAAAAAAAAAAAAAAAAAAAAAAAAAAAAAA&#10;AAAAAAAAAAAAAAAAAAAAAAAAAAAAAAAAAAAAAAAAAAAAAAAAAAAAAAAAAAAAAAAAAAAV750rqyHI&#10;NltmKJLWXNJkTpWOngkR2zD2UzQKcgAIAkDd/J/aVrNWXVip4Nst1RUcXtpHMgRO/hMoF2wAAAAA&#10;AAAAAAAAAAADh1tls9euNdQ09Uuz+HiZJu3eMigdZLp/kOV6yS5btUkjt73UVOqrhs3qwDlQZSyr&#10;Tua6ns1DC5iYMdHTQtVqYYbMGphsA7OOOONjY42oxjUwaxqIiIidCIgH6AAAAAAAAAAAAAAAAAAA&#10;AAAAAAAAAAAAAAAAAAAAAAAAAAAADVHNFc2UOit7Yq4SVr6Wli61dUxvcn8nG4ChYAAAA2Hy+2l1&#10;01kytTomyGr8rcvQiUkbqj/DHgB6EAAAAAAAAAAAAAAAAAAAAAAAAAAAAAAAAAAAAAAAAAAAAAAA&#10;AAAAAAAAAAAAAAAAAAAAAAAAAAAAAAAAAAAAAAAAAAAAAAAAAAAAAAAAAAAAAAAAAAAAAAAAAAAA&#10;AAAAAAAAAAAAAAAAAAAAAAAAAAAAAAAAAAAAAAAAAAAAAAAAAAAAAAAAAAAAAAAAAAAAAAAAAAAA&#10;AAAAAAAAAAApzzm5lbW54tNgifxMs9GssyexmrHI5U/k4o19UCvYAABAFreSawObRZmzA9ngyy09&#10;BTydcTXTTN/2sYFngAAAAAAAAAAAAAAAAAAAAAAAAAAAAAAAAAAAAAAAAAAAAAAAAAAAAAAAAAAA&#10;AAAAAAAAAAVm51szJHaMvZYjf4dTPJcalib0bA3sYsepyyv/AHIFTQAEgAN/8mmX1rdQrleXsVYr&#10;TQOax3Q2eqejGfVjZIBcsAAAAAAAAAAAAAAAAAAAAAAAAAAAAAAAAAAAAAAAAAAAAAAAAAAAAAAA&#10;AAAAAAAAAAAAAAAAAAAAAAAAAAAAAAAAAAAAAAAAAAAAAAAAAAAAAAAAAAAAAAAAAAAAAAAAAAAA&#10;AAAAAAAAAAAAAAAAAAAAAAAAAAAAAAAAAAAAAAAAAAAAAAAAAAAAAAAAAAAAAAAAAAAAAAAAAAAA&#10;AOLdbpQ2m2Vd0r5UgoaGF9RUzO3Njiar3u9REA82885qq82Zvu2Y6rFJblUPmaxVxVkfixR/YRta&#10;31AOiAkAAA9AOXPKq5c0iscMjOCquEbrlU9Cq6rXjjxToVIezaveA2UAAAAAAAAAAAAAAAAAAAAA&#10;AAAAAAAAAAAAAAAAAAAAAAAAAAAAAAAAAAAAAAAAAAAAAAABVRExXYib1A89dds+NztqXdLpTy9p&#10;bKdUobWuOLfJ6fFEe3qkerpPsgNfASAAgC6nJ5lZbZptU3uVitnv1Y98bu7T0vvMf+07UDe4AAAA&#10;AAAAAAAAAAAAAAAAAAAAAAAAAAAAAAAAAAAAAAAAAAAAAAAAAAAAAAAAAAAAAAAAAAAAAAAAAAAA&#10;AAAAAAAAAAAAAAAAAAAAAAAAAAAAAAAAAAAAAAAAAAAAAAAAAAAAAAAAAAAAAAAAAAAAAAAAAAAA&#10;AAAAAAAAAAAAAAAAAAAAAAAAAAAAAAAAAAAAAAAAAAAAAAAAAAAAVh5utWmRUzdPbRNjNNwT3+Ri&#10;+IxMHw02KdLtj39XD3VAqmAAAAMo0wybNnLPlmy8xqrFWVDVq3N3spo/fJ3Y9UbXYdewD0ghiihi&#10;ZDExI4o2oyNjUwRrWpgiIncRAP0AAAAAAAAAAAAAAAAAAAAAAAAAAAAAAAAAAAAAAAAAAAAAAAAA&#10;AAAAAAAAAAAAAAAAAAAGjuaTVpmVcqOyzbJ+HMF+jVjlYvhQUTsWySdTpMFjZ9kqbUApKAAkABzb&#10;JaK69XiitFBH2tbcJ46amj7skrkY3HuJiu1QPSnK+X6LLmXLbYaL/dbZTRU0bsMFd2bUar1Tbtcv&#10;hL1gdoAAAAAAAAAAAAAAAAAAAAAAAAAAAAAAAAAAAAAAAAAAAAAAAAAAAAAAAAAAAAAAAAAAAAAA&#10;AAAAAAAAAAAAAAAAAAAAAAAAAAAAAAAAAAAAAAAAAAAAAAAAAAAAAAAAAAAAAAAAAAAAAAAAAAAA&#10;AAAAAAAAAAAAAAAAAAAAAAAAAAAAAAAAAAAAAAAAAAAB+WSRvx4HI7hVWu4VRcHJvRcOlAP0AAAA&#10;AAAAAAAAAAAA1Vrrrja9O7O6ko3Mqs11sa+QUexyQtXZ5ROnQxF8Vvrl2bsVQKI19fW3CuqK+umf&#10;U1tVI6apqJFVz3yPXic5yrvVVUD4AAAAC3HJ1pytDZ63PNdHhUXPio7VxJupo3e/SJ/GSt4fsOsC&#10;yQAAAAAAAAAAAAAAAAAAAAAAAAAAAAAAAAAAAAAAAAAAAAAAAAAACEexXqxHIr2oiubjtRF3Yp14&#10;ASAAAAAAAAAAAAAAAAwvVbVOwadZakulxcktdMjmWu2o7CSomRN3Twsbiivf0J1qiKHn9mrNF5zT&#10;mCsv15nWouFc/jlfuaiImDWMT1rWNRGtTuAdUAAAQBYzk905fccx1Wdq2JfIrOi09tVybH1crcHu&#10;Tu9lE76r07gFvwAAAAAAAAAAAAAAAAAAAAAAAAAAAAAAAAAAAAAAAAAAAAAAAAAAAAAAAAAAAAAA&#10;AAAAAAAAAAAAAAAAAAAAAAAAAAAAAAAAAAAAAAAAAAAAAAAAAAAAAAAAAAAAAAAAAAAAAAAAAAAA&#10;AAAAAAAAAAAAAAAAAAAAAAAAAAAAAAAAAAAAAAAAAAAAAAAAAAANPcwOutJkC0rarS9k+ba+NfJ4&#10;9jkpI3Jh5RK3bt/BtXeu1diYKFTsh6y59yXfJ7tbrg+p8tlWa50dW50sNU9y4ufIirj2ir69qo7r&#10;w2AW80u5jch55ZFRzTJZMwPwatsq3ojZHbv5vMvC2THHY3Y/2uG0DawAAAAAAAAAAAAANFay8z+X&#10;8qRz2fKr4rxmPbG+dq8dJSO6Ve5uyV6ewauCL4y7OFQpve73dr5dam7XeqfW3GseslTUyri5zl72&#10;xERNiImxE2JsA4QACAAGW6W6fXHPuc6HL9HiyKRe1uFSiYpBSsVO1k7+3hanS5UQD0UtVroLTbKW&#10;2W+FtPQ0UTKelgbuZHG1Gtbt7iIBygAAAAAAAAAAAAAAAAAAAAAAAAAAAAAAAAAAAAAAAAAAAAAA&#10;AAAMA1k1ds+m+W1rJ+GovNWjmWi3Lj75IibXvwwVImYorl9RNqgUlt2r2oVvzlVZwpbvK29Vr+Ot&#10;e5eKKZuOyKSJfAWNqbGtw8FPFwwAtTpbzU5NzQ2K35kVmXr4uDeKV38ymduxjmd/B4+xk7yOcBvB&#10;rmuajmqitVMUVNqKigAAAAAAAAAAAAA1Tq9zC5SyBBNQwPbdsz4KkdshcithcqbHVT08RE9h4y9x&#10;E8JApPnLOuY85X2e93+rdVVs2xqbo4o08WOJm5jG9xO+uKqqgdEAAkAB2eV8t3XMuYKCw2qLtq+4&#10;Sthhb0Jj4z3Km5rG4ucvQiAejORcnWzJ2U7dly2p/N6CJGOlVMHSyr4Usrut71V31gO+AAAAAAAA&#10;AAAAAAAAAAAAAAAAAAAAAAAAAAAAAAAAAAAAAAAAAAAAAAAAAAAAAAAAAAAAAAAAAAAAAAAAAAAA&#10;AAAAAAAAAAAAAAAAAAAAAAAAAAAAAAAAAAAAAAAAAAAAAAAAAAAAAAAAAAAAAAAAAAAAAAAAAAAA&#10;AAAAAAAAAAAAAAAAAAAAAAAAAAAABrfWzWa1ab2DjTgq8xVrVS125y7+hZ5cNqRMX1XLsTpVAoVe&#10;73dr5dqq7XaqfWXGsestTUyLi5zl+siImxETYibE2AcICANp6e8yGpWTWRUjaxLxaY8ESguHFLwN&#10;TZhFNikrME3JirU9iBYfJnNzptemshvjZ8u1rsEd27VnplVehs0ScXqvY1ANxWbMNhvlN5VZrjTX&#10;KmTDGakmjmamO5FWNXYAc8AAAAAAHzqaqmpKd9RVTMgp4k4pJpXIxjU7rnOwRANUZ35n9LMsskip&#10;K5b/AHFuKNprbhJHxYbOKpXCHhx38CuVO4BWjUzmS1AzsyWhilSx2OTFFt9E5yPkavRPPse/Yu1E&#10;4Wr7EDUwEgAAAD6UtNU1VTFS00T56md7Y4YY0Vz3veuDWtam1VVV2IBfXQDSCHTzKaLWsa7Mt0Rs&#10;t2lRUd2eG2OmY5PWx4+Fhvdj0YAbRAAAAAAAAAAAAAAAAAAAAAAAAAAAAAAAAAAAAAAAAAAAAAAA&#10;AAAxPU3Umw6f5Ymvd2dxvXGOgomLhJUTqmLY29xOlzvWp6iKHn/nnO9/zrmSqv8AfJu1q6hURkbc&#10;Uihib4kUTVVeFjfrrtXFVVQOhAAZ/p9rpqPkZI4LTclqLWxf6qrUWemw7jEVUfF/q3N6wLFZL5xs&#10;kXPs6fM9FPYaldjqmPGqpd29VYiTNxXo7N3fA3Rl3OeU8yQ9tYbvSXNuHE5tNMyR7UX2bEXjZ9ki&#10;AdyAAAAAACHOaxqveqNa1MXOXYiIm9VUDWuc+YrSnKrHslu7LpXM3UNswqnqvcWRqpC3DpRz0XqA&#10;rdqRzW57zMktDYE+blpfi1VgdxVkjV9lUYJwf6tEX2ygaSe9z3Oe9yue5VVzlXFVVdqqqgQBAEgA&#10;IAujyvaLOyrZ/nZfafgzDdY0SkgkTB9JSO24Ki+LJLsV3SjcE2LxIBvoAAAAAAAAAAAAAAAAAAAA&#10;AAAAAAAAAAAAAAAAAAAAAAAAAAAAAAAAAAAAAAAAAAAAAAAAAAAAAAAAAAAAAAAAAAAAAAAAAAAA&#10;AAAAAAAAAAAAAAAAAAAAAAAAAAAAAAAAAAAAAAAAAAAAAAAAAAAAAAAAAAAAAAAAAAAAAAAAAAAA&#10;AAAAAAAAAAAAAAAAGF6r6pWPTrLMl2uCpNWzcUdrtyOwfUTIm5Ni8LG44vd0J1qiKFAs35uvubsw&#10;VV+vlQtRXVbsV38EbE8WKNq48LGJsan+MDpQJAAQBIH2oq6uoahtTRVEtLUM8SaF7o3p3nNVFQDP&#10;7HzDayWfBsGZqmpYmxWVyR1mKe6qGyP+o4DNbbzl6m07WsrLfaq1qYcT1imikXdjtZLwfvAO9g52&#10;741rUnytSyPTx1ZVSMRUx6EWN+GzrA5FRzv1bkb5Pk+ONU8btLg6THuYYU8eAHUVvOrnl6r5DYbX&#10;AmK8Pb+UTYJjsx4ZIegDD7zzR6zXNrmMvEdviemCso6eFi+pI9skieo4DXV7zRmW/S9te7rV3ORN&#10;zqueSbDvcbnYeoB1gEASAAAADUVyojUxVdiIm/EC4XLXy/Py6yLOWbKbC+yt4rVbpE20jHJ/Cyou&#10;6ZyLsT1ib/CXwQsQAAAAAAAAAAAAAAAAAAAAAAAAAAAAAAAAAAAAAAAAAAAAAAAAAB0edc52HJuX&#10;Kq/3yfsaKlTY1uCySyO8SKJqqnE967k9VcERVAoBqhqZf9QszS3m6u7OFiLFb6Fi+908GOKMb3XL&#10;ve7pXqwRAxACAJAAAP3BPNBK2aCR0UzFxZIxVa5q91FTagGc2LXfV6yI1KLNFa9jdiR1bm1jURNm&#10;CJUpLgneAzi184uqtI3gq6e13BPZzQSRv6fwMsbf3oGQU/O1mJrFSoyxSSP6FjqJY0w7ytk/wgcy&#10;bnfqliRIcnMZLs4nvuCvb14NSmYv1wOrrudbOL0XyDL1ugX1vbvnnw2dPA6HpAxO8c12slw40guF&#10;Na2Px8CjpY9iL0I6ft3J9XEDXWYM8ZxzE7G+3utuSb0jqZ5JI09yxV4G+ogHSAAAAAAAgCy3LPy/&#10;uuEtLnrNVPhb4nJLZbZK1UWZ7VxbUyouHvbV2sb65dq+D4wW1AAAAAAAAAAAAAAAAAAAAAAAAAAA&#10;AAAAAAAAAAAAAAAAAAAAAAAAAAAAAAAAAAAAAAAAAAAAAAAAAAAAAAAAAAAAAAAAAAAAAAAAAAAA&#10;AAAAAAAAAAAAAAAAAAAAAAAAAAAAAAAAAAAAAAAAAAAAAAAAAAAAAAAAAAAAAAAAAAAAAAAAAAAA&#10;AAAAAAAAABDuJGqrERXYLwoq4Iq9GK4L/gA8/te5tSajP1VUZ6pX0lS5VbboWqrqRtM1fASlf4r2&#10;dLl38WPEiLsA1uAAAAAAAAAAQBIEASBAACQAAAByLdbq+5V0FBb6aSrral6R09NC1XyPeu5rWtxV&#10;VAuFoNyz02V30+Zc4Rx1WYm8MlFb0VHw0Tt6OcqeDJMnd8Vq7sVwcgWAAAAAAAAAAAAAAAAAAAAA&#10;AAAAAAAAAAAAAAAAAAAAAAAAAAAAAAAUp5rpdS58545ipHU+WIHOjy86FVfSvY7e9z8E9/fw+E12&#10;Cphs8HaoaKAASAAgCQIAkCAJAAAAACAJAAAIA/ccckkjY42q+R6o1jGoquVVXBERE3qoFotCOVyR&#10;JKbM+f6bh4VSWhy9Im3FNrX1iL9Xsv3fS0C0yIiJgmxE3IAAAAAAAAAAAAAAAAAAAAAAAAAAAAAA&#10;AAAAAAAAAAAAAAAAAAAAAAAAAAAAAAAAAAAAAAAAAAAAAAAAAAAAAAAAAAAAAAAAAAAAAAAAAAAA&#10;AAAAAAAAAAAAAAAAAAAAAAAAAAAAAAAAAAAAAAAAAAAAAAAAAAAAAAAAAAAAAAAAAAAAAAAAAAAA&#10;AAAAAAAAA6jNGUst5qtMlpzBQRXChk29nKm1rsMOON6YPY5PZNVFAqnqjyi5htDprlkiV15tqYvW&#10;2SqiVsadxi7GTInVg7o4VAr5VUtVSVElLVwvp6mFysmglarHscmxWua5EVFTuKB8wAEAAAEgAAAA&#10;AAAAIAASBsPTPQrPmf5mS0FKtDZcffbxVorIMMdvZJ40zupmzuqgFyNLdFMmad0iLbIfK7xIzgq7&#10;zUIizv8AZNj6Io8fWt6uJXKmIGfgAAAAAAAAAAAAAAAAAAAAAAAAAAAAAAAAAAAAAAAAAAAAAAAA&#10;AAAHEu1otd4t09tutJFW0FS3gnpp2JJG9N+1ru4u1O4BWHVLk/la6W56ezcbFVXOsVU9EcnVTzvX&#10;BU9rIv2SgVqvFlu9lr5bdd6KagroV98pqmN0UidxeFyIuC9CgcMCAJAgCQAEASAAgCQAAAAAAZdp&#10;9pTnfPtakGX7e59M13DUXKbGOkh7vHLgu3BfFbi7qAuJpFy65RyAkVxqMLxmVExW5TNwZCq70pol&#10;x4O5xri7vIuAG2AAAAAAAAAAAAAAAAAAAAAAAAAAAAAAAAAAAAAAAAAAAAAAAAAAAAAAAAAAAAAA&#10;AAAAAAAAAAAAAAAAAAAAAAAAAAAAAAAAAAAAAAAAAAAAAAAAAAAAAAAAAAAAAAAAAAAAAAAAAAAA&#10;AAAAAAAAAAAAAAAAAAAAAAAAAAAAAAAAAAAAAAAAAAAAAAAAAAAAAAAAAxHPek+Qs8QK3MNrjmqk&#10;bwxXCL3qqj7nDMzByonQ12LeoCuOeuTXMlE6SpybcY7tTb20FYraeqTbsa2TZDJs6V4O8BorMmS8&#10;2ZYqOwzBaKq2SKuDFqInMY/D2D1TgenW1VA6YCAJAgCQAAABAEgAPpTUtTVTsgpYXzzyLhHFE1Xv&#10;cvcRrcVUDauS+WHVbMqxy1FvSxUDl21NzVYn4b1wp0R02Pc4mtTrAsTp/wAqmnWWVjqru1cy3NuC&#10;9pWNRtK1ybfApkVzV/1jngbnYxkbGsY1GsaiNa1qYIiJsRERAJAAAAAAAAAAAAAAAAAAAAAAAAAA&#10;AAAAAAAAAAAAAAAAAAAAAAAAAAAAAB0Ob8iZRzhQeQ5jtcNwhRF7N8iYSxqu9YpW8Mka+5cgFc89&#10;8mNQztKrJF2SVu1Utly8F/eZURpwr1I5idbgNB5t02z3lGVzMxWSqoGIvClS5nHTuX2k7OKJ3qOA&#10;xoCQAAABAEgAIAASBLGPe9rGIrnuVEa1ExVVXciIBsjJvLvqvml0b4LO+20L8F8uueNLGjV3ORjk&#10;WZ6dbWKBYTIHKDkuzLFWZpqX5grm4O8mRFgo2r3FY1e0kw9s5EXpaBvahoKGgpIqOhp4qSjgbwQ0&#10;0DGxxsb3GsaiNaneA+4AAAAAAAAAAAAAAAAAAAAAAAAAAAAAAAAAAAAAAAAAAAAAAAAAAAAAAAAA&#10;AAAAAAAAAAAAAAAAAAAAAAAAAAAAAAAAAAAAAAAAAAAAAAAAAAAAAAAAAAAAAAAAAAAAAAAAAAAA&#10;AAAAAAAAAAAAAAAAAAAAAAAAAAAAAAAAAAAAAAAAAAAAAAAAAAAAAAAAAAAAAAAAD5VVJS1dO+mq&#10;4WVFPKmEkMrUexydxzXIqKBrnMvLjo/fldJLYY7fUO/z9uc6kw70ca9j9VgGtb3yT5flc51jzLVU&#10;iYKrY62COqxXucca02CfYqBhNz5MdR4Fc6gulrrWJ4rXPnhkX7FYns/fgYzV8rOtsDlSOxx1KJ66&#10;KspETdjukljX6wHTVHL/AKyQcPHlWsXixw7Ps5N3d4Huw9UD5f3E6v8A9k7h/J/+0A3QjWBVREyn&#10;X4rs2xoifVVQO0pOWfW2p2ty26JuOCumqqSPDp3OmR31EAyG2cnurNXgtVJbbcnSk9Q97ujckEcq&#10;dPdAzOzckj14X3rNKJv4oKKlx2dGEssifBgbDy/ym6Q2pWvq6WqvMremuqHI3Hu8FOkDcOp2IGzr&#10;DlLK+XolisVpo7YxURr/ACSCOFXInsnMRFd6oHbAAAAAAAAAAAAAAAAAAAAAAAAAAAAAAAAAAAAA&#10;AAAAAAAAAAAAAAAAAAAAAAAABD2MkY5j2o9j0VrmuTFFRdioqKBgOZNBdJMwq99dlymhnf8A/MUS&#10;Oo34+yXsFja5fdIoGsr5yVZQqHK6y3+ut+O9lTHFVtTvcPkzsO+qgYNc+S3PsPEttvVsrGptRJln&#10;p3r3kSOZuPfcBi9byqa1U7lSK0QViJudDWUyIu3D/OviXrA6Wp5e9ZqZF7TK1U7B3D706GXb/q3u&#10;2bN+4Dj/ANxOr/8AZO4fyf8A7QH9xWsH9k7h/J/+0DsKTlt1sqnYMyzKxMEVVmqKWJERfdyt+oBk&#10;Ft5Q9XqtUSoZb7ci71qariw3/k7J+4BmFm5Jbm/B16zRBBhvjo6Z82Ke7kfDh+4UDYOX+UPSi2q1&#10;9x8uvUibXNqZ+yiVeptOkLsO+9QNn5a0/wAkZYa1LBY6O3PamHbwwtSZUVMPCmVFkd6rgO/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9lQSwMEFAAGAAgAAAAhAK75oZPh&#10;AAAACgEAAA8AAABkcnMvZG93bnJldi54bWxMj0FPwkAQhe8m/ofNmHiDbSki1m4JIeqJkAgmxtvQ&#10;HdqG7mzTXdry711OenuT9/LeN9lqNI3oqXO1ZQXxNAJBXFhdc6ng6/A+WYJwHlljY5kUXMnBKr+/&#10;yzDVduBP6ve+FKGEXYoKKu/bVEpXVGTQTW1LHLyT7Qz6cHal1B0Oodw0chZFC2mw5rBQYUubiorz&#10;/mIUfAw4rJP4rd+eT5vrz+Fp972NSanHh3H9CsLT6P/CcMMP6JAHpqO9sHaiUTCZvYSkgnmUgLj5&#10;cfK8AHEMar5MQOaZ/P9C/gsAAP//AwBQSwECLQAUAAYACAAAACEAPfyuaBQBAABHAgAAEwAAAAAA&#10;AAAAAAAAAAAAAAAAW0NvbnRlbnRfVHlwZXNdLnhtbFBLAQItABQABgAIAAAAIQA4/SH/1gAAAJQB&#10;AAALAAAAAAAAAAAAAAAAAEUBAABfcmVscy8ucmVsc1BLAQItABQABgAIAAAAIQBYTcrzkgkAAFox&#10;AAAOAAAAAAAAAAAAAAAAAEQCAABkcnMvZTJvRG9jLnhtbFBLAQItABQABgAIAAAAIQA4Tq18EwEA&#10;APMCAAAZAAAAAAAAAAAAAAAAAAIMAABkcnMvX3JlbHMvZTJvRG9jLnhtbC5yZWxzUEsBAi0ACgAA&#10;AAAAAAAhAEK+unWrwwAAq8MAABQAAAAAAAAAAAAAAAAATA0AAGRycy9tZWRpYS9pbWFnZTMucG5n&#10;UEsBAi0ACgAAAAAAAAAhAPyima9cFgAAXBYAABQAAAAAAAAAAAAAAAAAKdEAAGRycy9tZWRpYS9p&#10;bWFnZTIucG5nUEsBAi0ACgAAAAAAAAAhAGNu9leS4QAAkuEAABUAAAAAAAAAAAAAAAAAt+cAAGRy&#10;cy9tZWRpYS9pbWFnZTEuanBlZ1BLAQItABQABgAIAAAAIQCu+aGT4QAAAAoBAAAPAAAAAAAAAAAA&#10;AAAAAHzJAQBkcnMvZG93bnJldi54bWxQSwUGAAAAAAgACAABAgAAisoBAAAA&#10;">
              <v:group id="Group 23" o:spid="_x0000_s1058" style="position:absolute;left:11239;top:1333;width:832;height:2711"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4" o:spid="_x0000_s105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v:group>
              <v:group id="Group 12" o:spid="_x0000_s1060" style="position:absolute;left:190;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6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62" type="#_x0000_t202" style="position:absolute;left:12001;top:1428;width:37262;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07532459" w14:textId="53FF4F9F" w:rsidR="0067073A" w:rsidRDefault="0067073A" w:rsidP="00D64C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Criterion for Perpendicularity</w:t>
                      </w:r>
                    </w:p>
                    <w:p w14:paraId="1BA61B7D" w14:textId="4DD5441F" w:rsidR="0067073A" w:rsidRPr="002273E5" w:rsidRDefault="0067073A" w:rsidP="00D64C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4E7943E1" w14:textId="77777777" w:rsidR="0067073A" w:rsidRPr="002273E5" w:rsidRDefault="0067073A" w:rsidP="00D64C93">
                      <w:pPr>
                        <w:tabs>
                          <w:tab w:val="left" w:pos="1140"/>
                        </w:tabs>
                        <w:spacing w:before="28" w:after="0" w:line="240" w:lineRule="auto"/>
                        <w:ind w:right="-20"/>
                        <w:jc w:val="both"/>
                        <w:rPr>
                          <w:rFonts w:ascii="Calibri" w:eastAsia="Myriad Pro" w:hAnsi="Calibri" w:cs="Myriad Pro"/>
                          <w:sz w:val="16"/>
                          <w:szCs w:val="16"/>
                        </w:rPr>
                      </w:pPr>
                    </w:p>
                  </w:txbxContent>
                </v:textbox>
              </v:shape>
              <v:shape id="Text Box 22" o:spid="_x0000_s1063" type="#_x0000_t202" style="position:absolute;left:66294;top:2190;width:2514;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1D2DF4CB" w14:textId="77777777" w:rsidR="0067073A" w:rsidRPr="003E4777" w:rsidRDefault="0067073A" w:rsidP="00D64C9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55268">
                        <w:rPr>
                          <w:rFonts w:ascii="Calibri" w:eastAsia="Myriad Pro Black" w:hAnsi="Calibri" w:cs="Myriad Pro Black"/>
                          <w:b/>
                          <w:bCs/>
                          <w:noProof/>
                          <w:color w:val="617656"/>
                          <w:position w:val="1"/>
                        </w:rPr>
                        <w:t>59</w:t>
                      </w:r>
                      <w:r w:rsidRPr="003E4777">
                        <w:rPr>
                          <w:rFonts w:ascii="Calibri" w:hAnsi="Calibri"/>
                          <w:b/>
                          <w:color w:val="617656"/>
                        </w:rPr>
                        <w:fldChar w:fldCharType="end"/>
                      </w:r>
                    </w:p>
                  </w:txbxContent>
                </v:textbox>
              </v:shape>
              <v:shape id="Text Box 23" o:spid="_x0000_s1064" type="#_x0000_t202" style="position:absolute;left:95;top:5524;width:21031;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44D6D941" w14:textId="77777777" w:rsidR="0067073A" w:rsidRPr="002273E5" w:rsidRDefault="0067073A" w:rsidP="00D64C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65" type="#_x0000_t75" style="position:absolute;left:50387;top:1143;width:1247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x0JTEAAAA2wAAAA8AAABkcnMvZG93bnJldi54bWxEj0FrwkAUhO8F/8PyBG91o4homo2IIFgo&#10;xMZC6e2RfSbB7NuQ3Sbx33cFocdhZr5hkt1oGtFT52rLChbzCARxYXXNpYKvy/F1A8J5ZI2NZVJw&#10;Jwe7dPKSYKztwJ/U574UAcIuRgWV920spSsqMujmtiUO3tV2Bn2QXSl1h0OAm0Yuo2gtDdYcFips&#10;6VBRcct/jYJztinvH7rP6Odylu/7wm7X31ap2XTcv4HwNPr/8LN90gqWK3h8CT9Ap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x0JTEAAAA2wAAAA8AAAAAAAAAAAAAAAAA&#10;nwIAAGRycy9kb3ducmV2LnhtbFBLBQYAAAAABAAEAPcAAACQAwAAAAA=&#10;">
                <v:imagedata r:id="rId7" o:title=""/>
                <v:path arrowok="t"/>
              </v:shape>
              <v:group id="Group 25" o:spid="_x0000_s1066" style="position:absolute;left:65722;top:3905;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6" o:spid="_x0000_s106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EZsQA&#10;AADbAAAADwAAAGRycy9kb3ducmV2LnhtbESPzWrDMBCE74W8g9hAbo3ckB/jRgkhtLQ+xJCfB1is&#10;rW1qrYykOO7bV4FAjsPMfMOst4NpRU/ON5YVvE0TEMSl1Q1XCi7nz9cUhA/IGlvLpOCPPGw3o5c1&#10;Ztre+Ej9KVQiQthnqKAOocuk9GVNBv3UdsTR+7HOYIjSVVI7vEW4aeUsSZbSYMNxocaO9jWVv6er&#10;UZBX6cEsivz68ZXKvtB+xfPcKTUZD7t3EIGG8Aw/2t9awWwF9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3BGbEAAAA2wAAAA8AAAAAAAAAAAAAAAAAmAIAAGRycy9k&#10;b3ducmV2LnhtbFBLBQYAAAAABAAEAPUAAACJAwAAAAA=&#10;" path="m,l526,e" filled="f" strokecolor="#76923c" strokeweight=".25pt">
                  <v:path arrowok="t" o:connecttype="custom" o:connectlocs="0,0;340,0" o:connectangles="0,0"/>
                </v:shape>
              </v:group>
              <v:shape id="Text Box 154" o:spid="_x0000_s1068" type="#_x0000_t202" style="position:absolute;left:37719;top:5048;width:3472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7Yr0A&#10;AADbAAAADwAAAGRycy9kb3ducmV2LnhtbERPSwrCMBDdC94hjOBGNNWFSDWKH/xsXLR6gKEZ22Iz&#10;KU3U6unNQnD5eP/FqjWVeFLjSssKxqMIBHFmdcm5gutlP5yBcB5ZY2WZFLzJwWrZ7Sww1vbFCT1T&#10;n4sQwi5GBYX3dSylywoy6Ea2Jg7czTYGfYBNLnWDrxBuKjmJoqk0WHJoKLCmbUHZPX0YBbRO7Od8&#10;dweTbHbbw61kGsijUv1eu56D8NT6v/jnPmkFk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Mw7Yr0AAADbAAAADwAAAAAAAAAAAAAAAACYAgAAZHJzL2Rvd25yZXYu&#10;eG1sUEsFBgAAAAAEAAQA9QAAAIIDAAAAAA==&#10;" filled="f" stroked="f">
                <v:textbox inset="0,0,0,0">
                  <w:txbxContent>
                    <w:p w14:paraId="604BDCAC" w14:textId="77777777" w:rsidR="0067073A" w:rsidRPr="00B81D46" w:rsidRDefault="0067073A" w:rsidP="00D64C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v:shape id="Picture 29" o:spid="_x0000_s1069" type="#_x0000_t75" alt="http://mirrors.creativecommons.org/presskit/buttons/80x15/png/by-nc-sa.png" href="http://creativecommons.org/licenses/by-nc-sa/3.0/deed.en_US" style="position:absolute;left:30003;top:5334;width:7144;height:1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QjhnGAAAA2wAAAA8AAABkcnMvZG93bnJldi54bWxEj91qwkAUhO8LvsNyhN6IbqpQauomBMFW&#10;K1j8wevT7DEJZs+G7Krx7bsFoZfDzHzDzNLO1OJKrassK3gZRSCIc6srLhQc9ovhGwjnkTXWlknB&#10;nRykSe9phrG2N97SdecLESDsYlRQet/EUrq8JINuZBvi4J1sa9AH2RZSt3gLcFPLcRS9SoMVh4US&#10;G5qXlJ93F6OgWX8fsgGdV59fi+o4uf8Um+NHptRzv8veQXjq/H/40V5qBeMp/H0JP0A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JCOGcYAAADbAAAADwAAAAAAAAAAAAAA&#10;AACfAgAAZHJzL2Rvd25yZXYueG1sUEsFBgAAAAAEAAQA9wAAAJIDAAAAAA==&#10;" o:button="t">
                <v:fill o:detectmouseclick="t"/>
                <v:imagedata r:id="rId9" o:title="by-nc-sa"/>
                <v:path arrowok="t"/>
              </v:shape>
              <v:shape id="Picture 31" o:spid="_x0000_s1070" type="#_x0000_t75" style="position:absolute;top:1143;width:923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OtUTFAAAA2wAAAA8AAABkcnMvZG93bnJldi54bWxEj0FrAjEUhO8F/0N4Qi+lZrdSWVajqFBU&#10;erG2F2+PzesmdPOyblJd/70RCj0OM/MNM1v0rhFn6oL1rCAfZSCIK68t1wq+Pt+eCxAhImtsPJOC&#10;KwVYzAcPMyy1v/AHnQ+xFgnCoUQFJsa2lDJUhhyGkW+Jk/ftO4cxya6WusNLgrtGvmTZRDq0nBYM&#10;trQ2VP0cfp2CPq5212DziXmym/fT8bXYF7ZQ6nHYL6cgIvXxP/zX3moF4xzuX9IPk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zrVExQAAANsAAAAPAAAAAAAAAAAAAAAA&#10;AJ8CAABkcnMvZG93bnJldi54bWxQSwUGAAAAAAQABAD3AAAAkQMAAAAA&#10;">
                <v:imagedata r:id="rId10" o:title="" croptop="11141f" cropbottom="11678f" cropleft="5606f" cropright="5859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FAA5" w14:textId="77777777" w:rsidR="00727674" w:rsidRDefault="00727674">
      <w:pPr>
        <w:spacing w:after="0" w:line="240" w:lineRule="auto"/>
      </w:pPr>
      <w:r>
        <w:separator/>
      </w:r>
    </w:p>
  </w:footnote>
  <w:footnote w:type="continuationSeparator" w:id="0">
    <w:p w14:paraId="7DBEC6DA" w14:textId="77777777" w:rsidR="00727674" w:rsidRDefault="0072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67073A" w:rsidRDefault="0067073A"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Pr>
        <w:noProof/>
        <w:sz w:val="20"/>
        <w:szCs w:val="20"/>
      </w:rPr>
      <mc:AlternateContent>
        <mc:Choice Requires="wps">
          <w:drawing>
            <wp:anchor distT="0" distB="0" distL="114300" distR="114300" simplePos="0" relativeHeight="251683328"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59D83438" w:rsidR="0067073A" w:rsidRPr="003212BA" w:rsidRDefault="0067073A" w:rsidP="0029248B">
                          <w:pPr>
                            <w:pStyle w:val="ny-module-overview"/>
                            <w:rPr>
                              <w:color w:val="617656"/>
                            </w:rPr>
                          </w:pPr>
                          <w:r>
                            <w:rPr>
                              <w:color w:val="617656"/>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51" type="#_x0000_t202" style="position:absolute;margin-left:240.3pt;margin-top:4.5pt;width:207.2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59D83438" w:rsidR="0067073A" w:rsidRPr="003212BA" w:rsidRDefault="0067073A" w:rsidP="0029248B">
                    <w:pPr>
                      <w:pStyle w:val="ny-module-overview"/>
                      <w:rPr>
                        <w:color w:val="617656"/>
                      </w:rPr>
                    </w:pPr>
                    <w:r>
                      <w:rPr>
                        <w:color w:val="617656"/>
                      </w:rPr>
                      <w:t>Lesson 5</w:t>
                    </w:r>
                  </w:p>
                </w:txbxContent>
              </v:textbox>
              <w10:wrap type="through"/>
            </v:shape>
          </w:pict>
        </mc:Fallback>
      </mc:AlternateContent>
    </w:r>
    <w:r>
      <w:rPr>
        <w:noProof/>
      </w:rPr>
      <mc:AlternateContent>
        <mc:Choice Requires="wps">
          <w:drawing>
            <wp:anchor distT="0" distB="0" distL="114300" distR="114300" simplePos="0" relativeHeight="251682304"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0E15D765" w:rsidR="0067073A" w:rsidRPr="002273E5" w:rsidRDefault="0067073A"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52" type="#_x0000_t202" style="position:absolute;margin-left:459pt;margin-top:5.75pt;width:28.85pt;height:16.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0E15D765" w:rsidR="0067073A" w:rsidRPr="002273E5" w:rsidRDefault="0067073A"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679232"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67073A" w:rsidRPr="002273E5" w:rsidRDefault="0067073A"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53" type="#_x0000_t202" style="position:absolute;margin-left:8pt;margin-top:7.65pt;width:272.15pt;height:12.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67073A" w:rsidRPr="002273E5" w:rsidRDefault="0067073A"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8208"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67073A" w:rsidRDefault="0067073A" w:rsidP="0029248B">
                          <w:pPr>
                            <w:jc w:val="center"/>
                          </w:pPr>
                        </w:p>
                        <w:p w14:paraId="18B0E482" w14:textId="77777777" w:rsidR="0067073A" w:rsidRDefault="0067073A" w:rsidP="0029248B">
                          <w:pPr>
                            <w:jc w:val="center"/>
                          </w:pPr>
                        </w:p>
                        <w:p w14:paraId="553B0DDE" w14:textId="77777777" w:rsidR="0067073A" w:rsidRDefault="0067073A"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57" o:spid="_x0000_s1054" style="position:absolute;margin-left:2pt;margin-top:3.35pt;width:453.4pt;height:20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67073A" w:rsidRDefault="0067073A" w:rsidP="0029248B">
                    <w:pPr>
                      <w:jc w:val="center"/>
                    </w:pPr>
                  </w:p>
                  <w:p w14:paraId="18B0E482" w14:textId="77777777" w:rsidR="0067073A" w:rsidRDefault="0067073A" w:rsidP="0029248B">
                    <w:pPr>
                      <w:jc w:val="center"/>
                    </w:pPr>
                  </w:p>
                  <w:p w14:paraId="553B0DDE" w14:textId="77777777" w:rsidR="0067073A" w:rsidRDefault="0067073A" w:rsidP="0029248B"/>
                </w:txbxContent>
              </v:textbox>
              <w10:wrap type="through"/>
            </v:shape>
          </w:pict>
        </mc:Fallback>
      </mc:AlternateContent>
    </w:r>
    <w:r>
      <w:rPr>
        <w:noProof/>
        <w:sz w:val="20"/>
        <w:szCs w:val="20"/>
      </w:rPr>
      <mc:AlternateContent>
        <mc:Choice Requires="wps">
          <w:drawing>
            <wp:anchor distT="0" distB="0" distL="114300" distR="114300" simplePos="0" relativeHeight="251677184"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67073A" w:rsidRDefault="0067073A"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58" o:spid="_x0000_s1055" style="position:absolute;margin-left:458.45pt;margin-top:3.35pt;width:34.85pt;height:2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67073A" w:rsidRDefault="0067073A" w:rsidP="0029248B">
                    <w:pPr>
                      <w:jc w:val="center"/>
                    </w:pPr>
                    <w:r>
                      <w:t xml:space="preserve">  </w:t>
                    </w:r>
                  </w:p>
                </w:txbxContent>
              </v:textbox>
              <w10:wrap type="through"/>
            </v:shape>
          </w:pict>
        </mc:Fallback>
      </mc:AlternateContent>
    </w:r>
  </w:p>
  <w:p w14:paraId="5FB549A1" w14:textId="77777777" w:rsidR="0067073A" w:rsidRPr="00015AD5" w:rsidRDefault="0067073A" w:rsidP="0029248B">
    <w:pPr>
      <w:pStyle w:val="Header"/>
    </w:pPr>
    <w:r>
      <w:rPr>
        <w:noProof/>
      </w:rPr>
      <mc:AlternateContent>
        <mc:Choice Requires="wps">
          <w:drawing>
            <wp:anchor distT="0" distB="0" distL="114300" distR="114300" simplePos="0" relativeHeight="251684352"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30DA0D81" w:rsidR="0067073A" w:rsidRPr="002F031E" w:rsidRDefault="0067073A" w:rsidP="0029248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56" type="#_x0000_t202" style="position:absolute;margin-left:274.35pt;margin-top:10.85pt;width:209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30DA0D81" w:rsidR="0067073A" w:rsidRPr="002F031E" w:rsidRDefault="0067073A" w:rsidP="0029248B">
                    <w:pPr>
                      <w:pStyle w:val="ny-lesson-name"/>
                    </w:pPr>
                    <w:r>
                      <w:t>GEOMETRY</w:t>
                    </w:r>
                  </w:p>
                </w:txbxContent>
              </v:textbox>
            </v:shape>
          </w:pict>
        </mc:Fallback>
      </mc:AlternateContent>
    </w:r>
  </w:p>
  <w:p w14:paraId="48D696B4" w14:textId="77777777" w:rsidR="0067073A" w:rsidRDefault="0067073A" w:rsidP="0029248B">
    <w:pPr>
      <w:pStyle w:val="Header"/>
    </w:pPr>
  </w:p>
  <w:p w14:paraId="6B6062D6" w14:textId="77777777" w:rsidR="0067073A" w:rsidRDefault="0067073A" w:rsidP="0029248B">
    <w:pPr>
      <w:pStyle w:val="Header"/>
    </w:pPr>
  </w:p>
  <w:p w14:paraId="55DCA98A" w14:textId="77777777" w:rsidR="0067073A" w:rsidRPr="0029248B" w:rsidRDefault="0067073A"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EA54D58"/>
    <w:multiLevelType w:val="hybridMultilevel"/>
    <w:tmpl w:val="03C4C86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51B2A1D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7CF58CA"/>
    <w:multiLevelType w:val="hybridMultilevel"/>
    <w:tmpl w:val="F8F0C712"/>
    <w:lvl w:ilvl="0" w:tplc="C3308E9A">
      <w:start w:val="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F4698"/>
    <w:multiLevelType w:val="hybridMultilevel"/>
    <w:tmpl w:val="B2D29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755F5"/>
    <w:multiLevelType w:val="hybridMultilevel"/>
    <w:tmpl w:val="B54834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06903"/>
    <w:multiLevelType w:val="hybridMultilevel"/>
    <w:tmpl w:val="A852EFF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462AA8"/>
    <w:multiLevelType w:val="hybridMultilevel"/>
    <w:tmpl w:val="4E129A46"/>
    <w:lvl w:ilvl="0" w:tplc="51B2A1D6">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F22E0"/>
    <w:multiLevelType w:val="multilevel"/>
    <w:tmpl w:val="40B4A410"/>
    <w:lvl w:ilvl="0">
      <w:start w:val="3"/>
      <w:numFmt w:val="decimal"/>
      <w:lvlText w:val="%1."/>
      <w:lvlJc w:val="left"/>
      <w:pPr>
        <w:ind w:left="1224" w:hanging="360"/>
      </w:pPr>
      <w:rPr>
        <w:rFonts w:ascii="Calibri" w:eastAsia="Myriad Pro" w:hAnsi="Calibri" w:cs="Myriad Pro"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80319"/>
    <w:multiLevelType w:val="hybridMultilevel"/>
    <w:tmpl w:val="1DE2DC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90FCB"/>
    <w:multiLevelType w:val="multilevel"/>
    <w:tmpl w:val="0D689E9E"/>
    <w:numStyleLink w:val="ny-numbering"/>
  </w:abstractNum>
  <w:abstractNum w:abstractNumId="18">
    <w:nsid w:val="4475062D"/>
    <w:multiLevelType w:val="multilevel"/>
    <w:tmpl w:val="EBAA8E96"/>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497D0ACC"/>
    <w:multiLevelType w:val="hybridMultilevel"/>
    <w:tmpl w:val="E66A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1B48F6"/>
    <w:multiLevelType w:val="hybridMultilevel"/>
    <w:tmpl w:val="344E028A"/>
    <w:lvl w:ilvl="0" w:tplc="BC160CEA">
      <w:start w:val="1"/>
      <w:numFmt w:val="decimal"/>
      <w:lvlText w:val="%1."/>
      <w:lvlJc w:val="left"/>
      <w:pPr>
        <w:ind w:left="720" w:hanging="360"/>
      </w:pPr>
      <w:rPr>
        <w:color w:val="auto"/>
      </w:rPr>
    </w:lvl>
    <w:lvl w:ilvl="1" w:tplc="0F8E3FD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6557B"/>
    <w:multiLevelType w:val="hybridMultilevel"/>
    <w:tmpl w:val="1F6E1B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F7040F9"/>
    <w:multiLevelType w:val="hybridMultilevel"/>
    <w:tmpl w:val="C2C69D6C"/>
    <w:lvl w:ilvl="0" w:tplc="51B2A1D6">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9C59E5"/>
    <w:multiLevelType w:val="hybridMultilevel"/>
    <w:tmpl w:val="DE40DC34"/>
    <w:lvl w:ilvl="0" w:tplc="F92CB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8D5F97"/>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737F1"/>
    <w:multiLevelType w:val="hybridMultilevel"/>
    <w:tmpl w:val="11509520"/>
    <w:lvl w:ilvl="0" w:tplc="6BE80EA6">
      <w:start w:val="1"/>
      <w:numFmt w:val="lowerLetter"/>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406112"/>
    <w:multiLevelType w:val="hybridMultilevel"/>
    <w:tmpl w:val="0D085642"/>
    <w:lvl w:ilvl="0" w:tplc="AD88BBFA">
      <w:start w:val="4"/>
      <w:numFmt w:val="decimal"/>
      <w:lvlText w:val="%1."/>
      <w:lvlJc w:val="left"/>
      <w:pPr>
        <w:ind w:left="144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D2E54"/>
    <w:multiLevelType w:val="multilevel"/>
    <w:tmpl w:val="5D8E8BE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019C3"/>
    <w:multiLevelType w:val="multilevel"/>
    <w:tmpl w:val="11B24EFE"/>
    <w:numStyleLink w:val="ny-lesson-SF-numbering"/>
  </w:abstractNum>
  <w:abstractNum w:abstractNumId="35">
    <w:nsid w:val="7F3D0EDE"/>
    <w:multiLevelType w:val="hybridMultilevel"/>
    <w:tmpl w:val="7234CE7E"/>
    <w:lvl w:ilvl="0" w:tplc="ABB493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F867D17"/>
    <w:multiLevelType w:val="hybridMultilevel"/>
    <w:tmpl w:val="344E028A"/>
    <w:lvl w:ilvl="0" w:tplc="BC160CEA">
      <w:start w:val="1"/>
      <w:numFmt w:val="decimal"/>
      <w:lvlText w:val="%1."/>
      <w:lvlJc w:val="left"/>
      <w:pPr>
        <w:ind w:left="720" w:hanging="360"/>
      </w:pPr>
      <w:rPr>
        <w:color w:val="auto"/>
      </w:rPr>
    </w:lvl>
    <w:lvl w:ilvl="1" w:tplc="0F8E3FD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7"/>
  </w:num>
  <w:num w:numId="3">
    <w:abstractNumId w:val="2"/>
  </w:num>
  <w:num w:numId="4">
    <w:abstractNumId w:val="32"/>
  </w:num>
  <w:num w:numId="5">
    <w:abstractNumId w:val="11"/>
  </w:num>
  <w:num w:numId="6">
    <w:abstractNumId w:val="17"/>
  </w:num>
  <w:num w:numId="7">
    <w:abstractNumId w:val="16"/>
    <w:lvlOverride w:ilvl="0">
      <w:startOverride w:val="1"/>
    </w:lvlOverride>
  </w:num>
  <w:num w:numId="8">
    <w:abstractNumId w:val="26"/>
  </w:num>
  <w:num w:numId="9">
    <w:abstractNumId w:val="1"/>
  </w:num>
  <w:num w:numId="10">
    <w:abstractNumId w:val="25"/>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4"/>
  </w:num>
  <w:num w:numId="16">
    <w:abstractNumId w:val="6"/>
  </w:num>
  <w:num w:numId="17">
    <w:abstractNumId w:val="3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8"/>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8"/>
  </w:num>
  <w:num w:numId="26">
    <w:abstractNumId w:val="4"/>
  </w:num>
  <w:num w:numId="27">
    <w:abstractNumId w:val="3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31"/>
    <w:lvlOverride w:ilvl="0">
      <w:lvl w:ilvl="0">
        <w:start w:val="1"/>
        <w:numFmt w:val="decimal"/>
        <w:lvlText w:val="%1."/>
        <w:lvlJc w:val="left"/>
        <w:pPr>
          <w:ind w:left="1224" w:hanging="360"/>
        </w:pPr>
        <w:rPr>
          <w:rFonts w:ascii="Calibri" w:eastAsia="Myriad Pro" w:hAnsi="Calibri" w:cs="Myriad Pro"/>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4"/>
  </w:num>
  <w:num w:numId="33">
    <w:abstractNumId w:val="23"/>
  </w:num>
  <w:num w:numId="34">
    <w:abstractNumId w:val="9"/>
  </w:num>
  <w:num w:numId="35">
    <w:abstractNumId w:val="20"/>
  </w:num>
  <w:num w:numId="36">
    <w:abstractNumId w:val="19"/>
  </w:num>
  <w:num w:numId="37">
    <w:abstractNumId w:val="15"/>
  </w:num>
  <w:num w:numId="38">
    <w:abstractNumId w:val="21"/>
  </w:num>
  <w:num w:numId="39">
    <w:abstractNumId w:val="8"/>
  </w:num>
  <w:num w:numId="40">
    <w:abstractNumId w:val="5"/>
  </w:num>
  <w:num w:numId="41">
    <w:abstractNumId w:val="12"/>
  </w:num>
  <w:num w:numId="42">
    <w:abstractNumId w:val="22"/>
  </w:num>
  <w:num w:numId="43">
    <w:abstractNumId w:val="10"/>
  </w:num>
  <w:num w:numId="44">
    <w:abstractNumId w:val="7"/>
  </w:num>
  <w:num w:numId="45">
    <w:abstractNumId w:val="28"/>
  </w:num>
  <w:num w:numId="46">
    <w:abstractNumId w:val="36"/>
  </w:num>
  <w:num w:numId="47">
    <w:abstractNumId w:val="29"/>
  </w:num>
  <w:num w:numId="48">
    <w:abstractNumId w:val="0"/>
  </w:num>
  <w:num w:numId="49">
    <w:abstractNumId w:val="35"/>
  </w:num>
  <w:num w:numId="50">
    <w:abstractNumId w:val="13"/>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234"/>
    <w:rsid w:val="0003054A"/>
    <w:rsid w:val="00036CEB"/>
    <w:rsid w:val="00040BD3"/>
    <w:rsid w:val="00042A93"/>
    <w:rsid w:val="00046770"/>
    <w:rsid w:val="000514CC"/>
    <w:rsid w:val="00055004"/>
    <w:rsid w:val="00056710"/>
    <w:rsid w:val="00060D70"/>
    <w:rsid w:val="0006236D"/>
    <w:rsid w:val="0006368A"/>
    <w:rsid w:val="000650D8"/>
    <w:rsid w:val="000662F5"/>
    <w:rsid w:val="000736FE"/>
    <w:rsid w:val="00073B5E"/>
    <w:rsid w:val="00075C6E"/>
    <w:rsid w:val="0008226E"/>
    <w:rsid w:val="00087BF9"/>
    <w:rsid w:val="000B02EC"/>
    <w:rsid w:val="000B17D3"/>
    <w:rsid w:val="000C0A8D"/>
    <w:rsid w:val="000C1FCA"/>
    <w:rsid w:val="000C3173"/>
    <w:rsid w:val="000D5FE7"/>
    <w:rsid w:val="000D627D"/>
    <w:rsid w:val="000D7186"/>
    <w:rsid w:val="000F7A2B"/>
    <w:rsid w:val="00105599"/>
    <w:rsid w:val="00106020"/>
    <w:rsid w:val="0010729D"/>
    <w:rsid w:val="00111D99"/>
    <w:rsid w:val="00112553"/>
    <w:rsid w:val="00117837"/>
    <w:rsid w:val="001207DC"/>
    <w:rsid w:val="001223D7"/>
    <w:rsid w:val="00122BF4"/>
    <w:rsid w:val="00127D70"/>
    <w:rsid w:val="0013031B"/>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48A3"/>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0BB"/>
    <w:rsid w:val="00231B89"/>
    <w:rsid w:val="00231C77"/>
    <w:rsid w:val="00235564"/>
    <w:rsid w:val="00236F96"/>
    <w:rsid w:val="00237758"/>
    <w:rsid w:val="00241DE0"/>
    <w:rsid w:val="00242E49"/>
    <w:rsid w:val="002441FE"/>
    <w:rsid w:val="002448C2"/>
    <w:rsid w:val="00244BC4"/>
    <w:rsid w:val="00245880"/>
    <w:rsid w:val="00246111"/>
    <w:rsid w:val="00247265"/>
    <w:rsid w:val="0025077F"/>
    <w:rsid w:val="00256FBF"/>
    <w:rsid w:val="002635F9"/>
    <w:rsid w:val="00265F73"/>
    <w:rsid w:val="00274E3E"/>
    <w:rsid w:val="00276D82"/>
    <w:rsid w:val="002823C1"/>
    <w:rsid w:val="0028284C"/>
    <w:rsid w:val="00285186"/>
    <w:rsid w:val="00285E0E"/>
    <w:rsid w:val="0029160D"/>
    <w:rsid w:val="0029248B"/>
    <w:rsid w:val="00293211"/>
    <w:rsid w:val="00293859"/>
    <w:rsid w:val="0029737A"/>
    <w:rsid w:val="002A074B"/>
    <w:rsid w:val="002A1393"/>
    <w:rsid w:val="002A76EC"/>
    <w:rsid w:val="002A7B31"/>
    <w:rsid w:val="002C2562"/>
    <w:rsid w:val="002C6BA9"/>
    <w:rsid w:val="002C6F93"/>
    <w:rsid w:val="002C7D21"/>
    <w:rsid w:val="002D2BE1"/>
    <w:rsid w:val="002D577A"/>
    <w:rsid w:val="002E1AAB"/>
    <w:rsid w:val="002E6CFA"/>
    <w:rsid w:val="002E753C"/>
    <w:rsid w:val="002E7BCA"/>
    <w:rsid w:val="002F3BE9"/>
    <w:rsid w:val="002F500C"/>
    <w:rsid w:val="002F675A"/>
    <w:rsid w:val="00302860"/>
    <w:rsid w:val="00305DF2"/>
    <w:rsid w:val="00313843"/>
    <w:rsid w:val="003220FF"/>
    <w:rsid w:val="0032572B"/>
    <w:rsid w:val="00325B75"/>
    <w:rsid w:val="00331CF2"/>
    <w:rsid w:val="0033420C"/>
    <w:rsid w:val="00334A20"/>
    <w:rsid w:val="0033531F"/>
    <w:rsid w:val="003425A6"/>
    <w:rsid w:val="00344B26"/>
    <w:rsid w:val="003452D4"/>
    <w:rsid w:val="003463F7"/>
    <w:rsid w:val="00346D22"/>
    <w:rsid w:val="00350C0E"/>
    <w:rsid w:val="003525BA"/>
    <w:rsid w:val="00354C52"/>
    <w:rsid w:val="00356634"/>
    <w:rsid w:val="003578B1"/>
    <w:rsid w:val="00374180"/>
    <w:rsid w:val="003744D9"/>
    <w:rsid w:val="00380B56"/>
    <w:rsid w:val="00380FA9"/>
    <w:rsid w:val="00384E82"/>
    <w:rsid w:val="00385363"/>
    <w:rsid w:val="00385D7A"/>
    <w:rsid w:val="003A2C99"/>
    <w:rsid w:val="003B5569"/>
    <w:rsid w:val="003C045E"/>
    <w:rsid w:val="003C2B45"/>
    <w:rsid w:val="003C3AF0"/>
    <w:rsid w:val="003C602C"/>
    <w:rsid w:val="003C6C89"/>
    <w:rsid w:val="003C71EC"/>
    <w:rsid w:val="003C729E"/>
    <w:rsid w:val="003C7556"/>
    <w:rsid w:val="003C7BC5"/>
    <w:rsid w:val="003D327D"/>
    <w:rsid w:val="003D5A1B"/>
    <w:rsid w:val="003D6256"/>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12A2"/>
    <w:rsid w:val="00432EEE"/>
    <w:rsid w:val="00436DB3"/>
    <w:rsid w:val="00440CF6"/>
    <w:rsid w:val="00441D83"/>
    <w:rsid w:val="00442684"/>
    <w:rsid w:val="004507DB"/>
    <w:rsid w:val="004508CD"/>
    <w:rsid w:val="00455268"/>
    <w:rsid w:val="00465D77"/>
    <w:rsid w:val="0047036B"/>
    <w:rsid w:val="00475140"/>
    <w:rsid w:val="00476870"/>
    <w:rsid w:val="004850D5"/>
    <w:rsid w:val="00487C22"/>
    <w:rsid w:val="00487F01"/>
    <w:rsid w:val="00491F7E"/>
    <w:rsid w:val="00492D1B"/>
    <w:rsid w:val="004A0716"/>
    <w:rsid w:val="004A0F47"/>
    <w:rsid w:val="004A6ECC"/>
    <w:rsid w:val="004B1D62"/>
    <w:rsid w:val="004B7415"/>
    <w:rsid w:val="004C1975"/>
    <w:rsid w:val="004C1F97"/>
    <w:rsid w:val="004C2035"/>
    <w:rsid w:val="004C6BA7"/>
    <w:rsid w:val="004C758F"/>
    <w:rsid w:val="004C75D4"/>
    <w:rsid w:val="004D201C"/>
    <w:rsid w:val="004D3EE8"/>
    <w:rsid w:val="004F0998"/>
    <w:rsid w:val="004F1A6F"/>
    <w:rsid w:val="00512914"/>
    <w:rsid w:val="005156AD"/>
    <w:rsid w:val="00515CEB"/>
    <w:rsid w:val="00515E63"/>
    <w:rsid w:val="0052261F"/>
    <w:rsid w:val="00535FF9"/>
    <w:rsid w:val="005532D9"/>
    <w:rsid w:val="00553927"/>
    <w:rsid w:val="00556816"/>
    <w:rsid w:val="005570D6"/>
    <w:rsid w:val="005615D3"/>
    <w:rsid w:val="005667A3"/>
    <w:rsid w:val="00567CC6"/>
    <w:rsid w:val="005728FF"/>
    <w:rsid w:val="00576066"/>
    <w:rsid w:val="005760E8"/>
    <w:rsid w:val="0058694C"/>
    <w:rsid w:val="005920C2"/>
    <w:rsid w:val="00594DC8"/>
    <w:rsid w:val="00597AA5"/>
    <w:rsid w:val="005A3B86"/>
    <w:rsid w:val="005A6484"/>
    <w:rsid w:val="005B6379"/>
    <w:rsid w:val="005C1677"/>
    <w:rsid w:val="005C354A"/>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572EC"/>
    <w:rsid w:val="006610C6"/>
    <w:rsid w:val="00662B5A"/>
    <w:rsid w:val="00665071"/>
    <w:rsid w:val="006703E2"/>
    <w:rsid w:val="0067073A"/>
    <w:rsid w:val="00672ADD"/>
    <w:rsid w:val="00676990"/>
    <w:rsid w:val="00676D2A"/>
    <w:rsid w:val="00685037"/>
    <w:rsid w:val="00693353"/>
    <w:rsid w:val="0069524C"/>
    <w:rsid w:val="00695843"/>
    <w:rsid w:val="006A07ED"/>
    <w:rsid w:val="006A1413"/>
    <w:rsid w:val="006A4B27"/>
    <w:rsid w:val="006A4D8B"/>
    <w:rsid w:val="006A5192"/>
    <w:rsid w:val="006A53ED"/>
    <w:rsid w:val="006B42AF"/>
    <w:rsid w:val="006C40D8"/>
    <w:rsid w:val="006D0D93"/>
    <w:rsid w:val="006D15A6"/>
    <w:rsid w:val="006D2E63"/>
    <w:rsid w:val="006D38BC"/>
    <w:rsid w:val="006D42C4"/>
    <w:rsid w:val="006D74CD"/>
    <w:rsid w:val="006F6494"/>
    <w:rsid w:val="006F7963"/>
    <w:rsid w:val="00701DD1"/>
    <w:rsid w:val="007035CB"/>
    <w:rsid w:val="0070388F"/>
    <w:rsid w:val="00705643"/>
    <w:rsid w:val="00712F20"/>
    <w:rsid w:val="0071400D"/>
    <w:rsid w:val="007168BC"/>
    <w:rsid w:val="00722B27"/>
    <w:rsid w:val="00722B35"/>
    <w:rsid w:val="00727674"/>
    <w:rsid w:val="0073540F"/>
    <w:rsid w:val="00736A54"/>
    <w:rsid w:val="007421CE"/>
    <w:rsid w:val="00742CCC"/>
    <w:rsid w:val="0075317C"/>
    <w:rsid w:val="00753A34"/>
    <w:rsid w:val="0076266A"/>
    <w:rsid w:val="0076626F"/>
    <w:rsid w:val="00770965"/>
    <w:rsid w:val="0077191F"/>
    <w:rsid w:val="00776E81"/>
    <w:rsid w:val="007771F4"/>
    <w:rsid w:val="00777ED7"/>
    <w:rsid w:val="00777F13"/>
    <w:rsid w:val="00785D64"/>
    <w:rsid w:val="00793154"/>
    <w:rsid w:val="00793934"/>
    <w:rsid w:val="00797ECC"/>
    <w:rsid w:val="007A0FF8"/>
    <w:rsid w:val="007A37B9"/>
    <w:rsid w:val="007A5467"/>
    <w:rsid w:val="007A692F"/>
    <w:rsid w:val="007A701B"/>
    <w:rsid w:val="007B28E6"/>
    <w:rsid w:val="007B2C2A"/>
    <w:rsid w:val="007B3B8C"/>
    <w:rsid w:val="007B7A58"/>
    <w:rsid w:val="007C32B5"/>
    <w:rsid w:val="007C453C"/>
    <w:rsid w:val="007C712B"/>
    <w:rsid w:val="007D2599"/>
    <w:rsid w:val="007E2315"/>
    <w:rsid w:val="007E4DFD"/>
    <w:rsid w:val="007F03EB"/>
    <w:rsid w:val="007F09C0"/>
    <w:rsid w:val="007F29A4"/>
    <w:rsid w:val="007F48BF"/>
    <w:rsid w:val="007F5AFF"/>
    <w:rsid w:val="00801FFD"/>
    <w:rsid w:val="00807A7E"/>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B6FDE"/>
    <w:rsid w:val="008C09A4"/>
    <w:rsid w:val="008C1447"/>
    <w:rsid w:val="008C696F"/>
    <w:rsid w:val="008D1016"/>
    <w:rsid w:val="008D35C1"/>
    <w:rsid w:val="008E1E35"/>
    <w:rsid w:val="008E225E"/>
    <w:rsid w:val="008E260A"/>
    <w:rsid w:val="008E36F3"/>
    <w:rsid w:val="008F2532"/>
    <w:rsid w:val="008F3F11"/>
    <w:rsid w:val="008F5624"/>
    <w:rsid w:val="00900164"/>
    <w:rsid w:val="009035DC"/>
    <w:rsid w:val="009055A2"/>
    <w:rsid w:val="00906106"/>
    <w:rsid w:val="009108E3"/>
    <w:rsid w:val="009146E8"/>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78AA"/>
    <w:rsid w:val="00962902"/>
    <w:rsid w:val="009654C8"/>
    <w:rsid w:val="0096639A"/>
    <w:rsid w:val="009663B8"/>
    <w:rsid w:val="009670B0"/>
    <w:rsid w:val="00972405"/>
    <w:rsid w:val="00976193"/>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11695"/>
    <w:rsid w:val="00A3783B"/>
    <w:rsid w:val="00A40A9B"/>
    <w:rsid w:val="00A41D03"/>
    <w:rsid w:val="00A716E5"/>
    <w:rsid w:val="00A7696D"/>
    <w:rsid w:val="00A76B93"/>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59C1"/>
    <w:rsid w:val="00AB7548"/>
    <w:rsid w:val="00AB76BC"/>
    <w:rsid w:val="00AC1789"/>
    <w:rsid w:val="00AC5C23"/>
    <w:rsid w:val="00AC6496"/>
    <w:rsid w:val="00AC6DED"/>
    <w:rsid w:val="00AD4036"/>
    <w:rsid w:val="00AE1603"/>
    <w:rsid w:val="00AE19D0"/>
    <w:rsid w:val="00AE1A4A"/>
    <w:rsid w:val="00AE5F02"/>
    <w:rsid w:val="00AE60AE"/>
    <w:rsid w:val="00AF0B1E"/>
    <w:rsid w:val="00B03E60"/>
    <w:rsid w:val="00B06291"/>
    <w:rsid w:val="00B10853"/>
    <w:rsid w:val="00B11AA2"/>
    <w:rsid w:val="00B138D3"/>
    <w:rsid w:val="00B13EEA"/>
    <w:rsid w:val="00B27546"/>
    <w:rsid w:val="00B27DDF"/>
    <w:rsid w:val="00B3060F"/>
    <w:rsid w:val="00B311DD"/>
    <w:rsid w:val="00B33A03"/>
    <w:rsid w:val="00B3472F"/>
    <w:rsid w:val="00B34947"/>
    <w:rsid w:val="00B34D63"/>
    <w:rsid w:val="00B3523F"/>
    <w:rsid w:val="00B3709C"/>
    <w:rsid w:val="00B419E2"/>
    <w:rsid w:val="00B42ACE"/>
    <w:rsid w:val="00B45FC7"/>
    <w:rsid w:val="00B53B5C"/>
    <w:rsid w:val="00B56158"/>
    <w:rsid w:val="00B5741C"/>
    <w:rsid w:val="00B61F45"/>
    <w:rsid w:val="00B62B61"/>
    <w:rsid w:val="00B65645"/>
    <w:rsid w:val="00B67BF2"/>
    <w:rsid w:val="00B7175D"/>
    <w:rsid w:val="00B803B3"/>
    <w:rsid w:val="00B82FC0"/>
    <w:rsid w:val="00B84F94"/>
    <w:rsid w:val="00B86947"/>
    <w:rsid w:val="00B90B9B"/>
    <w:rsid w:val="00B969C9"/>
    <w:rsid w:val="00B97CCA"/>
    <w:rsid w:val="00BA5E1F"/>
    <w:rsid w:val="00BA756A"/>
    <w:rsid w:val="00BB0AC7"/>
    <w:rsid w:val="00BB112E"/>
    <w:rsid w:val="00BC321A"/>
    <w:rsid w:val="00BC4AF6"/>
    <w:rsid w:val="00BD4AD1"/>
    <w:rsid w:val="00BE30A6"/>
    <w:rsid w:val="00BE3665"/>
    <w:rsid w:val="00BE3990"/>
    <w:rsid w:val="00BE3C08"/>
    <w:rsid w:val="00BE4A95"/>
    <w:rsid w:val="00BE5C12"/>
    <w:rsid w:val="00BF2442"/>
    <w:rsid w:val="00BF43B4"/>
    <w:rsid w:val="00BF707B"/>
    <w:rsid w:val="00C0036F"/>
    <w:rsid w:val="00C01232"/>
    <w:rsid w:val="00C01267"/>
    <w:rsid w:val="00C20419"/>
    <w:rsid w:val="00C218AE"/>
    <w:rsid w:val="00C23D6D"/>
    <w:rsid w:val="00C33236"/>
    <w:rsid w:val="00C344BC"/>
    <w:rsid w:val="00C36678"/>
    <w:rsid w:val="00C4018B"/>
    <w:rsid w:val="00C417D8"/>
    <w:rsid w:val="00C41AF6"/>
    <w:rsid w:val="00C432F5"/>
    <w:rsid w:val="00C433F9"/>
    <w:rsid w:val="00C4543F"/>
    <w:rsid w:val="00C47321"/>
    <w:rsid w:val="00C476E0"/>
    <w:rsid w:val="00C52AFC"/>
    <w:rsid w:val="00C625A0"/>
    <w:rsid w:val="00C6350A"/>
    <w:rsid w:val="00C70DDE"/>
    <w:rsid w:val="00C71B86"/>
    <w:rsid w:val="00C71F3D"/>
    <w:rsid w:val="00C724FC"/>
    <w:rsid w:val="00C77A68"/>
    <w:rsid w:val="00C80637"/>
    <w:rsid w:val="00C807F0"/>
    <w:rsid w:val="00C81251"/>
    <w:rsid w:val="00C92883"/>
    <w:rsid w:val="00C944D6"/>
    <w:rsid w:val="00C95729"/>
    <w:rsid w:val="00C96403"/>
    <w:rsid w:val="00C96FDB"/>
    <w:rsid w:val="00C97EBE"/>
    <w:rsid w:val="00CA734D"/>
    <w:rsid w:val="00CC5DAB"/>
    <w:rsid w:val="00CF1AE5"/>
    <w:rsid w:val="00D0235F"/>
    <w:rsid w:val="00D038C2"/>
    <w:rsid w:val="00D04092"/>
    <w:rsid w:val="00D047C7"/>
    <w:rsid w:val="00D0682D"/>
    <w:rsid w:val="00D11A02"/>
    <w:rsid w:val="00D23F36"/>
    <w:rsid w:val="00D303B0"/>
    <w:rsid w:val="00D30E9B"/>
    <w:rsid w:val="00D353E3"/>
    <w:rsid w:val="00D46936"/>
    <w:rsid w:val="00D4743C"/>
    <w:rsid w:val="00D5193B"/>
    <w:rsid w:val="00D52A95"/>
    <w:rsid w:val="00D6055F"/>
    <w:rsid w:val="00D649BB"/>
    <w:rsid w:val="00D64C93"/>
    <w:rsid w:val="00D735F4"/>
    <w:rsid w:val="00D77641"/>
    <w:rsid w:val="00D77BDF"/>
    <w:rsid w:val="00D77FFE"/>
    <w:rsid w:val="00D83E48"/>
    <w:rsid w:val="00D84B4E"/>
    <w:rsid w:val="00D91B91"/>
    <w:rsid w:val="00D9236D"/>
    <w:rsid w:val="00D95F8B"/>
    <w:rsid w:val="00DA0076"/>
    <w:rsid w:val="00DA2915"/>
    <w:rsid w:val="00DA58BB"/>
    <w:rsid w:val="00DB1C6C"/>
    <w:rsid w:val="00DB2196"/>
    <w:rsid w:val="00DB5C94"/>
    <w:rsid w:val="00DC7E4D"/>
    <w:rsid w:val="00DD1C40"/>
    <w:rsid w:val="00DD5F88"/>
    <w:rsid w:val="00DD7B52"/>
    <w:rsid w:val="00DE4F38"/>
    <w:rsid w:val="00DF59B8"/>
    <w:rsid w:val="00DF6B24"/>
    <w:rsid w:val="00E02BB3"/>
    <w:rsid w:val="00E07B74"/>
    <w:rsid w:val="00E13329"/>
    <w:rsid w:val="00E1411E"/>
    <w:rsid w:val="00E26ABC"/>
    <w:rsid w:val="00E276F4"/>
    <w:rsid w:val="00E27BDB"/>
    <w:rsid w:val="00E31F58"/>
    <w:rsid w:val="00E32DC2"/>
    <w:rsid w:val="00E33038"/>
    <w:rsid w:val="00E411E9"/>
    <w:rsid w:val="00E41BD7"/>
    <w:rsid w:val="00E473B9"/>
    <w:rsid w:val="00E53979"/>
    <w:rsid w:val="00E57487"/>
    <w:rsid w:val="00E71293"/>
    <w:rsid w:val="00E71AC6"/>
    <w:rsid w:val="00E71E15"/>
    <w:rsid w:val="00E752A2"/>
    <w:rsid w:val="00E7765C"/>
    <w:rsid w:val="00E8315C"/>
    <w:rsid w:val="00E84216"/>
    <w:rsid w:val="00E85710"/>
    <w:rsid w:val="00EB0713"/>
    <w:rsid w:val="00EB2D31"/>
    <w:rsid w:val="00EB347F"/>
    <w:rsid w:val="00EB6274"/>
    <w:rsid w:val="00EB750F"/>
    <w:rsid w:val="00EC4DC5"/>
    <w:rsid w:val="00ED2BE2"/>
    <w:rsid w:val="00ED56D6"/>
    <w:rsid w:val="00EE5657"/>
    <w:rsid w:val="00EE6D8B"/>
    <w:rsid w:val="00EE735F"/>
    <w:rsid w:val="00EF03CE"/>
    <w:rsid w:val="00EF1345"/>
    <w:rsid w:val="00EF22F0"/>
    <w:rsid w:val="00F0049A"/>
    <w:rsid w:val="00F05108"/>
    <w:rsid w:val="00F10777"/>
    <w:rsid w:val="00F16CB4"/>
    <w:rsid w:val="00F229A0"/>
    <w:rsid w:val="00F22B7F"/>
    <w:rsid w:val="00F24782"/>
    <w:rsid w:val="00F27393"/>
    <w:rsid w:val="00F330D0"/>
    <w:rsid w:val="00F36805"/>
    <w:rsid w:val="00F36AE4"/>
    <w:rsid w:val="00F41491"/>
    <w:rsid w:val="00F416E1"/>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2838"/>
    <w:rsid w:val="00F958FD"/>
    <w:rsid w:val="00FA041C"/>
    <w:rsid w:val="00FA2503"/>
    <w:rsid w:val="00FB376B"/>
    <w:rsid w:val="00FC3AF7"/>
    <w:rsid w:val="00FC4DA1"/>
    <w:rsid w:val="00FC7776"/>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44850025-A3EF-45EF-BB98-B43F1D9F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6A07E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image" Target="media/image11.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3.png"/><Relationship Id="rId10" Type="http://schemas.openxmlformats.org/officeDocument/2006/relationships/image" Target="media/image16.png"/><Relationship Id="rId4" Type="http://schemas.openxmlformats.org/officeDocument/2006/relationships/image" Target="media/image12.png"/><Relationship Id="rId9"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NY Feedback comments addressed - PG.
Copy edit complete. KE
Addressed MA/CE comments. EF</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42D54-1848-4342-811B-E163CC0E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13</cp:revision>
  <cp:lastPrinted>2014-07-25T20:48:00Z</cp:lastPrinted>
  <dcterms:created xsi:type="dcterms:W3CDTF">2014-08-02T03:28:00Z</dcterms:created>
  <dcterms:modified xsi:type="dcterms:W3CDTF">2014-08-11T17:54:00Z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